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b40da6a5b42c5" w:history="1">
              <w:r>
                <w:rPr>
                  <w:rStyle w:val="Hyperlink"/>
                </w:rPr>
                <w:t>2024年版中国电阻测试仪行业调研分析与发展前景报告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b40da6a5b42c5" w:history="1">
              <w:r>
                <w:rPr>
                  <w:rStyle w:val="Hyperlink"/>
                </w:rPr>
                <w:t>2024年版中国电阻测试仪行业调研分析与发展前景报告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b40da6a5b42c5" w:history="1">
                <w:r>
                  <w:rPr>
                    <w:rStyle w:val="Hyperlink"/>
                  </w:rPr>
                  <w:t>https://www.20087.com/7/57/DianZuCeShiYiHangYeYanJiuBaoGao.html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试仪作为电子测量领域的基本工具，用于检测电路中的电阻值，近年来随着微处理器和数字信号处理技术的发展，其测量精度和功能得到了显著提升。现代电阻测试仪不仅具备宽量程、高分辨率的测量能力，还集成了数据存储、统计分析和无线传输功能，提高了测量的便捷性和数据处理效率。</w:t>
      </w:r>
      <w:r>
        <w:rPr>
          <w:rFonts w:hint="eastAsia"/>
        </w:rPr>
        <w:br/>
      </w:r>
      <w:r>
        <w:rPr>
          <w:rFonts w:hint="eastAsia"/>
        </w:rPr>
        <w:t>　　未来，电阻测试仪的发展将更加侧重于多功能性和智能化。多功能性趋势体现在集成更多测量功能，如电容、电感和绝缘电阻测试，以及与计算机和智能手机的无缝连接，实现远程控制和数据分析。智能化则意味着采用AI算法，实现自动识别测试对象和自动生成测试报告，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b40da6a5b42c5" w:history="1">
        <w:r>
          <w:rPr>
            <w:rStyle w:val="Hyperlink"/>
          </w:rPr>
          <w:t>2024年版中国电阻测试仪行业调研分析与发展前景报告</w:t>
        </w:r>
      </w:hyperlink>
      <w:r>
        <w:rPr>
          <w:rFonts w:hint="eastAsia"/>
        </w:rPr>
        <w:t>》是对电阻测试仪行业的调查研究，内容包括：电阻测试仪产业链分析、世界电阻测试仪行业发展动态与趋势、电阻测试仪相关政策与法规、电阻测试仪技术现状与研发趋势、电阻测试仪竞争策略分析、电阻测试仪市场规模与预测、电阻测试仪行业供给与预测、电阻测试仪需求与预测、电阻测试仪上下游行业调研、电阻测试仪行业经营情况与遇到的问题、电阻测试仪重点企业调研、电阻测试仪发展趋势、电阻测试仪投资机会与风险，以及电阻测试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电阻测试仪行业概述</w:t>
      </w:r>
      <w:r>
        <w:rPr>
          <w:rFonts w:hint="eastAsia"/>
        </w:rPr>
        <w:br/>
      </w:r>
      <w:r>
        <w:rPr>
          <w:rFonts w:hint="eastAsia"/>
        </w:rPr>
        <w:t>　　第一节 电阻测试仪行业定义</w:t>
      </w:r>
      <w:r>
        <w:rPr>
          <w:rFonts w:hint="eastAsia"/>
        </w:rPr>
        <w:br/>
      </w:r>
      <w:r>
        <w:rPr>
          <w:rFonts w:hint="eastAsia"/>
        </w:rPr>
        <w:t>　　第二节 电阻测试仪分类情况</w:t>
      </w:r>
      <w:r>
        <w:rPr>
          <w:rFonts w:hint="eastAsia"/>
        </w:rPr>
        <w:br/>
      </w:r>
      <w:r>
        <w:rPr>
          <w:rFonts w:hint="eastAsia"/>
        </w:rPr>
        <w:t>　　第三节 电阻测试仪行业发展历程</w:t>
      </w:r>
      <w:r>
        <w:rPr>
          <w:rFonts w:hint="eastAsia"/>
        </w:rPr>
        <w:br/>
      </w:r>
      <w:r>
        <w:rPr>
          <w:rFonts w:hint="eastAsia"/>
        </w:rPr>
        <w:t>　　第四节 电阻测试仪产业链分析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二、电阻测试仪产业链分析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2023-2024年世界电阻测试仪行业发展概述</w:t>
      </w:r>
      <w:r>
        <w:rPr>
          <w:rFonts w:hint="eastAsia"/>
        </w:rPr>
        <w:br/>
      </w:r>
      <w:r>
        <w:rPr>
          <w:rFonts w:hint="eastAsia"/>
        </w:rPr>
        <w:t>　　第一节 世界电阻测试仪行业发展动态</w:t>
      </w:r>
      <w:r>
        <w:rPr>
          <w:rFonts w:hint="eastAsia"/>
        </w:rPr>
        <w:br/>
      </w:r>
      <w:r>
        <w:rPr>
          <w:rFonts w:hint="eastAsia"/>
        </w:rPr>
        <w:t>　　第二节 世界电阻测试仪行业发展趋势分析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2023-2024年中国电阻测试仪行业经济情况分析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2023-2024年中国电阻测试仪行业社会环境分析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中国电阻测试仪行业相关政策、法规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2023-2024年电阻测试仪行业技术现状及发展方向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电阻测试仪行业技术发展现状</w:t>
      </w:r>
      <w:r>
        <w:rPr>
          <w:rFonts w:hint="eastAsia"/>
        </w:rPr>
        <w:br/>
      </w:r>
      <w:r>
        <w:rPr>
          <w:rFonts w:hint="eastAsia"/>
        </w:rPr>
        <w:t>　　第二节 电阻测试仪行业技术研发趋势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近期电阻测试仪行业热点及对行业影响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电阻测试仪市场企业竞争策略研究分析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电阻测试仪企业竞争策略分析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一、贸易战对电阻测试仪行业竞争格局的影响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二、新冠疫情下电阻测试仪行业竞争格局的变化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三、2023-2024年中国电阻测试仪市场竞争趋势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四、2023-2024年电阻测试仪行业竞争格局展望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五、2023-2024年电阻测试仪行业竞争策略分析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六、2023-2024年电阻测试仪企业竞争策略分析</w:t>
      </w:r>
      <w:r>
        <w:rPr>
          <w:rFonts w:hint="eastAsia"/>
        </w:rPr>
        <w:br/>
      </w:r>
      <w:r>
        <w:rPr>
          <w:rFonts w:hint="eastAsia"/>
        </w:rPr>
        <w:t>　　第二节 电阻测试仪市场竞争策略分析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一、2024年电阻测试仪市场增长潜力分析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二、2024年电阻测试仪主要潜力品种分析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三、现有电阻测试仪产品竞争策略分析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四、潜力电阻测试仪品种竞争策略选择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五、电阻测试仪典型企业产品竞争策略分析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2019-2024年中国电阻测试仪行业市场规模分析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2019-2024年中国电阻测试仪行业市场规模分析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一、2019-2024年中国电阻测试仪行业市场规模分析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二、2019-2024年电阻测试仪行业重点地区（一）市场规模分析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三、2019-2024年电阻测试仪行业重点地区（二）市场规模分析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四、2019-2024年电阻测试仪行业重点地区（三）市场规模分析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2019-2024年中国电阻测试仪行业供给情况分析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2019-2024年中国电阻测试仪行业市场需求分析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电阻测试仪上游行业发展</w:t>
      </w:r>
      <w:r>
        <w:rPr>
          <w:rFonts w:hint="eastAsia"/>
        </w:rPr>
        <w:br/>
      </w:r>
      <w:r>
        <w:rPr>
          <w:rFonts w:hint="eastAsia"/>
        </w:rPr>
        <w:t>　　　　一、电阻测试仪下游行业市场概述</w:t>
      </w:r>
      <w:r>
        <w:rPr>
          <w:rFonts w:hint="eastAsia"/>
        </w:rPr>
        <w:br/>
      </w:r>
      <w:r>
        <w:rPr>
          <w:rFonts w:hint="eastAsia"/>
        </w:rPr>
        <w:t>　　　　二、电阻测试仪下游行业产能分析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三、近年国内电阻测试仪下游行业市场价格分析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电阻测试仪下游行业发展</w:t>
      </w:r>
      <w:r>
        <w:rPr>
          <w:rFonts w:hint="eastAsia"/>
        </w:rPr>
        <w:br/>
      </w:r>
      <w:r>
        <w:rPr>
          <w:rFonts w:hint="eastAsia"/>
        </w:rPr>
        <w:t>　　　　一、电阻测试仪下游行业国内市场概述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二、电阻测试仪下游行业国内产能分析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三、近年国内电阻测试仪下游行业现状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中国电阻测试仪行业发展状况分析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一、中国电阻测试仪行业发展总体概况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二、中国电阻测试仪行业发展主要特点</w:t>
      </w:r>
      <w:r>
        <w:rPr>
          <w:rFonts w:hint="eastAsia"/>
        </w:rPr>
        <w:br/>
      </w:r>
      <w:r>
        <w:rPr>
          <w:rFonts w:hint="eastAsia"/>
        </w:rPr>
        <w:t>　　　　三、电阻测试仪行业主要经济效益影响因素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2019-2024年电阻测试仪行业经营情况分析</w:t>
      </w:r>
      <w:r>
        <w:rPr>
          <w:rFonts w:hint="eastAsia"/>
        </w:rPr>
        <w:br/>
      </w:r>
      <w:r>
        <w:rPr>
          <w:rFonts w:hint="eastAsia"/>
        </w:rPr>
        <w:t>　　　　一、电阻测试仪行业经营效益分析</w:t>
      </w:r>
      <w:r>
        <w:rPr>
          <w:rFonts w:hint="eastAsia"/>
        </w:rPr>
        <w:br/>
      </w:r>
      <w:r>
        <w:rPr>
          <w:rFonts w:hint="eastAsia"/>
        </w:rPr>
        <w:t>　　　　二、电阻测试仪行业盈利能力分析</w:t>
      </w:r>
      <w:r>
        <w:rPr>
          <w:rFonts w:hint="eastAsia"/>
        </w:rPr>
        <w:br/>
      </w:r>
      <w:r>
        <w:rPr>
          <w:rFonts w:hint="eastAsia"/>
        </w:rPr>
        <w:t>　　　　三、电阻测试仪行业运营能力分析</w:t>
      </w:r>
      <w:r>
        <w:rPr>
          <w:rFonts w:hint="eastAsia"/>
        </w:rPr>
        <w:br/>
      </w:r>
      <w:r>
        <w:rPr>
          <w:rFonts w:hint="eastAsia"/>
        </w:rPr>
        <w:t>　　　　四、电阻测试仪行业偿债能力分析</w:t>
      </w:r>
      <w:r>
        <w:rPr>
          <w:rFonts w:hint="eastAsia"/>
        </w:rPr>
        <w:br/>
      </w:r>
      <w:r>
        <w:rPr>
          <w:rFonts w:hint="eastAsia"/>
        </w:rPr>
        <w:t>　　　　五、电阻测试仪行业发展能力分析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2023-2024年中国电阻测试仪行业发展存在问题与对策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一、中国电阻测试仪行业存在的问题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二、规范电阻测试仪行业发展的措施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中国电阻测试仪行业重点企业发展分析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电阻测试仪重点企业</w:t>
      </w:r>
      <w:r>
        <w:rPr>
          <w:rFonts w:hint="eastAsia"/>
        </w:rPr>
        <w:br/>
      </w:r>
      <w:r>
        <w:rPr>
          <w:rFonts w:hint="eastAsia"/>
        </w:rPr>
        <w:t>　　　　一、电阻测试仪企业介绍</w:t>
      </w:r>
      <w:r>
        <w:rPr>
          <w:rFonts w:hint="eastAsia"/>
        </w:rPr>
        <w:br/>
      </w:r>
      <w:r>
        <w:rPr>
          <w:rFonts w:hint="eastAsia"/>
        </w:rPr>
        <w:t>　　　　二、电阻测试仪企业财务情况分析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三、电阻测试仪发展战略</w:t>
      </w:r>
      <w:r>
        <w:rPr>
          <w:rFonts w:hint="eastAsia"/>
        </w:rPr>
        <w:br/>
      </w:r>
      <w:r>
        <w:rPr>
          <w:rFonts w:hint="eastAsia"/>
        </w:rPr>
        <w:t>　　第二节 电阻测试仪重点企业</w:t>
      </w:r>
      <w:r>
        <w:rPr>
          <w:rFonts w:hint="eastAsia"/>
        </w:rPr>
        <w:br/>
      </w:r>
      <w:r>
        <w:rPr>
          <w:rFonts w:hint="eastAsia"/>
        </w:rPr>
        <w:t>　　　　一、电阻测试仪企业介绍</w:t>
      </w:r>
      <w:r>
        <w:rPr>
          <w:rFonts w:hint="eastAsia"/>
        </w:rPr>
        <w:br/>
      </w:r>
      <w:r>
        <w:rPr>
          <w:rFonts w:hint="eastAsia"/>
        </w:rPr>
        <w:t>　　　　二、电阻测试仪企业财务情况分析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三、电阻测试仪发展战略</w:t>
      </w:r>
      <w:r>
        <w:rPr>
          <w:rFonts w:hint="eastAsia"/>
        </w:rPr>
        <w:br/>
      </w:r>
      <w:r>
        <w:rPr>
          <w:rFonts w:hint="eastAsia"/>
        </w:rPr>
        <w:t>　　第三节 电阻测试仪重点企业</w:t>
      </w:r>
      <w:r>
        <w:rPr>
          <w:rFonts w:hint="eastAsia"/>
        </w:rPr>
        <w:br/>
      </w:r>
      <w:r>
        <w:rPr>
          <w:rFonts w:hint="eastAsia"/>
        </w:rPr>
        <w:t>　　　　一、电阻测试仪企业介绍</w:t>
      </w:r>
      <w:r>
        <w:rPr>
          <w:rFonts w:hint="eastAsia"/>
        </w:rPr>
        <w:br/>
      </w:r>
      <w:r>
        <w:rPr>
          <w:rFonts w:hint="eastAsia"/>
        </w:rPr>
        <w:t>　　　　二、电阻测试仪企业财务情况分析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三、电阻测试仪发展战略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电阻测试仪市场策略分析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一、电阻测试仪价格策略分析</w:t>
      </w:r>
      <w:r>
        <w:rPr>
          <w:rFonts w:hint="eastAsia"/>
        </w:rPr>
        <w:br/>
      </w:r>
      <w:r>
        <w:rPr>
          <w:rFonts w:hint="eastAsia"/>
        </w:rPr>
        <w:t>　　　　二、电阻测试仪渠道策略分析</w:t>
      </w:r>
      <w:r>
        <w:rPr>
          <w:rFonts w:hint="eastAsia"/>
        </w:rPr>
        <w:br/>
      </w:r>
      <w:r>
        <w:rPr>
          <w:rFonts w:hint="eastAsia"/>
        </w:rPr>
        <w:t>　　第二节 电阻测试仪销售策略分析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2024-2030年电阻测试仪行业发展前景预测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2024-2030年中国电阻测试仪发展趋势分析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2024-2030年中国电阻测试仪行业发展总体趋势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一、2024-2030年中国电阻测试仪产业政策趋向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二、2024-2030年中国电阻测试仪行业技术革新趋势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2024-2030年中国电阻测试仪行业市场规模预测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一、2024-2030年中国电阻测试仪行业市场规模预测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二、2024-2030年中国电阻测试仪行业供给情况预测分析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三、2024-2030年中国电阻测试仪行业需求预测分析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2024-2030年中国电阻测试仪行业投资机会与风险评估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2024-2030年中国电阻测试仪市场行业投资机会分析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一、电阻测试仪投资潜力分析</w:t>
      </w:r>
      <w:r>
        <w:rPr>
          <w:rFonts w:hint="eastAsia"/>
        </w:rPr>
        <w:br/>
      </w:r>
      <w:r>
        <w:rPr>
          <w:rFonts w:hint="eastAsia"/>
        </w:rPr>
        <w:t>　　　　二、电阻测试仪吸引力分析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2024-2030年中国电阻测试仪市场行业投资周期分析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2024-2030年中国电阻测试仪市场行业投资风险预警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电阻测试仪行业历程</w:t>
      </w:r>
      <w:r>
        <w:rPr>
          <w:rFonts w:hint="eastAsia"/>
        </w:rPr>
        <w:br/>
      </w:r>
      <w:r>
        <w:rPr>
          <w:rFonts w:hint="eastAsia"/>
        </w:rPr>
        <w:t>　　图表 电阻测试仪行业生命周期</w:t>
      </w:r>
      <w:r>
        <w:rPr>
          <w:rFonts w:hint="eastAsia"/>
        </w:rPr>
        <w:br/>
      </w:r>
      <w:r>
        <w:rPr>
          <w:rFonts w:hint="eastAsia"/>
        </w:rPr>
        <w:t>　　图表 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电阻测试仪行业动态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b40da6a5b42c5" w:history="1">
        <w:r>
          <w:rPr>
            <w:rStyle w:val="Hyperlink"/>
          </w:rPr>
          <w:t>2024年版中国电阻测试仪行业调研分析与发展前景报告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b40da6a5b42c5" w:history="1">
        <w:r>
          <w:rPr>
            <w:rStyle w:val="Hyperlink"/>
          </w:rPr>
          <w:t>https://www.20087.com/7/57/DianZuCeShiYiHangYeYanJiuBaoGao.html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7487f87fa49db" w:history="1">
      <w:r>
        <w:rPr>
          <w:rStyle w:val="Hyperlink"/>
        </w:rPr>
        <w:t>2024年版中国电阻测试仪行业调研分析与发展前景报告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ZuCeShiYiHangYeYanJiuBaoGao.html" TargetMode="External" Id="Rfb6b40da6a5b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ZuCeShiYiHangYeYanJiuBaoGao.html" TargetMode="External" Id="R46e7487f87fa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2024-05-13T08:14:00Z</dcterms:created>
  <dcterms:modified xsi:type="dcterms:W3CDTF">2024-05-13T09:14:00Z</dcterms:modified>
  <dc:subject>2024年版中国电阻测试仪行业调研分析与发展前景报告</dc:subject>
  <dc:title>2024年版中国电阻测试仪行业调研分析与发展前景报告</dc:title>
  <cp:keywords>2024年版中国电阻测试仪行业调研分析与发展前景报告</cp:keywords>
  <dc:description>2024年版中国电阻测试仪行业调研分析与发展前景报告</dc:description>
</cp:coreProperties>
</file>