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00503c8a84fb2" w:history="1">
              <w:r>
                <w:rPr>
                  <w:rStyle w:val="Hyperlink"/>
                </w:rPr>
                <w:t>2025-2031年中国风管咬口机市场现状调研与发展前景趋势分析报告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00503c8a84fb2" w:history="1">
              <w:r>
                <w:rPr>
                  <w:rStyle w:val="Hyperlink"/>
                </w:rPr>
                <w:t>2025-2031年中国风管咬口机市场现状调研与发展前景趋势分析报告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00503c8a84fb2" w:history="1">
                <w:r>
                  <w:rPr>
                    <w:rStyle w:val="Hyperlink"/>
                  </w:rPr>
                  <w:t>https://www.20087.com/0/51/FengGuanYaoKouJiHangYeQianJingQuShi.html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管咬口机是暖通空调（HVAC）系统风管加工的核心设备，主要用于镀锌钢板、不锈钢板等金属板材的咬合连接，实现风管的密封与结构强化。目前，风管咬口机主流设备涵盖单平咬口机、联合角咬口机及全自动数控咬口生产线，强调咬合精度、板材适应厚度范围与运行稳定性。高端机型集成自动送料、长度定位与故障自诊断功能，显著提升风管预制效率。然而，部分中小工程仍依赖半自动或老旧咬口机，存在咬口松动、板材变形或噪音过大问题；设备对操作人员技能依赖度高，参数设置不当易导致漏风率超标，影响系统能效。</w:t>
      </w:r>
      <w:r>
        <w:rPr>
          <w:rFonts w:hint="eastAsia"/>
        </w:rPr>
        <w:br/>
      </w:r>
      <w:r>
        <w:rPr>
          <w:rFonts w:hint="eastAsia"/>
        </w:rPr>
        <w:t>　　未来，风管咬口机将向全自动化、柔性制造与绿色加工方向演进。AI视觉系统将自动识别板材材质与厚度，动态调整咬合力与速度；与BIM模型联动的智能产线可实现风管图纸自动解析与咬口路径规划。轻量化机身设计与伺服电机驱动将降低能耗与振动；设备将支持铝板、复合板等新型风管材料的咬合工艺。在装配式建筑趋势下，咬口机将与折方机、法兰机组成模块化工作站，实现“工厂预制、现场拼装”。长远来看，风管咬口机将从单一功能设备升级为支撑高效、低碳、数字化风管制造的关键智能装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300503c8a84fb2" w:history="1">
        <w:r>
          <w:rPr>
            <w:rStyle w:val="Hyperlink"/>
          </w:rPr>
          <w:t>2025-2031年中国风管咬口机市场现状调研与发展前景趋势分析报告</w:t>
        </w:r>
      </w:hyperlink>
      <w:r>
        <w:rPr>
          <w:rFonts w:hint="eastAsia"/>
        </w:rPr>
        <w:t>深入分析了市场规模、需求及价格等关键因素，对风管咬口机产业链的现状进行了剖析，并科学地预测了风管咬口机市场前景与发展趋势。通过风管咬口机细分市场的调研和对重点企业的深入研究，全面揭示了风管咬口机行业的竞争格局、市场集中度以及品牌影响力。同时，风管咬口机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风管咬口机行业概述</w:t>
      </w:r>
      <w:r>
        <w:rPr>
          <w:rFonts w:hint="eastAsia"/>
        </w:rPr>
        <w:br/>
      </w:r>
      <w:r>
        <w:rPr>
          <w:rFonts w:hint="eastAsia"/>
        </w:rPr>
        <w:t>　　第一节 风管咬口机定义与分类</w:t>
      </w:r>
      <w:r>
        <w:rPr>
          <w:rFonts w:hint="eastAsia"/>
        </w:rPr>
        <w:br/>
      </w:r>
      <w:r>
        <w:rPr>
          <w:rFonts w:hint="eastAsia"/>
        </w:rPr>
        <w:t>　　第二节 风管咬口机应用领域</w:t>
      </w:r>
      <w:r>
        <w:rPr>
          <w:rFonts w:hint="eastAsia"/>
        </w:rPr>
        <w:br/>
      </w:r>
      <w:r>
        <w:rPr>
          <w:rFonts w:hint="eastAsia"/>
        </w:rPr>
        <w:t>　　第三节 风管咬口机行业经济指标分析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一、风管咬口机行业赢利性评估</w:t>
      </w:r>
      <w:r>
        <w:rPr>
          <w:rFonts w:hint="eastAsia"/>
        </w:rPr>
        <w:br/>
      </w:r>
      <w:r>
        <w:rPr>
          <w:rFonts w:hint="eastAsia"/>
        </w:rPr>
        <w:t>　　　　二、风管咬口机行业成长速度分析</w:t>
      </w:r>
      <w:r>
        <w:rPr>
          <w:rFonts w:hint="eastAsia"/>
        </w:rPr>
        <w:br/>
      </w:r>
      <w:r>
        <w:rPr>
          <w:rFonts w:hint="eastAsia"/>
        </w:rPr>
        <w:t>　　　　三、风管咬口机附加值提升空间探讨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四、风管咬口机行业进入壁垒分析</w:t>
      </w:r>
      <w:r>
        <w:rPr>
          <w:rFonts w:hint="eastAsia"/>
        </w:rPr>
        <w:br/>
      </w:r>
      <w:r>
        <w:rPr>
          <w:rFonts w:hint="eastAsia"/>
        </w:rPr>
        <w:t>　　　　五、风管咬口机行业风险性评估</w:t>
      </w:r>
      <w:r>
        <w:rPr>
          <w:rFonts w:hint="eastAsia"/>
        </w:rPr>
        <w:br/>
      </w:r>
      <w:r>
        <w:rPr>
          <w:rFonts w:hint="eastAsia"/>
        </w:rPr>
        <w:t>　　　　六、风管咬口机行业周期性分析</w:t>
      </w:r>
      <w:r>
        <w:rPr>
          <w:rFonts w:hint="eastAsia"/>
        </w:rPr>
        <w:br/>
      </w:r>
      <w:r>
        <w:rPr>
          <w:rFonts w:hint="eastAsia"/>
        </w:rPr>
        <w:t>　　　　七、风管咬口机行业竞争程度指标</w:t>
      </w:r>
      <w:r>
        <w:rPr>
          <w:rFonts w:hint="eastAsia"/>
        </w:rPr>
        <w:br/>
      </w:r>
      <w:r>
        <w:rPr>
          <w:rFonts w:hint="eastAsia"/>
        </w:rPr>
        <w:t>　　　　八、风管咬口机行业成熟度综合分析</w:t>
      </w:r>
      <w:r>
        <w:rPr>
          <w:rFonts w:hint="eastAsia"/>
        </w:rPr>
        <w:br/>
      </w:r>
      <w:r>
        <w:rPr>
          <w:rFonts w:hint="eastAsia"/>
        </w:rPr>
        <w:t>　　第四节 风管咬口机产业链及经营模式分析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三、风管咬口机销售模式与渠道策略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全球风管咬口机市场发展分析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2024-2025年全球风管咬口机行业发展分析</w:t>
      </w:r>
      <w:r>
        <w:rPr>
          <w:rFonts w:hint="eastAsia"/>
        </w:rPr>
        <w:br/>
      </w:r>
      <w:r>
        <w:rPr>
          <w:rFonts w:hint="eastAsia"/>
        </w:rPr>
        <w:t>　　　　一、全球风管咬口机行业市场规模与趋势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二、全球风管咬口机行业发展特点</w:t>
      </w:r>
      <w:r>
        <w:rPr>
          <w:rFonts w:hint="eastAsia"/>
        </w:rPr>
        <w:br/>
      </w:r>
      <w:r>
        <w:rPr>
          <w:rFonts w:hint="eastAsia"/>
        </w:rPr>
        <w:t>　　　　三、全球风管咬口机行业竞争格局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主要国家与地区风管咬口机市场分析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2025-2031年全球风管咬口机行业发展趋势与前景预测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一、风管咬口机行业发展趋势</w:t>
      </w:r>
      <w:r>
        <w:rPr>
          <w:rFonts w:hint="eastAsia"/>
        </w:rPr>
        <w:br/>
      </w:r>
      <w:r>
        <w:rPr>
          <w:rFonts w:hint="eastAsia"/>
        </w:rPr>
        <w:t>　　　　二、风管咬口机行业发展潜力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中国风管咬口机行业市场分析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2024-2025年风管咬口机产能与投资动态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一、国内风管咬口机产能现状与利用效率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二、风管咬口机产能扩张与投资动态分析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2025-2031年风管咬口机行业产量统计与趋势预测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一、2019-2024年风管咬口机行业产量与增长趋势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1、2019-2024年风管咬口机产量及增长趋势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2、2019-2024年风管咬口机细分产品产量及份额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二、风管咬口机产量影响因素分析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三、2025-2031年风管咬口机产量预测</w:t>
      </w:r>
      <w:r>
        <w:rPr>
          <w:rFonts w:hint="eastAsia"/>
        </w:rPr>
        <w:br/>
      </w:r>
      <w:r>
        <w:rPr>
          <w:rFonts w:hint="eastAsia"/>
        </w:rPr>
        <w:t>　　第三节 2025-2031年风管咬口机市场需求与销售分析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一、2024-2025年风管咬口机行业需求现状</w:t>
      </w:r>
      <w:r>
        <w:rPr>
          <w:rFonts w:hint="eastAsia"/>
        </w:rPr>
        <w:br/>
      </w:r>
      <w:r>
        <w:rPr>
          <w:rFonts w:hint="eastAsia"/>
        </w:rPr>
        <w:t>　　　　二、风管咬口机客户群体与需求特点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三、2019-2024年风管咬口机行业销售规模分析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四、2025-2031年风管咬口机市场增长潜力与规模预测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2024-2025年风管咬口机行业技术发展现状及趋势分析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风管咬口机行业技术发展现状分析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国内外风管咬口机行业技术差距分析及差距形成的主要原因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风管咬口机行业技术发展方向、趋势预测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提升风管咬口机行业技术能力策略建议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中国风管咬口机细分市场分析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一、2024-2025年风管咬口机主要细分产品市场现状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风管咬口机价格机制与竞争策略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一、2019-2024年风管咬口机市场价格走势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风管咬口机定价策略与方法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2025-2031年风管咬口机价格竞争态势与趋势预测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中国风管咬口机行业重点区域市场研究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2024-2025年重点区域风管咬口机市场发展概况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二、2019-2024年风管咬口机市场需求规模情况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三、2025-2031年风管咬口机行业发展潜力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二、2019-2024年风管咬口机市场需求规模情况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三、2025-2031年风管咬口机行业发展潜力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二、2019-2024年风管咬口机市场需求规模情况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三、2025-2031年风管咬口机行业发展潜力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二、2019-2024年风管咬口机市场需求规模情况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三、2025-2031年风管咬口机行业发展潜力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二、2019-2024年风管咬口机市场需求规模情况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三、2025-2031年风管咬口机行业发展潜力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2019-2024年中国风管咬口机行业进出口情况分析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风管咬口机行业进口规模与来源分析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一、2019-2024年风管咬口机进口规模分析</w:t>
      </w:r>
      <w:r>
        <w:rPr>
          <w:rFonts w:hint="eastAsia"/>
        </w:rPr>
        <w:br/>
      </w:r>
      <w:r>
        <w:rPr>
          <w:rFonts w:hint="eastAsia"/>
        </w:rPr>
        <w:t>　　　　二、风管咬口机主要进口来源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风管咬口机行业出口规模与目的地分析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一、2019-2024年风管咬口机出口规模分析</w:t>
      </w:r>
      <w:r>
        <w:rPr>
          <w:rFonts w:hint="eastAsia"/>
        </w:rPr>
        <w:br/>
      </w:r>
      <w:r>
        <w:rPr>
          <w:rFonts w:hint="eastAsia"/>
        </w:rPr>
        <w:t>　　　　二、风管咬口机主要出口目的地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2019-2024年中国风管咬口机总体规模与财务指标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中国风管咬口机行业总体规模分析</w:t>
      </w:r>
      <w:r>
        <w:rPr>
          <w:rFonts w:hint="eastAsia"/>
        </w:rPr>
        <w:br/>
      </w:r>
      <w:r>
        <w:rPr>
          <w:rFonts w:hint="eastAsia"/>
        </w:rPr>
        <w:t>　　　　一、风管咬口机企业数量与结构</w:t>
      </w:r>
      <w:r>
        <w:rPr>
          <w:rFonts w:hint="eastAsia"/>
        </w:rPr>
        <w:br/>
      </w:r>
      <w:r>
        <w:rPr>
          <w:rFonts w:hint="eastAsia"/>
        </w:rPr>
        <w:t>　　　　二、风管咬口机从业人员规模</w:t>
      </w:r>
      <w:r>
        <w:rPr>
          <w:rFonts w:hint="eastAsia"/>
        </w:rPr>
        <w:br/>
      </w:r>
      <w:r>
        <w:rPr>
          <w:rFonts w:hint="eastAsia"/>
        </w:rPr>
        <w:t>　　　　三、风管咬口机行业资产状况</w:t>
      </w:r>
      <w:r>
        <w:rPr>
          <w:rFonts w:hint="eastAsia"/>
        </w:rPr>
        <w:br/>
      </w:r>
      <w:r>
        <w:rPr>
          <w:rFonts w:hint="eastAsia"/>
        </w:rPr>
        <w:t>　　第二节 中国风管咬口机行业财务指标总体分析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风管咬口机行业重点企业经营状况分析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风管咬口机重点企业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风管咬口机领先企业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风管咬口机标杆企业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风管咬口机代表企业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风管咬口机龙头企业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风管咬口机重点企业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中国风管咬口机行业竞争格局分析</w:t>
      </w:r>
      <w:r>
        <w:rPr>
          <w:rFonts w:hint="eastAsia"/>
        </w:rPr>
        <w:br/>
      </w:r>
      <w:r>
        <w:rPr>
          <w:rFonts w:hint="eastAsia"/>
        </w:rPr>
        <w:t>　　第一节 风管咬口机行业竞争格局总览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2024-2025年风管咬口机行业竞争力分析</w:t>
      </w:r>
      <w:r>
        <w:rPr>
          <w:rFonts w:hint="eastAsia"/>
        </w:rPr>
        <w:br/>
      </w:r>
      <w:r>
        <w:rPr>
          <w:rFonts w:hint="eastAsia"/>
        </w:rPr>
        <w:t>　　　　一、风管咬口机供应商议价能力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四、风管咬口机替代品威胁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2019-2024年风管咬口机行业企业并购活动分析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2024-2025年风管咬口机行业会展与招投标活动分析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一、风管咬口机行业会展活动及其市场影响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2025年中国风管咬口机企业发展策略分析</w:t>
      </w:r>
      <w:r>
        <w:rPr>
          <w:rFonts w:hint="eastAsia"/>
        </w:rPr>
        <w:br/>
      </w:r>
      <w:r>
        <w:rPr>
          <w:rFonts w:hint="eastAsia"/>
        </w:rPr>
        <w:t>　　第一节 风管咬口机市场策略分析</w:t>
      </w:r>
      <w:r>
        <w:rPr>
          <w:rFonts w:hint="eastAsia"/>
        </w:rPr>
        <w:br/>
      </w:r>
      <w:r>
        <w:rPr>
          <w:rFonts w:hint="eastAsia"/>
        </w:rPr>
        <w:t>　　　　一、风管咬口机市场定位与拓展策略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二、风管咬口机市场细分与目标客户</w:t>
      </w:r>
      <w:r>
        <w:rPr>
          <w:rFonts w:hint="eastAsia"/>
        </w:rPr>
        <w:br/>
      </w:r>
      <w:r>
        <w:rPr>
          <w:rFonts w:hint="eastAsia"/>
        </w:rPr>
        <w:t>　　第二节 风管咬口机销售策略分析</w:t>
      </w:r>
      <w:r>
        <w:rPr>
          <w:rFonts w:hint="eastAsia"/>
        </w:rPr>
        <w:br/>
      </w:r>
      <w:r>
        <w:rPr>
          <w:rFonts w:hint="eastAsia"/>
        </w:rPr>
        <w:t>　　　　一、风管咬口机销售渠道与网络建设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提高风管咬口机企业竞争力建议</w:t>
      </w:r>
      <w:r>
        <w:rPr>
          <w:rFonts w:hint="eastAsia"/>
        </w:rPr>
        <w:br/>
      </w:r>
      <w:r>
        <w:rPr>
          <w:rFonts w:hint="eastAsia"/>
        </w:rPr>
        <w:t>　　　　一、风管咬口机技术创新与管理优化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风管咬口机品牌战略思考</w:t>
      </w:r>
      <w:r>
        <w:rPr>
          <w:rFonts w:hint="eastAsia"/>
        </w:rPr>
        <w:br/>
      </w:r>
      <w:r>
        <w:rPr>
          <w:rFonts w:hint="eastAsia"/>
        </w:rPr>
        <w:t>　　　　一、风管咬口机品牌建设与维护</w:t>
      </w:r>
      <w:r>
        <w:rPr>
          <w:rFonts w:hint="eastAsia"/>
        </w:rPr>
        <w:br/>
      </w:r>
      <w:r>
        <w:rPr>
          <w:rFonts w:hint="eastAsia"/>
        </w:rPr>
        <w:t>　　　　二、风管咬口机品牌影响力与市场竞争力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中国风管咬口机行业风险与对策</w:t>
      </w:r>
      <w:r>
        <w:rPr>
          <w:rFonts w:hint="eastAsia"/>
        </w:rPr>
        <w:br/>
      </w:r>
      <w:r>
        <w:rPr>
          <w:rFonts w:hint="eastAsia"/>
        </w:rPr>
        <w:t>　　第一节 风管咬口机行业SWOT分析</w:t>
      </w:r>
      <w:r>
        <w:rPr>
          <w:rFonts w:hint="eastAsia"/>
        </w:rPr>
        <w:br/>
      </w:r>
      <w:r>
        <w:rPr>
          <w:rFonts w:hint="eastAsia"/>
        </w:rPr>
        <w:t>　　　　一、风管咬口机行业优势分析</w:t>
      </w:r>
      <w:r>
        <w:rPr>
          <w:rFonts w:hint="eastAsia"/>
        </w:rPr>
        <w:br/>
      </w:r>
      <w:r>
        <w:rPr>
          <w:rFonts w:hint="eastAsia"/>
        </w:rPr>
        <w:t>　　　　二、风管咬口机行业劣势分析</w:t>
      </w:r>
      <w:r>
        <w:rPr>
          <w:rFonts w:hint="eastAsia"/>
        </w:rPr>
        <w:br/>
      </w:r>
      <w:r>
        <w:rPr>
          <w:rFonts w:hint="eastAsia"/>
        </w:rPr>
        <w:t>　　　　三、风管咬口机市场机会探索</w:t>
      </w:r>
      <w:r>
        <w:rPr>
          <w:rFonts w:hint="eastAsia"/>
        </w:rPr>
        <w:br/>
      </w:r>
      <w:r>
        <w:rPr>
          <w:rFonts w:hint="eastAsia"/>
        </w:rPr>
        <w:t>　　　　四、风管咬口机市场威胁评估</w:t>
      </w:r>
      <w:r>
        <w:rPr>
          <w:rFonts w:hint="eastAsia"/>
        </w:rPr>
        <w:br/>
      </w:r>
      <w:r>
        <w:rPr>
          <w:rFonts w:hint="eastAsia"/>
        </w:rPr>
        <w:t>　　第二节 风管咬口机行业风险及对策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2025-2031年中国风管咬口机行业前景与发展趋势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风管咬口机行业发展环境分析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2025-2031年风管咬口机行业发展趋势与方向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一、风管咬口机行业发展方向预测</w:t>
      </w:r>
      <w:r>
        <w:rPr>
          <w:rFonts w:hint="eastAsia"/>
        </w:rPr>
        <w:br/>
      </w:r>
      <w:r>
        <w:rPr>
          <w:rFonts w:hint="eastAsia"/>
        </w:rPr>
        <w:t>　　　　二、风管咬口机发展趋势分析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2025-2031年风管咬口机行业发展潜力与机遇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一、风管咬口机市场发展潜力评估</w:t>
      </w:r>
      <w:r>
        <w:rPr>
          <w:rFonts w:hint="eastAsia"/>
        </w:rPr>
        <w:br/>
      </w:r>
      <w:r>
        <w:rPr>
          <w:rFonts w:hint="eastAsia"/>
        </w:rPr>
        <w:t>　　　　二、风管咬口机新兴市场与机遇探索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风管咬口机行业研究结论与建议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中⋅智⋅林⋅－风管咬口机行业发展建议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风管咬口机行业历程</w:t>
      </w:r>
      <w:r>
        <w:rPr>
          <w:rFonts w:hint="eastAsia"/>
        </w:rPr>
        <w:br/>
      </w:r>
      <w:r>
        <w:rPr>
          <w:rFonts w:hint="eastAsia"/>
        </w:rPr>
        <w:t>　　图表 风管咬口机行业生命周期</w:t>
      </w:r>
      <w:r>
        <w:rPr>
          <w:rFonts w:hint="eastAsia"/>
        </w:rPr>
        <w:br/>
      </w:r>
      <w:r>
        <w:rPr>
          <w:rFonts w:hint="eastAsia"/>
        </w:rPr>
        <w:t>　　图表 风管咬口机行业产业链分析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2019-2024年中国风管咬口机行业市场规模及增长情况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2019-2024年风管咬口机行业市场容量分析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2019-2024年中国风管咬口机行业产能统计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2019-2024年中国风管咬口机行业产量及增长趋势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2019-2024年中国风管咬口机市场需求量及增速统计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2024年中国风管咬口机行业需求领域分布格局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2019-2024年中国风管咬口机行业销售收入分析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2019-2024年中国风管咬口机行业盈利情况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2019-2024年中国风管咬口机行业利润总额统计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2019-2024年中国风管咬口机进口数量分析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2019-2024年中国风管咬口机进口金额分析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2019-2024年中国风管咬口机出口数量分析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2019-2024年中国风管咬口机出口金额分析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2024年中国风管咬口机进口国家及地区分析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2024年中国风管咬口机出口国家及地区分析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2019-2024年中国风管咬口机行业企业数量情况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2019-2024年中国风管咬口机行业企业平均规模情况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**地区风管咬口机市场规模及增长情况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**地区风管咬口机行业市场需求情况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**地区风管咬口机市场规模及增长情况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**地区风管咬口机行业市场需求情况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**地区风管咬口机市场规模及增长情况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**地区风管咬口机行业市场需求情况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**地区风管咬口机市场规模及增长情况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**地区风管咬口机行业市场需求情况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风管咬口机重点企业（一）基本信息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风管咬口机重点企业（一）经营情况分析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风管咬口机重点企业（一）主要经济指标情况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风管咬口机重点企业（二）经营情况分析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风管咬口机重点企业（二）主要经济指标情况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风管咬口机企业信息</w:t>
      </w:r>
      <w:r>
        <w:rPr>
          <w:rFonts w:hint="eastAsia"/>
        </w:rPr>
        <w:br/>
      </w:r>
      <w:r>
        <w:rPr>
          <w:rFonts w:hint="eastAsia"/>
        </w:rPr>
        <w:t>　　图表 风管咬口机企业经营情况分析</w:t>
      </w:r>
      <w:r>
        <w:rPr>
          <w:rFonts w:hint="eastAsia"/>
        </w:rPr>
        <w:br/>
      </w:r>
      <w:r>
        <w:rPr>
          <w:rFonts w:hint="eastAsia"/>
        </w:rPr>
        <w:t>　　图表 风管咬口机重点企业（三）主要经济指标情况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风管咬口机重点企业（三）成长能力情况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2025-2031年中国风管咬口机行业产能预测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2025-2031年中国风管咬口机行业产量预测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2025-2031年中国风管咬口机市场需求量预测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2025-2031年中国风管咬口机行业供需平衡预测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2025-2031年中国风管咬口机行业市场容量预测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2025-2031年中国风管咬口机行业市场规模预测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2025-2031年中国风管咬口机市场前景分析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2025-2031年中国风管咬口机发展趋势预测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00503c8a84fb2" w:history="1">
        <w:r>
          <w:rPr>
            <w:rStyle w:val="Hyperlink"/>
          </w:rPr>
          <w:t>2025-2031年中国风管咬口机市场现状调研与发展前景趋势分析报告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00503c8a84fb2" w:history="1">
        <w:r>
          <w:rPr>
            <w:rStyle w:val="Hyperlink"/>
          </w:rPr>
          <w:t>https://www.20087.com/0/51/FengGuanYaoKouJiHangYeQianJingQuShi.html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热点：风管咬口机跑偏怎么调、风管咬口机调整方法、风管咬口机怎么用、风管咬口机生产厂家、风管咬口机型号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7751b807bd42fa" w:history="1">
      <w:r>
        <w:rPr>
          <w:rStyle w:val="Hyperlink"/>
        </w:rPr>
        <w:t>2025-2031年中国风管咬口机市场现状调研与发展前景趋势分析报告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FengGuanYaoKouJiHangYeQianJingQuShi.html" TargetMode="External" Id="R23300503c8a8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FengGuanYaoKouJiHangYeQianJingQuShi.html" TargetMode="External" Id="Re07751b807bd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2025-11-01T08:08:02Z</dcterms:created>
  <dcterms:modified xsi:type="dcterms:W3CDTF">2025-11-01T09:08:02Z</dcterms:modified>
  <dc:subject>2025-2031年中国风管咬口机市场现状调研与发展前景趋势分析报告</dc:subject>
  <dc:title>2025-2031年中国风管咬口机市场现状调研与发展前景趋势分析报告</dc:title>
  <cp:keywords>2025-2031年中国风管咬口机市场现状调研与发展前景趋势分析报告</cp:keywords>
  <dc:description>2025-2031年中国风管咬口机市场现状调研与发展前景趋势分析报告</dc:description>
</cp:coreProperties>
</file>