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e374a46ba4a19" w:history="1">
              <w:r>
                <w:rPr>
                  <w:rStyle w:val="Hyperlink"/>
                </w:rPr>
                <w:t>2025-2031年中国电声诊断仪器发展现状分析与趋势预测报告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e374a46ba4a19" w:history="1">
              <w:r>
                <w:rPr>
                  <w:rStyle w:val="Hyperlink"/>
                </w:rPr>
                <w:t>2025-2031年中国电声诊断仪器发展现状分析与趋势预测报告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e374a46ba4a19" w:history="1">
                <w:r>
                  <w:rPr>
                    <w:rStyle w:val="Hyperlink"/>
                  </w:rPr>
                  <w:t>https://www.20087.com/0/91/DianShengZhenDuanYiQiDeQianJingQuShi.html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诊断仪器，如超声波、CT扫描和MRI等，是现代医学诊断的重要工具，近年来在技术进步和市场需求的双重推动下，得到了快速发展。高分辨率成像技术、便携式设计和远程诊断功能的加入，使得电声诊断仪器在精准医疗、早期疾病筛查和紧急救援中发挥了关键作用。</w:t>
      </w:r>
      <w:r>
        <w:rPr>
          <w:rFonts w:hint="eastAsia"/>
        </w:rPr>
        <w:br/>
      </w:r>
      <w:r>
        <w:rPr>
          <w:rFonts w:hint="eastAsia"/>
        </w:rPr>
        <w:t>　　未来，电声诊断仪器将更加注重智能化和个性化。随着人工智能算法的应用，电声诊断仪器将实现图像自动分析和疾病智能识别，提高诊断的准确性和效率。同时，通过集成患者生理数据和遗传信息，个性化诊断方案将为每位患者提供最适合的检查和治疗建议。此外，远程医疗和云平台的结合，将使电声诊断服务跨越地域限制，惠及偏远地区和基层医疗机构，推动医疗资源的均衡分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e374a46ba4a19" w:history="1">
        <w:r>
          <w:rPr>
            <w:rStyle w:val="Hyperlink"/>
          </w:rPr>
          <w:t>2025-2031年中国电声诊断仪器发展现状分析与趋势预测报告</w:t>
        </w:r>
      </w:hyperlink>
      <w:r>
        <w:rPr>
          <w:rFonts w:hint="eastAsia"/>
        </w:rPr>
        <w:t>》基于国家统计局及相关协会的详实数据，结合长期监测的一手资料，全面分析了电声诊断仪器行业的市场规模、需求变化、产业链动态及区域发展格局。报告重点解读了电声诊断仪器行业竞争态势与重点企业的市场表现，并通过科学研判行业趋势与前景，揭示了电声诊断仪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电声诊断仪器行业发展概述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一、电声诊断仪器行业定义及分类</w:t>
      </w:r>
      <w:r>
        <w:rPr>
          <w:rFonts w:hint="eastAsia"/>
        </w:rPr>
        <w:br/>
      </w:r>
      <w:r>
        <w:rPr>
          <w:rFonts w:hint="eastAsia"/>
        </w:rPr>
        <w:t>　　　　二、电声诊断仪器行业经济特性</w:t>
      </w:r>
      <w:r>
        <w:rPr>
          <w:rFonts w:hint="eastAsia"/>
        </w:rPr>
        <w:br/>
      </w:r>
      <w:r>
        <w:rPr>
          <w:rFonts w:hint="eastAsia"/>
        </w:rPr>
        <w:t>　　　　三、电声诊断仪器行业产业链简介</w:t>
      </w:r>
      <w:r>
        <w:rPr>
          <w:rFonts w:hint="eastAsia"/>
        </w:rPr>
        <w:br/>
      </w:r>
      <w:r>
        <w:rPr>
          <w:rFonts w:hint="eastAsia"/>
        </w:rPr>
        <w:t>　　第二节 电声诊断仪器行业发展成熟度</w:t>
      </w:r>
      <w:r>
        <w:rPr>
          <w:rFonts w:hint="eastAsia"/>
        </w:rPr>
        <w:br/>
      </w:r>
      <w:r>
        <w:rPr>
          <w:rFonts w:hint="eastAsia"/>
        </w:rPr>
        <w:t>　　　　一、电声诊断仪器行业发展周期分析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电声诊断仪器行业相关产业动态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2024-2025年中国电声诊断仪器行业发展环境分析</w:t>
      </w:r>
      <w:r>
        <w:rPr>
          <w:rFonts w:hint="eastAsia"/>
        </w:rPr>
        <w:br/>
      </w:r>
      <w:r>
        <w:rPr>
          <w:rFonts w:hint="eastAsia"/>
        </w:rPr>
        <w:t>　　第一节 电声诊断仪器行业经济环境分析</w:t>
      </w:r>
      <w:r>
        <w:rPr>
          <w:rFonts w:hint="eastAsia"/>
        </w:rPr>
        <w:br/>
      </w:r>
      <w:r>
        <w:rPr>
          <w:rFonts w:hint="eastAsia"/>
        </w:rPr>
        <w:t>　　第二节 电声诊断仪器行业政策环境分析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一、电声诊断仪器行业政策影响分析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二、相关电声诊断仪器行业标准分析</w:t>
      </w:r>
      <w:r>
        <w:rPr>
          <w:rFonts w:hint="eastAsia"/>
        </w:rPr>
        <w:br/>
      </w:r>
      <w:r>
        <w:rPr>
          <w:rFonts w:hint="eastAsia"/>
        </w:rPr>
        <w:t>　　第三节 电声诊断仪器行业社会环境分析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2024-2025年电声诊断仪器行业技术发展现状及趋势分析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电声诊断仪器行业技术发展现状分析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国内外电声诊断仪器行业技术差异与原因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电声诊断仪器行业技术发展方向、趋势预测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提升电声诊断仪器行业技术能力策略建议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中国电声诊断仪器市场发展调研</w:t>
      </w:r>
      <w:r>
        <w:rPr>
          <w:rFonts w:hint="eastAsia"/>
        </w:rPr>
        <w:br/>
      </w:r>
      <w:r>
        <w:rPr>
          <w:rFonts w:hint="eastAsia"/>
        </w:rPr>
        <w:t>　　第一节 电声诊断仪器市场现状分析及预测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一、2019-2024年中国电声诊断仪器市场规模分析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二、2025-2031年中国电声诊断仪器市场规模预测</w:t>
      </w:r>
      <w:r>
        <w:rPr>
          <w:rFonts w:hint="eastAsia"/>
        </w:rPr>
        <w:br/>
      </w:r>
      <w:r>
        <w:rPr>
          <w:rFonts w:hint="eastAsia"/>
        </w:rPr>
        <w:t>　　第二节 电声诊断仪器行业产能分析及预测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一、2019-2024年中国电声诊断仪器行业产能分析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二、2025-2031年中国电声诊断仪器行业产能预测</w:t>
      </w:r>
      <w:r>
        <w:rPr>
          <w:rFonts w:hint="eastAsia"/>
        </w:rPr>
        <w:br/>
      </w:r>
      <w:r>
        <w:rPr>
          <w:rFonts w:hint="eastAsia"/>
        </w:rPr>
        <w:t>　　第三节 电声诊断仪器行业产量情况分析及预测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一、2019-2024年中国电声诊断仪器行业产量统计分析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二、2025-2031年中国电声诊断仪器行业产量预测分析</w:t>
      </w:r>
      <w:r>
        <w:rPr>
          <w:rFonts w:hint="eastAsia"/>
        </w:rPr>
        <w:br/>
      </w:r>
      <w:r>
        <w:rPr>
          <w:rFonts w:hint="eastAsia"/>
        </w:rPr>
        <w:t>　　第四节 电声诊断仪器市场需求分析及预测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一、2019-2024年中国电声诊断仪器市场需求分析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二、2025-2031年中国电声诊断仪器市场需求预测分析</w:t>
      </w:r>
      <w:r>
        <w:rPr>
          <w:rFonts w:hint="eastAsia"/>
        </w:rPr>
        <w:br/>
      </w:r>
      <w:r>
        <w:rPr>
          <w:rFonts w:hint="eastAsia"/>
        </w:rPr>
        <w:t>　　第五节 电声诊断仪器进出口数据分析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一、2019-2024年中国电声诊断仪器进出口数据分析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二、2025-2031年国内电声诊断仪器进出口情况预测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电声诊断仪器细分市场深度分析</w:t>
      </w:r>
      <w:r>
        <w:rPr>
          <w:rFonts w:hint="eastAsia"/>
        </w:rPr>
        <w:br/>
      </w:r>
      <w:r>
        <w:rPr>
          <w:rFonts w:hint="eastAsia"/>
        </w:rPr>
        <w:t>　　第一节 电声诊断仪器细分市场（一）发展研究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电声诊断仪器细分市场（二）发展研究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2019-2024年中国电声诊断仪器行业总体发展状况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中国电声诊断仪器行业规模情况分析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一、电声诊断仪器行业单位规模情况分析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二、电声诊断仪器行业人员规模状况分析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三、电声诊断仪器行业资产规模状况分析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四、电声诊断仪器行业市场规模状况分析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五、电声诊断仪器行业敏感性分析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中国电声诊断仪器行业财务能力分析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一、电声诊断仪器行业盈利能力分析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二、电声诊断仪器行业偿债能力分析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三、电声诊断仪器行业营运能力分析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四、电声诊断仪器行业发展能力分析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2019-2024年中国电声诊断仪器行业区域市场分析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中国电声诊断仪器行业区域市场结构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重点地区电声诊断仪器行业调研分析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一、重点地区（一）电声诊断仪器市场分析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二、重点地区（二）电声诊断仪器市场分析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三、重点地区（三）电声诊断仪器市场分析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四、重点地区（四）电声诊断仪器市场分析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五、重点地区（五）电声诊断仪器市场分析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电声诊断仪器行业产品价格分析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三、主要电声诊断仪器品牌产品价位分析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五、价格在电声诊断仪器行业竞争中的重要性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2024-2025年中国电声诊断仪器行业上下游行业发展分析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电声诊断仪器上游行业分析</w:t>
      </w:r>
      <w:r>
        <w:rPr>
          <w:rFonts w:hint="eastAsia"/>
        </w:rPr>
        <w:br/>
      </w:r>
      <w:r>
        <w:rPr>
          <w:rFonts w:hint="eastAsia"/>
        </w:rPr>
        <w:t>　　　　一、电声诊断仪器产品成本构成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四、上游供给对电声诊断仪器行业的影响</w:t>
      </w:r>
      <w:r>
        <w:rPr>
          <w:rFonts w:hint="eastAsia"/>
        </w:rPr>
        <w:br/>
      </w:r>
      <w:r>
        <w:rPr>
          <w:rFonts w:hint="eastAsia"/>
        </w:rPr>
        <w:t>　　第二节 电声诊断仪器下游行业分析</w:t>
      </w:r>
      <w:r>
        <w:rPr>
          <w:rFonts w:hint="eastAsia"/>
        </w:rPr>
        <w:br/>
      </w:r>
      <w:r>
        <w:rPr>
          <w:rFonts w:hint="eastAsia"/>
        </w:rPr>
        <w:t>　　　　一、电声诊断仪器下游行业分布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四、下游需求对电声诊断仪器行业的影响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电声诊断仪器行业重点企业发展调研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电声诊断仪器重点企业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电声诊断仪器重点企业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电声诊断仪器重点企业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电声诊断仪器重点企业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电声诊断仪器重点企业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电声诊断仪器重点企业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2024-2025年中国电声诊断仪器产业市场竞争格局分析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2024-2025年中国电声诊断仪器产业竞争现状分析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一、电声诊断仪器竞争力分析</w:t>
      </w:r>
      <w:r>
        <w:rPr>
          <w:rFonts w:hint="eastAsia"/>
        </w:rPr>
        <w:br/>
      </w:r>
      <w:r>
        <w:rPr>
          <w:rFonts w:hint="eastAsia"/>
        </w:rPr>
        <w:t>　　　　二、电声诊断仪器技术竞争分析</w:t>
      </w:r>
      <w:r>
        <w:rPr>
          <w:rFonts w:hint="eastAsia"/>
        </w:rPr>
        <w:br/>
      </w:r>
      <w:r>
        <w:rPr>
          <w:rFonts w:hint="eastAsia"/>
        </w:rPr>
        <w:t>　　　　三、电声诊断仪器价格竞争分析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2025年中国电声诊断仪器产业集中度分析</w:t>
      </w:r>
      <w:r>
        <w:rPr>
          <w:rFonts w:hint="eastAsia"/>
        </w:rPr>
        <w:br/>
      </w:r>
      <w:r>
        <w:rPr>
          <w:rFonts w:hint="eastAsia"/>
        </w:rPr>
        <w:t>　　　　一、电声诊断仪器市场集中度分析</w:t>
      </w:r>
      <w:r>
        <w:rPr>
          <w:rFonts w:hint="eastAsia"/>
        </w:rPr>
        <w:br/>
      </w:r>
      <w:r>
        <w:rPr>
          <w:rFonts w:hint="eastAsia"/>
        </w:rPr>
        <w:t>　　　　二、电声诊断仪器企业集中度分析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2025-2031年提高电声诊断仪器企业竞争力的策略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电声诊断仪器行业投资风险预警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2024-2025年影响电声诊断仪器行业发展的主要因素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一、影响电声诊断仪器行业运行的有利因素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二、影响电声诊断仪器行业运行的稳定因素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三、影响电声诊断仪器行业运行的不利因素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四、我国电声诊断仪器行业发展面临的挑战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五、我国电声诊断仪器行业发展面临的机遇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电声诊断仪器行业投资风险预警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一、2025-2031年电声诊断仪器行业市场风险及控制策略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二、2025-2031年电声诊断仪器行业政策风险及控制策略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三、2025-2031年电声诊断仪器行业经营风险及控制策略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四、2025-2031年电声诊断仪器同业竞争风险及控制策略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五、2025-2031年电声诊断仪器行业其他风险及控制策略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电声诊断仪器行业发展趋势与投资规划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2025-2031年电声诊断仪器市场发展潜力分析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2025-2031年电声诊断仪器行业发展趋势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2025-2031年电声诊断仪器行业投资前景研究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中智~林－对我国电声诊断仪器品牌的战略思考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二、电声诊断仪器实施品牌战略的意义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三、电声诊断仪器企业品牌的现状分析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四、我国电声诊断仪器企业的品牌战略</w:t>
      </w:r>
      <w:r>
        <w:rPr>
          <w:rFonts w:hint="eastAsia"/>
        </w:rPr>
        <w:br/>
      </w:r>
      <w:r>
        <w:rPr>
          <w:rFonts w:hint="eastAsia"/>
        </w:rPr>
        <w:t>　　　　五、电声诊断仪器品牌战略管理的策略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电声诊断仪器行业类别</w:t>
      </w:r>
      <w:r>
        <w:rPr>
          <w:rFonts w:hint="eastAsia"/>
        </w:rPr>
        <w:br/>
      </w:r>
      <w:r>
        <w:rPr>
          <w:rFonts w:hint="eastAsia"/>
        </w:rPr>
        <w:t>　　图表 电声诊断仪器行业产业链调研</w:t>
      </w:r>
      <w:r>
        <w:rPr>
          <w:rFonts w:hint="eastAsia"/>
        </w:rPr>
        <w:br/>
      </w:r>
      <w:r>
        <w:rPr>
          <w:rFonts w:hint="eastAsia"/>
        </w:rPr>
        <w:t>　　图表 电声诊断仪器行业现状</w:t>
      </w:r>
      <w:r>
        <w:rPr>
          <w:rFonts w:hint="eastAsia"/>
        </w:rPr>
        <w:br/>
      </w:r>
      <w:r>
        <w:rPr>
          <w:rFonts w:hint="eastAsia"/>
        </w:rPr>
        <w:t>　　图表 电声诊断仪器行业标准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2025年中国电声诊断仪器行业产能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2019-2024年中国电声诊断仪器行业产量统计</w:t>
      </w:r>
      <w:r>
        <w:rPr>
          <w:rFonts w:hint="eastAsia"/>
        </w:rPr>
        <w:br/>
      </w:r>
      <w:r>
        <w:rPr>
          <w:rFonts w:hint="eastAsia"/>
        </w:rPr>
        <w:t>　　图表 电声诊断仪器行业动态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2025年中国电声诊断仪器行业需求区域调研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2019-2024年中国电声诊断仪器行情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**地区电声诊断仪器市场规模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**地区电声诊断仪器市场调研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**地区电声诊断仪器市场规模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**地区电声诊断仪器市场调研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电声诊断仪器行业竞争对手分析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2025-2031年中国电声诊断仪器行业市场规模预测</w:t>
      </w:r>
      <w:r>
        <w:rPr>
          <w:rFonts w:hint="eastAsia"/>
        </w:rPr>
        <w:br/>
      </w:r>
      <w:r>
        <w:rPr>
          <w:rFonts w:hint="eastAsia"/>
        </w:rPr>
        <w:t>　　图表 电声诊断仪器行业准入条件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2025年中国电声诊断仪器市场前景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e374a46ba4a19" w:history="1">
        <w:r>
          <w:rPr>
            <w:rStyle w:val="Hyperlink"/>
          </w:rPr>
          <w:t>2025-2031年中国电声诊断仪器发展现状分析与趋势预测报告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e374a46ba4a19" w:history="1">
        <w:r>
          <w:rPr>
            <w:rStyle w:val="Hyperlink"/>
          </w:rPr>
          <w:t>https://www.20087.com/0/91/DianShengZhenDuanYiQiDeQianJingQuShi.html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热点：高压声光验电器、电声诊断仪器厂家、超声仪器图片、电声测试仪器、体外诊断仪器有哪些、电声器件测试仪的使用、电声测试仪的主要用途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45a54a7b14192" w:history="1">
      <w:r>
        <w:rPr>
          <w:rStyle w:val="Hyperlink"/>
        </w:rPr>
        <w:t>2025-2031年中国电声诊断仪器发展现状分析与趋势预测报告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anShengZhenDuanYiQiDeQianJingQuShi.html" TargetMode="External" Id="Rbdae374a46ba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anShengZhenDuanYiQiDeQianJingQuShi.html" TargetMode="External" Id="R26b45a54a7b1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2024-08-26T07:02:00Z</dcterms:created>
  <dcterms:modified xsi:type="dcterms:W3CDTF">2024-08-26T08:02:00Z</dcterms:modified>
  <dc:subject>2025-2031年中国电声诊断仪器发展现状分析与趋势预测报告</dc:subject>
  <dc:title>2025-2031年中国电声诊断仪器发展现状分析与趋势预测报告</dc:title>
  <cp:keywords>2025-2031年中国电声诊断仪器发展现状分析与趋势预测报告</cp:keywords>
  <dc:description>2025-2031年中国电声诊断仪器发展现状分析与趋势预测报告</dc:description>
</cp:coreProperties>
</file>