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87f2775f04d29" w:history="1">
              <w:r>
                <w:rPr>
                  <w:rStyle w:val="Hyperlink"/>
                </w:rPr>
                <w:t>2025-2031年中国矿石粉碎机行业全面调研与发展趋势分析报告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87f2775f04d29" w:history="1">
              <w:r>
                <w:rPr>
                  <w:rStyle w:val="Hyperlink"/>
                </w:rPr>
                <w:t>2025-2031年中国矿石粉碎机行业全面调研与发展趋势分析报告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87f2775f04d29" w:history="1">
                <w:r>
                  <w:rPr>
                    <w:rStyle w:val="Hyperlink"/>
                  </w:rPr>
                  <w:t>https://www.20087.com/0/81/KuangShiFenSuiJiFaZhanQuShi.html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石粉碎机是采矿和矿物加工行业中的关键设备，用于将大块矿石破碎成较小的颗粒，以便后续的选矿和提炼过程。近年来，随着矿业资源的日益稀缺和对矿石品质要求的提高，矿石粉碎机技术不断创新，出现了更多高效、低耗能、智能化的机型。这些设备不仅能够提高矿石加工效率，还能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矿石粉碎机的发展将更加聚焦于技术创新和环保标准。随着人工智能和物联网技术的融合，矿石粉碎机将实现远程监控和智能调度，提高设备运行效率和维护管理。同时，为了减少能源消耗和碳排放，设备制造商将研发更节能的粉碎技术和材料，以及采用清洁能源供电的解决方案。此外，设备的模块化设计和可定制化服务也将成为趋势，以满足不同矿山作业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87f2775f04d29" w:history="1">
        <w:r>
          <w:rPr>
            <w:rStyle w:val="Hyperlink"/>
          </w:rPr>
          <w:t>2025-2031年中国矿石粉碎机行业全面调研与发展趋势分析报告</w:t>
        </w:r>
      </w:hyperlink>
      <w:r>
        <w:rPr>
          <w:rFonts w:hint="eastAsia"/>
        </w:rPr>
        <w:t>》依托权威机构及行业协会数据，结合矿石粉碎机行业的宏观环境与微观实践，从矿石粉碎机市场规模、市场需求、技术现状及产业链结构等多维度进行了系统调研与分析。报告通过严谨的研究方法与翔实的数据支持，辅以直观图表，全面剖析了矿石粉碎机行业发展趋势、重点企业表现及市场竞争格局，并通过SWOT分析揭示了行业机遇与潜在风险，为矿石粉碎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矿石粉碎机行业发展综述</w:t>
      </w:r>
      <w:r>
        <w:rPr>
          <w:rFonts w:hint="eastAsia"/>
        </w:rPr>
        <w:br/>
      </w:r>
      <w:r>
        <w:rPr>
          <w:rFonts w:hint="eastAsia"/>
        </w:rPr>
        <w:t>　　第一节 矿石粉碎机相关概述</w:t>
      </w:r>
      <w:r>
        <w:rPr>
          <w:rFonts w:hint="eastAsia"/>
        </w:rPr>
        <w:br/>
      </w:r>
      <w:r>
        <w:rPr>
          <w:rFonts w:hint="eastAsia"/>
        </w:rPr>
        <w:t>　　　　一、矿石粉碎机的定义</w:t>
      </w:r>
      <w:r>
        <w:rPr>
          <w:rFonts w:hint="eastAsia"/>
        </w:rPr>
        <w:br/>
      </w:r>
      <w:r>
        <w:rPr>
          <w:rFonts w:hint="eastAsia"/>
        </w:rPr>
        <w:t>　　　　二、粉碎的目的</w:t>
      </w:r>
      <w:r>
        <w:rPr>
          <w:rFonts w:hint="eastAsia"/>
        </w:rPr>
        <w:br/>
      </w:r>
      <w:r>
        <w:rPr>
          <w:rFonts w:hint="eastAsia"/>
        </w:rPr>
        <w:t>　　　　　　1 、均化</w:t>
      </w:r>
      <w:r>
        <w:rPr>
          <w:rFonts w:hint="eastAsia"/>
        </w:rPr>
        <w:br/>
      </w:r>
      <w:r>
        <w:rPr>
          <w:rFonts w:hint="eastAsia"/>
        </w:rPr>
        <w:t>　　　　　　2 、解离</w:t>
      </w:r>
      <w:r>
        <w:rPr>
          <w:rFonts w:hint="eastAsia"/>
        </w:rPr>
        <w:br/>
      </w:r>
      <w:r>
        <w:rPr>
          <w:rFonts w:hint="eastAsia"/>
        </w:rPr>
        <w:t>　　　　　　3 、粒度分级</w:t>
      </w:r>
      <w:r>
        <w:rPr>
          <w:rFonts w:hint="eastAsia"/>
        </w:rPr>
        <w:br/>
      </w:r>
      <w:r>
        <w:rPr>
          <w:rFonts w:hint="eastAsia"/>
        </w:rPr>
        <w:t>　　　　　　4 、使物料的比表面积增加</w:t>
      </w:r>
      <w:r>
        <w:rPr>
          <w:rFonts w:hint="eastAsia"/>
        </w:rPr>
        <w:br/>
      </w:r>
      <w:r>
        <w:rPr>
          <w:rFonts w:hint="eastAsia"/>
        </w:rPr>
        <w:t>　　第二节 矿石粉碎机在生产中的应用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全球粉碎机行业发展分析</w:t>
      </w:r>
      <w:r>
        <w:rPr>
          <w:rFonts w:hint="eastAsia"/>
        </w:rPr>
        <w:br/>
      </w:r>
      <w:r>
        <w:rPr>
          <w:rFonts w:hint="eastAsia"/>
        </w:rPr>
        <w:t>　　第一节 全球粉碎机行业发展轨迹综述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一、全球粉碎机行业发展历程</w:t>
      </w:r>
      <w:r>
        <w:rPr>
          <w:rFonts w:hint="eastAsia"/>
        </w:rPr>
        <w:br/>
      </w:r>
      <w:r>
        <w:rPr>
          <w:rFonts w:hint="eastAsia"/>
        </w:rPr>
        <w:t>　　　　二、全球粉碎机行业技术发展现状及趋势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部分国家地区粉碎机发展经验借鉴</w:t>
      </w:r>
      <w:r>
        <w:rPr>
          <w:rFonts w:hint="eastAsia"/>
        </w:rPr>
        <w:br/>
      </w:r>
      <w:r>
        <w:rPr>
          <w:rFonts w:hint="eastAsia"/>
        </w:rPr>
        <w:t>　　　　一、美国粉碎机行业发展分析</w:t>
      </w:r>
      <w:r>
        <w:rPr>
          <w:rFonts w:hint="eastAsia"/>
        </w:rPr>
        <w:br/>
      </w:r>
      <w:r>
        <w:rPr>
          <w:rFonts w:hint="eastAsia"/>
        </w:rPr>
        <w:t>　　　　二、德国粉碎机行业发展分析</w:t>
      </w:r>
      <w:r>
        <w:rPr>
          <w:rFonts w:hint="eastAsia"/>
        </w:rPr>
        <w:br/>
      </w:r>
      <w:r>
        <w:rPr>
          <w:rFonts w:hint="eastAsia"/>
        </w:rPr>
        <w:t>　　　　三、日本粉碎机行业发展分析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中国矿石粉碎机行业发展环境分析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中国矿石粉碎机行业发展社会环境分析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一、城镇化建设的加快对矿石粉碎机的需求加大</w:t>
      </w:r>
      <w:r>
        <w:rPr>
          <w:rFonts w:hint="eastAsia"/>
        </w:rPr>
        <w:br/>
      </w:r>
      <w:r>
        <w:rPr>
          <w:rFonts w:hint="eastAsia"/>
        </w:rPr>
        <w:t>　　　　二、矿石粉碎机大力提升矿石资源的可利用性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中国矿石粉碎机行业市场现状分析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2020-2025年粉碎机发展普遍存在的问题</w:t>
      </w:r>
      <w:r>
        <w:rPr>
          <w:rFonts w:hint="eastAsia"/>
        </w:rPr>
        <w:br/>
      </w:r>
      <w:r>
        <w:rPr>
          <w:rFonts w:hint="eastAsia"/>
        </w:rPr>
        <w:t>　　　　一、设备总体仍是品种不多</w:t>
      </w:r>
      <w:r>
        <w:rPr>
          <w:rFonts w:hint="eastAsia"/>
        </w:rPr>
        <w:br/>
      </w:r>
      <w:r>
        <w:rPr>
          <w:rFonts w:hint="eastAsia"/>
        </w:rPr>
        <w:t>　　　　二、我国在粉体技术的研究方面较世界先进国家起步晚</w:t>
      </w:r>
      <w:r>
        <w:rPr>
          <w:rFonts w:hint="eastAsia"/>
        </w:rPr>
        <w:br/>
      </w:r>
      <w:r>
        <w:rPr>
          <w:rFonts w:hint="eastAsia"/>
        </w:rPr>
        <w:t>　　　　三、设计投入人员少，研发不够</w:t>
      </w:r>
      <w:r>
        <w:rPr>
          <w:rFonts w:hint="eastAsia"/>
        </w:rPr>
        <w:br/>
      </w:r>
      <w:r>
        <w:rPr>
          <w:rFonts w:hint="eastAsia"/>
        </w:rPr>
        <w:t>　　　　四、数量多但规模偏小，设备陈旧，缺乏竞争能力</w:t>
      </w:r>
      <w:r>
        <w:rPr>
          <w:rFonts w:hint="eastAsia"/>
        </w:rPr>
        <w:br/>
      </w:r>
      <w:r>
        <w:rPr>
          <w:rFonts w:hint="eastAsia"/>
        </w:rPr>
        <w:t>　　　　五、地域发展不平衡</w:t>
      </w:r>
      <w:r>
        <w:rPr>
          <w:rFonts w:hint="eastAsia"/>
        </w:rPr>
        <w:br/>
      </w:r>
      <w:r>
        <w:rPr>
          <w:rFonts w:hint="eastAsia"/>
        </w:rPr>
        <w:t>　　　　六、缺乏相应的国家标准、行业标准</w:t>
      </w:r>
      <w:r>
        <w:rPr>
          <w:rFonts w:hint="eastAsia"/>
        </w:rPr>
        <w:br/>
      </w:r>
      <w:r>
        <w:rPr>
          <w:rFonts w:hint="eastAsia"/>
        </w:rPr>
        <w:t>　　第二节 2020-2025年中国矿石粉碎机行业市场现状</w:t>
      </w:r>
      <w:r>
        <w:rPr>
          <w:rFonts w:hint="eastAsia"/>
        </w:rPr>
        <w:br/>
      </w:r>
      <w:r>
        <w:rPr>
          <w:rFonts w:hint="eastAsia"/>
        </w:rPr>
        <w:t>　　　　一、2020-2025年中国矿石粉碎机行业市场规模分析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二、2020-2025年中国矿石粉碎机所属行业利润分析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矿石粉碎机行业发展分析</w:t>
      </w:r>
      <w:r>
        <w:rPr>
          <w:rFonts w:hint="eastAsia"/>
        </w:rPr>
        <w:br/>
      </w:r>
      <w:r>
        <w:rPr>
          <w:rFonts w:hint="eastAsia"/>
        </w:rPr>
        <w:t>　　第一节 中国矿石粉碎机需求与消费状况分析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一、中国目前矿石粉碎机消费的主要特征分析</w:t>
      </w:r>
      <w:r>
        <w:rPr>
          <w:rFonts w:hint="eastAsia"/>
        </w:rPr>
        <w:br/>
      </w:r>
      <w:r>
        <w:rPr>
          <w:rFonts w:hint="eastAsia"/>
        </w:rPr>
        <w:t>　　　　二、中国矿石粉碎机消费者消费偏好调查分析</w:t>
      </w:r>
      <w:r>
        <w:rPr>
          <w:rFonts w:hint="eastAsia"/>
        </w:rPr>
        <w:br/>
      </w:r>
      <w:r>
        <w:rPr>
          <w:rFonts w:hint="eastAsia"/>
        </w:rPr>
        <w:t>　　　　三、中国矿石粉碎机消费者对其价格的敏感度分析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第二节 中国矿石粉碎机行业技术发展分析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一、当前中国矿石粉碎机技术发展现况分析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二、中国矿石粉碎机产品技术成熟度分析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三、中外矿石粉碎机技术差距及其主要因素分析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四、提高中国矿石粉碎机技术的策略</w:t>
      </w:r>
      <w:r>
        <w:rPr>
          <w:rFonts w:hint="eastAsia"/>
        </w:rPr>
        <w:br/>
      </w:r>
      <w:r>
        <w:rPr>
          <w:rFonts w:hint="eastAsia"/>
        </w:rPr>
        <w:t>　　第三节 中国矿石粉碎机市场价格分析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一、2020-2025年中国主要矿石粉碎机产品价格趋向分析</w:t>
      </w:r>
      <w:r>
        <w:rPr>
          <w:rFonts w:hint="eastAsia"/>
        </w:rPr>
        <w:br/>
      </w:r>
      <w:r>
        <w:rPr>
          <w:rFonts w:hint="eastAsia"/>
        </w:rPr>
        <w:t>　　　　二、2020-2025年中国矿石粉碎机行业平均价格趋向分析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2025-2031年中国矿石粉碎机行业市场发展预测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一、2025-2031年中国矿石粉碎机行业市场规模预测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二、2025-2031年中国矿石粉碎机行业利润预测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粉碎机行业进出口分析</w:t>
      </w:r>
      <w:r>
        <w:rPr>
          <w:rFonts w:hint="eastAsia"/>
        </w:rPr>
        <w:br/>
      </w:r>
      <w:r>
        <w:rPr>
          <w:rFonts w:hint="eastAsia"/>
        </w:rPr>
        <w:t>　　第一节 中国粉碎机进口情况分析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一、2020-2025年粉碎机进口国家分析</w:t>
      </w:r>
      <w:r>
        <w:rPr>
          <w:rFonts w:hint="eastAsia"/>
        </w:rPr>
        <w:br/>
      </w:r>
      <w:r>
        <w:rPr>
          <w:rFonts w:hint="eastAsia"/>
        </w:rPr>
        <w:t>　　　　二、2020-2025年粉碎机进口类型分析</w:t>
      </w:r>
      <w:r>
        <w:rPr>
          <w:rFonts w:hint="eastAsia"/>
        </w:rPr>
        <w:br/>
      </w:r>
      <w:r>
        <w:rPr>
          <w:rFonts w:hint="eastAsia"/>
        </w:rPr>
        <w:t>　　　　三、2020-2025年粉碎机进口量分析</w:t>
      </w:r>
      <w:r>
        <w:rPr>
          <w:rFonts w:hint="eastAsia"/>
        </w:rPr>
        <w:br/>
      </w:r>
      <w:r>
        <w:rPr>
          <w:rFonts w:hint="eastAsia"/>
        </w:rPr>
        <w:t>　　第二节 中国粉碎机出口情况分析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一、2020-2025年粉碎机出口国家分析</w:t>
      </w:r>
      <w:r>
        <w:rPr>
          <w:rFonts w:hint="eastAsia"/>
        </w:rPr>
        <w:br/>
      </w:r>
      <w:r>
        <w:rPr>
          <w:rFonts w:hint="eastAsia"/>
        </w:rPr>
        <w:t>　　　　二、2020-2025年粉碎机出口类型分析</w:t>
      </w:r>
      <w:r>
        <w:rPr>
          <w:rFonts w:hint="eastAsia"/>
        </w:rPr>
        <w:br/>
      </w:r>
      <w:r>
        <w:rPr>
          <w:rFonts w:hint="eastAsia"/>
        </w:rPr>
        <w:t>　　　　三、2020-2025年粉碎机出口量分析</w:t>
      </w:r>
      <w:r>
        <w:rPr>
          <w:rFonts w:hint="eastAsia"/>
        </w:rPr>
        <w:br/>
      </w:r>
      <w:r>
        <w:rPr>
          <w:rFonts w:hint="eastAsia"/>
        </w:rPr>
        <w:t>　　第三节 2020-2025年粉碎机进出口风险分析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矿石粉碎机关联行业发展分析</w:t>
      </w:r>
      <w:r>
        <w:rPr>
          <w:rFonts w:hint="eastAsia"/>
        </w:rPr>
        <w:br/>
      </w:r>
      <w:r>
        <w:rPr>
          <w:rFonts w:hint="eastAsia"/>
        </w:rPr>
        <w:t>　　第一节 中国采矿行业发展分析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一、2020-2025年我国采矿市场发展现状分析</w:t>
      </w:r>
      <w:r>
        <w:rPr>
          <w:rFonts w:hint="eastAsia"/>
        </w:rPr>
        <w:br/>
      </w:r>
      <w:r>
        <w:rPr>
          <w:rFonts w:hint="eastAsia"/>
        </w:rPr>
        <w:t>　　　　二、采矿行业对矿石粉碎机的不同需求分析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三、2025-2031年我国采矿行业发展分析预测</w:t>
      </w:r>
      <w:r>
        <w:rPr>
          <w:rFonts w:hint="eastAsia"/>
        </w:rPr>
        <w:br/>
      </w:r>
      <w:r>
        <w:rPr>
          <w:rFonts w:hint="eastAsia"/>
        </w:rPr>
        <w:t>　　第二节 中国建材行业发展分析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一、2020-2025年我国建材市场发展现状分析</w:t>
      </w:r>
      <w:r>
        <w:rPr>
          <w:rFonts w:hint="eastAsia"/>
        </w:rPr>
        <w:br/>
      </w:r>
      <w:r>
        <w:rPr>
          <w:rFonts w:hint="eastAsia"/>
        </w:rPr>
        <w:t>　　　　二、建材行业对矿石粉碎机的不同需求分析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三、2025-2031年我国建材行业发展分析预测</w:t>
      </w:r>
      <w:r>
        <w:rPr>
          <w:rFonts w:hint="eastAsia"/>
        </w:rPr>
        <w:br/>
      </w:r>
      <w:r>
        <w:rPr>
          <w:rFonts w:hint="eastAsia"/>
        </w:rPr>
        <w:t>　　第三节 中国冶金行业发展分析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一、2020-2025年我国冶金市场发展现状分析</w:t>
      </w:r>
      <w:r>
        <w:rPr>
          <w:rFonts w:hint="eastAsia"/>
        </w:rPr>
        <w:br/>
      </w:r>
      <w:r>
        <w:rPr>
          <w:rFonts w:hint="eastAsia"/>
        </w:rPr>
        <w:t>　　　　二、冶金行业对矿石粉碎机的不同需求分析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三、2025-2031年我国冶金行业发展分析预测</w:t>
      </w:r>
      <w:r>
        <w:rPr>
          <w:rFonts w:hint="eastAsia"/>
        </w:rPr>
        <w:br/>
      </w:r>
      <w:r>
        <w:rPr>
          <w:rFonts w:hint="eastAsia"/>
        </w:rPr>
        <w:t>　　第四节 中国化工行业发展分析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一、2020-2025年我国化工市场发展现状分析</w:t>
      </w:r>
      <w:r>
        <w:rPr>
          <w:rFonts w:hint="eastAsia"/>
        </w:rPr>
        <w:br/>
      </w:r>
      <w:r>
        <w:rPr>
          <w:rFonts w:hint="eastAsia"/>
        </w:rPr>
        <w:t>　　　　二、化工行业对矿石粉碎机的不同需求分析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三、2025-2031年我国化工行业发展分析预测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矿石粉碎机行业竞争格局分析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矿石粉碎机行业历史竞争格局概况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一、矿石粉碎机行业集中度分析</w:t>
      </w:r>
      <w:r>
        <w:rPr>
          <w:rFonts w:hint="eastAsia"/>
        </w:rPr>
        <w:br/>
      </w:r>
      <w:r>
        <w:rPr>
          <w:rFonts w:hint="eastAsia"/>
        </w:rPr>
        <w:t>　　　　二、矿石粉碎机行业竞争程度分析</w:t>
      </w:r>
      <w:r>
        <w:rPr>
          <w:rFonts w:hint="eastAsia"/>
        </w:rPr>
        <w:br/>
      </w:r>
      <w:r>
        <w:rPr>
          <w:rFonts w:hint="eastAsia"/>
        </w:rPr>
        <w:t>　　第二节 中国矿石粉碎机所属行业结构分析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中国矿石粉碎机产业竞争状况</w:t>
      </w:r>
      <w:r>
        <w:rPr>
          <w:rFonts w:hint="eastAsia"/>
        </w:rPr>
        <w:br/>
      </w:r>
      <w:r>
        <w:rPr>
          <w:rFonts w:hint="eastAsia"/>
        </w:rPr>
        <w:t>　　　　一、我国矿石粉碎机行业品类竞争现状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二、我国矿石粉碎机企业的竞争力分析</w:t>
      </w:r>
      <w:r>
        <w:rPr>
          <w:rFonts w:hint="eastAsia"/>
        </w:rPr>
        <w:br/>
      </w:r>
      <w:r>
        <w:rPr>
          <w:rFonts w:hint="eastAsia"/>
        </w:rPr>
        <w:t>　　第四节 矿石粉碎机行业竞争格局分析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一、2020-2025年国内外矿石粉碎机竞争分析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二、2020-2025年我国矿石粉碎机市场竞争分析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三、2020-2025年我国矿石粉碎机市场集中度分析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四、2020-2025年国内主要矿石粉碎机企业动向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矿石粉碎机企业竞争策略分析</w:t>
      </w:r>
      <w:r>
        <w:rPr>
          <w:rFonts w:hint="eastAsia"/>
        </w:rPr>
        <w:br/>
      </w:r>
      <w:r>
        <w:rPr>
          <w:rFonts w:hint="eastAsia"/>
        </w:rPr>
        <w:t>　　第一节 矿石粉碎机市场竞争策略分析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一、2025年矿石粉碎机市场增长潜力分析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二、2025年矿石粉碎机主要潜力品种分析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三、现有矿石粉碎机产品竞争策略分析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四、潜力矿石粉碎机品种竞争策略选择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矿石粉碎机企业竞争策略趋势</w:t>
      </w:r>
      <w:r>
        <w:rPr>
          <w:rFonts w:hint="eastAsia"/>
        </w:rPr>
        <w:br/>
      </w:r>
      <w:r>
        <w:rPr>
          <w:rFonts w:hint="eastAsia"/>
        </w:rPr>
        <w:t>　　　　一、2025-2031年我国矿石粉碎机市场竞争趋势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二、2025-2031年矿石粉碎机行业竞争格局展望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三、2025-2031年矿石粉碎机行业竞争策略分析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四、2025-2031年矿石粉碎机企业竞争策略分析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2020-2025年矿石粉碎机行业领先企业经营形势分析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浙江丰利粉碎设备有限公司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密友集团有限公司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潍坊正远粉体工程设备公司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潍坊市精华粉体工程设备有限公司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上海世控精密设备有限公司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上海化三粉体设备有限公司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宜兴清新粉体机械有限公司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第八节 上虞市和力粉体有限公司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市场前景调查</w:t>
      </w:r>
      <w:r>
        <w:rPr>
          <w:rFonts w:hint="eastAsia"/>
        </w:rPr>
        <w:br/>
      </w:r>
      <w:r>
        <w:rPr>
          <w:rFonts w:hint="eastAsia"/>
        </w:rPr>
        <w:t>第十一章 矿石粉碎机行业发展趋势分析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2025-2031年中国矿石粉碎机行业市场前景分析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一、2020-2025年中国矿石粉碎机行业发展趋势总结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二、2025-2031年中国矿石粉碎机行业市场发展方向分析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第二节 2025-2031年矿石粉碎机产业发展趋势分析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一、2025-2031年矿石粉碎机产业政策趋向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二、2025-2031年矿石粉碎机技术革新趋势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三、2025-2031年矿石粉碎机价格走势分析</w:t>
      </w:r>
      <w:r>
        <w:rPr>
          <w:rFonts w:hint="eastAsia"/>
        </w:rPr>
        <w:br/>
      </w:r>
      <w:r>
        <w:rPr>
          <w:rFonts w:hint="eastAsia"/>
        </w:rPr>
        <w:t>　　第三节 发展中国粉体设备的新思路</w:t>
      </w:r>
      <w:r>
        <w:rPr>
          <w:rFonts w:hint="eastAsia"/>
        </w:rPr>
        <w:br/>
      </w:r>
      <w:r>
        <w:rPr>
          <w:rFonts w:hint="eastAsia"/>
        </w:rPr>
        <w:t>　　　　一、抓住西部发展超细产业的良机</w:t>
      </w:r>
      <w:r>
        <w:rPr>
          <w:rFonts w:hint="eastAsia"/>
        </w:rPr>
        <w:br/>
      </w:r>
      <w:r>
        <w:rPr>
          <w:rFonts w:hint="eastAsia"/>
        </w:rPr>
        <w:t>　　　　二、呼吁加速成立行业协会</w:t>
      </w:r>
      <w:r>
        <w:rPr>
          <w:rFonts w:hint="eastAsia"/>
        </w:rPr>
        <w:br/>
      </w:r>
      <w:r>
        <w:rPr>
          <w:rFonts w:hint="eastAsia"/>
        </w:rPr>
        <w:t>　　　　三、调整粉体设备技术结构</w:t>
      </w:r>
      <w:r>
        <w:rPr>
          <w:rFonts w:hint="eastAsia"/>
        </w:rPr>
        <w:br/>
      </w:r>
      <w:r>
        <w:rPr>
          <w:rFonts w:hint="eastAsia"/>
        </w:rPr>
        <w:t>　　　　四、认准粉体设备研究方向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矿石粉碎机行业发展预测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2025-2031年国际矿石粉碎机市场预测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一、2025-2031年全球矿石粉碎机行业产值预测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二、2025-2031年全球矿石粉碎机市场需求前景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三、2025-2031年全球矿石粉碎机市场价格预测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2025-2031年国内矿石粉碎机市场预测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一、2025-2031年国内矿石粉碎机行业产能预测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二、2025-2031年国内矿石粉碎机行业产量预测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三、2025-2031年国内矿石粉碎机市场需求前景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四、2025-2031年国内矿石粉碎机市场价格预测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五、2025-2031年国内矿石粉碎机行业集中度预测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投资前景建议研究</w:t>
      </w:r>
      <w:r>
        <w:rPr>
          <w:rFonts w:hint="eastAsia"/>
        </w:rPr>
        <w:br/>
      </w:r>
      <w:r>
        <w:rPr>
          <w:rFonts w:hint="eastAsia"/>
        </w:rPr>
        <w:t>第十三章 矿石粉碎机企业投资前景与价值分析</w:t>
      </w:r>
      <w:r>
        <w:rPr>
          <w:rFonts w:hint="eastAsia"/>
        </w:rPr>
        <w:br/>
      </w:r>
      <w:r>
        <w:rPr>
          <w:rFonts w:hint="eastAsia"/>
        </w:rPr>
        <w:t>　　第一节 2020-2025年矿石粉碎机行业投资情况分析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2025-2031年矿石粉碎机企业投资环境分析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矿石粉碎机行业投资机会与风险</w:t>
      </w:r>
      <w:r>
        <w:rPr>
          <w:rFonts w:hint="eastAsia"/>
        </w:rPr>
        <w:br/>
      </w:r>
      <w:r>
        <w:rPr>
          <w:rFonts w:hint="eastAsia"/>
        </w:rPr>
        <w:t>　　第一节 矿石粉碎机行业投资效益分析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一、2020-2025年矿石粉碎机行业投资状况分析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二、2025-2031年矿石粉碎机行业投资效益分析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三、2025-2031年矿石粉碎机行业投资前景预测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四、2025-2031年矿石粉碎机行业的投资方向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五、2025-2031年矿石粉碎机行业投资的建议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影响矿石粉碎机行业发展的主要因素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一、2020-2025年影响矿石粉碎机行业运行的有利因素分析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二、2020-2025年影响矿石粉碎机行业运行的稳定因素分析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三、2020-2025年影响矿石粉碎机行业运行的不利因素分析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四、2025-2031年我国矿石粉碎机行业发展面临的挑战分析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五、2025-2031年我国矿石粉碎机行业发展面临的机遇分析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矿石粉碎机行业投资前景预警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一、2025-2031年矿石粉碎机行业市场风险预测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二、2025-2031年矿石粉碎机行业政策风险预测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三、2025-2031年矿石粉碎机行业经营风险预测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四、2025-2031年矿石粉碎机行业技术风险预测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五、2025-2031年矿石粉碎机行业竞争风险预测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六、2025-2031年矿石粉碎机行业其他风险预测</w:t>
      </w:r>
      <w:r>
        <w:rPr>
          <w:rFonts w:hint="eastAsia"/>
        </w:rPr>
        <w:br/>
      </w:r>
      <w:r>
        <w:rPr>
          <w:rFonts w:hint="eastAsia"/>
        </w:rPr>
        <w:t>　　第四节 (中⋅智⋅林)矿石粉碎机行业投资前景建议研究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矿石粉碎机行业历程</w:t>
      </w:r>
      <w:r>
        <w:rPr>
          <w:rFonts w:hint="eastAsia"/>
        </w:rPr>
        <w:br/>
      </w:r>
      <w:r>
        <w:rPr>
          <w:rFonts w:hint="eastAsia"/>
        </w:rPr>
        <w:t>　　图表 矿石粉碎机行业生命周期</w:t>
      </w:r>
      <w:r>
        <w:rPr>
          <w:rFonts w:hint="eastAsia"/>
        </w:rPr>
        <w:br/>
      </w:r>
      <w:r>
        <w:rPr>
          <w:rFonts w:hint="eastAsia"/>
        </w:rPr>
        <w:t>　　图表 矿石粉碎机行业产业链分析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2020-2025年中国矿石粉碎机行业市场规模及增长情况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2020-2025年矿石粉碎机行业市场容量分析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2020-2025年中国矿石粉碎机行业产能统计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2020-2025年中国矿石粉碎机行业产量及增长趋势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2020-2025年中国矿石粉碎机市场需求量及增速统计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2025年中国矿石粉碎机行业需求领域分布格局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2020-2025年中国矿石粉碎机行业销售收入分析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2020-2025年中国矿石粉碎机行业盈利情况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2020-2025年中国矿石粉碎机行业利润总额统计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2020-2025年中国矿石粉碎机进口数量分析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2020-2025年中国矿石粉碎机进口金额分析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2020-2025年中国矿石粉碎机出口数量分析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2020-2025年中国矿石粉碎机出口金额分析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2025年中国矿石粉碎机进口国家及地区分析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2020-2025年中国矿石粉碎机行业企业数量情况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2020-2025年中国矿石粉碎机行业企业平均规模情况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**地区矿石粉碎机市场规模及增长情况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**地区矿石粉碎机行业市场需求情况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**地区矿石粉碎机市场规模及增长情况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**地区矿石粉碎机行业市场需求情况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**地区矿石粉碎机市场规模及增长情况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**地区矿石粉碎机行业市场需求情况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**地区矿石粉碎机市场规模及增长情况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**地区矿石粉碎机行业市场需求情况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矿石粉碎机重点企业（一）基本信息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矿石粉碎机重点企业（一）经营情况分析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矿石粉碎机重点企业（一）主要经济指标情况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矿石粉碎机重点企业（一）盈利能力情况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矿石粉碎机重点企业（一）偿债能力情况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矿石粉碎机重点企业（一）运营能力情况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矿石粉碎机重点企业（一）成长能力情况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矿石粉碎机重点企业（二）基本信息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矿石粉碎机重点企业（二）经营情况分析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矿石粉碎机重点企业（二）主要经济指标情况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矿石粉碎机重点企业（二）盈利能力情况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矿石粉碎机重点企业（二）偿债能力情况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矿石粉碎机重点企业（二）运营能力情况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矿石粉碎机重点企业（二）成长能力情况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矿石粉碎机重点企业（三）基本信息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矿石粉碎机重点企业（三）经营情况分析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矿石粉碎机重点企业（三）主要经济指标情况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矿石粉碎机重点企业（三）盈利能力情况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矿石粉碎机重点企业（三）偿债能力情况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矿石粉碎机重点企业（三）运营能力情况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矿石粉碎机重点企业（三）成长能力情况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2025-2031年中国矿石粉碎机行业产能预测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2025-2031年中国矿石粉碎机市场需求量预测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2025-2031年中国矿石粉碎机行业供需平衡预测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2025-2031年中国矿石粉碎机行业市场容量预测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2025-2031年中国矿石粉碎机行业市场规模预测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2025-2031年中国矿石粉碎机市场前景分析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2025-2031年中国矿石粉碎机行业发展趋势预测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87f2775f04d29" w:history="1">
        <w:r>
          <w:rPr>
            <w:rStyle w:val="Hyperlink"/>
          </w:rPr>
          <w:t>2025-2031年中国矿石粉碎机行业全面调研与发展趋势分析报告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87f2775f04d29" w:history="1">
        <w:r>
          <w:rPr>
            <w:rStyle w:val="Hyperlink"/>
          </w:rPr>
          <w:t>https://www.20087.com/0/81/KuangShiFenSuiJiFaZhanQuShi.html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热点：石料破碎机、矿石粉碎机游戏、矿用进口破碎机、矿石粉碎机设备 小型、岩石破碎机、矿石粉碎机无限金币无限钻石、大型矿山机械矿石粉碎机、矿石粉碎机球磨机、小型矿石粉碎机磨粉机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c0263c78e4f8b" w:history="1">
      <w:r>
        <w:rPr>
          <w:rStyle w:val="Hyperlink"/>
        </w:rPr>
        <w:t>2025-2031年中国矿石粉碎机行业全面调研与发展趋势分析报告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KuangShiFenSuiJiFaZhanQuShi.html" TargetMode="External" Id="Rc6887f2775f0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KuangShiFenSuiJiFaZhanQuShi.html" TargetMode="External" Id="R2f3c0263c78e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2025-04-24T07:37:00Z</dcterms:created>
  <dcterms:modified xsi:type="dcterms:W3CDTF">2025-04-24T08:37:00Z</dcterms:modified>
  <dc:subject>2025-2031年中国矿石粉碎机行业全面调研与发展趋势分析报告</dc:subject>
  <dc:title>2025-2031年中国矿石粉碎机行业全面调研与发展趋势分析报告</dc:title>
  <cp:keywords>2025-2031年中国矿石粉碎机行业全面调研与发展趋势分析报告</cp:keywords>
  <dc:description>2025-2031年中国矿石粉碎机行业全面调研与发展趋势分析报告</dc:description>
</cp:coreProperties>
</file>