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d289813fc438a" w:history="1">
              <w:r>
                <w:rPr>
                  <w:rStyle w:val="Hyperlink"/>
                </w:rPr>
                <w:t>2026-2032年全球与中国网状过滤器市场调研及行业前景分析报告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d289813fc438a" w:history="1">
              <w:r>
                <w:rPr>
                  <w:rStyle w:val="Hyperlink"/>
                </w:rPr>
                <w:t>2026-2032年全球与中国网状过滤器市场调研及行业前景分析报告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d289813fc438a" w:history="1">
                <w:r>
                  <w:rPr>
                    <w:rStyle w:val="Hyperlink"/>
                  </w:rPr>
                  <w:t>https://www.20087.com/0/61/WangZhuangGuoLvQiDeQianJing.html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网状过滤器是一种利用金属丝网、合成纤维网或多孔板制成的机械分离装置，用于去除流体（液体或气体）中的固体颗粒、杂质或液滴，广泛应用于 HVAC、食品饮料、制药及工业液压系统。现代网状过滤器强调过滤精度稳定（从粗滤100μm到精滤5μm）、压降低、耐腐蚀（如316L不锈钢或PTFE涂层）及支持在线反冲洗或快拆清洁。在过程连续性与洁净度标准提升背景下，用户对过滤器在高流速下的结构抗振性、多层复合网的防迁移能力及与SCADA系统的压差报警联动提出更高要求。然而，行业仍面临部分编织网易发生纤维脱落污染下游、非标设计导致更换周期不可预测，以及一次性滤芯造成资源浪费等问题，影响其在可持续流体系统中的长期价值。</w:t>
      </w:r>
      <w:r>
        <w:rPr>
          <w:rFonts w:hint="eastAsia"/>
        </w:rPr>
        <w:br/>
      </w:r>
      <w:r>
        <w:rPr>
          <w:rFonts w:hint="eastAsia"/>
        </w:rPr>
        <w:t>　　未来，网状过滤器将向智能监测、可再生结构与材料创新方向演进。嵌入压差传感器无线传输堵塞状态；自清洁超声波模块延长维护间隔。在材料端，形状记忆合金网实现温度触发孔径调节；生物基聚合物网支持工业堆肥。此外，推广模块化滤芯设计便于核心网更换而非整体丢弃。长远看，网状过滤器将从被动拦截装置升级为融合状态感知、资源循环与过程优化的智能流体净化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d289813fc438a" w:history="1">
        <w:r>
          <w:rPr>
            <w:rStyle w:val="Hyperlink"/>
          </w:rPr>
          <w:t>2026-2032年全球与中国网状过滤器市场调研及行业前景分析报告</w:t>
        </w:r>
      </w:hyperlink>
      <w:r>
        <w:rPr>
          <w:rFonts w:hint="eastAsia"/>
        </w:rPr>
        <w:t>》系统梳理了网状过滤器行业的市场规模、技术现状及产业链结构，结合详实数据分析了网状过滤器行业需求、价格动态与竞争格局，科学预测了网状过滤器发展趋势与市场前景，重点解读了行业内重点企业的战略布局与品牌影响力，同时对市场竞争与集中度进行了评估。此外，报告还细分了市场领域，揭示了网状过滤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按产品类型细分，全球网状过滤器市场规模2021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标准铸造管道过滤器</w:t>
      </w:r>
      <w:r>
        <w:rPr>
          <w:rFonts w:hint="eastAsia"/>
        </w:rPr>
        <w:br/>
      </w:r>
      <w:r>
        <w:rPr>
          <w:rFonts w:hint="eastAsia"/>
        </w:rPr>
        <w:t>　　　　1.3.3 自动反冲洗过滤器</w:t>
      </w:r>
      <w:r>
        <w:rPr>
          <w:rFonts w:hint="eastAsia"/>
        </w:rPr>
        <w:br/>
      </w:r>
      <w:r>
        <w:rPr>
          <w:rFonts w:hint="eastAsia"/>
        </w:rPr>
        <w:t>　　　　1.3.4 机械清洁过滤器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按应用细分，全球网状过滤器市场规模2021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化工领域</w:t>
      </w:r>
      <w:r>
        <w:rPr>
          <w:rFonts w:hint="eastAsia"/>
        </w:rPr>
        <w:br/>
      </w:r>
      <w:r>
        <w:rPr>
          <w:rFonts w:hint="eastAsia"/>
        </w:rPr>
        <w:t>　　　　1.4.3 食品饮料</w:t>
      </w:r>
      <w:r>
        <w:rPr>
          <w:rFonts w:hint="eastAsia"/>
        </w:rPr>
        <w:br/>
      </w:r>
      <w:r>
        <w:rPr>
          <w:rFonts w:hint="eastAsia"/>
        </w:rPr>
        <w:t>　　　　1.4.4 石油及石化</w:t>
      </w:r>
      <w:r>
        <w:rPr>
          <w:rFonts w:hint="eastAsia"/>
        </w:rPr>
        <w:br/>
      </w:r>
      <w:r>
        <w:rPr>
          <w:rFonts w:hint="eastAsia"/>
        </w:rPr>
        <w:t>　　　　1.4.5 制药领域</w:t>
      </w:r>
      <w:r>
        <w:rPr>
          <w:rFonts w:hint="eastAsia"/>
        </w:rPr>
        <w:br/>
      </w:r>
      <w:r>
        <w:rPr>
          <w:rFonts w:hint="eastAsia"/>
        </w:rPr>
        <w:t>　　　　1.4.6 电力行业</w:t>
      </w:r>
      <w:r>
        <w:rPr>
          <w:rFonts w:hint="eastAsia"/>
        </w:rPr>
        <w:br/>
      </w:r>
      <w:r>
        <w:rPr>
          <w:rFonts w:hint="eastAsia"/>
        </w:rPr>
        <w:t>　　　　1.4.7 制浆造纸</w:t>
      </w:r>
      <w:r>
        <w:rPr>
          <w:rFonts w:hint="eastAsia"/>
        </w:rPr>
        <w:br/>
      </w:r>
      <w:r>
        <w:rPr>
          <w:rFonts w:hint="eastAsia"/>
        </w:rPr>
        <w:t>　　　　1.4.8 废水处理</w:t>
      </w:r>
      <w:r>
        <w:rPr>
          <w:rFonts w:hint="eastAsia"/>
        </w:rPr>
        <w:br/>
      </w:r>
      <w:r>
        <w:rPr>
          <w:rFonts w:hint="eastAsia"/>
        </w:rPr>
        <w:t>　　　　1.4.9 水处理</w:t>
      </w:r>
      <w:r>
        <w:rPr>
          <w:rFonts w:hint="eastAsia"/>
        </w:rPr>
        <w:br/>
      </w:r>
      <w:r>
        <w:rPr>
          <w:rFonts w:hint="eastAsia"/>
        </w:rPr>
        <w:t>　　　　1.4.10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网状过滤器行业发展总体概况</w:t>
      </w:r>
      <w:r>
        <w:rPr>
          <w:rFonts w:hint="eastAsia"/>
        </w:rPr>
        <w:br/>
      </w:r>
      <w:r>
        <w:rPr>
          <w:rFonts w:hint="eastAsia"/>
        </w:rPr>
        <w:t>　　　　1.5.2 网状过滤器行业发展主要特点</w:t>
      </w:r>
      <w:r>
        <w:rPr>
          <w:rFonts w:hint="eastAsia"/>
        </w:rPr>
        <w:br/>
      </w:r>
      <w:r>
        <w:rPr>
          <w:rFonts w:hint="eastAsia"/>
        </w:rPr>
        <w:t>　　　　1.5.3 网状过滤器行业发展影响因素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网状过滤器有利因素</w:t>
      </w:r>
      <w:r>
        <w:rPr>
          <w:rFonts w:hint="eastAsia"/>
        </w:rPr>
        <w:br/>
      </w:r>
      <w:r>
        <w:rPr>
          <w:rFonts w:hint="eastAsia"/>
        </w:rPr>
        <w:t>　　　　1.5.3 .2 网状过滤器不利因素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全球市场，近三年网状过滤器主要企业占有率及排名（按销量）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网状过滤器主要企业在国际市场占有率（按销量，2023-2026）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2025年网状过滤器主要企业在国际市场排名（按销量）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全球市场主要企业网状过滤器销量（2023-2026）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全球市场，近三年网状过滤器主要企业占有率及排名（按收入）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网状过滤器主要企业在国际市场占有率（按收入，2023-2026）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2025年网状过滤器主要企业在国际市场排名（按收入）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全球市场主要企业网状过滤器销售收入（2023-2026）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全球市场主要企业网状过滤器销售价格（2023-2026）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中国市场，近三年网状过滤器主要企业占有率及排名（按销量）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网状过滤器主要企业在中国市场占有率（按销量，2023-2026）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2025年网状过滤器主要企业在中国市场排名（按销量）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中国市场主要企业网状过滤器销量（2023-2026）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中国市场，近三年网状过滤器主要企业占有率及排名（按收入）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网状过滤器主要企业在中国市场占有率（按收入，2023-2026）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2025年网状过滤器主要企业在中国市场排名（按收入）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中国市场主要企业网状过滤器销售收入（2023-2026）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全球主要厂商网状过滤器总部及产地分布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全球主要厂商成立时间及网状过滤器商业化日期</w:t>
      </w:r>
      <w:r>
        <w:rPr>
          <w:rFonts w:hint="eastAsia"/>
        </w:rPr>
        <w:br/>
      </w:r>
      <w:r>
        <w:rPr>
          <w:rFonts w:hint="eastAsia"/>
        </w:rPr>
        <w:t>　　2.8 全球主要厂商网状过滤器产品类型及应用</w:t>
      </w:r>
      <w:r>
        <w:rPr>
          <w:rFonts w:hint="eastAsia"/>
        </w:rPr>
        <w:br/>
      </w:r>
      <w:r>
        <w:rPr>
          <w:rFonts w:hint="eastAsia"/>
        </w:rPr>
        <w:t>　　2.9 网状过滤器行业集中度、竞争程度分析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网状过滤器行业集中度分析：2025年全球Top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全球网状过滤器第一梯队、第二梯队和第三梯队生产商（品牌）及市场份额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全球网状过滤器总体规模分析</w:t>
      </w:r>
      <w:r>
        <w:rPr>
          <w:rFonts w:hint="eastAsia"/>
        </w:rPr>
        <w:br/>
      </w:r>
      <w:r>
        <w:rPr>
          <w:rFonts w:hint="eastAsia"/>
        </w:rPr>
        <w:t>　　3.1 全球网状过滤器供需现状及预测（2021-2032）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全球网状过滤器产能、产量、产能利用率及发展趋势（2021-2032）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全球网状过滤器产量、需求量及发展趋势（2021-2032）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全球主要地区网状过滤器产量及发展趋势（2021-2032）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全球主要地区网状过滤器产量（2021-2026）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全球主要地区网状过滤器产量（2027-2032）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全球主要地区网状过滤器产量市场份额（2021-2032）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中国网状过滤器供需现状及预测（2021-2032）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中国网状过滤器产能、产量、产能利用率及发展趋势（2021-2032）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中国网状过滤器产量、市场需求量及发展趋势（2021-2032）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中国市场网状过滤器进出口（2021-2032）</w:t>
      </w:r>
      <w:r>
        <w:rPr>
          <w:rFonts w:hint="eastAsia"/>
        </w:rPr>
        <w:br/>
      </w:r>
      <w:r>
        <w:rPr>
          <w:rFonts w:hint="eastAsia"/>
        </w:rPr>
        <w:t>　　3.4 全球网状过滤器销量及销售额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全球市场网状过滤器销售额（2021-2032）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全球市场网状过滤器销量（2021-2032）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全球市场网状过滤器价格趋势（2021-2032）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全球网状过滤器主要地区分析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全球主要地区网状过滤器市场规模分析：2021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全球主要地区网状过滤器销售收入及市场份额（2021-2026）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全球主要地区网状过滤器销售收入预测（2027-2032）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全球主要地区网状过滤器销量分析：2021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全球主要地区网状过滤器销量及市场份额（2021-2026）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全球主要地区网状过滤器销量及市场份额预测（2027-2032）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北美市场网状过滤器销量、收入及增长率（2021-2032）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欧洲市场网状过滤器销量、收入及增长率（2021-2032）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中国市场网状过滤器销量、收入及增长率（2021-2032）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日本市场网状过滤器销量、收入及增长率（2021-2032）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东南亚市场网状过滤器销量、收入及增长率（2021-2032）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印度市场网状过滤器销量、收入及增长率（2021-2032）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南美市场网状过滤器销量、收入及增长率（2021-2032）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中东市场网状过滤器销量、收入及增长率（2021-2032）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重点企业（1）基本信息、网状过滤器生产基地、销售区域、竞争对手及市场地位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网状过滤器销量、收入、价格及毛利率（2021-2026）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重点企业（2）基本信息、网状过滤器生产基地、销售区域、竞争对手及市场地位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网状过滤器销量、收入、价格及毛利率（2021-2026）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重点企业（3）基本信息、网状过滤器生产基地、销售区域、竞争对手及市场地位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网状过滤器销量、收入、价格及毛利率（2021-2026）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重点企业（4）基本信息、网状过滤器生产基地、销售区域、竞争对手及市场地位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网状过滤器销量、收入、价格及毛利率（2021-2026）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重点企业（5）基本信息、网状过滤器生产基地、销售区域、竞争对手及市场地位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网状过滤器销量、收入、价格及毛利率（2021-2026）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重点企业（6）基本信息、网状过滤器生产基地、销售区域、竞争对手及市场地位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网状过滤器销量、收入、价格及毛利率（2021-2026）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重点企业（7）基本信息、网状过滤器生产基地、销售区域、竞争对手及市场地位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网状过滤器销量、收入、价格及毛利率（2021-2026）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重点企业（8）基本信息、网状过滤器生产基地、销售区域、竞争对手及市场地位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网状过滤器销量、收入、价格及毛利率（2021-2026）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重点企业（9）基本信息、网状过滤器生产基地、销售区域、竞争对手及市场地位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网状过滤器销量、收入、价格及毛利率（2021-2026）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重点企业（10）基本信息、网状过滤器生产基地、销售区域、竞争对手及市场地位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网状过滤器销量、收入、价格及毛利率（2021-2026）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重点企业（11）基本信息、网状过滤器生产基地、销售区域、竞争对手及市场地位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网状过滤器销量、收入、价格及毛利率（2021-2026）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重点企业（12）基本信息、网状过滤器生产基地、销售区域、竞争对手及市场地位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网状过滤器销量、收入、价格及毛利率（2021-2026）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重点企业（13）基本信息、网状过滤器生产基地、销售区域、竞争对手及市场地位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网状过滤器销量、收入、价格及毛利率（2021-2026）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重点企业（14）基本信息、网状过滤器生产基地、销售区域、竞争对手及市场地位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网状过滤器销量、收入、价格及毛利率（2021-2026）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重点企业（15）基本信息、网状过滤器生产基地、销售区域、竞争对手及市场地位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网状过滤器销量、收入、价格及毛利率（2021-2026）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重点企业（16）基本信息、网状过滤器生产基地、销售区域、竞争对手及市场地位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网状过滤器销量、收入、价格及毛利率（2021-2026）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重点企业（17）基本信息、网状过滤器生产基地、销售区域、竞争对手及市场地位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网状过滤器销量、收入、价格及毛利率（2021-2026）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重点企业（18）基本信息、网状过滤器生产基地、销售区域、竞争对手及市场地位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网状过滤器销量、收入、价格及毛利率（2021-2026）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重点企业（19）基本信息、网状过滤器生产基地、销售区域、竞争对手及市场地位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网状过滤器销量、收入、价格及毛利率（2021-2026）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重点企业（20）基本信息、网状过滤器生产基地、销售区域、竞争对手及市场地位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网状过滤器销量、收入、价格及毛利率（2021-2026）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重点企业（21）基本信息、网状过滤器生产基地、销售区域、竞争对手及市场地位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网状过滤器销量、收入、价格及毛利率（2021-2026）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重点企业（22）基本信息、网状过滤器生产基地、销售区域、竞争对手及市场地位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网状过滤器销量、收入、价格及毛利率（2021-2026）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重点企业（23）基本信息、网状过滤器生产基地、销售区域、竞争对手及市场地位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网状过滤器销量、收入、价格及毛利率（2021-2026）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重点企业（24）基本信息、网状过滤器生产基地、销售区域、竞争对手及市场地位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网状过滤器销量、收入、价格及毛利率（2021-2026）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不同产品类型网状过滤器分析</w:t>
      </w:r>
      <w:r>
        <w:rPr>
          <w:rFonts w:hint="eastAsia"/>
        </w:rPr>
        <w:br/>
      </w:r>
      <w:r>
        <w:rPr>
          <w:rFonts w:hint="eastAsia"/>
        </w:rPr>
        <w:t>　　6.1 全球不同产品类型网状过滤器销量（2021-2032）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全球不同产品类型网状过滤器销量及市场份额（2021-2026）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全球不同产品类型网状过滤器销量预测（2027-2032）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全球不同产品类型网状过滤器收入（2021-2032）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全球不同产品类型网状过滤器收入及市场份额（2021-2026）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全球不同产品类型网状过滤器收入预测（2027-2032）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全球不同产品类型网状过滤器价格走势（2021-2032）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中国不同产品类型网状过滤器销量（2021-2032）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中国不同产品类型网状过滤器销量及市场份额（2021-2026）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中国不同产品类型网状过滤器销量预测（2027-2032）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中国不同产品类型网状过滤器收入（2021-2032）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中国不同产品类型网状过滤器收入及市场份额（2021-2026）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中国不同产品类型网状过滤器收入预测（2027-2032）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不同应用网状过滤器分析</w:t>
      </w:r>
      <w:r>
        <w:rPr>
          <w:rFonts w:hint="eastAsia"/>
        </w:rPr>
        <w:br/>
      </w:r>
      <w:r>
        <w:rPr>
          <w:rFonts w:hint="eastAsia"/>
        </w:rPr>
        <w:t>　　7.1 全球不同应用网状过滤器销量（2021-2032）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全球不同应用网状过滤器销量及市场份额（2021-2026）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全球不同应用网状过滤器销量预测（2027-2032）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全球不同应用网状过滤器收入（2021-2032）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全球不同应用网状过滤器收入及市场份额（2021-2026）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全球不同应用网状过滤器收入预测（2027-2032）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全球不同应用网状过滤器价格走势（2021-2032）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中国不同应用网状过滤器销量（2021-2032）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中国不同应用网状过滤器销量及市场份额（2021-2026）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中国不同应用网状过滤器销量预测（2027-2032）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中国不同应用网状过滤器收入（2021-2032）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中国不同应用网状过滤器收入及市场份额（2021-2026）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中国不同应用网状过滤器收入预测（2027-2032）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网状过滤器行业发展趋势</w:t>
      </w:r>
      <w:r>
        <w:rPr>
          <w:rFonts w:hint="eastAsia"/>
        </w:rPr>
        <w:br/>
      </w:r>
      <w:r>
        <w:rPr>
          <w:rFonts w:hint="eastAsia"/>
        </w:rPr>
        <w:t>　　8.2 网状过滤器行业主要驱动因素</w:t>
      </w:r>
      <w:r>
        <w:rPr>
          <w:rFonts w:hint="eastAsia"/>
        </w:rPr>
        <w:br/>
      </w:r>
      <w:r>
        <w:rPr>
          <w:rFonts w:hint="eastAsia"/>
        </w:rPr>
        <w:t>　　8.3 网状过滤器中国企业SWOT分析</w:t>
      </w:r>
      <w:r>
        <w:rPr>
          <w:rFonts w:hint="eastAsia"/>
        </w:rPr>
        <w:br/>
      </w:r>
      <w:r>
        <w:rPr>
          <w:rFonts w:hint="eastAsia"/>
        </w:rPr>
        <w:t>　　8.4 中国网状过滤器行业政策环境分析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网状过滤器行业产业链简介</w:t>
      </w:r>
      <w:r>
        <w:rPr>
          <w:rFonts w:hint="eastAsia"/>
        </w:rPr>
        <w:br/>
      </w:r>
      <w:r>
        <w:rPr>
          <w:rFonts w:hint="eastAsia"/>
        </w:rPr>
        <w:t>　　　　9.1.1 网状过滤器行业供应链分析</w:t>
      </w:r>
      <w:r>
        <w:rPr>
          <w:rFonts w:hint="eastAsia"/>
        </w:rPr>
        <w:br/>
      </w:r>
      <w:r>
        <w:rPr>
          <w:rFonts w:hint="eastAsia"/>
        </w:rPr>
        <w:t>　　　　9.1.2 网状过滤器主要原料及供应情况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网状过滤器行业采购模式</w:t>
      </w:r>
      <w:r>
        <w:rPr>
          <w:rFonts w:hint="eastAsia"/>
        </w:rPr>
        <w:br/>
      </w:r>
      <w:r>
        <w:rPr>
          <w:rFonts w:hint="eastAsia"/>
        </w:rPr>
        <w:t>　　9.3 网状过滤器行业生产模式</w:t>
      </w:r>
      <w:r>
        <w:rPr>
          <w:rFonts w:hint="eastAsia"/>
        </w:rPr>
        <w:br/>
      </w:r>
      <w:r>
        <w:rPr>
          <w:rFonts w:hint="eastAsia"/>
        </w:rPr>
        <w:t>　　9.4 网状过滤器行业销售模式及销售渠道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按产品类型细分，全球网状过滤器市场规模2021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按应用细分，全球网状过滤器市场规模（CAGR）2021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网状过滤器行业发展主要特点</w:t>
      </w:r>
      <w:r>
        <w:rPr>
          <w:rFonts w:hint="eastAsia"/>
        </w:rPr>
        <w:br/>
      </w:r>
      <w:r>
        <w:rPr>
          <w:rFonts w:hint="eastAsia"/>
        </w:rPr>
        <w:t>　　表 4： 网状过滤器行业发展有利因素分析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网状过滤器行业发展不利因素分析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进入网状过滤器行业壁垒</w:t>
      </w:r>
      <w:r>
        <w:rPr>
          <w:rFonts w:hint="eastAsia"/>
        </w:rPr>
        <w:br/>
      </w:r>
      <w:r>
        <w:rPr>
          <w:rFonts w:hint="eastAsia"/>
        </w:rPr>
        <w:t>　　表 7： 网状过滤器主要企业在国际市场占有率（按销量，2023-2026）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2025年网状过滤器主要企业在国际市场排名（按销量）&amp;（千台）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全球市场主要企业网状过滤器销量（2023-2026）&amp;（千台）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网状过滤器主要企业在国际市场占有率（按收入，2023-2026）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2025年网状过滤器主要企业在国际市场排名（按收入）&amp;（万元）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全球市场主要企业网状过滤器销售收入（2023-2026）&amp;（万元）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全球市场主要企业网状过滤器销售价格（2023-2026）&amp;（元/台）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网状过滤器主要企业在中国市场占有率（按销量，2023-2026）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2025年网状过滤器主要企业在中国市场排名（按销量）&amp;（千台）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中国市场主要企业网状过滤器销量（2023-2026）&amp;（千台）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网状过滤器主要企业在中国市场占有率（按收入，2023-2026）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2025年网状过滤器主要企业在中国市场排名（按收入）&amp;（万元）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中国市场主要企业网状过滤器销售收入（2023-2026）&amp;（万元）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全球主要厂商网状过滤器总部及产地分布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全球主要厂商成立时间及网状过滤器商业化日期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全球主要厂商网状过滤器产品类型及应用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2025年全球网状过滤器主要厂商市场地位（第一梯队、第二梯队和第三梯队）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全球网状过滤器市场投资、并购等现状分析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全球主要地区网状过滤器产量增速（CAGR）：（2021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全球主要地区网状过滤器产量（2021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全球主要地区网状过滤器产量（2021-2026）&amp;（千台）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全球主要地区网状过滤器产量（2027-2032）&amp;（千台）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全球主要地区网状过滤器产量市场份额（2021-2026）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全球主要地区网状过滤器产量市场份额（2027-2032）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中国市场网状过滤器产量、销量、进出口（2021-2026）&amp;（千台）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中国市场网状过滤器产量、销量、进出口预测（2027-2032）&amp;（千台）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全球主要地区网状过滤器销售收入增速：（2021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全球主要地区网状过滤器销售收入（2021-2026）&amp;（万元）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全球主要地区网状过滤器销售收入市场份额（2021-2026）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全球主要地区网状过滤器收入（2027-2032）&amp;（万元）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全球主要地区网状过滤器收入市场份额（2027-2032）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全球主要地区网状过滤器销量（千台）：2021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全球主要地区网状过滤器销量（2021-2026）&amp;（千台）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全球主要地区网状过滤器销量市场份额（2021-2026）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全球主要地区网状过滤器销量（2027-2032）&amp;（千台）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全球主要地区网状过滤器销量份额（2027-2032）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网状过滤器生产基地、销售区域、竞争对手及市场地位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网状过滤器销量（千台）、收入（万元）、价格（元/台）及毛利率（2021-2026）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网状过滤器生产基地、销售区域、竞争对手及市场地位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网状过滤器销量（千台）、收入（万元）、价格（元/台）及毛利率（2021-2026）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网状过滤器生产基地、销售区域、竞争对手及市场地位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网状过滤器销量（千台）、收入（万元）、价格（元/台）及毛利率（2021-2026）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网状过滤器生产基地、销售区域、竞争对手及市场地位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网状过滤器销量（千台）、收入（万元）、价格（元/台）及毛利率（2021-2026）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网状过滤器生产基地、销售区域、竞争对手及市场地位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网状过滤器销量（千台）、收入（万元）、价格（元/台）及毛利率（2021-2026）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网状过滤器生产基地、销售区域、竞争对手及市场地位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网状过滤器销量（千台）、收入（万元）、价格（元/台）及毛利率（2021-2026）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网状过滤器生产基地、销售区域、竞争对手及市场地位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网状过滤器销量（千台）、收入（万元）、价格（元/台）及毛利率（2021-2026）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网状过滤器生产基地、销售区域、竞争对手及市场地位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网状过滤器销量（千台）、收入（万元）、价格（元/台）及毛利率（2021-2026）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网状过滤器生产基地、销售区域、竞争对手及市场地位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网状过滤器销量（千台）、收入（万元）、价格（元/台）及毛利率（2021-2026）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网状过滤器生产基地、销售区域、竞争对手及市场地位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网状过滤器销量（千台）、收入（万元）、价格（元/台）及毛利率（2021-2026）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网状过滤器生产基地、销售区域、竞争对手及市场地位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网状过滤器销量（千台）、收入（万元）、价格（元/台）及毛利率（2021-2026）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网状过滤器生产基地、销售区域、竞争对手及市场地位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网状过滤器销量（千台）、收入（万元）、价格（元/台）及毛利率（2021-2026）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网状过滤器生产基地、销售区域、竞争对手及市场地位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网状过滤器销量（千台）、收入（万元）、价格（元/台）及毛利率（2021-2026）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网状过滤器生产基地、销售区域、竞争对手及市场地位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网状过滤器销量（千台）、收入（万元）、价格（元/台）及毛利率（2021-2026）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网状过滤器生产基地、销售区域、竞争对手及市场地位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网状过滤器销量（千台）、收入（万元）、价格（元/台）及毛利率（2021-2026）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网状过滤器生产基地、销售区域、竞争对手及市场地位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网状过滤器销量（千台）、收入（万元）、价格（元/台）及毛利率（2021-2026）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网状过滤器生产基地、销售区域、竞争对手及市场地位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网状过滤器销量（千台）、收入（万元）、价格（元/台）及毛利率（2021-2026）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网状过滤器生产基地、销售区域、竞争对手及市场地位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网状过滤器销量（千台）、收入（万元）、价格（元/台）及毛利率（2021-2026）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网状过滤器生产基地、销售区域、竞争对手及市场地位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网状过滤器销量（千台）、收入（万元）、价格（元/台）及毛利率（2021-2026）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网状过滤器生产基地、销售区域、竞争对手及市场地位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网状过滤器销量（千台）、收入（万元）、价格（元/台）及毛利率（2021-2026）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网状过滤器生产基地、销售区域、竞争对手及市场地位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网状过滤器销量（千台）、收入（万元）、价格（元/台）及毛利率（2021-2026）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网状过滤器生产基地、销售区域、竞争对手及市场地位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网状过滤器销量（千台）、收入（万元）、价格（元/台）及毛利率（2021-2026）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网状过滤器生产基地、销售区域、竞争对手及市场地位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网状过滤器销量（千台）、收入（万元）、价格（元/台）及毛利率（2021-2026）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网状过滤器生产基地、销售区域、竞争对手及市场地位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网状过滤器产品规格、参数及市场应用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网状过滤器销量（千台）、收入（万元）、价格（元/台）及毛利率（2021-2026）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全球不同产品类型网状过滤器销量（2021-2026）&amp;（千台）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164： 全球不同产品类型网状过滤器销量市场份额（2021-2026）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全球不同产品类型网状过滤器销量预测（2027-2032）&amp;（千台）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全球市场不同产品类型网状过滤器销量市场份额预测（2027-2032）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全球不同产品类型网状过滤器收入（2021-2026）&amp;（万元）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全球不同产品类型网状过滤器收入市场份额（2021-2026）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全球不同产品类型网状过滤器收入预测（2027-2032）&amp;（万元）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全球不同产品类型网状过滤器收入市场份额预测（2027-2032）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中国不同产品类型网状过滤器销量（2021-2026）&amp;（千台）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172： 中国不同产品类型网状过滤器销量市场份额（2021-2026）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中国不同产品类型网状过滤器销量预测（2027-2032）&amp;（千台）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全球市场不同产品类型网状过滤器销量市场份额预测（2027-2032）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中国不同产品类型网状过滤器收入（2021-2026）&amp;（万元）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中国不同产品类型网状过滤器收入市场份额（2021-2026）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中国不同产品类型网状过滤器收入预测（2027-2032）&amp;（万元）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中国不同产品类型网状过滤器收入市场份额预测（2027-2032）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全球不同应用网状过滤器销量（2021-2026）&amp;（千台）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180： 全球不同应用网状过滤器销量市场份额（2021-2026）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全球不同应用网状过滤器销量预测（2027-2032）&amp;（千台）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182： 全球市场不同应用网状过滤器销量市场份额预测（2027-2032）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全球不同应用网状过滤器收入（2021-2026）&amp;（万元）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全球不同应用网状过滤器收入市场份额（2021-2026）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全球不同应用网状过滤器收入预测（2027-2032）&amp;（万元）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全球不同应用网状过滤器收入市场份额预测（2027-2032）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中国不同应用网状过滤器销量（2021-2026）&amp;（千台）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188： 中国不同应用网状过滤器销量市场份额（2021-2026）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中国不同应用网状过滤器销量预测（2027-2032）&amp;（千台）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190： 中国市场不同应用网状过滤器销量市场份额预测（2027-2032）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中国不同应用网状过滤器收入（2021-2026）&amp;（万元）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中国不同应用网状过滤器收入市场份额（2021-2026）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中国不同应用网状过滤器收入预测（2027-2032）&amp;（万元）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中国不同应用网状过滤器收入市场份额预测（2027-2032）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网状过滤器行业发展趋势</w:t>
      </w:r>
      <w:r>
        <w:rPr>
          <w:rFonts w:hint="eastAsia"/>
        </w:rPr>
        <w:br/>
      </w:r>
      <w:r>
        <w:rPr>
          <w:rFonts w:hint="eastAsia"/>
        </w:rPr>
        <w:t>　　表 196： 网状过滤器行业主要驱动因素</w:t>
      </w:r>
      <w:r>
        <w:rPr>
          <w:rFonts w:hint="eastAsia"/>
        </w:rPr>
        <w:br/>
      </w:r>
      <w:r>
        <w:rPr>
          <w:rFonts w:hint="eastAsia"/>
        </w:rPr>
        <w:t>　　表 197： 网状过滤器行业供应链分析</w:t>
      </w:r>
      <w:r>
        <w:rPr>
          <w:rFonts w:hint="eastAsia"/>
        </w:rPr>
        <w:br/>
      </w:r>
      <w:r>
        <w:rPr>
          <w:rFonts w:hint="eastAsia"/>
        </w:rPr>
        <w:t>　　表 198： 网状过滤器上游原料供应商</w:t>
      </w:r>
      <w:r>
        <w:rPr>
          <w:rFonts w:hint="eastAsia"/>
        </w:rPr>
        <w:br/>
      </w:r>
      <w:r>
        <w:rPr>
          <w:rFonts w:hint="eastAsia"/>
        </w:rPr>
        <w:t>　　表 199： 网状过滤器主要地区不同应用客户分析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网状过滤器典型经销商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网状过滤器产品图片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全球不同产品类型网状过滤器销售额2021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全球不同产品类型网状过滤器市场份额2025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标准铸造管道过滤器产品图片</w:t>
      </w:r>
      <w:r>
        <w:rPr>
          <w:rFonts w:hint="eastAsia"/>
        </w:rPr>
        <w:br/>
      </w:r>
      <w:r>
        <w:rPr>
          <w:rFonts w:hint="eastAsia"/>
        </w:rPr>
        <w:t>　　图 5： 自动反冲洗过滤器产品图片</w:t>
      </w:r>
      <w:r>
        <w:rPr>
          <w:rFonts w:hint="eastAsia"/>
        </w:rPr>
        <w:br/>
      </w:r>
      <w:r>
        <w:rPr>
          <w:rFonts w:hint="eastAsia"/>
        </w:rPr>
        <w:t>　　图 6： 机械清洁过滤器产品图片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全球不同应用网状过滤器市场份额2025 &amp; 2032</w:t>
      </w:r>
      <w:r>
        <w:rPr>
          <w:rFonts w:hint="eastAsia"/>
        </w:rPr>
        <w:br/>
      </w:r>
      <w:r>
        <w:rPr>
          <w:rFonts w:hint="eastAsia"/>
        </w:rPr>
        <w:t>　　图 10： 化工领域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石油及石化</w:t>
      </w:r>
      <w:r>
        <w:rPr>
          <w:rFonts w:hint="eastAsia"/>
        </w:rPr>
        <w:br/>
      </w:r>
      <w:r>
        <w:rPr>
          <w:rFonts w:hint="eastAsia"/>
        </w:rPr>
        <w:t>　　图 13： 制药领域</w:t>
      </w:r>
      <w:r>
        <w:rPr>
          <w:rFonts w:hint="eastAsia"/>
        </w:rPr>
        <w:br/>
      </w:r>
      <w:r>
        <w:rPr>
          <w:rFonts w:hint="eastAsia"/>
        </w:rPr>
        <w:t>　　图 14： 电力行业</w:t>
      </w:r>
      <w:r>
        <w:rPr>
          <w:rFonts w:hint="eastAsia"/>
        </w:rPr>
        <w:br/>
      </w:r>
      <w:r>
        <w:rPr>
          <w:rFonts w:hint="eastAsia"/>
        </w:rPr>
        <w:t>　　图 15： 制浆造纸</w:t>
      </w:r>
      <w:r>
        <w:rPr>
          <w:rFonts w:hint="eastAsia"/>
        </w:rPr>
        <w:br/>
      </w:r>
      <w:r>
        <w:rPr>
          <w:rFonts w:hint="eastAsia"/>
        </w:rPr>
        <w:t>　　图 16： 废水处理</w:t>
      </w:r>
      <w:r>
        <w:rPr>
          <w:rFonts w:hint="eastAsia"/>
        </w:rPr>
        <w:br/>
      </w:r>
      <w:r>
        <w:rPr>
          <w:rFonts w:hint="eastAsia"/>
        </w:rPr>
        <w:t>　　图 17： 水处理</w:t>
      </w:r>
      <w:r>
        <w:rPr>
          <w:rFonts w:hint="eastAsia"/>
        </w:rPr>
        <w:br/>
      </w:r>
      <w:r>
        <w:rPr>
          <w:rFonts w:hint="eastAsia"/>
        </w:rPr>
        <w:t>　　图 18： 其他领域</w:t>
      </w:r>
      <w:r>
        <w:rPr>
          <w:rFonts w:hint="eastAsia"/>
        </w:rPr>
        <w:br/>
      </w:r>
      <w:r>
        <w:rPr>
          <w:rFonts w:hint="eastAsia"/>
        </w:rPr>
        <w:t>　　图 19： 2025年全球前五大生产商网状过滤器市场份额</w:t>
      </w:r>
      <w:r>
        <w:rPr>
          <w:rFonts w:hint="eastAsia"/>
        </w:rPr>
        <w:br/>
      </w:r>
      <w:r>
        <w:rPr>
          <w:rFonts w:hint="eastAsia"/>
        </w:rPr>
        <w:t>　　图 20： 2025年全球网状过滤器第一梯队、第二梯队和第三梯队厂商及市场份额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全球网状过滤器产能、产量、产能利用率及发展趋势（2021-2032）&amp;（千台）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全球网状过滤器产量、需求量及发展趋势（2021-2032）&amp;（千台）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全球主要地区网状过滤器产量市场份额（2021-2032）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中国网状过滤器产能、产量、产能利用率及发展趋势（2021-2032）&amp;（千台）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中国网状过滤器产量、市场需求量及发展趋势（2021-2032）&amp;（千台）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全球网状过滤器市场销售额及增长率：（2021-2032）&amp;（万元）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全球市场网状过滤器市场规模：2021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全球市场网状过滤器销量及增长率（2021-2032）&amp;（千台）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全球市场网状过滤器价格趋势（2021-2032）&amp;（元/台）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全球主要地区网状过滤器销售收入（2021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全球主要地区网状过滤器销售收入市场份额（2021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北美市场网状过滤器销量及增长率（2021-2032）&amp;（千台）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北美市场网状过滤器收入及增长率（2021-2032）&amp;（万元）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欧洲市场网状过滤器销量及增长率（2021-2032）&amp;（千台）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欧洲市场网状过滤器收入及增长率（2021-2032）&amp;（万元）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中国市场网状过滤器销量及增长率（2021-2032）&amp;（千台）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中国市场网状过滤器收入及增长率（2021-2032）&amp;（万元）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日本市场网状过滤器销量及增长率（2021-2032）&amp;（千台）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日本市场网状过滤器收入及增长率（2021-2032）&amp;（万元）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东南亚市场网状过滤器销量及增长率（2021-2032）&amp;（千台）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东南亚市场网状过滤器收入及增长率（2021-2032）&amp;（万元）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印度市场网状过滤器销量及增长率（2021-2032）&amp;（千台）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印度市场网状过滤器收入及增长率（2021-2032）&amp;（万元）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南美市场网状过滤器销量及增长率（2021-2032）&amp;（千台）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南美市场网状过滤器收入及增长率（2021-2032）&amp;（万元）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中东市场网状过滤器销量及增长率（2021-2032）&amp;（千台）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中东市场网状过滤器收入及增长率（2021-2032）&amp;（万元）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全球不同产品类型网状过滤器价格走势（2021-2032）&amp;（元/台）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全球不同应用网状过滤器价格走势（2021-2032）&amp;（元/台）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网状过滤器中国企业SWOT分析</w:t>
      </w:r>
      <w:r>
        <w:rPr>
          <w:rFonts w:hint="eastAsia"/>
        </w:rPr>
        <w:br/>
      </w:r>
      <w:r>
        <w:rPr>
          <w:rFonts w:hint="eastAsia"/>
        </w:rPr>
        <w:t>　　图 51： 网状过滤器产业链</w:t>
      </w:r>
      <w:r>
        <w:rPr>
          <w:rFonts w:hint="eastAsia"/>
        </w:rPr>
        <w:br/>
      </w:r>
      <w:r>
        <w:rPr>
          <w:rFonts w:hint="eastAsia"/>
        </w:rPr>
        <w:t>　　图 52： 网状过滤器行业采购模式分析</w:t>
      </w:r>
      <w:r>
        <w:rPr>
          <w:rFonts w:hint="eastAsia"/>
        </w:rPr>
        <w:br/>
      </w:r>
      <w:r>
        <w:rPr>
          <w:rFonts w:hint="eastAsia"/>
        </w:rPr>
        <w:t>　　图 53： 网状过滤器行业生产模式</w:t>
      </w:r>
      <w:r>
        <w:rPr>
          <w:rFonts w:hint="eastAsia"/>
        </w:rPr>
        <w:br/>
      </w:r>
      <w:r>
        <w:rPr>
          <w:rFonts w:hint="eastAsia"/>
        </w:rPr>
        <w:t>　　图 54： 网状过滤器行业销售模式分析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d289813fc438a" w:history="1">
        <w:r>
          <w:rPr>
            <w:rStyle w:val="Hyperlink"/>
          </w:rPr>
          <w:t>2026-2032年全球与中国网状过滤器市场调研及行业前景分析报告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d289813fc438a" w:history="1">
        <w:r>
          <w:rPr>
            <w:rStyle w:val="Hyperlink"/>
          </w:rPr>
          <w:t>https://www.20087.com/0/61/WangZhuangGuoLvQiDeQianJing.html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热点：滤网式过滤器、网状过滤器油箱节流阀图片、过滤网大全、网状过滤器图例、初效空气过滤器、网状过滤器是什么、过滤器有哪几种、网式过滤器、简易过滤器结构图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a87bce8ef4939" w:history="1">
      <w:r>
        <w:rPr>
          <w:rStyle w:val="Hyperlink"/>
        </w:rPr>
        <w:t>2026-2032年全球与中国网状过滤器市场调研及行业前景分析报告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WangZhuangGuoLvQiDeQianJing.html" TargetMode="External" Id="Rd81d289813fc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WangZhuangGuoLvQiDeQianJing.html" TargetMode="External" Id="R05da87bce8ef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2026-01-01T01:43:45Z</dcterms:created>
  <dcterms:modified xsi:type="dcterms:W3CDTF">2026-01-01T02:43:45Z</dcterms:modified>
  <dc:subject>2026-2032年全球与中国网状过滤器市场调研及行业前景分析报告</dc:subject>
  <dc:title>2026-2032年全球与中国网状过滤器市场调研及行业前景分析报告</dc:title>
  <cp:keywords>2026-2032年全球与中国网状过滤器市场调研及行业前景分析报告</cp:keywords>
  <dc:description>2026-2032年全球与中国网状过滤器市场调研及行业前景分析报告</dc:description>
</cp:coreProperties>
</file>