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c8c98c45a4d43" w:history="1">
              <w:r>
                <w:rPr>
                  <w:rStyle w:val="Hyperlink"/>
                </w:rPr>
                <w:t>2025-2031年中国自动供纸器行业发展现状调研及市场前景分析报告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c8c98c45a4d43" w:history="1">
              <w:r>
                <w:rPr>
                  <w:rStyle w:val="Hyperlink"/>
                </w:rPr>
                <w:t>2025-2031年中国自动供纸器行业发展现状调研及市场前景分析报告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c8c98c45a4d43" w:history="1">
                <w:r>
                  <w:rPr>
                    <w:rStyle w:val="Hyperlink"/>
                  </w:rPr>
                  <w:t>https://www.20087.com/0/A1/ZiDongGongZhiQiShiChangYanJiuBaoGao.html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供纸器是办公设备中用于连续供纸的关键组件，广泛应用于打印机、复印机和传真机等。近年来，随着办公自动化的推进和纸张处理技术的进步，自动供纸器的性能和可靠性得到了显著提升。现代自动供纸器不仅能够处理各种类型和尺寸的纸张，还具备自动分页、双面打印和纸张校准功能，极大提高了办公效率。</w:t>
      </w:r>
      <w:r>
        <w:rPr>
          <w:rFonts w:hint="eastAsia"/>
        </w:rPr>
        <w:br/>
      </w:r>
      <w:r>
        <w:rPr>
          <w:rFonts w:hint="eastAsia"/>
        </w:rPr>
        <w:t>　　未来，自动供纸器的发展将更加注重智能化和多功能集成。智能化方面，通过集成传感器和物联网技术，实现远程监控和故障预测，提高设备的运维效率。多功能集成方面，结合扫描、复印和打印功能，形成一站式的文档处理中心，满足办公室的多样化需求。此外，随着环保意识的提升，自动供纸器将更加注重纸张节约和能源效率，推动绿色办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c8c98c45a4d43" w:history="1">
        <w:r>
          <w:rPr>
            <w:rStyle w:val="Hyperlink"/>
          </w:rPr>
          <w:t>2025-2031年中国自动供纸器行业发展现状调研及市场前景分析报告</w:t>
        </w:r>
      </w:hyperlink>
      <w:r>
        <w:rPr>
          <w:rFonts w:hint="eastAsia"/>
        </w:rPr>
        <w:t>》深入剖析了当前自动供纸器行业的现状，全面梳理了自动供纸器市场需求、市场规模、产业链结构以及价格体系。自动供纸器报告探讨了自动供纸器各细分市场的特点，展望了市场前景与发展趋势，并基于权威数据进行了科学预测。同时，自动供纸器报告还对品牌竞争格局、市场集中度、重点企业运营状况进行了客观分析，指出了行业面临的风险与机遇。自动供纸器报告旨在为自动供纸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自动供纸器行业概述</w:t>
      </w:r>
      <w:r>
        <w:rPr>
          <w:rFonts w:hint="eastAsia"/>
        </w:rPr>
        <w:br/>
      </w:r>
      <w:r>
        <w:rPr>
          <w:rFonts w:hint="eastAsia"/>
        </w:rPr>
        <w:t>　　第一节 自动供纸器定义</w:t>
      </w:r>
      <w:r>
        <w:rPr>
          <w:rFonts w:hint="eastAsia"/>
        </w:rPr>
        <w:br/>
      </w:r>
      <w:r>
        <w:rPr>
          <w:rFonts w:hint="eastAsia"/>
        </w:rPr>
        <w:t>　　第二节 自动供纸器行业发展历程</w:t>
      </w:r>
      <w:r>
        <w:rPr>
          <w:rFonts w:hint="eastAsia"/>
        </w:rPr>
        <w:br/>
      </w:r>
      <w:r>
        <w:rPr>
          <w:rFonts w:hint="eastAsia"/>
        </w:rPr>
        <w:t>　　第三节 自动供纸器分类情况</w:t>
      </w:r>
      <w:r>
        <w:rPr>
          <w:rFonts w:hint="eastAsia"/>
        </w:rPr>
        <w:br/>
      </w:r>
      <w:r>
        <w:rPr>
          <w:rFonts w:hint="eastAsia"/>
        </w:rPr>
        <w:t>　　第四节 自动供纸器产业链分析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二、自动供纸器产业链模型分析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2024-2025年中国自动供纸器行业发展环境分析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中国自动供纸器行业发展经济环境分析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中国自动供纸器行业发展政策环境分析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一、自动供纸器行业政策影响分析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二、相关自动供纸器行业标准分析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中国自动供纸器行业供给情况分析预测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2019-2024年中国自动供纸器行业供给情况分析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2025年中国自动供纸器供给特点分析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2025-2031年中国自动供纸器行业供给情况预测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中国自动供纸器行业需求情况分析预测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2019-2024年中国自动供纸器需求情况分析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2025年中国自动供纸器行业需求特点分析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2019-2024年中国自动供纸器行业市场价格分析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2025-2031年中国自动供纸器行业市场需求预测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自动供纸器细分行业市场调研</w:t>
      </w:r>
      <w:r>
        <w:rPr>
          <w:rFonts w:hint="eastAsia"/>
        </w:rPr>
        <w:br/>
      </w:r>
      <w:r>
        <w:rPr>
          <w:rFonts w:hint="eastAsia"/>
        </w:rPr>
        <w:t>　　第一节 自动供纸器细分行业——**市场调研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自动供纸器细分行业——**市场调研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2019-2024年中国自动供纸器行业重点地区调研分析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一、中国自动供纸器行业重点区域市场结构调研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二、**地区自动供纸器行业市场需求规模情况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三、**地区自动供纸器行业市场需求规模情况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四、**地区自动供纸器行业市场需求规模情况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五、**地区自动供纸器行业市场需求规模情况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六、**地区自动供纸器行业市场需求规模情况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自动供纸器行业竞争格局分析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自动供纸器行业集中度分析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一、自动供纸器市场集中度分析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二、自动供纸器企业集中度分析</w:t>
      </w:r>
      <w:r>
        <w:rPr>
          <w:rFonts w:hint="eastAsia"/>
        </w:rPr>
        <w:br/>
      </w:r>
      <w:r>
        <w:rPr>
          <w:rFonts w:hint="eastAsia"/>
        </w:rPr>
        <w:t>　　　　三、自动供纸器区域集中度分析</w:t>
      </w:r>
      <w:r>
        <w:rPr>
          <w:rFonts w:hint="eastAsia"/>
        </w:rPr>
        <w:br/>
      </w:r>
      <w:r>
        <w:rPr>
          <w:rFonts w:hint="eastAsia"/>
        </w:rPr>
        <w:t>　　第二节 自动供纸器行业竞争格局分析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一、2025年自动供纸器行业竞争分析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二、2025年中外自动供纸器产品竞争分析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三、2019-2024年中国自动供纸器市场竞争分析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四、2025-2031年国内主要自动供纸器企业动向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自动供纸器行业重点企业发展调研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自动供纸器企业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自动供纸器企业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二、自动供纸器企业经营情况分析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三、自动供纸器企业发展规划及前景展望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自动供纸器企业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自动供纸器企业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二、自动供纸器企业经营情况分析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三、自动供纸器企业发展规划及前景展望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自动供纸器企业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自动供纸器行业市场竞争策略分析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自动供纸器行业竞争结构分析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自动供纸器市场竞争策略分析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一、自动供纸器市场增长潜力分析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二、自动供纸器产品竞争策略分析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三、典型自动供纸器企业产品竞争策略分析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自动供纸器企业竞争策略分析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一、2025-2031年我国自动供纸器市场竞争趋势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二、2025-2031年自动供纸器行业竞争格局展望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三、2025-2031年自动供纸器行业竞争策略分析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自动供纸器行业投资与发展前景分析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2025年自动供纸器行业投资情况分析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一、2025年自动供纸器总体投资结构</w:t>
      </w:r>
      <w:r>
        <w:rPr>
          <w:rFonts w:hint="eastAsia"/>
        </w:rPr>
        <w:br/>
      </w:r>
      <w:r>
        <w:rPr>
          <w:rFonts w:hint="eastAsia"/>
        </w:rPr>
        <w:t>　　　　二、2025年自动供纸器投资规模情况</w:t>
      </w:r>
      <w:r>
        <w:rPr>
          <w:rFonts w:hint="eastAsia"/>
        </w:rPr>
        <w:br/>
      </w:r>
      <w:r>
        <w:rPr>
          <w:rFonts w:hint="eastAsia"/>
        </w:rPr>
        <w:t>　　　　三、2025年自动供纸器投资增速情况</w:t>
      </w:r>
      <w:r>
        <w:rPr>
          <w:rFonts w:hint="eastAsia"/>
        </w:rPr>
        <w:br/>
      </w:r>
      <w:r>
        <w:rPr>
          <w:rFonts w:hint="eastAsia"/>
        </w:rPr>
        <w:t>　　　　四、2025年自动供纸器分地区投资分析</w:t>
      </w:r>
      <w:r>
        <w:rPr>
          <w:rFonts w:hint="eastAsia"/>
        </w:rPr>
        <w:br/>
      </w:r>
      <w:r>
        <w:rPr>
          <w:rFonts w:hint="eastAsia"/>
        </w:rPr>
        <w:t>　　第二节 自动供纸器行业投资机会分析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一、自动供纸器投资项目分析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二、可以投资的自动供纸器模式</w:t>
      </w:r>
      <w:r>
        <w:rPr>
          <w:rFonts w:hint="eastAsia"/>
        </w:rPr>
        <w:br/>
      </w:r>
      <w:r>
        <w:rPr>
          <w:rFonts w:hint="eastAsia"/>
        </w:rPr>
        <w:t>　　　　三、2025年自动供纸器投资机会</w:t>
      </w:r>
      <w:r>
        <w:rPr>
          <w:rFonts w:hint="eastAsia"/>
        </w:rPr>
        <w:br/>
      </w:r>
      <w:r>
        <w:rPr>
          <w:rFonts w:hint="eastAsia"/>
        </w:rPr>
        <w:t>　　　　四、2025年自动供纸器投资新方向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2025-2031年自动供纸器行业发展趋势及投资风险分析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当前自动供纸器存在的问题</w:t>
      </w:r>
      <w:r>
        <w:rPr>
          <w:rFonts w:hint="eastAsia"/>
        </w:rPr>
        <w:br/>
      </w:r>
      <w:r>
        <w:rPr>
          <w:rFonts w:hint="eastAsia"/>
        </w:rPr>
        <w:t>　　第二节 自动供纸器未来发展预测分析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一、中国自动供纸器发展方向分析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二、2025-2031年中国自动供纸器行业发展规模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三、2025-2031年中国自动供纸器行业发展趋势预测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2025-2031年中国自动供纸器行业投资风险分析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自动供纸器市场预测及项目投资建议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中国自动供纸器行业生产、营销企业投资运作模式分析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自动供纸器行业外销与内销优势分析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2025-2031年中国自动供纸器行业市场规模及增长趋势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2025-2031年中国自动供纸器行业投资规模预测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2025-2031年自动供纸器行业市场盈利预测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中智~林~自动供纸器行业项目投资建议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一、自动供纸器技术应用注意事项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二、自动供纸器项目投资注意事项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三、自动供纸器生产开发注意事项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四、自动供纸器销售注意事项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自动供纸器行业历程</w:t>
      </w:r>
      <w:r>
        <w:rPr>
          <w:rFonts w:hint="eastAsia"/>
        </w:rPr>
        <w:br/>
      </w:r>
      <w:r>
        <w:rPr>
          <w:rFonts w:hint="eastAsia"/>
        </w:rPr>
        <w:t>　　图表 自动供纸器行业生命周期</w:t>
      </w:r>
      <w:r>
        <w:rPr>
          <w:rFonts w:hint="eastAsia"/>
        </w:rPr>
        <w:br/>
      </w:r>
      <w:r>
        <w:rPr>
          <w:rFonts w:hint="eastAsia"/>
        </w:rPr>
        <w:t>　　图表 自动供纸器行业产业链分析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2019-2024年自动供纸器行业市场容量分析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2019-2024年中国自动供纸器市场需求量及增速统计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2024年中国自动供纸器行业需求领域分布格局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2019-2024年中国自动供纸器进口金额分析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2019-2024年中国自动供纸器出口数量分析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2019-2024年中国自动供纸器出口金额分析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2024年中国自动供纸器进口国家及地区分析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2024年中国自动供纸器出口国家及地区分析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2019-2024年中国自动供纸器行业企业平均规模情况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**地区自动供纸器市场规模及增长情况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**地区自动供纸器行业市场需求情况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自动供纸器重点企业（一）基本信息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自动供纸器重点企业（一）经营情况分析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自动供纸器重点企业（一）主要经济指标情况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自动供纸器重点企业（二）经营情况分析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自动供纸器重点企业（二）主要经济指标情况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自动供纸器重点企业（三）经营情况分析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自动供纸器重点企业（三）主要经济指标情况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自动供纸器重点企业（三）成长能力情况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2025-2031年中国自动供纸器市场需求量预测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2025-2031年中国自动供纸器市场前景分析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2025-2031年中国自动供纸器行业发展趋势预测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c8c98c45a4d43" w:history="1">
        <w:r>
          <w:rPr>
            <w:rStyle w:val="Hyperlink"/>
          </w:rPr>
          <w:t>2025-2031年中国自动供纸器行业发展现状调研及市场前景分析报告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c8c98c45a4d43" w:history="1">
        <w:r>
          <w:rPr>
            <w:rStyle w:val="Hyperlink"/>
          </w:rPr>
          <w:t>https://www.20087.com/0/A1/ZiDongGongZhiQiShiChangYanJiuBaoGao.html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热点：全自动的机器、打印机自动供纸器、自动引纸装置、自动送纸器、自动卷纸器、自动送纸装置、供奉纸怎么叠、自动送纸机工作原理、自动进纸器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03ef0795e472d" w:history="1">
      <w:r>
        <w:rPr>
          <w:rStyle w:val="Hyperlink"/>
        </w:rPr>
        <w:t>2025-2031年中国自动供纸器行业发展现状调研及市场前景分析报告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ZiDongGongZhiQiShiChangYanJiuBaoGao.html" TargetMode="External" Id="Re13c8c98c45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ZiDongGongZhiQiShiChangYanJiuBaoGao.html" TargetMode="External" Id="R26f03ef0795e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2024-11-16T23:45:00Z</dcterms:created>
  <dcterms:modified xsi:type="dcterms:W3CDTF">2024-11-17T00:45:00Z</dcterms:modified>
  <dc:subject>2025-2031年中国自动供纸器行业发展现状调研及市场前景分析报告</dc:subject>
  <dc:title>2025-2031年中国自动供纸器行业发展现状调研及市场前景分析报告</dc:title>
  <cp:keywords>2025-2031年中国自动供纸器行业发展现状调研及市场前景分析报告</cp:keywords>
  <dc:description>2025-2031年中国自动供纸器行业发展现状调研及市场前景分析报告</dc:description>
</cp:coreProperties>
</file>