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d43a10452647ee" w:history="1">
              <w:r>
                <w:rPr>
                  <w:rStyle w:val="Hyperlink"/>
                </w:rPr>
                <w:t>2025-2031年全球与中国自动机器人割草机行业现状及发展前景预测报告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d43a10452647ee" w:history="1">
              <w:r>
                <w:rPr>
                  <w:rStyle w:val="Hyperlink"/>
                </w:rPr>
                <w:t>2025-2031年全球与中国自动机器人割草机行业现状及发展前景预测报告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d43a10452647ee" w:history="1">
                <w:r>
                  <w:rPr>
                    <w:rStyle w:val="Hyperlink"/>
                  </w:rPr>
                  <w:t>https://www.20087.com/0/31/ZiDongJiQiRenGeCaoJiFaZhanQianJing.html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机器人割草机是一种具备自主导航、路径规划与智能避障功能的园林养护设备，广泛应用于家庭庭院、公共绿地、高尔夫球场及大型园区的草坪维护作业。其核心技术包括GPS定位、激光雷达、惯性导航、图像识别等多种传感器融合，配合高效刀盘系统与低功耗电机驱动，实现全天候、无人值守的连续割草作业。目前，市场主流产品已具备区域划分、虚拟围栏、雨水感应、远程控制等功能，部分高端机型还支持语音助手与AI学习算法，提升地形适应性与割草效率。随着劳动力成本上升与智能装备普及，该类产品在全球园艺市场的渗透率持续增长。</w:t>
      </w:r>
      <w:r>
        <w:rPr>
          <w:rFonts w:hint="eastAsia"/>
        </w:rPr>
        <w:br/>
      </w:r>
      <w:r>
        <w:rPr>
          <w:rFonts w:hint="eastAsia"/>
        </w:rPr>
        <w:t>　　未来，自动机器人割草机将在多机协作、边缘计算与能源优化方向持续升级。一方面，借助物联网与云计算平台，多个割草机器人可实现任务分配与协同作业，提升大面积草坪管理的效率与覆盖率；另一方面，嵌入式AI芯片与本地化数据处理模块的引入，将增强设备的实时决策能力，使其在复杂环境中具备更强的自主判断与路径优化能力。此外，在新能源与储能技术进步的推动下，太阳能充电、无线供电与高效电池管理系统将成为重要发展方向，进一步延长续航时间并降低运行成本，助力该类产品向更广泛的商业与市政应用场景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d43a10452647ee" w:history="1">
        <w:r>
          <w:rPr>
            <w:rStyle w:val="Hyperlink"/>
          </w:rPr>
          <w:t>2025-2031年全球与中国自动机器人割草机行业现状及发展前景预测报告</w:t>
        </w:r>
      </w:hyperlink>
      <w:r>
        <w:rPr>
          <w:rFonts w:hint="eastAsia"/>
        </w:rPr>
        <w:t>》基于市场调研数据，系统分析了自动机器人割草机行业的市场现状与发展前景。报告从自动机器人割草机产业链角度出发，梳理了当前自动机器人割草机市场规模、价格走势和供需情况，并对未来几年的增长空间作出预测。研究涵盖了自动机器人割草机行业技术发展现状、创新方向以及重点企业的竞争格局，包括自动机器人割草机市场集中度和品牌策略分析。报告还针对自动机器人割草机细分领域和区域市场展开讨论，客观评估了自动机器人割草机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美国关税政策演进与自动机器人割草机产业冲击</w:t>
      </w:r>
      <w:r>
        <w:rPr>
          <w:rFonts w:hint="eastAsia"/>
        </w:rPr>
        <w:br/>
      </w:r>
      <w:r>
        <w:rPr>
          <w:rFonts w:hint="eastAsia"/>
        </w:rPr>
        <w:t>　　1.1 自动机器人割草机产品定义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中国自动机器人割草机企业国际化的紧迫性：国内市场竞争饱和与全球化机遇并存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美国关税政策背景下，未来几年全球自动机器人割草机行业规模趋势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乐观情形-全球自动机器人割草机发展形式及未来趋势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保守情形-全球自动机器人割草机发展形式及未来趋势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悲观情形-全球自动机器人割草机发展形式及未来趋势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关税政策对中国自动机器人割草机企业的直接影响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近三年全球市场自动机器人割草机主要企业占有率及排名（按收入）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自动机器人割草机主要企业在国际市场占有率（按收入，2022-2025），其中2025为当下预测值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2024年自动机器人割草机主要企业在国际市场排名（按收入）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全球市场主要企业自动机器人割草机销售收入（2022-2025），其中2025为当下预测值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全球市场，近三年自动机器人割草机主要企业占有率及排名（按销量）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自动机器人割草机主要企业在国际市场占有率（按销量，2022-2025），其中2025为当下预测值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2024年自动机器人割草机主要企业在国际市场排名（按销量）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全球市场主要企业自动机器人割草机销量（2022-2025）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全球市场主要企业自动机器人割草机销售价格（2022-2025），其中2025为当下预测值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全球主要厂商自动机器人割草机总部及产地分布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全球主要厂商成立时间及自动机器人割草机商业化日期</w:t>
      </w:r>
      <w:r>
        <w:rPr>
          <w:rFonts w:hint="eastAsia"/>
        </w:rPr>
        <w:br/>
      </w:r>
      <w:r>
        <w:rPr>
          <w:rFonts w:hint="eastAsia"/>
        </w:rPr>
        <w:t>　　3.6 全球主要厂商自动机器人割草机产品类型及应用</w:t>
      </w:r>
      <w:r>
        <w:rPr>
          <w:rFonts w:hint="eastAsia"/>
        </w:rPr>
        <w:br/>
      </w:r>
      <w:r>
        <w:rPr>
          <w:rFonts w:hint="eastAsia"/>
        </w:rPr>
        <w:t>　　3.7 自动机器人割草机行业集中度、竞争程度分析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自动机器人割草机行业集中度分析：2024年全球Top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全球自动机器人割草机第一梯队、第二梯队和第三梯队生产商（品牌）及市场份额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全球自动机器人割草机供需现状及预测（2020-2031）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全球自动机器人割草机产能、产量、产能利用率及发展趋势（2020-2031）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全球自动机器人割草机产量、需求量及发展趋势（2020-2031）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全球主要地区自动机器人割草机产量及发展趋势（2020-2031）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全球主要地区自动机器人割草机产量（2020-2025）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全球主要地区自动机器人割草机产量（2026-2031）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全球主要地区自动机器人割草机产量市场份额（2020-2031）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全球自动机器人割草机销量及销售额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全球市场自动机器人割草机销售额（2020-2031）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全球市场自动机器人割草机销量（2020-2031）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全球市场自动机器人割草机价格趋势（2020-2031）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全球主要地区自动机器人割草机市场规模分析：2020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全球主要地区自动机器人割草机销售收入及市场份额（2020-2025年）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全球主要地区自动机器人割草机销售收入预测（2026-2031年）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全球主要地区自动机器人割草机销量分析：2020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全球主要地区自动机器人割草机销量及市场份额（2020-2025年）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全球主要地区自动机器人割草机销量及市场份额预测（2026-2031）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Husqvarna</w:t>
      </w:r>
      <w:r>
        <w:rPr>
          <w:rFonts w:hint="eastAsia"/>
        </w:rPr>
        <w:br/>
      </w:r>
      <w:r>
        <w:rPr>
          <w:rFonts w:hint="eastAsia"/>
        </w:rPr>
        <w:t>　　　　8.1.1 Husqvarna基本信息、自动机器人割草机生产基地、销售区域、竞争对手及市场地位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Husqvarna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Husqvarna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Husqvarna公司简介及主要业务</w:t>
      </w:r>
      <w:r>
        <w:rPr>
          <w:rFonts w:hint="eastAsia"/>
        </w:rPr>
        <w:br/>
      </w:r>
      <w:r>
        <w:rPr>
          <w:rFonts w:hint="eastAsia"/>
        </w:rPr>
        <w:t>　　　　8.1.5 Husqvarna企业最新动态</w:t>
      </w:r>
      <w:r>
        <w:rPr>
          <w:rFonts w:hint="eastAsia"/>
        </w:rPr>
        <w:br/>
      </w:r>
      <w:r>
        <w:rPr>
          <w:rFonts w:hint="eastAsia"/>
        </w:rPr>
        <w:t>　　8.2 威克士</w:t>
      </w:r>
      <w:r>
        <w:rPr>
          <w:rFonts w:hint="eastAsia"/>
        </w:rPr>
        <w:br/>
      </w:r>
      <w:r>
        <w:rPr>
          <w:rFonts w:hint="eastAsia"/>
        </w:rPr>
        <w:t>　　　　8.2.1 威克士基本信息、自动机器人割草机生产基地、销售区域、竞争对手及市场地位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威克士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威克士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威克士公司简介及主要业务</w:t>
      </w:r>
      <w:r>
        <w:rPr>
          <w:rFonts w:hint="eastAsia"/>
        </w:rPr>
        <w:br/>
      </w:r>
      <w:r>
        <w:rPr>
          <w:rFonts w:hint="eastAsia"/>
        </w:rPr>
        <w:t>　　　　8.2.5 威克士企业最新动态</w:t>
      </w:r>
      <w:r>
        <w:rPr>
          <w:rFonts w:hint="eastAsia"/>
        </w:rPr>
        <w:br/>
      </w:r>
      <w:r>
        <w:rPr>
          <w:rFonts w:hint="eastAsia"/>
        </w:rPr>
        <w:t>　　8.3 Stiga Group</w:t>
      </w:r>
      <w:r>
        <w:rPr>
          <w:rFonts w:hint="eastAsia"/>
        </w:rPr>
        <w:br/>
      </w:r>
      <w:r>
        <w:rPr>
          <w:rFonts w:hint="eastAsia"/>
        </w:rPr>
        <w:t>　　　　8.3.1 Stiga Group基本信息、自动机器人割草机生产基地、销售区域、竞争对手及市场地位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Stiga Group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Stiga Group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Stiga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Stiga Group企业最新动态</w:t>
      </w:r>
      <w:r>
        <w:rPr>
          <w:rFonts w:hint="eastAsia"/>
        </w:rPr>
        <w:br/>
      </w:r>
      <w:r>
        <w:rPr>
          <w:rFonts w:hint="eastAsia"/>
        </w:rPr>
        <w:t>　　8.4 MTD</w:t>
      </w:r>
      <w:r>
        <w:rPr>
          <w:rFonts w:hint="eastAsia"/>
        </w:rPr>
        <w:br/>
      </w:r>
      <w:r>
        <w:rPr>
          <w:rFonts w:hint="eastAsia"/>
        </w:rPr>
        <w:t>　　　　8.4.1 MTD基本信息、自动机器人割草机生产基地、销售区域、竞争对手及市场地位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MTD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MTD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MTD公司简介及主要业务</w:t>
      </w:r>
      <w:r>
        <w:rPr>
          <w:rFonts w:hint="eastAsia"/>
        </w:rPr>
        <w:br/>
      </w:r>
      <w:r>
        <w:rPr>
          <w:rFonts w:hint="eastAsia"/>
        </w:rPr>
        <w:t>　　　　8.4.5 MTD企业最新动态</w:t>
      </w:r>
      <w:r>
        <w:rPr>
          <w:rFonts w:hint="eastAsia"/>
        </w:rPr>
        <w:br/>
      </w:r>
      <w:r>
        <w:rPr>
          <w:rFonts w:hint="eastAsia"/>
        </w:rPr>
        <w:t>　　8.5 Bosch</w:t>
      </w:r>
      <w:r>
        <w:rPr>
          <w:rFonts w:hint="eastAsia"/>
        </w:rPr>
        <w:br/>
      </w:r>
      <w:r>
        <w:rPr>
          <w:rFonts w:hint="eastAsia"/>
        </w:rPr>
        <w:t>　　　　8.5.1 Bosch基本信息、自动机器人割草机生产基地、销售区域、竞争对手及市场地位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Bosch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Bosch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Bosch公司简介及主要业务</w:t>
      </w:r>
      <w:r>
        <w:rPr>
          <w:rFonts w:hint="eastAsia"/>
        </w:rPr>
        <w:br/>
      </w:r>
      <w:r>
        <w:rPr>
          <w:rFonts w:hint="eastAsia"/>
        </w:rPr>
        <w:t>　　　　8.5.5 Bosch企业最新动态</w:t>
      </w:r>
      <w:r>
        <w:rPr>
          <w:rFonts w:hint="eastAsia"/>
        </w:rPr>
        <w:br/>
      </w:r>
      <w:r>
        <w:rPr>
          <w:rFonts w:hint="eastAsia"/>
        </w:rPr>
        <w:t>　　8.6 AL-KO</w:t>
      </w:r>
      <w:r>
        <w:rPr>
          <w:rFonts w:hint="eastAsia"/>
        </w:rPr>
        <w:br/>
      </w:r>
      <w:r>
        <w:rPr>
          <w:rFonts w:hint="eastAsia"/>
        </w:rPr>
        <w:t>　　　　8.6.1 AL-KO基本信息、自动机器人割草机生产基地、销售区域、竞争对手及市场地位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AL-KO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AL-KO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AL-KO公司简介及主要业务</w:t>
      </w:r>
      <w:r>
        <w:rPr>
          <w:rFonts w:hint="eastAsia"/>
        </w:rPr>
        <w:br/>
      </w:r>
      <w:r>
        <w:rPr>
          <w:rFonts w:hint="eastAsia"/>
        </w:rPr>
        <w:t>　　　　8.6.5 AL-KO企业最新动态</w:t>
      </w:r>
      <w:r>
        <w:rPr>
          <w:rFonts w:hint="eastAsia"/>
        </w:rPr>
        <w:br/>
      </w:r>
      <w:r>
        <w:rPr>
          <w:rFonts w:hint="eastAsia"/>
        </w:rPr>
        <w:t>　　8.7 Zucchetti Centro Sistemi</w:t>
      </w:r>
      <w:r>
        <w:rPr>
          <w:rFonts w:hint="eastAsia"/>
        </w:rPr>
        <w:br/>
      </w:r>
      <w:r>
        <w:rPr>
          <w:rFonts w:hint="eastAsia"/>
        </w:rPr>
        <w:t>　　　　8.7.1 Zucchetti Centro Sistemi基本信息、自动机器人割草机生产基地、销售区域、竞争对手及市场地位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Zucchetti Centro Sistemi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Zucchetti Centro Sistemi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Zucchetti Centro Sistemi公司简介及主要业务</w:t>
      </w:r>
      <w:r>
        <w:rPr>
          <w:rFonts w:hint="eastAsia"/>
        </w:rPr>
        <w:br/>
      </w:r>
      <w:r>
        <w:rPr>
          <w:rFonts w:hint="eastAsia"/>
        </w:rPr>
        <w:t>　　　　8.7.5 Zucchetti Centro Sistemi企业最新动态</w:t>
      </w:r>
      <w:r>
        <w:rPr>
          <w:rFonts w:hint="eastAsia"/>
        </w:rPr>
        <w:br/>
      </w:r>
      <w:r>
        <w:rPr>
          <w:rFonts w:hint="eastAsia"/>
        </w:rPr>
        <w:t>　　8.8 格力博 （江苏） 股份有限公司</w:t>
      </w:r>
      <w:r>
        <w:rPr>
          <w:rFonts w:hint="eastAsia"/>
        </w:rPr>
        <w:br/>
      </w:r>
      <w:r>
        <w:rPr>
          <w:rFonts w:hint="eastAsia"/>
        </w:rPr>
        <w:t>　　　　8.8.1 格力博 （江苏） 股份有限公司基本信息、自动机器人割草机生产基地、销售区域、竞争对手及市场地位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格力博 （江苏） 股份有限公司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格力博 （江苏） 股份有限公司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格力博 （江苏） 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8.8.5 格力博 （江苏） 股份有限公司企业最新动态</w:t>
      </w:r>
      <w:r>
        <w:rPr>
          <w:rFonts w:hint="eastAsia"/>
        </w:rPr>
        <w:br/>
      </w:r>
      <w:r>
        <w:rPr>
          <w:rFonts w:hint="eastAsia"/>
        </w:rPr>
        <w:t>　　8.9 Stihl</w:t>
      </w:r>
      <w:r>
        <w:rPr>
          <w:rFonts w:hint="eastAsia"/>
        </w:rPr>
        <w:br/>
      </w:r>
      <w:r>
        <w:rPr>
          <w:rFonts w:hint="eastAsia"/>
        </w:rPr>
        <w:t>　　　　8.9.1 Stihl基本信息、自动机器人割草机生产基地、销售区域、竞争对手及市场地位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Stihl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Stihl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Stihl公司简介及主要业务</w:t>
      </w:r>
      <w:r>
        <w:rPr>
          <w:rFonts w:hint="eastAsia"/>
        </w:rPr>
        <w:br/>
      </w:r>
      <w:r>
        <w:rPr>
          <w:rFonts w:hint="eastAsia"/>
        </w:rPr>
        <w:t>　　　　8.9.5 Stihl企业最新动态</w:t>
      </w:r>
      <w:r>
        <w:rPr>
          <w:rFonts w:hint="eastAsia"/>
        </w:rPr>
        <w:br/>
      </w:r>
      <w:r>
        <w:rPr>
          <w:rFonts w:hint="eastAsia"/>
        </w:rPr>
        <w:t>　　8.10 Deere &amp; Company</w:t>
      </w:r>
      <w:r>
        <w:rPr>
          <w:rFonts w:hint="eastAsia"/>
        </w:rPr>
        <w:br/>
      </w:r>
      <w:r>
        <w:rPr>
          <w:rFonts w:hint="eastAsia"/>
        </w:rPr>
        <w:t>　　　　8.10.1 Deere &amp; Company基本信息、自动机器人割草机生产基地、销售区域、竞争对手及市场地位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Deere &amp; Company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Deere &amp; Company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Deere &amp; Company公司简介及主要业务</w:t>
      </w:r>
      <w:r>
        <w:rPr>
          <w:rFonts w:hint="eastAsia"/>
        </w:rPr>
        <w:br/>
      </w:r>
      <w:r>
        <w:rPr>
          <w:rFonts w:hint="eastAsia"/>
        </w:rPr>
        <w:t>　　　　8.10.5 Deere &amp; Company企业最新动态</w:t>
      </w:r>
      <w:r>
        <w:rPr>
          <w:rFonts w:hint="eastAsia"/>
        </w:rPr>
        <w:br/>
      </w:r>
      <w:r>
        <w:rPr>
          <w:rFonts w:hint="eastAsia"/>
        </w:rPr>
        <w:t>　　8.11 Honda</w:t>
      </w:r>
      <w:r>
        <w:rPr>
          <w:rFonts w:hint="eastAsia"/>
        </w:rPr>
        <w:br/>
      </w:r>
      <w:r>
        <w:rPr>
          <w:rFonts w:hint="eastAsia"/>
        </w:rPr>
        <w:t>　　　　8.11.1 Honda基本信息、自动机器人割草机生产基地、销售区域、竞争对手及市场地位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Honda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Honda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Honda公司简介及主要业务</w:t>
      </w:r>
      <w:r>
        <w:rPr>
          <w:rFonts w:hint="eastAsia"/>
        </w:rPr>
        <w:br/>
      </w:r>
      <w:r>
        <w:rPr>
          <w:rFonts w:hint="eastAsia"/>
        </w:rPr>
        <w:t>　　　　8.11.5 Honda企业最新动态</w:t>
      </w:r>
      <w:r>
        <w:rPr>
          <w:rFonts w:hint="eastAsia"/>
        </w:rPr>
        <w:br/>
      </w:r>
      <w:r>
        <w:rPr>
          <w:rFonts w:hint="eastAsia"/>
        </w:rPr>
        <w:t>　　8.12 Belrobotics</w:t>
      </w:r>
      <w:r>
        <w:rPr>
          <w:rFonts w:hint="eastAsia"/>
        </w:rPr>
        <w:br/>
      </w:r>
      <w:r>
        <w:rPr>
          <w:rFonts w:hint="eastAsia"/>
        </w:rPr>
        <w:t>　　　　8.12.1 Belrobotics基本信息、自动机器人割草机生产基地、销售区域、竞争对手及市场地位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Belrobotics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Belrobotics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Belrobotics公司简介及主要业务</w:t>
      </w:r>
      <w:r>
        <w:rPr>
          <w:rFonts w:hint="eastAsia"/>
        </w:rPr>
        <w:br/>
      </w:r>
      <w:r>
        <w:rPr>
          <w:rFonts w:hint="eastAsia"/>
        </w:rPr>
        <w:t>　　　　8.12.5 Belrobotics企业最新动态</w:t>
      </w:r>
      <w:r>
        <w:rPr>
          <w:rFonts w:hint="eastAsia"/>
        </w:rPr>
        <w:br/>
      </w:r>
      <w:r>
        <w:rPr>
          <w:rFonts w:hint="eastAsia"/>
        </w:rPr>
        <w:t>　　8.13 宁波市德霖机械有限公司</w:t>
      </w:r>
      <w:r>
        <w:rPr>
          <w:rFonts w:hint="eastAsia"/>
        </w:rPr>
        <w:br/>
      </w:r>
      <w:r>
        <w:rPr>
          <w:rFonts w:hint="eastAsia"/>
        </w:rPr>
        <w:t>　　　　8.13.1 宁波市德霖机械有限公司基本信息、自动机器人割草机生产基地、销售区域、竞争对手及市场地位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宁波市德霖机械有限公司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宁波市德霖机械有限公司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宁波市德霖机械有限公司公司简介及主要业务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　　8.13.5 宁波市德霖机械有限公司企业最新动态</w:t>
      </w:r>
      <w:r>
        <w:rPr>
          <w:rFonts w:hint="eastAsia"/>
        </w:rPr>
        <w:br/>
      </w:r>
      <w:r>
        <w:rPr>
          <w:rFonts w:hint="eastAsia"/>
        </w:rPr>
        <w:t>　　8.14 Milagrow</w:t>
      </w:r>
      <w:r>
        <w:rPr>
          <w:rFonts w:hint="eastAsia"/>
        </w:rPr>
        <w:br/>
      </w:r>
      <w:r>
        <w:rPr>
          <w:rFonts w:hint="eastAsia"/>
        </w:rPr>
        <w:t>　　　　8.14.1 Milagrow基本信息、自动机器人割草机生产基地、销售区域、竞争对手及市场地位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8.14.2 Milagrow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8.14.3 Milagrow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8.14.4 Milagrow公司简介及主要业务</w:t>
      </w:r>
      <w:r>
        <w:rPr>
          <w:rFonts w:hint="eastAsia"/>
        </w:rPr>
        <w:br/>
      </w:r>
      <w:r>
        <w:rPr>
          <w:rFonts w:hint="eastAsia"/>
        </w:rPr>
        <w:t>　　　　8.14.5 Milagrow企业最新动态</w:t>
      </w:r>
      <w:r>
        <w:rPr>
          <w:rFonts w:hint="eastAsia"/>
        </w:rPr>
        <w:br/>
      </w:r>
      <w:r>
        <w:rPr>
          <w:rFonts w:hint="eastAsia"/>
        </w:rPr>
        <w:t>　　8.15 Segway</w:t>
      </w:r>
      <w:r>
        <w:rPr>
          <w:rFonts w:hint="eastAsia"/>
        </w:rPr>
        <w:br/>
      </w:r>
      <w:r>
        <w:rPr>
          <w:rFonts w:hint="eastAsia"/>
        </w:rPr>
        <w:t>　　　　8.15.1 Segway基本信息、自动机器人割草机生产基地、销售区域、竞争对手及市场地位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8.15.2 Segway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8.15.3 Segway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8.15.4 Segway公司简介及主要业务</w:t>
      </w:r>
      <w:r>
        <w:rPr>
          <w:rFonts w:hint="eastAsia"/>
        </w:rPr>
        <w:br/>
      </w:r>
      <w:r>
        <w:rPr>
          <w:rFonts w:hint="eastAsia"/>
        </w:rPr>
        <w:t>　　　　8.15.5 Segway企业最新动态</w:t>
      </w:r>
      <w:r>
        <w:rPr>
          <w:rFonts w:hint="eastAsia"/>
        </w:rPr>
        <w:br/>
      </w:r>
      <w:r>
        <w:rPr>
          <w:rFonts w:hint="eastAsia"/>
        </w:rPr>
        <w:t>　　8.16 Yarbo</w:t>
      </w:r>
      <w:r>
        <w:rPr>
          <w:rFonts w:hint="eastAsia"/>
        </w:rPr>
        <w:br/>
      </w:r>
      <w:r>
        <w:rPr>
          <w:rFonts w:hint="eastAsia"/>
        </w:rPr>
        <w:t>　　　　8.16.1 Yarbo基本信息、自动机器人割草机生产基地、销售区域、竞争对手及市场地位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8.16.2 Yarbo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8.16.3 Yarbo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8.16.4 Yarbo公司简介及主要业务</w:t>
      </w:r>
      <w:r>
        <w:rPr>
          <w:rFonts w:hint="eastAsia"/>
        </w:rPr>
        <w:br/>
      </w:r>
      <w:r>
        <w:rPr>
          <w:rFonts w:hint="eastAsia"/>
        </w:rPr>
        <w:t>　　　　8.16.5 Yarbo企业最新动态</w:t>
      </w:r>
      <w:r>
        <w:rPr>
          <w:rFonts w:hint="eastAsia"/>
        </w:rPr>
        <w:br/>
      </w:r>
      <w:r>
        <w:rPr>
          <w:rFonts w:hint="eastAsia"/>
        </w:rPr>
        <w:t>　　8.17 科沃斯机器人</w:t>
      </w:r>
      <w:r>
        <w:rPr>
          <w:rFonts w:hint="eastAsia"/>
        </w:rPr>
        <w:br/>
      </w:r>
      <w:r>
        <w:rPr>
          <w:rFonts w:hint="eastAsia"/>
        </w:rPr>
        <w:t>　　　　8.17.1 科沃斯机器人基本信息、自动机器人割草机生产基地、销售区域、竞争对手及市场地位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8.17.2 科沃斯机器人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8.17.3 科沃斯机器人 自动机器人割草机销量、收入、价格及毛利率（2020-2025）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8.17.4 科沃斯机器人公司简介及主要业务</w:t>
      </w:r>
      <w:r>
        <w:rPr>
          <w:rFonts w:hint="eastAsia"/>
        </w:rPr>
        <w:br/>
      </w:r>
      <w:r>
        <w:rPr>
          <w:rFonts w:hint="eastAsia"/>
        </w:rPr>
        <w:t>　　　　8.17.5 科沃斯机器人企业最新动态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适用1000平方米以下草地</w:t>
      </w:r>
      <w:r>
        <w:rPr>
          <w:rFonts w:hint="eastAsia"/>
        </w:rPr>
        <w:br/>
      </w:r>
      <w:r>
        <w:rPr>
          <w:rFonts w:hint="eastAsia"/>
        </w:rPr>
        <w:t>　　　　9.1.2 适用1000-3000平方米草地</w:t>
      </w:r>
      <w:r>
        <w:rPr>
          <w:rFonts w:hint="eastAsia"/>
        </w:rPr>
        <w:br/>
      </w:r>
      <w:r>
        <w:rPr>
          <w:rFonts w:hint="eastAsia"/>
        </w:rPr>
        <w:t>　　　　9.1.3 适用3000平方米以上草地</w:t>
      </w:r>
      <w:r>
        <w:rPr>
          <w:rFonts w:hint="eastAsia"/>
        </w:rPr>
        <w:br/>
      </w:r>
      <w:r>
        <w:rPr>
          <w:rFonts w:hint="eastAsia"/>
        </w:rPr>
        <w:t>　　9.2 按产品类型细分，全球自动机器人割草机销售额对比（2020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全球不同产品类型自动机器人割草机销量（2020-2031）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全球不同产品类型自动机器人割草机销量及市场份额（2020-2025）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全球不同产品类型自动机器人割草机销量预测（2026-2031）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全球不同产品类型自动机器人割草机收入（2020-2031）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全球不同产品类型自动机器人割草机收入及市场份额（2020-2025）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全球不同产品类型自动机器人割草机收入预测（2026-2031）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全球不同产品类型自动机器人割草机价格走势（2020-2031）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住宅</w:t>
      </w:r>
      <w:r>
        <w:rPr>
          <w:rFonts w:hint="eastAsia"/>
        </w:rPr>
        <w:br/>
      </w:r>
      <w:r>
        <w:rPr>
          <w:rFonts w:hint="eastAsia"/>
        </w:rPr>
        <w:t>　　　　10.1.2 商用</w:t>
      </w:r>
      <w:r>
        <w:rPr>
          <w:rFonts w:hint="eastAsia"/>
        </w:rPr>
        <w:br/>
      </w:r>
      <w:r>
        <w:rPr>
          <w:rFonts w:hint="eastAsia"/>
        </w:rPr>
        <w:t>　　10.2 按应用细分，全球自动机器人割草机销售额对比（2020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全球不同应用自动机器人割草机销量（2020-2031）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全球不同应用自动机器人割草机销量及市场份额（2020-2025）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全球不同应用自动机器人割草机销量预测（2026-2031）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全球不同应用自动机器人割草机收入（2020-2031）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全球不同应用自动机器人割草机收入及市场份额（2020-2025）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全球不同应用自动机器人割草机收入预测（2026-2031）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全球不同应用自动机器人割草机价格走势（2020-2031）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中-智林-－附录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三种情形下（乐观、悲观、保守），未来几年全球自动机器人割草机行业规模趋势（亿美元）2024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自动机器人割草机主要企业在国际市场占有率（按收入，2022-2025），其中2025为当下预测值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2024年自动机器人割草机主要企业在国际市场排名（按收入）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全球市场主要企业自动机器人割草机销售收入（2022-2025）&amp;（百万美元），其中2025为当下预测值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自动机器人割草机主要企业在国际市场占有率（按销量，2022-2025），其中2025为当下预测值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2024年自动机器人割草机主要企业在国际市场排名（按销量）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全球市场主要企业自动机器人割草机销量（2022-2025）&amp;（千台），其中2025为当下预测值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全球市场主要企业自动机器人割草机销售价格（2022-2025）&amp;（美元/台），其中2025为当下预测值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全球主要厂商自动机器人割草机总部及产地分布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全球主要厂商成立时间及自动机器人割草机商业化日期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全球主要厂商自动机器人割草机产品类型及应用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2024年全球自动机器人割草机主要厂商市场地位（第一梯队、第二梯队和第三梯队）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全球自动机器人割草机市场投资、并购等现状分析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全球主要地区自动机器人割草机产量增速（CAGR）：（2020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15： 全球主要地区自动机器人割草机产量（2020 VS 2024 VS 2031）&amp;（千台）</w:t>
      </w:r>
      <w:r>
        <w:rPr>
          <w:rFonts w:hint="eastAsia"/>
        </w:rPr>
        <w:br/>
      </w:r>
      <w:r>
        <w:rPr>
          <w:rFonts w:hint="eastAsia"/>
        </w:rPr>
        <w:t>　　表 16： 全球主要地区自动机器人割草机产量（2020-2025）&amp;（千台）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全球主要地区自动机器人割草机产量（2026-2031）&amp;（千台）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18： 全球主要地区自动机器人割草机产量市场份额（2020-2025）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全球主要地区自动机器人割草机产量（2026-2031）&amp;（千台）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20： 全球主要地区自动机器人割草机销售收入增速：（2020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全球主要地区自动机器人割草机销售收入（2020-2025）&amp;（百万美元）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全球主要地区自动机器人割草机销售收入市场份额（2020-2025）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全球主要地区自动机器人割草机收入（2026-2031）&amp;（百万美元）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全球主要地区自动机器人割草机收入市场份额（2026-2031）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全球主要地区自动机器人割草机销量（千台）：2020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全球主要地区自动机器人割草机销量（2020-2025）&amp;（千台）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全球主要地区自动机器人割草机销量市场份额（2020-2025）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全球主要地区自动机器人割草机销量（2026-2031）&amp;（千台）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29： 全球主要地区自动机器人割草机销量份额（2026-2031）</w:t>
      </w:r>
      <w:r>
        <w:rPr>
          <w:rFonts w:hint="eastAsia"/>
        </w:rPr>
        <w:br/>
      </w:r>
      <w:r>
        <w:rPr>
          <w:rFonts w:hint="eastAsia"/>
        </w:rPr>
        <w:t>　　表 30： Husqvarna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Husqvarna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Husqvarna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33： Husqvarna公司简介及主要业务</w:t>
      </w:r>
      <w:r>
        <w:rPr>
          <w:rFonts w:hint="eastAsia"/>
        </w:rPr>
        <w:br/>
      </w:r>
      <w:r>
        <w:rPr>
          <w:rFonts w:hint="eastAsia"/>
        </w:rPr>
        <w:t>　　表 34： Husqvarna企业最新动态</w:t>
      </w:r>
      <w:r>
        <w:rPr>
          <w:rFonts w:hint="eastAsia"/>
        </w:rPr>
        <w:br/>
      </w:r>
      <w:r>
        <w:rPr>
          <w:rFonts w:hint="eastAsia"/>
        </w:rPr>
        <w:t>　　表 35： 威克士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威克士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威克士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38： 威克士公司简介及主要业务</w:t>
      </w:r>
      <w:r>
        <w:rPr>
          <w:rFonts w:hint="eastAsia"/>
        </w:rPr>
        <w:br/>
      </w:r>
      <w:r>
        <w:rPr>
          <w:rFonts w:hint="eastAsia"/>
        </w:rPr>
        <w:t>　　表 39： 威克士企业最新动态</w:t>
      </w:r>
      <w:r>
        <w:rPr>
          <w:rFonts w:hint="eastAsia"/>
        </w:rPr>
        <w:br/>
      </w:r>
      <w:r>
        <w:rPr>
          <w:rFonts w:hint="eastAsia"/>
        </w:rPr>
        <w:t>　　表 40： Stiga Group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Stiga Group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Stiga Group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43： Stiga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Stiga Group企业最新动态</w:t>
      </w:r>
      <w:r>
        <w:rPr>
          <w:rFonts w:hint="eastAsia"/>
        </w:rPr>
        <w:br/>
      </w:r>
      <w:r>
        <w:rPr>
          <w:rFonts w:hint="eastAsia"/>
        </w:rPr>
        <w:t>　　表 45： MTD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MTD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MTD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48： MTD公司简介及主要业务</w:t>
      </w:r>
      <w:r>
        <w:rPr>
          <w:rFonts w:hint="eastAsia"/>
        </w:rPr>
        <w:br/>
      </w:r>
      <w:r>
        <w:rPr>
          <w:rFonts w:hint="eastAsia"/>
        </w:rPr>
        <w:t>　　表 49： MTD企业最新动态</w:t>
      </w:r>
      <w:r>
        <w:rPr>
          <w:rFonts w:hint="eastAsia"/>
        </w:rPr>
        <w:br/>
      </w:r>
      <w:r>
        <w:rPr>
          <w:rFonts w:hint="eastAsia"/>
        </w:rPr>
        <w:t>　　表 50： Bosch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Bosch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Bosch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53： Bosch公司简介及主要业务</w:t>
      </w:r>
      <w:r>
        <w:rPr>
          <w:rFonts w:hint="eastAsia"/>
        </w:rPr>
        <w:br/>
      </w:r>
      <w:r>
        <w:rPr>
          <w:rFonts w:hint="eastAsia"/>
        </w:rPr>
        <w:t>　　表 54： Bosch企业最新动态</w:t>
      </w:r>
      <w:r>
        <w:rPr>
          <w:rFonts w:hint="eastAsia"/>
        </w:rPr>
        <w:br/>
      </w:r>
      <w:r>
        <w:rPr>
          <w:rFonts w:hint="eastAsia"/>
        </w:rPr>
        <w:t>　　表 55： AL-KO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AL-KO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AL-KO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58： AL-KO公司简介及主要业务</w:t>
      </w:r>
      <w:r>
        <w:rPr>
          <w:rFonts w:hint="eastAsia"/>
        </w:rPr>
        <w:br/>
      </w:r>
      <w:r>
        <w:rPr>
          <w:rFonts w:hint="eastAsia"/>
        </w:rPr>
        <w:t>　　表 59： AL-KO企业最新动态</w:t>
      </w:r>
      <w:r>
        <w:rPr>
          <w:rFonts w:hint="eastAsia"/>
        </w:rPr>
        <w:br/>
      </w:r>
      <w:r>
        <w:rPr>
          <w:rFonts w:hint="eastAsia"/>
        </w:rPr>
        <w:t>　　表 60： Zucchetti Centro Sistemi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Zucchetti Centro Sistemi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Zucchetti Centro Sistemi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63： Zucchetti Centro Sistemi公司简介及主要业务</w:t>
      </w:r>
      <w:r>
        <w:rPr>
          <w:rFonts w:hint="eastAsia"/>
        </w:rPr>
        <w:br/>
      </w:r>
      <w:r>
        <w:rPr>
          <w:rFonts w:hint="eastAsia"/>
        </w:rPr>
        <w:t>　　表 64： Zucchetti Centro Sistemi企业最新动态</w:t>
      </w:r>
      <w:r>
        <w:rPr>
          <w:rFonts w:hint="eastAsia"/>
        </w:rPr>
        <w:br/>
      </w:r>
      <w:r>
        <w:rPr>
          <w:rFonts w:hint="eastAsia"/>
        </w:rPr>
        <w:t>　　表 65： 格力博 （江苏） 股份有限公司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格力博 （江苏） 股份有限公司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格力博 （江苏） 股份有限公司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68： 格力博 （江苏） 股份有限公司公司简介及主要业务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69： 格力博 （江苏） 股份有限公司企业最新动态</w:t>
      </w:r>
      <w:r>
        <w:rPr>
          <w:rFonts w:hint="eastAsia"/>
        </w:rPr>
        <w:br/>
      </w:r>
      <w:r>
        <w:rPr>
          <w:rFonts w:hint="eastAsia"/>
        </w:rPr>
        <w:t>　　表 70： Stihl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Stihl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Stihl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73： Stihl公司简介及主要业务</w:t>
      </w:r>
      <w:r>
        <w:rPr>
          <w:rFonts w:hint="eastAsia"/>
        </w:rPr>
        <w:br/>
      </w:r>
      <w:r>
        <w:rPr>
          <w:rFonts w:hint="eastAsia"/>
        </w:rPr>
        <w:t>　　表 74： Stihl企业最新动态</w:t>
      </w:r>
      <w:r>
        <w:rPr>
          <w:rFonts w:hint="eastAsia"/>
        </w:rPr>
        <w:br/>
      </w:r>
      <w:r>
        <w:rPr>
          <w:rFonts w:hint="eastAsia"/>
        </w:rPr>
        <w:t>　　表 75： Deere &amp; Company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Deere &amp; Company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Deere &amp; Company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78： Deere &amp; Company公司简介及主要业务</w:t>
      </w:r>
      <w:r>
        <w:rPr>
          <w:rFonts w:hint="eastAsia"/>
        </w:rPr>
        <w:br/>
      </w:r>
      <w:r>
        <w:rPr>
          <w:rFonts w:hint="eastAsia"/>
        </w:rPr>
        <w:t>　　表 79： Deere &amp; Company企业最新动态</w:t>
      </w:r>
      <w:r>
        <w:rPr>
          <w:rFonts w:hint="eastAsia"/>
        </w:rPr>
        <w:br/>
      </w:r>
      <w:r>
        <w:rPr>
          <w:rFonts w:hint="eastAsia"/>
        </w:rPr>
        <w:t>　　表 80： Honda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Honda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Honda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Honda公司简介及主要业务</w:t>
      </w:r>
      <w:r>
        <w:rPr>
          <w:rFonts w:hint="eastAsia"/>
        </w:rPr>
        <w:br/>
      </w:r>
      <w:r>
        <w:rPr>
          <w:rFonts w:hint="eastAsia"/>
        </w:rPr>
        <w:t>　　表 84： Honda企业最新动态</w:t>
      </w:r>
      <w:r>
        <w:rPr>
          <w:rFonts w:hint="eastAsia"/>
        </w:rPr>
        <w:br/>
      </w:r>
      <w:r>
        <w:rPr>
          <w:rFonts w:hint="eastAsia"/>
        </w:rPr>
        <w:t>　　表 85： Belrobotics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Belrobotics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Belrobotics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Belrobotics公司简介及主要业务</w:t>
      </w:r>
      <w:r>
        <w:rPr>
          <w:rFonts w:hint="eastAsia"/>
        </w:rPr>
        <w:br/>
      </w:r>
      <w:r>
        <w:rPr>
          <w:rFonts w:hint="eastAsia"/>
        </w:rPr>
        <w:t>　　表 89： Belrobotics企业最新动态</w:t>
      </w:r>
      <w:r>
        <w:rPr>
          <w:rFonts w:hint="eastAsia"/>
        </w:rPr>
        <w:br/>
      </w:r>
      <w:r>
        <w:rPr>
          <w:rFonts w:hint="eastAsia"/>
        </w:rPr>
        <w:t>　　表 90： 宁波市德霖机械有限公司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宁波市德霖机械有限公司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宁波市德霖机械有限公司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宁波市德霖机械有限公司公司简介及主要业务</w:t>
      </w:r>
      <w:r>
        <w:rPr>
          <w:rFonts w:hint="eastAsia"/>
        </w:rPr>
        <w:br/>
      </w:r>
      <w:r>
        <w:rPr>
          <w:rFonts w:hint="eastAsia"/>
        </w:rPr>
        <w:t>　　表 94： 宁波市德霖机械有限公司企业最新动态</w:t>
      </w:r>
      <w:r>
        <w:rPr>
          <w:rFonts w:hint="eastAsia"/>
        </w:rPr>
        <w:br/>
      </w:r>
      <w:r>
        <w:rPr>
          <w:rFonts w:hint="eastAsia"/>
        </w:rPr>
        <w:t>　　表 95： Milagrow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Milagrow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Milagrow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Milagrow公司简介及主要业务</w:t>
      </w:r>
      <w:r>
        <w:rPr>
          <w:rFonts w:hint="eastAsia"/>
        </w:rPr>
        <w:br/>
      </w:r>
      <w:r>
        <w:rPr>
          <w:rFonts w:hint="eastAsia"/>
        </w:rPr>
        <w:t>　　表 99： Milagrow企业最新动态</w:t>
      </w:r>
      <w:r>
        <w:rPr>
          <w:rFonts w:hint="eastAsia"/>
        </w:rPr>
        <w:br/>
      </w:r>
      <w:r>
        <w:rPr>
          <w:rFonts w:hint="eastAsia"/>
        </w:rPr>
        <w:t>　　表 100： Segway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Segway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Segway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Segway公司简介及主要业务</w:t>
      </w:r>
      <w:r>
        <w:rPr>
          <w:rFonts w:hint="eastAsia"/>
        </w:rPr>
        <w:br/>
      </w:r>
      <w:r>
        <w:rPr>
          <w:rFonts w:hint="eastAsia"/>
        </w:rPr>
        <w:t>　　表 104： Segway企业最新动态</w:t>
      </w:r>
      <w:r>
        <w:rPr>
          <w:rFonts w:hint="eastAsia"/>
        </w:rPr>
        <w:br/>
      </w:r>
      <w:r>
        <w:rPr>
          <w:rFonts w:hint="eastAsia"/>
        </w:rPr>
        <w:t>　　表 105： Yarbo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Yarbo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Yarbo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Yarbo公司简介及主要业务</w:t>
      </w:r>
      <w:r>
        <w:rPr>
          <w:rFonts w:hint="eastAsia"/>
        </w:rPr>
        <w:br/>
      </w:r>
      <w:r>
        <w:rPr>
          <w:rFonts w:hint="eastAsia"/>
        </w:rPr>
        <w:t>　　表 109： Yarbo企业最新动态</w:t>
      </w:r>
      <w:r>
        <w:rPr>
          <w:rFonts w:hint="eastAsia"/>
        </w:rPr>
        <w:br/>
      </w:r>
      <w:r>
        <w:rPr>
          <w:rFonts w:hint="eastAsia"/>
        </w:rPr>
        <w:t>　　表 110： 科沃斯机器人 自动机器人割草机生产基地、销售区域、竞争对手及市场地位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科沃斯机器人 自动机器人割草机产品规格、参数及市场应用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科沃斯机器人 自动机器人割草机销量（千台）、收入（百万美元）、价格（美元/台）及毛利率（2020-2025）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科沃斯机器人公司简介及主要业务</w:t>
      </w:r>
      <w:r>
        <w:rPr>
          <w:rFonts w:hint="eastAsia"/>
        </w:rPr>
        <w:br/>
      </w:r>
      <w:r>
        <w:rPr>
          <w:rFonts w:hint="eastAsia"/>
        </w:rPr>
        <w:t>　　表 114： 科沃斯机器人企业最新动态</w:t>
      </w:r>
      <w:r>
        <w:rPr>
          <w:rFonts w:hint="eastAsia"/>
        </w:rPr>
        <w:br/>
      </w:r>
      <w:r>
        <w:rPr>
          <w:rFonts w:hint="eastAsia"/>
        </w:rPr>
        <w:t>　　表 115： 按产品类型细分，全球自动机器人割草机销售额及增长率对比（2020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全球不同产品类型自动机器人割草机销量（2020-2025年）&amp;（千台）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117： 全球不同产品类型自动机器人割草机销量市场份额（2020-2025）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全球不同产品类型自动机器人割草机销量预测（2026-2031）&amp;（千台）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119： 全球市场不同产品类型自动机器人割草机销量市场份额预测（2026-2031）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全球不同产品类型自动机器人割草机收入（2020-2025年）&amp;（百万美元）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全球不同产品类型自动机器人割草机收入市场份额（2020-2025）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全球不同产品类型自动机器人割草机收入预测（2026-2031）&amp;（百万美元）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全球不同产品类型自动机器人割草机收入市场份额预测（2026-2031）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按应用细分，全球自动机器人割草机销售额及增长率对比（2020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全球不同应用自动机器人割草机销量（2020-2025年）&amp;（千台）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全球不同应用自动机器人割草机销量市场份额（2020-2025）</w:t>
      </w:r>
      <w:r>
        <w:rPr>
          <w:rFonts w:hint="eastAsia"/>
        </w:rPr>
        <w:br/>
      </w:r>
      <w:r>
        <w:rPr>
          <w:rFonts w:hint="eastAsia"/>
        </w:rPr>
        <w:t>　　表 127： 全球不同应用自动机器人割草机销量预测（2026-2031）&amp;（千台）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128： 全球市场不同应用自动机器人割草机销量市场份额预测（2026-2031）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129： 全球不同应用自动机器人割草机收入（2020-2025年）&amp;（百万美元）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全球不同应用自动机器人割草机收入市场份额（2020-2025）</w:t>
      </w:r>
      <w:r>
        <w:rPr>
          <w:rFonts w:hint="eastAsia"/>
        </w:rPr>
        <w:br/>
      </w:r>
      <w:r>
        <w:rPr>
          <w:rFonts w:hint="eastAsia"/>
        </w:rPr>
        <w:t>　　表 131： 全球不同应用自动机器人割草机收入预测（2026-2031）&amp;（百万美元）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132： 全球不同应用自动机器人割草机收入市场份额预测（2026-2031）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133： 研究范围</w:t>
      </w:r>
      <w:r>
        <w:rPr>
          <w:rFonts w:hint="eastAsia"/>
        </w:rPr>
        <w:br/>
      </w:r>
      <w:r>
        <w:rPr>
          <w:rFonts w:hint="eastAsia"/>
        </w:rPr>
        <w:t>　　表 134：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自动机器人割草机产品图片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三种情形下（乐观、悲观、保守），未来几年全球自动机器人割草机行业规模趋势（亿美元）2024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2024年全球前五大生产商自动机器人割草机市场份额</w:t>
      </w:r>
      <w:r>
        <w:rPr>
          <w:rFonts w:hint="eastAsia"/>
        </w:rPr>
        <w:br/>
      </w:r>
      <w:r>
        <w:rPr>
          <w:rFonts w:hint="eastAsia"/>
        </w:rPr>
        <w:t>　　图 4： 2024年全球自动机器人割草机第一梯队、第二梯队和第三梯队厂商及市场份额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全球自动机器人割草机产能、产量、产能利用率及发展趋势（2020-2031）&amp;（千台）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6： 全球自动机器人割草机产量、需求量及发展趋势（2020-2031）&amp;（千台）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7： 全球主要地区自动机器人割草机产量市场份额（2020-2031）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全球自动机器人割草机市场销售额及增长率：（2020-2031）&amp;（百万美元）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全球市场自动机器人割草机市场规模：2020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全球市场自动机器人割草机销量及增长率（2020-2031）&amp;（千台）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11： 全球市场自动机器人割草机价格趋势（2020-2031）&amp;（美元/台）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12： 全球主要地区自动机器人割草机销售收入（2020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全球主要地区自动机器人割草机销售收入市场份额（2020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东南亚地区自动机器人割草机企业市场份额（2024）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南美地区自动机器人割草机企业市场份额（2024）</w:t>
      </w:r>
      <w:r>
        <w:rPr>
          <w:rFonts w:hint="eastAsia"/>
        </w:rPr>
        <w:br/>
      </w:r>
      <w:r>
        <w:rPr>
          <w:rFonts w:hint="eastAsia"/>
        </w:rPr>
        <w:t>　　图 16： 适用1000平方米以下草地产品图片</w:t>
      </w:r>
      <w:r>
        <w:rPr>
          <w:rFonts w:hint="eastAsia"/>
        </w:rPr>
        <w:br/>
      </w:r>
      <w:r>
        <w:rPr>
          <w:rFonts w:hint="eastAsia"/>
        </w:rPr>
        <w:t>　　图 17： 适用1000-3000平方米草地产品图片</w:t>
      </w:r>
      <w:r>
        <w:rPr>
          <w:rFonts w:hint="eastAsia"/>
        </w:rPr>
        <w:br/>
      </w:r>
      <w:r>
        <w:rPr>
          <w:rFonts w:hint="eastAsia"/>
        </w:rPr>
        <w:t>　　图 18： 适用3000平方米以上草地产品图片</w:t>
      </w:r>
      <w:r>
        <w:rPr>
          <w:rFonts w:hint="eastAsia"/>
        </w:rPr>
        <w:br/>
      </w:r>
      <w:r>
        <w:rPr>
          <w:rFonts w:hint="eastAsia"/>
        </w:rPr>
        <w:t>　　图 19： 全球不同产品类型自动机器人割草机价格走势（2020-2031）&amp;（美元/台）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20： 住宅</w:t>
      </w:r>
      <w:r>
        <w:rPr>
          <w:rFonts w:hint="eastAsia"/>
        </w:rPr>
        <w:br/>
      </w:r>
      <w:r>
        <w:rPr>
          <w:rFonts w:hint="eastAsia"/>
        </w:rPr>
        <w:t>　　图 21： 商用</w:t>
      </w:r>
      <w:r>
        <w:rPr>
          <w:rFonts w:hint="eastAsia"/>
        </w:rPr>
        <w:br/>
      </w:r>
      <w:r>
        <w:rPr>
          <w:rFonts w:hint="eastAsia"/>
        </w:rPr>
        <w:t>　　图 22： 全球不同应用自动机器人割草机价格走势（2020-2031）&amp;（美元/台）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关键采访目标</w:t>
      </w:r>
      <w:r>
        <w:rPr>
          <w:rFonts w:hint="eastAsia"/>
        </w:rPr>
        <w:br/>
      </w:r>
      <w:r>
        <w:rPr>
          <w:rFonts w:hint="eastAsia"/>
        </w:rPr>
        <w:t>　　图 24：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d43a10452647ee" w:history="1">
        <w:r>
          <w:rPr>
            <w:rStyle w:val="Hyperlink"/>
          </w:rPr>
          <w:t>2025-2031年全球与中国自动机器人割草机行业现状及发展前景预测报告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d43a10452647ee" w:history="1">
        <w:r>
          <w:rPr>
            <w:rStyle w:val="Hyperlink"/>
          </w:rPr>
          <w:t>https://www.20087.com/0/31/ZiDongJiQiRenGeCaoJiFaZhanQianJing.html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729abd385f4c54" w:history="1">
      <w:r>
        <w:rPr>
          <w:rStyle w:val="Hyperlink"/>
        </w:rPr>
        <w:t>2025-2031年全球与中国自动机器人割草机行业现状及发展前景预测报告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1/ZiDongJiQiRenGeCaoJiFaZhanQianJing.html" TargetMode="External" Id="Rc4d43a10452647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1/ZiDongJiQiRenGeCaoJiFaZhanQianJing.html" TargetMode="External" Id="Ra7729abd385f4c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2025-04-21T02:58:35Z</dcterms:created>
  <dcterms:modified xsi:type="dcterms:W3CDTF">2025-04-21T03:58:35Z</dcterms:modified>
  <dc:subject>2025-2031年全球与中国自动机器人割草机行业现状及发展前景预测报告</dc:subject>
  <dc:title>2025-2031年全球与中国自动机器人割草机行业现状及发展前景预测报告</dc:title>
  <cp:keywords>2025-2031年全球与中国自动机器人割草机行业现状及发展前景预测报告</cp:keywords>
  <dc:description>2025-2031年全球与中国自动机器人割草机行业现状及发展前景预测报告</dc:description>
</cp:coreProperties>
</file>