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597381b4b45ee" w:history="1">
              <w:r>
                <w:rPr>
                  <w:rStyle w:val="Hyperlink"/>
                </w:rPr>
                <w:t>2025-2031年中国光束偏转器行业研究与发展趋势报告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597381b4b45ee" w:history="1">
              <w:r>
                <w:rPr>
                  <w:rStyle w:val="Hyperlink"/>
                </w:rPr>
                <w:t>2025-2031年中国光束偏转器行业研究与发展趋势报告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f597381b4b45ee" w:history="1">
                <w:r>
                  <w:rPr>
                    <w:rStyle w:val="Hyperlink"/>
                  </w:rPr>
                  <w:t>https://www.20087.com/1/21/GuangShuPianZhuanQiHangYeFaZhanQuShi.html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束偏转器是激光和光学系统中用于改变光线路径的关键组件，广泛应用于激光扫描、光通信和激光加工等领域。近年来，随着微机电系统（MEMS）和光子集成电路（PIC）技术的发展，光束偏转器的尺寸、响应速度和集成度都有了显著提升。目前，基于MEMS的微镜阵列和基于液晶的光束偏转器，已经成为高精度、高速度光束控制的优选方案，极大地推动了光学系统的小型化和智能化。</w:t>
      </w:r>
      <w:r>
        <w:rPr>
          <w:rFonts w:hint="eastAsia"/>
        </w:rPr>
        <w:br/>
      </w:r>
      <w:r>
        <w:rPr>
          <w:rFonts w:hint="eastAsia"/>
        </w:rPr>
        <w:t>　　未来，光束偏转器将朝着更高精度、更小体积和更广应用方向发展。在精度方面，将通过优化材料性能和制造工艺，实现对光束更为精细的控制。在体积方面，光束偏转器将更加集成化，与传感器、处理器和驱动电路紧密结合，形成多功能的光学芯片。在应用领域，随着虚拟现实（VR）、增强现实（AR）和无人驾驶技术的发展，对高速、高精度光束偏转的需求将更加迫切，光束偏转器将在这些前沿技术中扮演核心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597381b4b45ee" w:history="1">
        <w:r>
          <w:rPr>
            <w:rStyle w:val="Hyperlink"/>
          </w:rPr>
          <w:t>2025-2031年中国光束偏转器行业研究与发展趋势报告</w:t>
        </w:r>
      </w:hyperlink>
      <w:r>
        <w:rPr>
          <w:rFonts w:hint="eastAsia"/>
        </w:rPr>
        <w:t>》基于多年光束偏转器行业研究积累，结合光束偏转器行业市场现状，通过资深研究团队对光束偏转器市场资讯的系统整理与分析，依托权威数据资源及长期市场监测数据库，对光束偏转器行业进行了全面调研。报告详细分析了光束偏转器市场规模、市场前景、技术现状及未来发展方向，重点评估了光束偏转器行业内企业的竞争格局及经营表现，并通过SWOT分析揭示了光束偏转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f597381b4b45ee" w:history="1">
        <w:r>
          <w:rPr>
            <w:rStyle w:val="Hyperlink"/>
          </w:rPr>
          <w:t>2025-2031年中国光束偏转器行业研究与发展趋势报告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》为投资者提供了准确的市场现状分析及前景预判，帮助挖掘行业投资价值，并提出投资策略与营销策略建议，是把握光束偏转器行业动态、优化决策的重要工具。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光束偏转器行业界定</w:t>
      </w:r>
      <w:r>
        <w:rPr>
          <w:rFonts w:hint="eastAsia"/>
        </w:rPr>
        <w:br/>
      </w:r>
      <w:r>
        <w:rPr>
          <w:rFonts w:hint="eastAsia"/>
        </w:rPr>
        <w:t>　　第一节 光束偏转器行业定义</w:t>
      </w:r>
      <w:r>
        <w:rPr>
          <w:rFonts w:hint="eastAsia"/>
        </w:rPr>
        <w:br/>
      </w:r>
      <w:r>
        <w:rPr>
          <w:rFonts w:hint="eastAsia"/>
        </w:rPr>
        <w:t>　　第二节 光束偏转器行业特点分析</w:t>
      </w:r>
      <w:r>
        <w:rPr>
          <w:rFonts w:hint="eastAsia"/>
        </w:rPr>
        <w:br/>
      </w:r>
      <w:r>
        <w:rPr>
          <w:rFonts w:hint="eastAsia"/>
        </w:rPr>
        <w:t>　　第三节 光束偏转器行业发展历程</w:t>
      </w:r>
      <w:r>
        <w:rPr>
          <w:rFonts w:hint="eastAsia"/>
        </w:rPr>
        <w:br/>
      </w:r>
      <w:r>
        <w:rPr>
          <w:rFonts w:hint="eastAsia"/>
        </w:rPr>
        <w:t>　　第四节 光束偏转器产业链分析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2024-2025年国外光束偏转器行业发展态势分析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国外光束偏转器行业总体情况</w:t>
      </w:r>
      <w:r>
        <w:rPr>
          <w:rFonts w:hint="eastAsia"/>
        </w:rPr>
        <w:br/>
      </w:r>
      <w:r>
        <w:rPr>
          <w:rFonts w:hint="eastAsia"/>
        </w:rPr>
        <w:t>　　第二节 光束偏转器行业重点国家、地区市场分析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国外光束偏转器行业发展前景预测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2024-2025年中国光束偏转器行业发展环境分析</w:t>
      </w:r>
      <w:r>
        <w:rPr>
          <w:rFonts w:hint="eastAsia"/>
        </w:rPr>
        <w:br/>
      </w:r>
      <w:r>
        <w:rPr>
          <w:rFonts w:hint="eastAsia"/>
        </w:rPr>
        <w:t>　　第一节 光束偏转器行业经济环境分析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光束偏转器行业政策环境分析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一、光束偏转器行业相关政策</w:t>
      </w:r>
      <w:r>
        <w:rPr>
          <w:rFonts w:hint="eastAsia"/>
        </w:rPr>
        <w:br/>
      </w:r>
      <w:r>
        <w:rPr>
          <w:rFonts w:hint="eastAsia"/>
        </w:rPr>
        <w:t>　　　　二、光束偏转器行业相关标准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2024-2025年光束偏转器行业技术发展现状及趋势分析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光束偏转器行业技术发展现状分析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国内外光束偏转器行业技术差异与原因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光束偏转器行业技术发展方向、趋势预测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提升光束偏转器行业技术能力策略建议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中国光束偏转器行业市场供需状况分析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中国光束偏转器行业市场规模情况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中国光束偏转器行业市场需求状况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一、2019-2024年光束偏转器行业市场需求情况</w:t>
      </w:r>
      <w:r>
        <w:rPr>
          <w:rFonts w:hint="eastAsia"/>
        </w:rPr>
        <w:br/>
      </w:r>
      <w:r>
        <w:rPr>
          <w:rFonts w:hint="eastAsia"/>
        </w:rPr>
        <w:t>　　　　二、光束偏转器行业市场需求特点分析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三、2025-2031年光束偏转器行业市场需求预测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中国光束偏转器行业产量情况分析与预测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一、2019-2024年光束偏转器行业产量统计分析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二、2025年光束偏转器行业产量特点分析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三、2025-2031年光束偏转器行业产量预测分析</w:t>
      </w:r>
      <w:r>
        <w:rPr>
          <w:rFonts w:hint="eastAsia"/>
        </w:rPr>
        <w:br/>
      </w:r>
      <w:r>
        <w:rPr>
          <w:rFonts w:hint="eastAsia"/>
        </w:rPr>
        <w:t>　　第四节 光束偏转器行业市场供需平衡状况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中国光束偏转器行业进出口情况分析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光束偏转器行业出口情况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一、2019-2024年光束偏转器行业出口情况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三、2025-2031年光束偏转器行业出口情况预测</w:t>
      </w:r>
      <w:r>
        <w:rPr>
          <w:rFonts w:hint="eastAsia"/>
        </w:rPr>
        <w:br/>
      </w:r>
      <w:r>
        <w:rPr>
          <w:rFonts w:hint="eastAsia"/>
        </w:rPr>
        <w:t>　　第二节 光束偏转器行业进口情况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一、2019-2024年光束偏转器行业进口情况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三、2025-2031年光束偏转器行业进口情况预测</w:t>
      </w:r>
      <w:r>
        <w:rPr>
          <w:rFonts w:hint="eastAsia"/>
        </w:rPr>
        <w:br/>
      </w:r>
      <w:r>
        <w:rPr>
          <w:rFonts w:hint="eastAsia"/>
        </w:rPr>
        <w:t>　　第三节 光束偏转器行业进出口面临的挑战及对策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中国光束偏转器行业产品价格监测</w:t>
      </w:r>
      <w:r>
        <w:rPr>
          <w:rFonts w:hint="eastAsia"/>
        </w:rPr>
        <w:br/>
      </w:r>
      <w:r>
        <w:rPr>
          <w:rFonts w:hint="eastAsia"/>
        </w:rPr>
        <w:t>　　　　一、光束偏转器市场价格特征</w:t>
      </w:r>
      <w:r>
        <w:rPr>
          <w:rFonts w:hint="eastAsia"/>
        </w:rPr>
        <w:br/>
      </w:r>
      <w:r>
        <w:rPr>
          <w:rFonts w:hint="eastAsia"/>
        </w:rPr>
        <w:t>　　　　二、当前光束偏转器市场价格评述</w:t>
      </w:r>
      <w:r>
        <w:rPr>
          <w:rFonts w:hint="eastAsia"/>
        </w:rPr>
        <w:br/>
      </w:r>
      <w:r>
        <w:rPr>
          <w:rFonts w:hint="eastAsia"/>
        </w:rPr>
        <w:t>　　　　三、影响光束偏转器市场价格因素分析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四、未来光束偏转器市场价格走势预测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中国光束偏转器行业重点区域市场分析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光束偏转器行业区域市场分布情况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2024-2025年光束偏转器行业细分市场调研分析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光束偏转器细分产品（一）市场调研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光束偏转器细分产品（二）市场调研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光束偏转器行业上、下游市场分析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光束偏转器行业上游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光束偏转器行业下游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光束偏转器行业重点企业发展调研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光束偏转器重点企业（一）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光束偏转器重点企业（二）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光束偏转器重点企业（三）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光束偏转器重点企业（四）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光束偏转器重点企业（五）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光束偏转器重点企业（六）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光束偏转器行业风险及对策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2025-2031年光束偏转器行业发展环境分析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2025-2031年光束偏转器行业投资特性分析</w:t>
      </w:r>
      <w:r>
        <w:rPr>
          <w:rFonts w:hint="eastAsia"/>
        </w:rPr>
        <w:br/>
      </w:r>
      <w:r>
        <w:rPr>
          <w:rFonts w:hint="eastAsia"/>
        </w:rPr>
        <w:t>　　　　一、光束偏转器行业进入壁垒</w:t>
      </w:r>
      <w:r>
        <w:rPr>
          <w:rFonts w:hint="eastAsia"/>
        </w:rPr>
        <w:br/>
      </w:r>
      <w:r>
        <w:rPr>
          <w:rFonts w:hint="eastAsia"/>
        </w:rPr>
        <w:t>　　　　二、光束偏转器行业盈利模式</w:t>
      </w:r>
      <w:r>
        <w:rPr>
          <w:rFonts w:hint="eastAsia"/>
        </w:rPr>
        <w:br/>
      </w:r>
      <w:r>
        <w:rPr>
          <w:rFonts w:hint="eastAsia"/>
        </w:rPr>
        <w:t>　　　　三、光束偏转器行业盈利因素</w:t>
      </w:r>
      <w:r>
        <w:rPr>
          <w:rFonts w:hint="eastAsia"/>
        </w:rPr>
        <w:br/>
      </w:r>
      <w:r>
        <w:rPr>
          <w:rFonts w:hint="eastAsia"/>
        </w:rPr>
        <w:t>　　第三节 光束偏转器行业“波特五力模型”分析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2025-2031年光束偏转器行业风险及对策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光束偏转器企业竞争策略分析</w:t>
      </w:r>
      <w:r>
        <w:rPr>
          <w:rFonts w:hint="eastAsia"/>
        </w:rPr>
        <w:br/>
      </w:r>
      <w:r>
        <w:rPr>
          <w:rFonts w:hint="eastAsia"/>
        </w:rPr>
        <w:t>　　第一节 光束偏转器市场竞争策略分析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一、2025-2031年中国光束偏转器市场增长潜力分析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二、2025-2031年中国光束偏转器主要潜力品种分析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三、现有光束偏转器产品竞争策略分析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四、潜力光束偏转器品种竞争策略选择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2025-2031年中国光束偏转器企业竞争策略分析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一、2025-2031年我国光束偏转器市场竞争趋势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二、2025-2031年光束偏转器行业竞争格局展望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三、2025-2031年光束偏转器行业竞争策略分析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四、2025-2031年光束偏转器企业竞争策略分析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2025-2031年中国光束偏转器行业发展趋势分析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一、2025-2031年光束偏转器技术发展趋势分析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二、2025-2031年光束偏转器产品发展趋势分析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三、2025-2031年光束偏转器行业竞争格局展望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2025-2031年中国光束偏转器市场趋势分析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一、2025-2031年光束偏转器发展趋势预测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二、2025-2025年光束偏转器市场前景分析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三、2025-2031年光束偏转器产业政策趋向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2025-2031年光束偏转器行业投资价值评估分析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光束偏转器行业发展建议分析</w:t>
      </w:r>
      <w:r>
        <w:rPr>
          <w:rFonts w:hint="eastAsia"/>
        </w:rPr>
        <w:br/>
      </w:r>
      <w:r>
        <w:rPr>
          <w:rFonts w:hint="eastAsia"/>
        </w:rPr>
        <w:t>　　第一节 光束偏转器行业研究结论及建议</w:t>
      </w:r>
      <w:r>
        <w:rPr>
          <w:rFonts w:hint="eastAsia"/>
        </w:rPr>
        <w:br/>
      </w:r>
      <w:r>
        <w:rPr>
          <w:rFonts w:hint="eastAsia"/>
        </w:rPr>
        <w:t>　　第二节 光束偏转器细分行业研究结论及建议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中^智^林^光束偏转器行业竞争策略总结及建议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2019-2024年中国光束偏转器市场规模及增长情况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2019-2024年中国光束偏转器行业产量及增长趋势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2025-2031年中国光束偏转器行业产量预测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2019-2024年中国光束偏转器行业市场需求及增长情况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2025-2031年中国光束偏转器行业市场需求预测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2019-2024年中国光束偏转器行业利润及增长情况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**地区光束偏转器市场规模及增长情况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**地区光束偏转器行业市场需求情况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**地区光束偏转器市场规模及增长情况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**地区光束偏转器行业市场需求情况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2019-2024年中国光束偏转器行业进口量及增速统计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2019-2024年中国光束偏转器行业出口量及增速统计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光束偏转器重点企业经营情况分析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2025年光束偏转器市场前景分析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2025-2031年中国光束偏转器市场需求预测</w:t>
      </w:r>
      <w:r>
        <w:rPr>
          <w:rFonts w:hint="eastAsia"/>
        </w:rPr>
        <w:br/>
      </w:r>
      <w:r>
        <w:rPr>
          <w:rFonts w:hint="eastAsia"/>
        </w:rPr>
        <w:t>　　图表 2025年光束偏转器发展趋势预测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597381b4b45ee" w:history="1">
        <w:r>
          <w:rPr>
            <w:rStyle w:val="Hyperlink"/>
          </w:rPr>
          <w:t>2025-2031年中国光束偏转器行业研究与发展趋势报告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f597381b4b45ee" w:history="1">
        <w:r>
          <w:rPr>
            <w:rStyle w:val="Hyperlink"/>
          </w:rPr>
          <w:t>https://www.20087.com/1/21/GuangShuPianZhuanQiHangYeFaZhanQuShi.html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热点：光束整形器、偏转光电、光束灯点灯器的工作原理、电光偏转器、光束角可以调吗、试详细证明:电光偏转器的偏转角、氧化碲调制器偏转器、偏光转换系统、鱼雷偏向器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49962a2054bc4" w:history="1">
      <w:r>
        <w:rPr>
          <w:rStyle w:val="Hyperlink"/>
        </w:rPr>
        <w:t>2025-2031年中国光束偏转器行业研究与发展趋势报告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GuangShuPianZhuanQiHangYeFaZhanQuShi.html" TargetMode="External" Id="Rc5f597381b4b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GuangShuPianZhuanQiHangYeFaZhanQuShi.html" TargetMode="External" Id="R64c49962a205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2025-02-16T07:50:00Z</dcterms:created>
  <dcterms:modified xsi:type="dcterms:W3CDTF">2025-02-16T08:50:00Z</dcterms:modified>
  <dc:subject>2025-2031年中国光束偏转器行业研究与发展趋势报告</dc:subject>
  <dc:title>2025-2031年中国光束偏转器行业研究与发展趋势报告</dc:title>
  <cp:keywords>2025-2031年中国光束偏转器行业研究与发展趋势报告</cp:keywords>
  <dc:description>2025-2031年中国光束偏转器行业研究与发展趋势报告</dc:description>
</cp:coreProperties>
</file>