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caaddbf28944b77" w:history="1">
              <w:r>
                <w:rPr>
                  <w:rStyle w:val="Hyperlink"/>
                </w:rPr>
                <w:t>2026-2032年中国工业领域NOR Flash行业现状与前景趋势分析报告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caaddbf28944b77" w:history="1">
              <w:r>
                <w:rPr>
                  <w:rStyle w:val="Hyperlink"/>
                </w:rPr>
                <w:t>2026-2032年中国工业领域NOR Flash行业现状与前景趋势分析报告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5786911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caaddbf28944b77" w:history="1">
                <w:r>
                  <w:rPr>
                    <w:rStyle w:val="Hyperlink"/>
                  </w:rPr>
                  <w:t>https://www.20087.com/1/91/GongYeLingYuNOR-FlashHangYeFaZhanQianJing.html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工业领域NOR Flash是一种非易失性存储器，以快速随机读取、高可靠性及代码执行（XIP）能力，广泛应用于工业控制、汽车电子、网络设备及医疗仪器的启动固件与配置存储。工业领域NOR Flash普遍采用串行SPI接口，容量覆盖4Mb至1Gb，支持-40℃至125℃宽温工作、10万次以上擦写寿命及10年以上数据保持力。高端型号集成ECC纠错、安全启动与硬件加密功能，满足ISO 26262 ASIL-B或IEC 61508 SIL2功能安全要求。然而，在AIoT设备代码膨胀趋势下，传统NOR Flash容量与带宽面临瓶颈；且3D NAND与Octal SPI等新技术对成本结构形成压力。</w:t>
      </w:r>
      <w:r>
        <w:rPr>
          <w:rFonts w:hint="eastAsia"/>
        </w:rPr>
        <w:br/>
      </w:r>
      <w:r>
        <w:rPr>
          <w:rFonts w:hint="eastAsia"/>
        </w:rPr>
        <w:t>　　未来，工业领域NOR Flash将向更高带宽、更强安全与异构集成演进。市场调研网指出，Octal/DDR接口将推动读取带宽突破400MB/s，适配实时操作系统与边缘AI模型加载；PUF（物理不可克隆函数）与安全密钥存储将强化可信执行环境。在架构层面，NOR与SRAM或MCU的3D堆叠将减少PCB面积并提升能效。同时，MRAM、ReRAM等新兴存储器将在特定场景补充NOR功能，但NOR凭借成熟生态与确定性读取仍将主导关键代码存储。长远看，工业NOR Flash将从静态代码仓库升级为安全启动与实时响应的可信根，在智能制造与车联网中筑牢软件定义硬件的安全底座。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caaddbf28944b77" w:history="1">
        <w:r>
          <w:rPr>
            <w:rStyle w:val="Hyperlink"/>
          </w:rPr>
          <w:t>2026-2032年中国工业领域NOR Flash行业现状与前景趋势分析报告</w:t>
        </w:r>
      </w:hyperlink>
      <w:r>
        <w:rPr>
          <w:rFonts w:hint="eastAsia"/>
        </w:rPr>
        <w:t>》系统分析了工业领域NOR Flash行业的现状，全面梳理了工业领域NOR Flash市场需求、市场规模、产业链结构及价格体系，详细解读了工业领域NOR Flash细分市场特点。报告结合权威数据，科学预测了工业领域NOR Flash市场前景与发展趋势，客观分析了品牌竞争格局、市场集中度及重点企业的运营表现，并指出了工业领域NOR Flash行业面临的机遇与风险。为工业领域NOR Flash行业内企业、投资公司及政府部门提供决策支持，是把握行业动态、规避风险、挖掘投资机会的重要参考依据。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工业领域NOR Flash市场概述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按照不同产品类型，工业领域NOR Flash主要可以分为如下几个类别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中国不同产品类型工业领域NOR Flash增长趋势2021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&lt;=128Mb</w:t>
      </w:r>
      <w:r>
        <w:rPr>
          <w:rFonts w:hint="eastAsia"/>
        </w:rPr>
        <w:br/>
      </w:r>
      <w:r>
        <w:rPr>
          <w:rFonts w:hint="eastAsia"/>
        </w:rPr>
        <w:t>　　　　1.2.3 256Mb</w:t>
      </w:r>
      <w:r>
        <w:rPr>
          <w:rFonts w:hint="eastAsia"/>
        </w:rPr>
        <w:br/>
      </w:r>
      <w:r>
        <w:rPr>
          <w:rFonts w:hint="eastAsia"/>
        </w:rPr>
        <w:t>　　　　1.2.4 512Mb</w:t>
      </w:r>
      <w:r>
        <w:rPr>
          <w:rFonts w:hint="eastAsia"/>
        </w:rPr>
        <w:br/>
      </w:r>
      <w:r>
        <w:rPr>
          <w:rFonts w:hint="eastAsia"/>
        </w:rPr>
        <w:t>　　　　1.2.5 1Gb</w:t>
      </w:r>
      <w:r>
        <w:rPr>
          <w:rFonts w:hint="eastAsia"/>
        </w:rPr>
        <w:br/>
      </w:r>
      <w:r>
        <w:rPr>
          <w:rFonts w:hint="eastAsia"/>
        </w:rPr>
        <w:t>　　　　1.2.6 2Gb</w:t>
      </w:r>
      <w:r>
        <w:rPr>
          <w:rFonts w:hint="eastAsia"/>
        </w:rPr>
        <w:br/>
      </w:r>
      <w:r>
        <w:rPr>
          <w:rFonts w:hint="eastAsia"/>
        </w:rPr>
        <w:t>　　1.3 从不同应用，工业领域NOR Flash主要包括如下几个方面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中国不同应用工业领域NOR Flash增长趋势2021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仪器仪表</w:t>
      </w:r>
      <w:r>
        <w:rPr>
          <w:rFonts w:hint="eastAsia"/>
        </w:rPr>
        <w:br/>
      </w:r>
      <w:r>
        <w:rPr>
          <w:rFonts w:hint="eastAsia"/>
        </w:rPr>
        <w:t>　　　　1.3.3 工业机器人</w:t>
      </w:r>
      <w:r>
        <w:rPr>
          <w:rFonts w:hint="eastAsia"/>
        </w:rPr>
        <w:br/>
      </w:r>
      <w:r>
        <w:rPr>
          <w:rFonts w:hint="eastAsia"/>
        </w:rPr>
        <w:t>　　　　1.3.4 PLC&amp;HMI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中国工业领域NOR Flash发展现状及未来趋势（2021-2032）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中国市场工业领域NOR Flash收入及增长率（2021-2032）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中国市场工业领域NOR Flash销量及增长率（2021-2032）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中国市场主要工业领域NOR Flash厂商分析</w:t>
      </w:r>
      <w:r>
        <w:rPr>
          <w:rFonts w:hint="eastAsia"/>
        </w:rPr>
        <w:br/>
      </w:r>
      <w:r>
        <w:rPr>
          <w:rFonts w:hint="eastAsia"/>
        </w:rPr>
        <w:t>　　2.1 中国市场主要厂商工业领域NOR Flash销量及市场占有率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中国市场主要厂商工业领域NOR Flash销量（2021-2026）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中国市场主要厂商工业领域NOR Flash销量市场份额（2021-2026）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中国市场主要厂商工业领域NOR Flash收入及市场占有率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中国市场主要厂商工业领域NOR Flash收入（2021-2026）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中国市场主要厂商工业领域NOR Flash收入市场份额（2021-2026）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2025年中国市场主要厂商工业领域NOR Flash收入排名</w:t>
      </w:r>
      <w:r>
        <w:rPr>
          <w:rFonts w:hint="eastAsia"/>
        </w:rPr>
        <w:br/>
      </w:r>
      <w:r>
        <w:rPr>
          <w:rFonts w:hint="eastAsia"/>
        </w:rPr>
        <w:t>　　2.3 中国市场主要厂商工业领域NOR Flash价格（2021-2026）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中国市场主要厂商工业领域NOR Flash总部及产地分布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中国市场主要厂商成立时间及工业领域NOR Flash商业化日期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中国市场主要厂商工业领域NOR Flash产品类型及应用</w:t>
      </w:r>
      <w:r>
        <w:rPr>
          <w:rFonts w:hint="eastAsia"/>
        </w:rPr>
        <w:br/>
      </w:r>
      <w:r>
        <w:rPr>
          <w:rFonts w:hint="eastAsia"/>
        </w:rPr>
        <w:t>　　2.7 工业领域NOR Flash行业集中度、竞争程度分析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工业领域NOR Flash行业集中度分析：2025年中国Top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中国市场工业领域NOR Flash第一梯队、第二梯队和第三梯队厂商（品牌）及2025年市场份额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重点企业（1）基本信息、工业领域NOR Flash生产基地、总部、竞争对手及市场地位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工业领域NOR Flash产品规格、参数及市场应用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重点企业（1）在中国市场工业领域NOR Flash销量、收入、价格及毛利率（2021-2026）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重点企业（2）基本信息、工业领域NOR Flash生产基地、总部、竞争对手及市场地位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工业领域NOR Flash产品规格、参数及市场应用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重点企业（2）在中国市场工业领域NOR Flash销量、收入、价格及毛利率（2021-2026）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重点企业（3）基本信息、工业领域NOR Flash生产基地、总部、竞争对手及市场地位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工业领域NOR Flash产品规格、参数及市场应用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重点企业（3）在中国市场工业领域NOR Flash销量、收入、价格及毛利率（2021-2026）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重点企业（4）基本信息、工业领域NOR Flash生产基地、总部、竞争对手及市场地位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工业领域NOR Flash产品规格、参数及市场应用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重点企业（4）在中国市场工业领域NOR Flash销量、收入、价格及毛利率（2021-2026）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重点企业（5）基本信息、工业领域NOR Flash生产基地、总部、竞争对手及市场地位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工业领域NOR Flash产品规格、参数及市场应用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重点企业（5）在中国市场工业领域NOR Flash销量、收入、价格及毛利率（2021-2026）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重点企业（6）基本信息、工业领域NOR Flash生产基地、总部、竞争对手及市场地位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工业领域NOR Flash产品规格、参数及市场应用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重点企业（6）在中国市场工业领域NOR Flash销量、收入、价格及毛利率（2021-2026）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重点企业（7）基本信息、工业领域NOR Flash生产基地、总部、竞争对手及市场地位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工业领域NOR Flash产品规格、参数及市场应用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重点企业（7）在中国市场工业领域NOR Flash销量、收入、价格及毛利率（2021-2026）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重点企业（8）基本信息、工业领域NOR Flash生产基地、总部、竞争对手及市场地位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工业领域NOR Flash产品规格、参数及市场应用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重点企业（8）在中国市场工业领域NOR Flash销量、收入、价格及毛利率（2021-2026）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重点企业（9）基本信息、工业领域NOR Flash生产基地、总部、竞争对手及市场地位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工业领域NOR Flash产品规格、参数及市场应用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重点企业（9）在中国市场工业领域NOR Flash销量、收入、价格及毛利率（2021-2026）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重点企业（10）基本信息、工业领域NOR Flash生产基地、总部、竞争对手及市场地位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工业领域NOR Flash产品规格、参数及市场应用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重点企业（10）在中国市场工业领域NOR Flash销量、收入、价格及毛利率（2021-2026）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不同产品类型工业领域NOR Flash分析</w:t>
      </w:r>
      <w:r>
        <w:rPr>
          <w:rFonts w:hint="eastAsia"/>
        </w:rPr>
        <w:br/>
      </w:r>
      <w:r>
        <w:rPr>
          <w:rFonts w:hint="eastAsia"/>
        </w:rPr>
        <w:t>　　4.1 中国市场不同产品类型工业领域NOR Flash销量（2021-2032）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中国市场不同产品类型工业领域NOR Flash销量及市场份额（2021-2026）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中国市场不同产品类型工业领域NOR Flash销量预测（2027-2032）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中国市场不同产品类型工业领域NOR Flash规模（2021-2032）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中国市场不同产品类型工业领域NOR Flash规模及市场份额（2021-2026）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中国市场不同产品类型工业领域NOR Flash规模预测（2027-2032）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中国市场不同产品类型工业领域NOR Flash价格走势（2021-2032）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不同应用工业领域NOR Flash分析</w:t>
      </w:r>
      <w:r>
        <w:rPr>
          <w:rFonts w:hint="eastAsia"/>
        </w:rPr>
        <w:br/>
      </w:r>
      <w:r>
        <w:rPr>
          <w:rFonts w:hint="eastAsia"/>
        </w:rPr>
        <w:t>　　5.1 中国市场不同应用工业领域NOR Flash销量（2021-2032）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中国市场不同应用工业领域NOR Flash销量及市场份额（2021-2026）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中国市场不同应用工业领域NOR Flash销量预测（2027-2032）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中国市场不同应用工业领域NOR Flash规模（2021-2032）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中国市场不同应用工业领域NOR Flash规模及市场份额（2021-2026）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中国市场不同应用工业领域NOR Flash规模预测（2027-2032）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中国市场不同应用工业领域NOR Flash价格走势（2021-2032）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工业领域NOR Flash行业发展分析---发展趋势</w:t>
      </w:r>
      <w:r>
        <w:rPr>
          <w:rFonts w:hint="eastAsia"/>
        </w:rPr>
        <w:br/>
      </w:r>
      <w:r>
        <w:rPr>
          <w:rFonts w:hint="eastAsia"/>
        </w:rPr>
        <w:t>　　6.2 工业领域NOR Flash行业发展分析---厂商壁垒</w:t>
      </w:r>
      <w:r>
        <w:rPr>
          <w:rFonts w:hint="eastAsia"/>
        </w:rPr>
        <w:br/>
      </w:r>
      <w:r>
        <w:rPr>
          <w:rFonts w:hint="eastAsia"/>
        </w:rPr>
        <w:t>　　6.3 工业领域NOR Flash行业发展分析---驱动因素</w:t>
      </w:r>
      <w:r>
        <w:rPr>
          <w:rFonts w:hint="eastAsia"/>
        </w:rPr>
        <w:br/>
      </w:r>
      <w:r>
        <w:rPr>
          <w:rFonts w:hint="eastAsia"/>
        </w:rPr>
        <w:t>　　6.4 工业领域NOR Flash行业发展分析---制约因素</w:t>
      </w:r>
      <w:r>
        <w:rPr>
          <w:rFonts w:hint="eastAsia"/>
        </w:rPr>
        <w:br/>
      </w:r>
      <w:r>
        <w:rPr>
          <w:rFonts w:hint="eastAsia"/>
        </w:rPr>
        <w:t>　　6.5 工业领域NOR Flash中国企业SWOT分析</w:t>
      </w:r>
      <w:r>
        <w:rPr>
          <w:rFonts w:hint="eastAsia"/>
        </w:rPr>
        <w:br/>
      </w:r>
      <w:r>
        <w:rPr>
          <w:rFonts w:hint="eastAsia"/>
        </w:rPr>
        <w:t>　　6.6 工业领域NOR Flash行业发展分析---行业政策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工业领域NOR Flash行业产业链简介</w:t>
      </w:r>
      <w:r>
        <w:rPr>
          <w:rFonts w:hint="eastAsia"/>
        </w:rPr>
        <w:br/>
      </w:r>
      <w:r>
        <w:rPr>
          <w:rFonts w:hint="eastAsia"/>
        </w:rPr>
        <w:t>　　7.2 工业领域NOR Flash产业链分析-上游</w:t>
      </w:r>
      <w:r>
        <w:rPr>
          <w:rFonts w:hint="eastAsia"/>
        </w:rPr>
        <w:br/>
      </w:r>
      <w:r>
        <w:rPr>
          <w:rFonts w:hint="eastAsia"/>
        </w:rPr>
        <w:t>　　7.3 工业领域NOR Flash产业链分析-中游</w:t>
      </w:r>
      <w:r>
        <w:rPr>
          <w:rFonts w:hint="eastAsia"/>
        </w:rPr>
        <w:br/>
      </w:r>
      <w:r>
        <w:rPr>
          <w:rFonts w:hint="eastAsia"/>
        </w:rPr>
        <w:t>　　7.4 工业领域NOR Flash产业链分析-下游</w:t>
      </w:r>
      <w:r>
        <w:rPr>
          <w:rFonts w:hint="eastAsia"/>
        </w:rPr>
        <w:br/>
      </w:r>
      <w:r>
        <w:rPr>
          <w:rFonts w:hint="eastAsia"/>
        </w:rPr>
        <w:t>　　7.5 工业领域NOR Flash行业采购模式</w:t>
      </w:r>
      <w:r>
        <w:rPr>
          <w:rFonts w:hint="eastAsia"/>
        </w:rPr>
        <w:br/>
      </w:r>
      <w:r>
        <w:rPr>
          <w:rFonts w:hint="eastAsia"/>
        </w:rPr>
        <w:t>　　7.6 工业领域NOR Flash行业生产模式</w:t>
      </w:r>
      <w:r>
        <w:rPr>
          <w:rFonts w:hint="eastAsia"/>
        </w:rPr>
        <w:br/>
      </w:r>
      <w:r>
        <w:rPr>
          <w:rFonts w:hint="eastAsia"/>
        </w:rPr>
        <w:t>　　7.7 工业领域NOR Flash行业销售模式及销售渠道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中国本土工业领域NOR Flash产能、产量分析</w:t>
      </w:r>
      <w:r>
        <w:rPr>
          <w:rFonts w:hint="eastAsia"/>
        </w:rPr>
        <w:br/>
      </w:r>
      <w:r>
        <w:rPr>
          <w:rFonts w:hint="eastAsia"/>
        </w:rPr>
        <w:t>　　8.1 中国工业领域NOR Flash供需现状及预测（2021-2032）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中国工业领域NOR Flash产能、产量、产能利用率及发展趋势（2021-2032）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中国工业领域NOR Flash产量、市场需求量及发展趋势（2021-2032）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中国工业领域NOR Flash进出口分析</w:t>
      </w:r>
      <w:r>
        <w:rPr>
          <w:rFonts w:hint="eastAsia"/>
        </w:rPr>
        <w:br/>
      </w:r>
      <w:r>
        <w:rPr>
          <w:rFonts w:hint="eastAsia"/>
        </w:rPr>
        <w:t>　　　　8.2.1 中国市场工业领域NOR Flash主要进口来源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中国市场工业领域NOR Flash主要出口目的地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中智林:－附录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不同产品类型工业领域NOR Flash市场规模2021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不同应用工业领域NOR Flash市场规模2021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中国市场主要厂商工业领域NOR Flash销量（2021-2026）&amp;（千颗）</w:t>
      </w:r>
      <w:r>
        <w:rPr>
          <w:rFonts w:hint="eastAsia"/>
        </w:rPr>
        <w:br/>
      </w:r>
      <w:r>
        <w:rPr>
          <w:rFonts w:hint="eastAsia"/>
        </w:rPr>
        <w:t>　　表 4： 中国市场主要厂商工业领域NOR Flash销量市场份额（2021-2026）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中国市场主要厂商工业领域NOR Flash收入（2021-2026）&amp;（万元）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中国市场主要厂商工业领域NOR Flash收入份额（2021-2026）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2025年中国主要生产商工业领域NOR Flash收入排名（万元）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中国市场主要厂商工业领域NOR Flash价格（2021-2026）&amp;（元/颗）</w:t>
      </w:r>
      <w:r>
        <w:rPr>
          <w:rFonts w:hint="eastAsia"/>
        </w:rPr>
        <w:br/>
      </w:r>
      <w:r>
        <w:rPr>
          <w:rFonts w:hint="eastAsia"/>
        </w:rPr>
        <w:t>　　表 9： 中国市场主要厂商工业领域NOR Flash总部及产地分布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中国市场主要厂商成立时间及工业领域NOR Flash商业化日期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中国市场主要厂商工业领域NOR Flash产品类型及应用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2025年中国市场工业领域NOR Flash主要厂商市场地位（第一梯队、第二梯队和第三梯队）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工业领域NOR Flash市场投资、并购等现状分析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工业领域NOR Flash生产基地、总部、竞争对手及市场地位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工业领域NOR Flash产品规格、参数及市场应用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工业领域NOR Flash销量（千颗）、收入（万元）、价格（元/颗）及毛利率（2021-2026）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工业领域NOR Flash生产基地、总部、竞争对手及市场地位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工业领域NOR Flash产品规格、参数及市场应用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工业领域NOR Flash销量（千颗）、收入（万元）、价格（元/颗）及毛利率（2021-2026）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工业领域NOR Flash生产基地、总部、竞争对手及市场地位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工业领域NOR Flash产品规格、参数及市场应用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工业领域NOR Flash销量（千颗）、收入（万元）、价格（元/颗）及毛利率（2021-2026）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工业领域NOR Flash生产基地、总部、竞争对手及市场地位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工业领域NOR Flash产品规格、参数及市场应用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工业领域NOR Flash销量（千颗）、收入（万元）、价格（元/颗）及毛利率（2021-2026）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工业领域NOR Flash生产基地、总部、竞争对手及市场地位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工业领域NOR Flash产品规格、参数及市场应用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工业领域NOR Flash销量（千颗）、收入（万元）、价格（元/颗）及毛利率（2021-2026）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工业领域NOR Flash生产基地、总部、竞争对手及市场地位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工业领域NOR Flash产品规格、参数及市场应用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工业领域NOR Flash销量（千颗）、收入（万元）、价格（元/颗）及毛利率（2021-2026）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工业领域NOR Flash生产基地、总部、竞争对手及市场地位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工业领域NOR Flash产品规格、参数及市场应用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工业领域NOR Flash销量（千颗）、收入（万元）、价格（元/颗）及毛利率（2021-2026）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工业领域NOR Flash生产基地、总部、竞争对手及市场地位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工业领域NOR Flash产品规格、参数及市场应用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工业领域NOR Flash销量（千颗）、收入（万元）、价格（元/颗）及毛利率（2021-2026）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工业领域NOR Flash生产基地、总部、竞争对手及市场地位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工业领域NOR Flash产品规格、参数及市场应用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工业领域NOR Flash销量（千颗）、收入（万元）、价格（元/颗）及毛利率（2021-2026）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工业领域NOR Flash生产基地、总部、竞争对手及市场地位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工业领域NOR Flash产品规格、参数及市场应用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工业领域NOR Flash销量（千颗）、收入（万元）、价格（元/颗）及毛利率（2021-2026）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中国市场不同产品类型工业领域NOR Flash销量（2021-2026）&amp;（千颗）</w:t>
      </w:r>
      <w:r>
        <w:rPr>
          <w:rFonts w:hint="eastAsia"/>
        </w:rPr>
        <w:br/>
      </w:r>
      <w:r>
        <w:rPr>
          <w:rFonts w:hint="eastAsia"/>
        </w:rPr>
        <w:t>　　表 65： 中国市场不同产品类型工业领域NOR Flash销量市场份额（2021-2026）</w:t>
      </w:r>
      <w:r>
        <w:rPr>
          <w:rFonts w:hint="eastAsia"/>
        </w:rPr>
        <w:br/>
      </w:r>
      <w:r>
        <w:rPr>
          <w:rFonts w:hint="eastAsia"/>
        </w:rPr>
        <w:t>　　表 66： 中国市场不同产品类型工业领域NOR Flash销量预测（2027-2032）&amp;（千颗）</w:t>
      </w:r>
      <w:r>
        <w:rPr>
          <w:rFonts w:hint="eastAsia"/>
        </w:rPr>
        <w:br/>
      </w:r>
      <w:r>
        <w:rPr>
          <w:rFonts w:hint="eastAsia"/>
        </w:rPr>
        <w:t>　　表 67： 中国市场不同产品类型工业领域NOR Flash销量市场份额预测（2027-2032）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68： 中国市场不同产品类型工业领域NOR Flash规模（2021-2026）&amp;（万元）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69： 中国市场不同产品类型工业领域NOR Flash规模市场份额（2021-2026）</w:t>
      </w:r>
      <w:r>
        <w:rPr>
          <w:rFonts w:hint="eastAsia"/>
        </w:rPr>
        <w:br/>
      </w:r>
      <w:r>
        <w:rPr>
          <w:rFonts w:hint="eastAsia"/>
        </w:rPr>
        <w:t>　　表 70： 中国市场不同产品类型工业领域NOR Flash规模预测（2027-2032）&amp;（万元）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71： 中国市场不同产品类型工业领域NOR Flash规模市场份额预测（2027-2032）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72： 中国市场不同应用工业领域NOR Flash销量（2021-2026）&amp;（千颗）</w:t>
      </w:r>
      <w:r>
        <w:rPr>
          <w:rFonts w:hint="eastAsia"/>
        </w:rPr>
        <w:br/>
      </w:r>
      <w:r>
        <w:rPr>
          <w:rFonts w:hint="eastAsia"/>
        </w:rPr>
        <w:t>　　表 73： 中国市场不同应用工业领域NOR Flash销量市场份额（2021-2026）</w:t>
      </w:r>
      <w:r>
        <w:rPr>
          <w:rFonts w:hint="eastAsia"/>
        </w:rPr>
        <w:br/>
      </w:r>
      <w:r>
        <w:rPr>
          <w:rFonts w:hint="eastAsia"/>
        </w:rPr>
        <w:t>　　表 74： 中国市场不同应用工业领域NOR Flash销量预测（2027-2032）&amp;（千颗）</w:t>
      </w:r>
      <w:r>
        <w:rPr>
          <w:rFonts w:hint="eastAsia"/>
        </w:rPr>
        <w:br/>
      </w:r>
      <w:r>
        <w:rPr>
          <w:rFonts w:hint="eastAsia"/>
        </w:rPr>
        <w:t>　　表 75： 中国市场不同应用工业领域NOR Flash销量市场份额预测（2027-2032）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76： 中国市场不同应用工业领域NOR Flash规模（2021-2026）&amp;（万元）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77： 中国市场不同应用工业领域NOR Flash规模市场份额（2021-2026）</w:t>
      </w:r>
      <w:r>
        <w:rPr>
          <w:rFonts w:hint="eastAsia"/>
        </w:rPr>
        <w:br/>
      </w:r>
      <w:r>
        <w:rPr>
          <w:rFonts w:hint="eastAsia"/>
        </w:rPr>
        <w:t>　　表 78： 中国市场不同应用工业领域NOR Flash规模预测（2027-2032）&amp;（万元）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79： 中国市场不同应用工业领域NOR Flash规模市场份额预测（2027-2032）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80： 工业领域NOR Flash行业发展分析---发展趋势</w:t>
      </w:r>
      <w:r>
        <w:rPr>
          <w:rFonts w:hint="eastAsia"/>
        </w:rPr>
        <w:br/>
      </w:r>
      <w:r>
        <w:rPr>
          <w:rFonts w:hint="eastAsia"/>
        </w:rPr>
        <w:t>　　表 81： 工业领域NOR Flash行业发展分析---厂商壁垒</w:t>
      </w:r>
      <w:r>
        <w:rPr>
          <w:rFonts w:hint="eastAsia"/>
        </w:rPr>
        <w:br/>
      </w:r>
      <w:r>
        <w:rPr>
          <w:rFonts w:hint="eastAsia"/>
        </w:rPr>
        <w:t>　　表 82： 工业领域NOR Flash行业发展分析---驱动因素</w:t>
      </w:r>
      <w:r>
        <w:rPr>
          <w:rFonts w:hint="eastAsia"/>
        </w:rPr>
        <w:br/>
      </w:r>
      <w:r>
        <w:rPr>
          <w:rFonts w:hint="eastAsia"/>
        </w:rPr>
        <w:t>　　表 83： 工业领域NOR Flash行业发展分析---制约因素</w:t>
      </w:r>
      <w:r>
        <w:rPr>
          <w:rFonts w:hint="eastAsia"/>
        </w:rPr>
        <w:br/>
      </w:r>
      <w:r>
        <w:rPr>
          <w:rFonts w:hint="eastAsia"/>
        </w:rPr>
        <w:t>　　表 84： 工业领域NOR Flash行业相关重点政策一览</w:t>
      </w:r>
      <w:r>
        <w:rPr>
          <w:rFonts w:hint="eastAsia"/>
        </w:rPr>
        <w:br/>
      </w:r>
      <w:r>
        <w:rPr>
          <w:rFonts w:hint="eastAsia"/>
        </w:rPr>
        <w:t>　　表 85： 工业领域NOR Flash行业供应链分析</w:t>
      </w:r>
      <w:r>
        <w:rPr>
          <w:rFonts w:hint="eastAsia"/>
        </w:rPr>
        <w:br/>
      </w:r>
      <w:r>
        <w:rPr>
          <w:rFonts w:hint="eastAsia"/>
        </w:rPr>
        <w:t>　　表 86： 工业领域NOR Flash上游原料供应商</w:t>
      </w:r>
      <w:r>
        <w:rPr>
          <w:rFonts w:hint="eastAsia"/>
        </w:rPr>
        <w:br/>
      </w:r>
      <w:r>
        <w:rPr>
          <w:rFonts w:hint="eastAsia"/>
        </w:rPr>
        <w:t>　　表 87： 工业领域NOR Flash行业主要下游客户</w:t>
      </w:r>
      <w:r>
        <w:rPr>
          <w:rFonts w:hint="eastAsia"/>
        </w:rPr>
        <w:br/>
      </w:r>
      <w:r>
        <w:rPr>
          <w:rFonts w:hint="eastAsia"/>
        </w:rPr>
        <w:t>　　表 88： 工业领域NOR Flash典型经销商</w:t>
      </w:r>
      <w:r>
        <w:rPr>
          <w:rFonts w:hint="eastAsia"/>
        </w:rPr>
        <w:br/>
      </w:r>
      <w:r>
        <w:rPr>
          <w:rFonts w:hint="eastAsia"/>
        </w:rPr>
        <w:t>　　表 89： 中国工业领域NOR Flash产量、销量、进口量及出口量（2021-2026）&amp;（千颗）</w:t>
      </w:r>
      <w:r>
        <w:rPr>
          <w:rFonts w:hint="eastAsia"/>
        </w:rPr>
        <w:br/>
      </w:r>
      <w:r>
        <w:rPr>
          <w:rFonts w:hint="eastAsia"/>
        </w:rPr>
        <w:t>　　表 90： 中国工业领域NOR Flash产量、销量、进口量及出口量预测（2027-2032）&amp;（千颗）</w:t>
      </w:r>
      <w:r>
        <w:rPr>
          <w:rFonts w:hint="eastAsia"/>
        </w:rPr>
        <w:br/>
      </w:r>
      <w:r>
        <w:rPr>
          <w:rFonts w:hint="eastAsia"/>
        </w:rPr>
        <w:t>　　表 91： 中国市场工业领域NOR Flash主要进口来源</w:t>
      </w:r>
      <w:r>
        <w:rPr>
          <w:rFonts w:hint="eastAsia"/>
        </w:rPr>
        <w:br/>
      </w:r>
      <w:r>
        <w:rPr>
          <w:rFonts w:hint="eastAsia"/>
        </w:rPr>
        <w:t>　　表 92： 中国市场工业领域NOR Flash主要出口目的地</w:t>
      </w:r>
      <w:r>
        <w:rPr>
          <w:rFonts w:hint="eastAsia"/>
        </w:rPr>
        <w:br/>
      </w:r>
      <w:r>
        <w:rPr>
          <w:rFonts w:hint="eastAsia"/>
        </w:rPr>
        <w:t>　　表 93： 研究范围</w:t>
      </w:r>
      <w:r>
        <w:rPr>
          <w:rFonts w:hint="eastAsia"/>
        </w:rPr>
        <w:br/>
      </w:r>
      <w:r>
        <w:rPr>
          <w:rFonts w:hint="eastAsia"/>
        </w:rPr>
        <w:t>　　表 94：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工业领域NOR Flash产品图片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中国不同产品类型工业领域NOR Flash市场规模市场份额2025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&lt;=128Mb产品图片</w:t>
      </w:r>
      <w:r>
        <w:rPr>
          <w:rFonts w:hint="eastAsia"/>
        </w:rPr>
        <w:br/>
      </w:r>
      <w:r>
        <w:rPr>
          <w:rFonts w:hint="eastAsia"/>
        </w:rPr>
        <w:t>　　图 4： 256Mb产品图片</w:t>
      </w:r>
      <w:r>
        <w:rPr>
          <w:rFonts w:hint="eastAsia"/>
        </w:rPr>
        <w:br/>
      </w:r>
      <w:r>
        <w:rPr>
          <w:rFonts w:hint="eastAsia"/>
        </w:rPr>
        <w:t>　　图 5： 512Mb产品图片</w:t>
      </w:r>
      <w:r>
        <w:rPr>
          <w:rFonts w:hint="eastAsia"/>
        </w:rPr>
        <w:br/>
      </w:r>
      <w:r>
        <w:rPr>
          <w:rFonts w:hint="eastAsia"/>
        </w:rPr>
        <w:t>　　图 6： 1Gb产品图片</w:t>
      </w:r>
      <w:r>
        <w:rPr>
          <w:rFonts w:hint="eastAsia"/>
        </w:rPr>
        <w:br/>
      </w:r>
      <w:r>
        <w:rPr>
          <w:rFonts w:hint="eastAsia"/>
        </w:rPr>
        <w:t>　　图 7： 2Gb产品图片</w:t>
      </w:r>
      <w:r>
        <w:rPr>
          <w:rFonts w:hint="eastAsia"/>
        </w:rPr>
        <w:br/>
      </w:r>
      <w:r>
        <w:rPr>
          <w:rFonts w:hint="eastAsia"/>
        </w:rPr>
        <w:t>　　图 8： 中国不同应用工业领域NOR Flash市场份额2025 &amp; 2032</w:t>
      </w:r>
      <w:r>
        <w:rPr>
          <w:rFonts w:hint="eastAsia"/>
        </w:rPr>
        <w:br/>
      </w:r>
      <w:r>
        <w:rPr>
          <w:rFonts w:hint="eastAsia"/>
        </w:rPr>
        <w:t>　　图 9： 仪器仪表</w:t>
      </w:r>
      <w:r>
        <w:rPr>
          <w:rFonts w:hint="eastAsia"/>
        </w:rPr>
        <w:br/>
      </w:r>
      <w:r>
        <w:rPr>
          <w:rFonts w:hint="eastAsia"/>
        </w:rPr>
        <w:t>　　图 10： 工业机器人</w:t>
      </w:r>
      <w:r>
        <w:rPr>
          <w:rFonts w:hint="eastAsia"/>
        </w:rPr>
        <w:br/>
      </w:r>
      <w:r>
        <w:rPr>
          <w:rFonts w:hint="eastAsia"/>
        </w:rPr>
        <w:t>　　图 11： PLC&amp;HMI</w:t>
      </w:r>
      <w:r>
        <w:rPr>
          <w:rFonts w:hint="eastAsia"/>
        </w:rPr>
        <w:br/>
      </w:r>
      <w:r>
        <w:rPr>
          <w:rFonts w:hint="eastAsia"/>
        </w:rPr>
        <w:t>　　图 12： 其他</w:t>
      </w:r>
      <w:r>
        <w:rPr>
          <w:rFonts w:hint="eastAsia"/>
        </w:rPr>
        <w:br/>
      </w:r>
      <w:r>
        <w:rPr>
          <w:rFonts w:hint="eastAsia"/>
        </w:rPr>
        <w:t>　　图 13： 中国市场工业领域NOR Flash市场规模，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14： 中国市场工业领域NOR Flash收入及增长率（2021-2032）&amp;（万元）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15： 中国市场工业领域NOR Flash销量及增长率（2021-2032）&amp;（千颗）</w:t>
      </w:r>
      <w:r>
        <w:rPr>
          <w:rFonts w:hint="eastAsia"/>
        </w:rPr>
        <w:br/>
      </w:r>
      <w:r>
        <w:rPr>
          <w:rFonts w:hint="eastAsia"/>
        </w:rPr>
        <w:t>　　图 16： 2025年中国市场主要厂商工业领域NOR Flash销量市场份额</w:t>
      </w:r>
      <w:r>
        <w:rPr>
          <w:rFonts w:hint="eastAsia"/>
        </w:rPr>
        <w:br/>
      </w:r>
      <w:r>
        <w:rPr>
          <w:rFonts w:hint="eastAsia"/>
        </w:rPr>
        <w:t>　　图 17： 2025年中国市场主要厂商工业领域NOR Flash收入市场份额</w:t>
      </w:r>
      <w:r>
        <w:rPr>
          <w:rFonts w:hint="eastAsia"/>
        </w:rPr>
        <w:br/>
      </w:r>
      <w:r>
        <w:rPr>
          <w:rFonts w:hint="eastAsia"/>
        </w:rPr>
        <w:t>　　图 18： 2025年中国市场前五大厂商工业领域NOR Flash市场份额</w:t>
      </w:r>
      <w:r>
        <w:rPr>
          <w:rFonts w:hint="eastAsia"/>
        </w:rPr>
        <w:br/>
      </w:r>
      <w:r>
        <w:rPr>
          <w:rFonts w:hint="eastAsia"/>
        </w:rPr>
        <w:t>　　图 19： 2025年中国市场工业领域NOR Flash第一梯队、第二梯队和第三梯队厂商（品牌）及市场份额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20： 中国市场不同产品类型工业领域NOR Flash价格走势（2021-2032）&amp;（元/颗）</w:t>
      </w:r>
      <w:r>
        <w:rPr>
          <w:rFonts w:hint="eastAsia"/>
        </w:rPr>
        <w:br/>
      </w:r>
      <w:r>
        <w:rPr>
          <w:rFonts w:hint="eastAsia"/>
        </w:rPr>
        <w:t>　　图 21： 中国市场不同应用工业领域NOR Flash价格走势（2021-2032）&amp;（元/颗）</w:t>
      </w:r>
      <w:r>
        <w:rPr>
          <w:rFonts w:hint="eastAsia"/>
        </w:rPr>
        <w:br/>
      </w:r>
      <w:r>
        <w:rPr>
          <w:rFonts w:hint="eastAsia"/>
        </w:rPr>
        <w:t>　　图 22： 工业领域NOR Flash中国企业SWOT分析</w:t>
      </w:r>
      <w:r>
        <w:rPr>
          <w:rFonts w:hint="eastAsia"/>
        </w:rPr>
        <w:br/>
      </w:r>
      <w:r>
        <w:rPr>
          <w:rFonts w:hint="eastAsia"/>
        </w:rPr>
        <w:t>　　图 23： 工业领域NOR Flash产业链</w:t>
      </w:r>
      <w:r>
        <w:rPr>
          <w:rFonts w:hint="eastAsia"/>
        </w:rPr>
        <w:br/>
      </w:r>
      <w:r>
        <w:rPr>
          <w:rFonts w:hint="eastAsia"/>
        </w:rPr>
        <w:t>　　图 24： 工业领域NOR Flash行业采购模式分析</w:t>
      </w:r>
      <w:r>
        <w:rPr>
          <w:rFonts w:hint="eastAsia"/>
        </w:rPr>
        <w:br/>
      </w:r>
      <w:r>
        <w:rPr>
          <w:rFonts w:hint="eastAsia"/>
        </w:rPr>
        <w:t>　　图 25： 工业领域NOR Flash行业生产模式分析</w:t>
      </w:r>
      <w:r>
        <w:rPr>
          <w:rFonts w:hint="eastAsia"/>
        </w:rPr>
        <w:br/>
      </w:r>
      <w:r>
        <w:rPr>
          <w:rFonts w:hint="eastAsia"/>
        </w:rPr>
        <w:t>　　图 26： 工业领域NOR Flash行业销售模式分析</w:t>
      </w:r>
      <w:r>
        <w:rPr>
          <w:rFonts w:hint="eastAsia"/>
        </w:rPr>
        <w:br/>
      </w:r>
      <w:r>
        <w:rPr>
          <w:rFonts w:hint="eastAsia"/>
        </w:rPr>
        <w:t>　　图 27： 中国工业领域NOR Flash产能、产量、产能利用率及发展趋势（2021-2032）&amp;（千颗）</w:t>
      </w:r>
      <w:r>
        <w:rPr>
          <w:rFonts w:hint="eastAsia"/>
        </w:rPr>
        <w:br/>
      </w:r>
      <w:r>
        <w:rPr>
          <w:rFonts w:hint="eastAsia"/>
        </w:rPr>
        <w:t>　　图 28： 中国工业领域NOR Flash产量、市场需求量及发展趋势（2021-2032）&amp;（千颗）</w:t>
      </w:r>
      <w:r>
        <w:rPr>
          <w:rFonts w:hint="eastAsia"/>
        </w:rPr>
        <w:br/>
      </w:r>
      <w:r>
        <w:rPr>
          <w:rFonts w:hint="eastAsia"/>
        </w:rPr>
        <w:t>　　图 29： 关键采访目标</w:t>
      </w:r>
      <w:r>
        <w:rPr>
          <w:rFonts w:hint="eastAsia"/>
        </w:rPr>
        <w:br/>
      </w:r>
      <w:r>
        <w:rPr>
          <w:rFonts w:hint="eastAsia"/>
        </w:rPr>
        <w:t>　　图 30：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caaddbf28944b77" w:history="1">
        <w:r>
          <w:rPr>
            <w:rStyle w:val="Hyperlink"/>
          </w:rPr>
          <w:t>2026-2032年中国工业领域NOR Flash行业现状与前景趋势分析报告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5786911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caaddbf28944b77" w:history="1">
        <w:r>
          <w:rPr>
            <w:rStyle w:val="Hyperlink"/>
          </w:rPr>
          <w:t>https://www.20087.com/1/91/GongYeLingYuNOR-FlashHangYeFaZhanQianJing.html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0ca423960c2489e" w:history="1">
      <w:r>
        <w:rPr>
          <w:rStyle w:val="Hyperlink"/>
        </w:rPr>
        <w:t>2026-2032年中国工业领域NOR Flash行业现状与前景趋势分析报告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91/GongYeLingYuNOR-FlashHangYeFaZhanQianJing.html" TargetMode="External" Id="Rccaaddbf28944b7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91/GongYeLingYuNOR-FlashHangYeFaZhanQianJing.html" TargetMode="External" Id="Rf0ca423960c2489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2026-01-30T07:52:38Z</dcterms:created>
  <dcterms:modified xsi:type="dcterms:W3CDTF">2026-01-30T08:52:38Z</dcterms:modified>
  <dc:subject>2026-2032年中国工业领域NOR Flash行业现状与前景趋势分析报告</dc:subject>
  <dc:title>2026-2032年中国工业领域NOR Flash行业现状与前景趋势分析报告</dc:title>
  <cp:keywords>2026-2032年中国工业领域NOR Flash行业现状与前景趋势分析报告</cp:keywords>
  <dc:description>2026-2032年中国工业领域NOR Flash行业现状与前景趋势分析报告</dc:description>
</cp:coreProperties>
</file>