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eae007f3340f4" w:history="1">
              <w:r>
                <w:rPr>
                  <w:rStyle w:val="Hyperlink"/>
                </w:rPr>
                <w:t>2025-2031年中国木门雕刻机市场调查研究与发展前景分析报告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eae007f3340f4" w:history="1">
              <w:r>
                <w:rPr>
                  <w:rStyle w:val="Hyperlink"/>
                </w:rPr>
                <w:t>2025-2031年中国木门雕刻机市场调查研究与发展前景分析报告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eae007f3340f4" w:history="1">
                <w:r>
                  <w:rPr>
                    <w:rStyle w:val="Hyperlink"/>
                  </w:rPr>
                  <w:t>https://www.20087.com/1/71/MuMenDiaoKeJiShiChangQianJingFenXi.html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雕刻机是用于木门表面装饰加工的专业设备，能够实现复杂图案的精确雕刻，广泛应用于家具制造和个人定制领域。现代木门雕刻机不仅在精度和速度上有显著提升，采用了先进的CNC控制技术和高速主轴，提高了雕刻质量和效率；还在操作便捷性和兼容性方面进行了多项改进，例如支持多种文件格式输入和一键启动功能，简化了操作流程。此外，为了满足不同用户的需求，市场上出现了各种类型的木门雕刻机，从入门级到专业级，提供了丰富的选择。然而，尽管技术进步明显，但较高的购置成本和技术门槛仍是限制其广泛应用的主要挑战之一。</w:t>
      </w:r>
      <w:r>
        <w:rPr>
          <w:rFonts w:hint="eastAsia"/>
        </w:rPr>
        <w:br/>
      </w:r>
      <w:r>
        <w:rPr>
          <w:rFonts w:hint="eastAsia"/>
        </w:rPr>
        <w:t>　　随着个性化消费需求的增长以及智能家居理念的普及，木门雕刻机将在更多高端定制家居项目中得到应用，特别是在艺术装饰和私人订制服务中发挥重要作用，提供独特的装饰效果。例如，在豪华住宅装修中，木门雕刻机可以根据客户需求定制独一无二的设计图案，增加居住空间的艺术气息。此外，随着3D打印技术和智能制造的发展，未来的木门雕刻机可能会结合这些先进技术，实现更复杂的设计和更快捷的生产流程，进一步提升产品价值。长远来看木门雕刻机企业需紧跟市场需求变化，加大研发投入力度，探索新技术的应用，同时也要注重品牌建设和市场营销策略，巩固市场地位。加强与设计师和装修公司合作，共同拓展销售渠道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eae007f3340f4" w:history="1">
        <w:r>
          <w:rPr>
            <w:rStyle w:val="Hyperlink"/>
          </w:rPr>
          <w:t>2025-2031年中国木门雕刻机市场调查研究与发展前景分析报告</w:t>
        </w:r>
      </w:hyperlink>
      <w:r>
        <w:rPr>
          <w:rFonts w:hint="eastAsia"/>
        </w:rPr>
        <w:t>》系统梳理了木门雕刻机行业的产业链结构，详细解读了木门雕刻机市场规模、需求变化及价格动态，并对木门雕刻机行业现状进行了全面分析。报告基于详实数据，科学预测了木门雕刻机市场前景与发展趋势，同时聚焦木门雕刻机重点企业的经营表现，剖析了行业竞争格局、市场集中度及品牌影响力。通过对木门雕刻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木门雕刻机行业概述</w:t>
      </w:r>
      <w:r>
        <w:rPr>
          <w:rFonts w:hint="eastAsia"/>
        </w:rPr>
        <w:br/>
      </w:r>
      <w:r>
        <w:rPr>
          <w:rFonts w:hint="eastAsia"/>
        </w:rPr>
        <w:t>　　第一节 木门雕刻机定义与分类</w:t>
      </w:r>
      <w:r>
        <w:rPr>
          <w:rFonts w:hint="eastAsia"/>
        </w:rPr>
        <w:br/>
      </w:r>
      <w:r>
        <w:rPr>
          <w:rFonts w:hint="eastAsia"/>
        </w:rPr>
        <w:t>　　第二节 木门雕刻机应用领域</w:t>
      </w:r>
      <w:r>
        <w:rPr>
          <w:rFonts w:hint="eastAsia"/>
        </w:rPr>
        <w:br/>
      </w:r>
      <w:r>
        <w:rPr>
          <w:rFonts w:hint="eastAsia"/>
        </w:rPr>
        <w:t>　　第三节 木门雕刻机行业经济指标分析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一、木门雕刻机行业赢利性评估</w:t>
      </w:r>
      <w:r>
        <w:rPr>
          <w:rFonts w:hint="eastAsia"/>
        </w:rPr>
        <w:br/>
      </w:r>
      <w:r>
        <w:rPr>
          <w:rFonts w:hint="eastAsia"/>
        </w:rPr>
        <w:t>　　　　二、木门雕刻机行业成长速度分析</w:t>
      </w:r>
      <w:r>
        <w:rPr>
          <w:rFonts w:hint="eastAsia"/>
        </w:rPr>
        <w:br/>
      </w:r>
      <w:r>
        <w:rPr>
          <w:rFonts w:hint="eastAsia"/>
        </w:rPr>
        <w:t>　　　　三、木门雕刻机附加值提升空间探讨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四、木门雕刻机行业进入壁垒分析</w:t>
      </w:r>
      <w:r>
        <w:rPr>
          <w:rFonts w:hint="eastAsia"/>
        </w:rPr>
        <w:br/>
      </w:r>
      <w:r>
        <w:rPr>
          <w:rFonts w:hint="eastAsia"/>
        </w:rPr>
        <w:t>　　　　五、木门雕刻机行业风险性评估</w:t>
      </w:r>
      <w:r>
        <w:rPr>
          <w:rFonts w:hint="eastAsia"/>
        </w:rPr>
        <w:br/>
      </w:r>
      <w:r>
        <w:rPr>
          <w:rFonts w:hint="eastAsia"/>
        </w:rPr>
        <w:t>　　　　六、木门雕刻机行业周期性分析</w:t>
      </w:r>
      <w:r>
        <w:rPr>
          <w:rFonts w:hint="eastAsia"/>
        </w:rPr>
        <w:br/>
      </w:r>
      <w:r>
        <w:rPr>
          <w:rFonts w:hint="eastAsia"/>
        </w:rPr>
        <w:t>　　　　七、木门雕刻机行业竞争程度指标</w:t>
      </w:r>
      <w:r>
        <w:rPr>
          <w:rFonts w:hint="eastAsia"/>
        </w:rPr>
        <w:br/>
      </w:r>
      <w:r>
        <w:rPr>
          <w:rFonts w:hint="eastAsia"/>
        </w:rPr>
        <w:t>　　　　八、木门雕刻机行业成熟度综合分析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木门雕刻机产业链及经营模式分析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三、木门雕刻机销售模式与渠道策略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全球木门雕刻机市场发展分析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2024-2025年全球木门雕刻机行业发展分析</w:t>
      </w:r>
      <w:r>
        <w:rPr>
          <w:rFonts w:hint="eastAsia"/>
        </w:rPr>
        <w:br/>
      </w:r>
      <w:r>
        <w:rPr>
          <w:rFonts w:hint="eastAsia"/>
        </w:rPr>
        <w:t>　　　　一、全球木门雕刻机行业市场规模与趋势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二、全球木门雕刻机行业发展特点</w:t>
      </w:r>
      <w:r>
        <w:rPr>
          <w:rFonts w:hint="eastAsia"/>
        </w:rPr>
        <w:br/>
      </w:r>
      <w:r>
        <w:rPr>
          <w:rFonts w:hint="eastAsia"/>
        </w:rPr>
        <w:t>　　　　三、全球木门雕刻机行业竞争格局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主要国家与地区木门雕刻机市场分析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2025-2031年全球木门雕刻机行业发展趋势与前景预测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一、木门雕刻机行业发展趋势</w:t>
      </w:r>
      <w:r>
        <w:rPr>
          <w:rFonts w:hint="eastAsia"/>
        </w:rPr>
        <w:br/>
      </w:r>
      <w:r>
        <w:rPr>
          <w:rFonts w:hint="eastAsia"/>
        </w:rPr>
        <w:t>　　　　二、木门雕刻机行业发展潜力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中国木门雕刻机行业市场分析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2024-2025年木门雕刻机产能与投资动态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一、国内木门雕刻机产能现状与利用效率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二、木门雕刻机产能扩张与投资动态分析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2025-2031年木门雕刻机行业产量统计与趋势预测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一、2019-2024年木门雕刻机行业产量与增长趋势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1、2019-2024年木门雕刻机产量及增长趋势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2、2019-2024年木门雕刻机细分产品产量及份额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二、木门雕刻机产量影响因素分析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三、2025-2031年木门雕刻机产量预测</w:t>
      </w:r>
      <w:r>
        <w:rPr>
          <w:rFonts w:hint="eastAsia"/>
        </w:rPr>
        <w:br/>
      </w:r>
      <w:r>
        <w:rPr>
          <w:rFonts w:hint="eastAsia"/>
        </w:rPr>
        <w:t>　　第三节 2025-2031年木门雕刻机市场需求与销售分析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一、2024-2025年木门雕刻机行业需求现状</w:t>
      </w:r>
      <w:r>
        <w:rPr>
          <w:rFonts w:hint="eastAsia"/>
        </w:rPr>
        <w:br/>
      </w:r>
      <w:r>
        <w:rPr>
          <w:rFonts w:hint="eastAsia"/>
        </w:rPr>
        <w:t>　　　　二、木门雕刻机客户群体与需求特点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三、2019-2024年木门雕刻机行业销售规模分析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四、2025-2031年木门雕刻机市场增长潜力与规模预测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2024-2025年木门雕刻机行业技术发展现状及趋势分析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木门雕刻机行业技术发展现状分析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国内外木门雕刻机行业技术差距分析及差距形成的主要原因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木门雕刻机行业技术发展方向、趋势预测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提升木门雕刻机行业技术能力策略建议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一、2024-2025年木门雕刻机主要细分产品市场现状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木门雕刻机价格机制与竞争策略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一、2019-2024年木门雕刻机市场价格走势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木门雕刻机定价策略与方法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2025-2031年木门雕刻机价格竞争态势与趋势预测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2024-2025年重点区域木门雕刻机市场发展概况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2019-2024年中国木门雕刻机行业进出口情况分析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木门雕刻机行业进口规模与来源分析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一、2019-2024年木门雕刻机进口规模分析</w:t>
      </w:r>
      <w:r>
        <w:rPr>
          <w:rFonts w:hint="eastAsia"/>
        </w:rPr>
        <w:br/>
      </w:r>
      <w:r>
        <w:rPr>
          <w:rFonts w:hint="eastAsia"/>
        </w:rPr>
        <w:t>　　　　二、木门雕刻机主要进口来源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木门雕刻机行业出口规模与目的地分析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一、2019-2024年木门雕刻机出口规模分析</w:t>
      </w:r>
      <w:r>
        <w:rPr>
          <w:rFonts w:hint="eastAsia"/>
        </w:rPr>
        <w:br/>
      </w:r>
      <w:r>
        <w:rPr>
          <w:rFonts w:hint="eastAsia"/>
        </w:rPr>
        <w:t>　　　　二、木门雕刻机主要出口目的地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2019-2024年中国木门雕刻机总体规模与财务指标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中国木门雕刻机行业总体规模分析</w:t>
      </w:r>
      <w:r>
        <w:rPr>
          <w:rFonts w:hint="eastAsia"/>
        </w:rPr>
        <w:br/>
      </w:r>
      <w:r>
        <w:rPr>
          <w:rFonts w:hint="eastAsia"/>
        </w:rPr>
        <w:t>　　　　一、木门雕刻机企业数量与结构</w:t>
      </w:r>
      <w:r>
        <w:rPr>
          <w:rFonts w:hint="eastAsia"/>
        </w:rPr>
        <w:br/>
      </w:r>
      <w:r>
        <w:rPr>
          <w:rFonts w:hint="eastAsia"/>
        </w:rPr>
        <w:t>　　　　二、木门雕刻机从业人员规模</w:t>
      </w:r>
      <w:r>
        <w:rPr>
          <w:rFonts w:hint="eastAsia"/>
        </w:rPr>
        <w:br/>
      </w:r>
      <w:r>
        <w:rPr>
          <w:rFonts w:hint="eastAsia"/>
        </w:rPr>
        <w:t>　　　　三、木门雕刻机行业资产状况</w:t>
      </w:r>
      <w:r>
        <w:rPr>
          <w:rFonts w:hint="eastAsia"/>
        </w:rPr>
        <w:br/>
      </w:r>
      <w:r>
        <w:rPr>
          <w:rFonts w:hint="eastAsia"/>
        </w:rPr>
        <w:t>　　第二节 中国木门雕刻机行业财务指标总体分析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木门雕刻机行业重点企业经营状况分析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木门雕刻机重点企业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木门雕刻机领先企业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木门雕刻机标杆企业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木门雕刻机代表企业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木门雕刻机龙头企业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木门雕刻机重点企业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中国木门雕刻机行业竞争格局分析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木门雕刻机行业竞争格局总览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2024-2025年木门雕刻机行业竞争力分析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一、木门雕刻机供应商议价能力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四、木门雕刻机替代品威胁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2019-2024年木门雕刻机行业企业并购活动分析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2024-2025年木门雕刻机行业会展与招投标活动分析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一、木门雕刻机行业会展活动及其市场影响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2025年中国木门雕刻机企业发展策略分析</w:t>
      </w:r>
      <w:r>
        <w:rPr>
          <w:rFonts w:hint="eastAsia"/>
        </w:rPr>
        <w:br/>
      </w:r>
      <w:r>
        <w:rPr>
          <w:rFonts w:hint="eastAsia"/>
        </w:rPr>
        <w:t>　　第一节 木门雕刻机市场策略分析</w:t>
      </w:r>
      <w:r>
        <w:rPr>
          <w:rFonts w:hint="eastAsia"/>
        </w:rPr>
        <w:br/>
      </w:r>
      <w:r>
        <w:rPr>
          <w:rFonts w:hint="eastAsia"/>
        </w:rPr>
        <w:t>　　　　一、木门雕刻机市场定位与拓展策略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二、木门雕刻机市场细分与目标客户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木门雕刻机销售策略分析</w:t>
      </w:r>
      <w:r>
        <w:rPr>
          <w:rFonts w:hint="eastAsia"/>
        </w:rPr>
        <w:br/>
      </w:r>
      <w:r>
        <w:rPr>
          <w:rFonts w:hint="eastAsia"/>
        </w:rPr>
        <w:t>　　　　一、木门雕刻机销售渠道与网络建设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提高木门雕刻机企业竞争力建议</w:t>
      </w:r>
      <w:r>
        <w:rPr>
          <w:rFonts w:hint="eastAsia"/>
        </w:rPr>
        <w:br/>
      </w:r>
      <w:r>
        <w:rPr>
          <w:rFonts w:hint="eastAsia"/>
        </w:rPr>
        <w:t>　　　　一、木门雕刻机技术创新与管理优化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木门雕刻机品牌战略思考</w:t>
      </w:r>
      <w:r>
        <w:rPr>
          <w:rFonts w:hint="eastAsia"/>
        </w:rPr>
        <w:br/>
      </w:r>
      <w:r>
        <w:rPr>
          <w:rFonts w:hint="eastAsia"/>
        </w:rPr>
        <w:t>　　　　一、木门雕刻机品牌建设与维护</w:t>
      </w:r>
      <w:r>
        <w:rPr>
          <w:rFonts w:hint="eastAsia"/>
        </w:rPr>
        <w:br/>
      </w:r>
      <w:r>
        <w:rPr>
          <w:rFonts w:hint="eastAsia"/>
        </w:rPr>
        <w:t>　　　　二、木门雕刻机品牌影响力与市场竞争力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中国木门雕刻机行业风险与对策</w:t>
      </w:r>
      <w:r>
        <w:rPr>
          <w:rFonts w:hint="eastAsia"/>
        </w:rPr>
        <w:br/>
      </w:r>
      <w:r>
        <w:rPr>
          <w:rFonts w:hint="eastAsia"/>
        </w:rPr>
        <w:t>　　第一节 木门雕刻机行业SWOT分析</w:t>
      </w:r>
      <w:r>
        <w:rPr>
          <w:rFonts w:hint="eastAsia"/>
        </w:rPr>
        <w:br/>
      </w:r>
      <w:r>
        <w:rPr>
          <w:rFonts w:hint="eastAsia"/>
        </w:rPr>
        <w:t>　　　　一、木门雕刻机行业优势分析</w:t>
      </w:r>
      <w:r>
        <w:rPr>
          <w:rFonts w:hint="eastAsia"/>
        </w:rPr>
        <w:br/>
      </w:r>
      <w:r>
        <w:rPr>
          <w:rFonts w:hint="eastAsia"/>
        </w:rPr>
        <w:t>　　　　二、木门雕刻机行业劣势分析</w:t>
      </w:r>
      <w:r>
        <w:rPr>
          <w:rFonts w:hint="eastAsia"/>
        </w:rPr>
        <w:br/>
      </w:r>
      <w:r>
        <w:rPr>
          <w:rFonts w:hint="eastAsia"/>
        </w:rPr>
        <w:t>　　　　三、木门雕刻机市场机会探索</w:t>
      </w:r>
      <w:r>
        <w:rPr>
          <w:rFonts w:hint="eastAsia"/>
        </w:rPr>
        <w:br/>
      </w:r>
      <w:r>
        <w:rPr>
          <w:rFonts w:hint="eastAsia"/>
        </w:rPr>
        <w:t>　　　　四、木门雕刻机市场威胁评估</w:t>
      </w:r>
      <w:r>
        <w:rPr>
          <w:rFonts w:hint="eastAsia"/>
        </w:rPr>
        <w:br/>
      </w:r>
      <w:r>
        <w:rPr>
          <w:rFonts w:hint="eastAsia"/>
        </w:rPr>
        <w:t>　　第二节 木门雕刻机行业风险及对策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2025-2031年中国木门雕刻机行业前景与发展趋势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木门雕刻机行业发展环境分析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2025-2031年木门雕刻机行业发展趋势与方向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一、木门雕刻机行业发展方向预测</w:t>
      </w:r>
      <w:r>
        <w:rPr>
          <w:rFonts w:hint="eastAsia"/>
        </w:rPr>
        <w:br/>
      </w:r>
      <w:r>
        <w:rPr>
          <w:rFonts w:hint="eastAsia"/>
        </w:rPr>
        <w:t>　　　　二、木门雕刻机发展趋势分析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2025-2031年木门雕刻机行业发展潜力与机遇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一、木门雕刻机市场发展潜力评估</w:t>
      </w:r>
      <w:r>
        <w:rPr>
          <w:rFonts w:hint="eastAsia"/>
        </w:rPr>
        <w:br/>
      </w:r>
      <w:r>
        <w:rPr>
          <w:rFonts w:hint="eastAsia"/>
        </w:rPr>
        <w:t>　　　　二、木门雕刻机新兴市场与机遇探索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木门雕刻机行业研究结论与建议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中:智:林:：木门雕刻机行业发展建议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2019-2024年中国木门雕刻机行业产量及增长趋势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2025-2031年中国木门雕刻机行业产量预测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2019-2024年中国木门雕刻机行业市场需求及增长情况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2025-2031年中国木门雕刻机行业市场需求预测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2019-2024年中国木门雕刻机行业利润及增长情况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**地区木门雕刻机行业市场需求情况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2019-2024年中国木门雕刻机行业出口情况分析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2019-2024年中国木门雕刻机行业产品市场价格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2025-2031年中国木门雕刻机行业产品市场价格走势预测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木门雕刻机重点企业经营情况分析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木门雕刻机重点企业经营情况分析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2025-2031年中国木门雕刻机市场规模预测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2025-2031年中国木门雕刻机行业利润预测</w:t>
      </w:r>
      <w:r>
        <w:rPr>
          <w:rFonts w:hint="eastAsia"/>
        </w:rPr>
        <w:br/>
      </w:r>
      <w:r>
        <w:rPr>
          <w:rFonts w:hint="eastAsia"/>
        </w:rPr>
        <w:t>　　图表 2025年木门雕刻机行业壁垒</w:t>
      </w:r>
      <w:r>
        <w:rPr>
          <w:rFonts w:hint="eastAsia"/>
        </w:rPr>
        <w:br/>
      </w:r>
      <w:r>
        <w:rPr>
          <w:rFonts w:hint="eastAsia"/>
        </w:rPr>
        <w:t>　　图表 2025年木门雕刻机市场前景分析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2025-2031年中国木门雕刻机市场需求预测</w:t>
      </w:r>
      <w:r>
        <w:rPr>
          <w:rFonts w:hint="eastAsia"/>
        </w:rPr>
        <w:br/>
      </w:r>
      <w:r>
        <w:rPr>
          <w:rFonts w:hint="eastAsia"/>
        </w:rPr>
        <w:t>　　图表 2025年木门雕刻机发展趋势预测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eae007f3340f4" w:history="1">
        <w:r>
          <w:rPr>
            <w:rStyle w:val="Hyperlink"/>
          </w:rPr>
          <w:t>2025-2031年中国木门雕刻机市场调查研究与发展前景分析报告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eae007f3340f4" w:history="1">
        <w:r>
          <w:rPr>
            <w:rStyle w:val="Hyperlink"/>
          </w:rPr>
          <w:t>https://www.20087.com/1/71/MuMenDiaoKeJiShiChangQianJingFenXi.html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热点：木门雕刻机多少钱一台、木门雕刻机的操作视频、木门雕刻机操作教程、木门雕刻机编程软件手机版下载、木门雕刻机用什么软件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5b38814d24015" w:history="1">
      <w:r>
        <w:rPr>
          <w:rStyle w:val="Hyperlink"/>
        </w:rPr>
        <w:t>2025-2031年中国木门雕刻机市场调查研究与发展前景分析报告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uMenDiaoKeJiShiChangQianJingFenXi.html" TargetMode="External" Id="Rac1eae007f33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uMenDiaoKeJiShiChangQianJingFenXi.html" TargetMode="External" Id="Ra925b38814d2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2025-04-07T04:39:18Z</dcterms:created>
  <dcterms:modified xsi:type="dcterms:W3CDTF">2025-04-07T05:39:18Z</dcterms:modified>
  <dc:subject>2025-2031年中国木门雕刻机市场调查研究与发展前景分析报告</dc:subject>
  <dc:title>2025-2031年中国木门雕刻机市场调查研究与发展前景分析报告</dc:title>
  <cp:keywords>2025-2031年中国木门雕刻机市场调查研究与发展前景分析报告</cp:keywords>
  <dc:description>2025-2031年中国木门雕刻机市场调查研究与发展前景分析报告</dc:description>
</cp:coreProperties>
</file>