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b65773d6400a" w:history="1">
              <w:r>
                <w:rPr>
                  <w:rStyle w:val="Hyperlink"/>
                </w:rPr>
                <w:t>2026-2032年全球与中国正位移泵行业发展分析及前景趋势预测报告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b65773d6400a" w:history="1">
              <w:r>
                <w:rPr>
                  <w:rStyle w:val="Hyperlink"/>
                </w:rPr>
                <w:t>2026-2032年全球与中国正位移泵行业发展分析及前景趋势预测报告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b65773d6400a" w:history="1">
                <w:r>
                  <w:rPr>
                    <w:rStyle w:val="Hyperlink"/>
                  </w:rPr>
                  <w:t>https://www.20087.com/1/11/ZhengWeiYiBengDeQianJingQuShi.html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位移泵凭借流量恒定、压力适应性强及介质兼容性广等优势，在化工、石油、制药、食品及环保等流程工业中占据不可替代的地位。目前，正位移泵主流类型包括齿轮泵、螺杆泵、隔膜泵及凸轮转子泵等，其设计普遍强调密封可靠性、耐磨性与低脉动输出。在严苛工况下（如高粘度、含颗粒、强腐蚀性介质），特种合金、工程塑料及陶瓷等先进材料的应用显著延长了设备寿命。同时，变频驱动与智能控制系统的集成，使正位移泵能够根据工艺需求动态调节流量，提升能效并减少机械磨损。尽管如此，高精度加工带来的成本压力、复杂介质下的密封失效风险及噪音控制问题，仍是企业持续优化的重点。</w:t>
      </w:r>
      <w:r>
        <w:rPr>
          <w:rFonts w:hint="eastAsia"/>
        </w:rPr>
        <w:br/>
      </w:r>
      <w:r>
        <w:rPr>
          <w:rFonts w:hint="eastAsia"/>
        </w:rPr>
        <w:t>　　未来，正位移泵的技术演进将围绕智能化运维与极端工况适应性展开。市场调研网指出，内置压力、温度及振动传感器的泵体将实现运行状态实时监控与故障早期预警，结合数字孪生平台可进行远程诊断与性能优化。在材料科学领域，自润滑复合材料与超硬表面处理技术将突破现有耐磨与耐蚀极限，拓展泵送介质范围。此外，针对氢能、半导体等新兴产业的特殊需求，超高纯度、无金属接触及超低泄漏率的专用正位移泵将成为研发热点。随着工业4.0对过程连续性与安全性的要求提升，该类产品将从单一设备向“泵+传感+控制+服务”的一体化解决方案升级，巩固其在关键流体传输环节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7b65773d6400a" w:history="1">
        <w:r>
          <w:rPr>
            <w:rStyle w:val="Hyperlink"/>
          </w:rPr>
          <w:t>2026-2032年全球与中国正位移泵行业发展分析及前景趋势预测报告</w:t>
        </w:r>
      </w:hyperlink>
      <w:r>
        <w:rPr>
          <w:rFonts w:hint="eastAsia"/>
        </w:rPr>
        <w:t>》，2025年正位移泵行业市场规模达 亿元，预计2032年市场规模将达 亿元，期间年均复合增长率（CAGR）达 %。报告系统研究了正位移泵行业的市场运行态势，并对未来发展趋势进行了科学预测。报告包括行业基础知识、国内外环境分析、运行数据解读及产业链梳理，同时探讨了正位移泵市场竞争格局与重点企业的表现。基于对正位移泵行业的全面分析，报告展望了正位移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按产品类型细分，全球正位移泵市场规模2021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齿轮泵</w:t>
      </w:r>
      <w:r>
        <w:rPr>
          <w:rFonts w:hint="eastAsia"/>
        </w:rPr>
        <w:br/>
      </w:r>
      <w:r>
        <w:rPr>
          <w:rFonts w:hint="eastAsia"/>
        </w:rPr>
        <w:t>　　　　1.3.3 螺杆泵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按应用细分，全球正位移泵市场规模2021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正位移泵行业发展总体概况</w:t>
      </w:r>
      <w:r>
        <w:rPr>
          <w:rFonts w:hint="eastAsia"/>
        </w:rPr>
        <w:br/>
      </w:r>
      <w:r>
        <w:rPr>
          <w:rFonts w:hint="eastAsia"/>
        </w:rPr>
        <w:t>　　　　1.5.2 正位移泵行业发展主要特点</w:t>
      </w:r>
      <w:r>
        <w:rPr>
          <w:rFonts w:hint="eastAsia"/>
        </w:rPr>
        <w:br/>
      </w:r>
      <w:r>
        <w:rPr>
          <w:rFonts w:hint="eastAsia"/>
        </w:rPr>
        <w:t>　　　　1.5.3 正位移泵行业发展影响因素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正位移泵有利因素</w:t>
      </w:r>
      <w:r>
        <w:rPr>
          <w:rFonts w:hint="eastAsia"/>
        </w:rPr>
        <w:br/>
      </w:r>
      <w:r>
        <w:rPr>
          <w:rFonts w:hint="eastAsia"/>
        </w:rPr>
        <w:t>　　　　1.5.3 .2 正位移泵不利因素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全球市场，近三年正位移泵主要企业占有率及排名（按销量）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正位移泵主要企业在国际市场占有率（按销量，2023-2026）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2025年正位移泵主要企业在国际市场排名（按销量）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全球市场主要企业正位移泵销量（2023-2026）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全球市场，近三年正位移泵主要企业占有率及排名（按收入）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正位移泵主要企业在国际市场占有率（按收入，2023-2026）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2025年正位移泵主要企业在国际市场排名（按收入）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全球市场主要企业正位移泵销售收入（2023-2026）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全球市场主要企业正位移泵销售价格（2023-2026）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中国市场，近三年正位移泵主要企业占有率及排名（按销量）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正位移泵主要企业在中国市场占有率（按销量，2023-2026）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2025年正位移泵主要企业在中国市场排名（按销量）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中国市场主要企业正位移泵销量（2023-2026）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中国市场，近三年正位移泵主要企业占有率及排名（按收入）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正位移泵主要企业在中国市场占有率（按收入，2023-2026）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2025年正位移泵主要企业在中国市场排名（按收入）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中国市场主要企业正位移泵销售收入（2023-2026）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全球主要厂商正位移泵总部及产地分布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全球主要厂商成立时间及正位移泵商业化日期</w:t>
      </w:r>
      <w:r>
        <w:rPr>
          <w:rFonts w:hint="eastAsia"/>
        </w:rPr>
        <w:br/>
      </w:r>
      <w:r>
        <w:rPr>
          <w:rFonts w:hint="eastAsia"/>
        </w:rPr>
        <w:t>　　2.8 全球主要厂商正位移泵产品类型及应用</w:t>
      </w:r>
      <w:r>
        <w:rPr>
          <w:rFonts w:hint="eastAsia"/>
        </w:rPr>
        <w:br/>
      </w:r>
      <w:r>
        <w:rPr>
          <w:rFonts w:hint="eastAsia"/>
        </w:rPr>
        <w:t>　　2.9 正位移泵行业集中度、竞争程度分析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正位移泵行业集中度分析：2025年全球Top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全球正位移泵第一梯队、第二梯队和第三梯队生产商（品牌）及市场份额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全球正位移泵总体规模分析</w:t>
      </w:r>
      <w:r>
        <w:rPr>
          <w:rFonts w:hint="eastAsia"/>
        </w:rPr>
        <w:br/>
      </w:r>
      <w:r>
        <w:rPr>
          <w:rFonts w:hint="eastAsia"/>
        </w:rPr>
        <w:t>　　3.1 全球正位移泵供需现状及预测（2021-2032）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全球正位移泵产能、产量、产能利用率及发展趋势（2021-2032）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全球正位移泵产量、需求量及发展趋势（2021-2032）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全球主要地区正位移泵产量及发展趋势（2021-2032）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全球主要地区正位移泵产量（2021-2026）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全球主要地区正位移泵产量（2027-2032）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全球主要地区正位移泵产量市场份额（2021-2032）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中国正位移泵供需现状及预测（2021-2032）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中国正位移泵产能、产量、产能利用率及发展趋势（2021-2032）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中国正位移泵产量、市场需求量及发展趋势（2021-2032）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中国市场正位移泵进出口（2021-2032）</w:t>
      </w:r>
      <w:r>
        <w:rPr>
          <w:rFonts w:hint="eastAsia"/>
        </w:rPr>
        <w:br/>
      </w:r>
      <w:r>
        <w:rPr>
          <w:rFonts w:hint="eastAsia"/>
        </w:rPr>
        <w:t>　　3.4 全球正位移泵销量及销售额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全球市场正位移泵销售额（2021-2032）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全球市场正位移泵销量（2021-2032）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全球市场正位移泵价格趋势（2021-2032）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全球正位移泵主要地区分析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全球主要地区正位移泵市场规模分析：2021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全球主要地区正位移泵销售收入及市场份额（2021-2026）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全球主要地区正位移泵销售收入预测（2027-2032）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全球主要地区正位移泵销量分析：2021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全球主要地区正位移泵销量及市场份额预测（2027-2032）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中东市场正位移泵销量、收入及增长率（2021-2032）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正位移泵销量、收入、价格及毛利率（2021-2026）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不同产品类型正位移泵分析</w:t>
      </w:r>
      <w:r>
        <w:rPr>
          <w:rFonts w:hint="eastAsia"/>
        </w:rPr>
        <w:br/>
      </w:r>
      <w:r>
        <w:rPr>
          <w:rFonts w:hint="eastAsia"/>
        </w:rPr>
        <w:t>　　6.1 全球不同产品类型正位移泵销量（2021-2032）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全球不同产品类型正位移泵销量预测（2027-2032）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全球不同产品类型正位移泵收入（2021-2032）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全球不同产品类型正位移泵收入及市场份额（2021-2026）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全球不同产品类型正位移泵收入预测（2027-2032）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全球不同产品类型正位移泵价格走势（2021-2032）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中国不同产品类型正位移泵销量（2021-2032）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中国不同产品类型正位移泵销量预测（2027-2032）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中国不同产品类型正位移泵收入（2021-2032）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中国不同产品类型正位移泵收入及市场份额（2021-2026）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中国不同产品类型正位移泵收入预测（2027-2032）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不同应用正位移泵分析</w:t>
      </w:r>
      <w:r>
        <w:rPr>
          <w:rFonts w:hint="eastAsia"/>
        </w:rPr>
        <w:br/>
      </w:r>
      <w:r>
        <w:rPr>
          <w:rFonts w:hint="eastAsia"/>
        </w:rPr>
        <w:t>　　7.1 全球不同应用正位移泵销量（2021-2032）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全球不同应用正位移泵销量预测（2027-2032）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全球不同应用正位移泵收入（2021-2032）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全球不同应用正位移泵收入及市场份额（2021-2026）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全球不同应用正位移泵收入预测（2027-2032）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全球不同应用正位移泵价格走势（2021-2032）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中国不同应用正位移泵销量（2021-2032）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中国不同应用正位移泵销量及市场份额（2021-2026）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中国不同应用正位移泵销量预测（2027-2032）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中国不同应用正位移泵收入（2021-2032）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中国不同应用正位移泵收入及市场份额（2021-2026）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中国不同应用正位移泵收入预测（2027-2032）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正位移泵行业发展趋势</w:t>
      </w:r>
      <w:r>
        <w:rPr>
          <w:rFonts w:hint="eastAsia"/>
        </w:rPr>
        <w:br/>
      </w:r>
      <w:r>
        <w:rPr>
          <w:rFonts w:hint="eastAsia"/>
        </w:rPr>
        <w:t>　　8.2 正位移泵行业主要驱动因素</w:t>
      </w:r>
      <w:r>
        <w:rPr>
          <w:rFonts w:hint="eastAsia"/>
        </w:rPr>
        <w:br/>
      </w:r>
      <w:r>
        <w:rPr>
          <w:rFonts w:hint="eastAsia"/>
        </w:rPr>
        <w:t>　　8.3 正位移泵中国企业SWOT分析</w:t>
      </w:r>
      <w:r>
        <w:rPr>
          <w:rFonts w:hint="eastAsia"/>
        </w:rPr>
        <w:br/>
      </w:r>
      <w:r>
        <w:rPr>
          <w:rFonts w:hint="eastAsia"/>
        </w:rPr>
        <w:t>　　8.4 中国正位移泵行业政策环境分析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正位移泵行业产业链简介</w:t>
      </w:r>
      <w:r>
        <w:rPr>
          <w:rFonts w:hint="eastAsia"/>
        </w:rPr>
        <w:br/>
      </w:r>
      <w:r>
        <w:rPr>
          <w:rFonts w:hint="eastAsia"/>
        </w:rPr>
        <w:t>　　　　9.1.1 正位移泵行业供应链分析</w:t>
      </w:r>
      <w:r>
        <w:rPr>
          <w:rFonts w:hint="eastAsia"/>
        </w:rPr>
        <w:br/>
      </w:r>
      <w:r>
        <w:rPr>
          <w:rFonts w:hint="eastAsia"/>
        </w:rPr>
        <w:t>　　　　9.1.2 正位移泵主要原料及供应情况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正位移泵行业采购模式</w:t>
      </w:r>
      <w:r>
        <w:rPr>
          <w:rFonts w:hint="eastAsia"/>
        </w:rPr>
        <w:br/>
      </w:r>
      <w:r>
        <w:rPr>
          <w:rFonts w:hint="eastAsia"/>
        </w:rPr>
        <w:t>　　9.3 正位移泵行业生产模式</w:t>
      </w:r>
      <w:r>
        <w:rPr>
          <w:rFonts w:hint="eastAsia"/>
        </w:rPr>
        <w:br/>
      </w:r>
      <w:r>
        <w:rPr>
          <w:rFonts w:hint="eastAsia"/>
        </w:rPr>
        <w:t>　　9.4 正位移泵行业销售模式及销售渠道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按产品类型细分，全球正位移泵市场规模2021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按应用细分，全球正位移泵市场规模（CAGR）2021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正位移泵行业发展主要特点</w:t>
      </w:r>
      <w:r>
        <w:rPr>
          <w:rFonts w:hint="eastAsia"/>
        </w:rPr>
        <w:br/>
      </w:r>
      <w:r>
        <w:rPr>
          <w:rFonts w:hint="eastAsia"/>
        </w:rPr>
        <w:t>　　表 4： 正位移泵行业发展有利因素分析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正位移泵行业发展不利因素分析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进入正位移泵行业壁垒</w:t>
      </w:r>
      <w:r>
        <w:rPr>
          <w:rFonts w:hint="eastAsia"/>
        </w:rPr>
        <w:br/>
      </w:r>
      <w:r>
        <w:rPr>
          <w:rFonts w:hint="eastAsia"/>
        </w:rPr>
        <w:t>　　表 7： 正位移泵主要企业在国际市场占有率（按销量，2023-2026）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2025年正位移泵主要企业在国际市场排名（按销量）&amp;（千个）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全球市场主要企业正位移泵销量（2023-2026）&amp;（千个）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正位移泵主要企业在国际市场占有率（按收入，2023-2026）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2025年正位移泵主要企业在国际市场排名（按收入）&amp;（万元）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全球市场主要企业正位移泵销售收入（2023-2026）&amp;（万元）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全球市场主要企业正位移泵销售价格（2023-2026）&amp;（元/个）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正位移泵主要企业在中国市场占有率（按销量，2023-2026）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2025年正位移泵主要企业在中国市场排名（按销量）&amp;（千个）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中国市场主要企业正位移泵销量（2023-2026）&amp;（千个）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正位移泵主要企业在中国市场占有率（按收入，2023-2026）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2025年正位移泵主要企业在中国市场排名（按收入）&amp;（万元）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中国市场主要企业正位移泵销售收入（2023-2026）&amp;（万元）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全球主要厂商正位移泵总部及产地分布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全球主要厂商成立时间及正位移泵商业化日期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全球主要厂商正位移泵产品类型及应用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2025年全球正位移泵主要厂商市场地位（第一梯队、第二梯队和第三梯队）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全球正位移泵市场投资、并购等现状分析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全球主要地区正位移泵产量增速（CAGR）：（2021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全球主要地区正位移泵产量（2021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全球主要地区正位移泵产量（2021-2026）&amp;（千个）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全球主要地区正位移泵产量（2027-2032）&amp;（千个）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全球主要地区正位移泵产量市场份额（2021-2026）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全球主要地区正位移泵产量市场份额（2027-2032）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中国市场正位移泵产量、销量、进出口（2021-2026）&amp;（千个）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中国市场正位移泵产量、销量、进出口预测（2027-2032）&amp;（千个）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全球主要地区正位移泵销售收入增速：（2021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全球主要地区正位移泵销售收入（2021-2026）&amp;（万元）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全球主要地区正位移泵销售收入市场份额（2021-2026）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全球主要地区正位移泵收入（2027-2032）&amp;（万元）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全球主要地区正位移泵收入市场份额（2027-2032）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全球主要地区正位移泵销量（千个）：2021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全球主要地区正位移泵销量（2027-2032）&amp;（千个）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全球主要地区正位移泵销量份额（2027-2032）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正位移泵生产基地、销售区域、竞争对手及市场地位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正位移泵产品规格、参数及市场应用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正位移泵销量（千个）、收入（万元）、价格（元/个）及毛利率（2021-2026）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全球不同产品类型正位移泵销量预测（2027-2032）&amp;（千个）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全球市场不同产品类型正位移泵销量市场份额预测（2027-2032）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全球不同产品类型正位移泵收入（2021-2026）&amp;（万元）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全球不同产品类型正位移泵收入市场份额（2021-2026）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全球不同产品类型正位移泵收入预测（2027-2032）&amp;（万元）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全球不同产品类型正位移泵收入市场份额预测（2027-2032）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中国不同产品类型正位移泵销量预测（2027-2032）&amp;（千个）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全球市场不同产品类型正位移泵销量市场份额预测（2027-2032）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中国不同产品类型正位移泵收入（2021-2026）&amp;（万元）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中国不同产品类型正位移泵收入市场份额（2021-2026）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中国不同产品类型正位移泵收入预测（2027-2032）&amp;（万元）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中国不同产品类型正位移泵收入市场份额预测（2027-2032）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全球不同应用正位移泵销量预测（2027-2032）&amp;（千个）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全球市场不同应用正位移泵销量市场份额预测（2027-2032）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全球不同应用正位移泵收入（2021-2026）&amp;（万元）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全球不同应用正位移泵收入市场份额（2021-2026）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全球不同应用正位移泵收入预测（2027-2032）&amp;（万元）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全球不同应用正位移泵收入市场份额预测（2027-2032）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中国不同应用正位移泵销量（2021-2026）&amp;（千个）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中国不同应用正位移泵销量市场份额（2021-2026）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中国不同应用正位移泵销量预测（2027-2032）&amp;（千个）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中国市场不同应用正位移泵销量市场份额预测（2027-2032）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中国不同应用正位移泵收入（2021-2026）&amp;（万元）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中国不同应用正位移泵收入市场份额（2021-2026）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中国不同应用正位移泵收入预测（2027-2032）&amp;（万元）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中国不同应用正位移泵收入市场份额预测（2027-2032）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正位移泵行业发展趋势</w:t>
      </w:r>
      <w:r>
        <w:rPr>
          <w:rFonts w:hint="eastAsia"/>
        </w:rPr>
        <w:br/>
      </w:r>
      <w:r>
        <w:rPr>
          <w:rFonts w:hint="eastAsia"/>
        </w:rPr>
        <w:t>　　表 146： 正位移泵行业主要驱动因素</w:t>
      </w:r>
      <w:r>
        <w:rPr>
          <w:rFonts w:hint="eastAsia"/>
        </w:rPr>
        <w:br/>
      </w:r>
      <w:r>
        <w:rPr>
          <w:rFonts w:hint="eastAsia"/>
        </w:rPr>
        <w:t>　　表 147： 正位移泵行业供应链分析</w:t>
      </w:r>
      <w:r>
        <w:rPr>
          <w:rFonts w:hint="eastAsia"/>
        </w:rPr>
        <w:br/>
      </w:r>
      <w:r>
        <w:rPr>
          <w:rFonts w:hint="eastAsia"/>
        </w:rPr>
        <w:t>　　表 148： 正位移泵上游原料供应商</w:t>
      </w:r>
      <w:r>
        <w:rPr>
          <w:rFonts w:hint="eastAsia"/>
        </w:rPr>
        <w:br/>
      </w:r>
      <w:r>
        <w:rPr>
          <w:rFonts w:hint="eastAsia"/>
        </w:rPr>
        <w:t>　　表 149： 正位移泵主要地区不同应用客户分析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正位移泵典型经销商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正位移泵产品图片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全球不同产品类型正位移泵销售额2021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全球不同产品类型正位移泵市场份额2025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齿轮泵产品图片</w:t>
      </w:r>
      <w:r>
        <w:rPr>
          <w:rFonts w:hint="eastAsia"/>
        </w:rPr>
        <w:br/>
      </w:r>
      <w:r>
        <w:rPr>
          <w:rFonts w:hint="eastAsia"/>
        </w:rPr>
        <w:t>　　图 5： 螺杆泵产品图片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全球不同应用正位移泵市场份额2025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2025年全球前五大生产商正位移泵市场份额</w:t>
      </w:r>
      <w:r>
        <w:rPr>
          <w:rFonts w:hint="eastAsia"/>
        </w:rPr>
        <w:br/>
      </w:r>
      <w:r>
        <w:rPr>
          <w:rFonts w:hint="eastAsia"/>
        </w:rPr>
        <w:t>　　图 12： 2025年全球正位移泵第一梯队、第二梯队和第三梯队厂商及市场份额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全球正位移泵产能、产量、产能利用率及发展趋势（2021-2032）&amp;（千个）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全球正位移泵产量、需求量及发展趋势（2021-2032）&amp;（千个）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全球主要地区正位移泵产量市场份额（2021-2032）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中国正位移泵产能、产量、产能利用率及发展趋势（2021-2032）&amp;（千个）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中国正位移泵产量、市场需求量及发展趋势（2021-2032）&amp;（千个）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全球正位移泵市场销售额及增长率：（2021-2032）&amp;（万元）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全球市场正位移泵市场规模：2021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全球市场正位移泵价格趋势（2021-2032）&amp;（元/个）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全球主要地区正位移泵销售收入（2021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全球主要地区正位移泵销售收入市场份额（2021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中东市场正位移泵销量及增长率（2021-2032）&amp;（千个）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中东市场正位移泵收入及增长率（2021-2032）&amp;（万元）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全球不同产品类型正位移泵价格走势（2021-2032）&amp;（元/个）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全球不同应用正位移泵价格走势（2021-2032）&amp;（元/个）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正位移泵中国企业SWOT分析</w:t>
      </w:r>
      <w:r>
        <w:rPr>
          <w:rFonts w:hint="eastAsia"/>
        </w:rPr>
        <w:br/>
      </w:r>
      <w:r>
        <w:rPr>
          <w:rFonts w:hint="eastAsia"/>
        </w:rPr>
        <w:t>　　图 43： 正位移泵产业链</w:t>
      </w:r>
      <w:r>
        <w:rPr>
          <w:rFonts w:hint="eastAsia"/>
        </w:rPr>
        <w:br/>
      </w:r>
      <w:r>
        <w:rPr>
          <w:rFonts w:hint="eastAsia"/>
        </w:rPr>
        <w:t>　　图 44： 正位移泵行业采购模式分析</w:t>
      </w:r>
      <w:r>
        <w:rPr>
          <w:rFonts w:hint="eastAsia"/>
        </w:rPr>
        <w:br/>
      </w:r>
      <w:r>
        <w:rPr>
          <w:rFonts w:hint="eastAsia"/>
        </w:rPr>
        <w:t>　　图 45： 正位移泵行业生产模式</w:t>
      </w:r>
      <w:r>
        <w:rPr>
          <w:rFonts w:hint="eastAsia"/>
        </w:rPr>
        <w:br/>
      </w:r>
      <w:r>
        <w:rPr>
          <w:rFonts w:hint="eastAsia"/>
        </w:rPr>
        <w:t>　　图 46： 正位移泵行业销售模式分析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b65773d6400a" w:history="1">
        <w:r>
          <w:rPr>
            <w:rStyle w:val="Hyperlink"/>
          </w:rPr>
          <w:t>2026-2032年全球与中国正位移泵行业发展分析及前景趋势预测报告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b65773d6400a" w:history="1">
        <w:r>
          <w:rPr>
            <w:rStyle w:val="Hyperlink"/>
          </w:rPr>
          <w:t>https://www.20087.com/1/11/ZhengWeiYiBengDeQianJingQuShi.html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热点：正位移泵什么意思、正位移泵和非正位移泵的区别、正位移泵杨程的计算、正位移泵的调节方法、正位移泵有缓冲罐时的加速度损失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001c58a144ffb" w:history="1">
      <w:r>
        <w:rPr>
          <w:rStyle w:val="Hyperlink"/>
        </w:rPr>
        <w:t>2026-2032年全球与中国正位移泵行业发展分析及前景趋势预测报告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engWeiYiBengDeQianJingQuShi.html" TargetMode="External" Id="R9837b65773d6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engWeiYiBengDeQianJingQuShi.html" TargetMode="External" Id="Rc3e001c58a1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2026-03-24T02:27:51Z</dcterms:created>
  <dcterms:modified xsi:type="dcterms:W3CDTF">2026-03-24T03:27:51Z</dcterms:modified>
  <dc:subject>2026-2032年全球与中国正位移泵行业发展分析及前景趋势预测报告</dc:subject>
  <dc:title>2026-2032年全球与中国正位移泵行业发展分析及前景趋势预测报告</dc:title>
  <cp:keywords>2026-2032年全球与中国正位移泵行业发展分析及前景趋势预测报告</cp:keywords>
  <dc:description>2026-2032年全球与中国正位移泵行业发展分析及前景趋势预测报告</dc:description>
</cp:coreProperties>
</file>