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bc2976f8d4c39" w:history="1">
              <w:r>
                <w:rPr>
                  <w:rStyle w:val="Hyperlink"/>
                </w:rPr>
                <w:t>2026-2032年全球与中国电动三辊闸发展现状调研及市场前景分析报告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bc2976f8d4c39" w:history="1">
              <w:r>
                <w:rPr>
                  <w:rStyle w:val="Hyperlink"/>
                </w:rPr>
                <w:t>2026-2032年全球与中国电动三辊闸发展现状调研及市场前景分析报告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bc2976f8d4c39" w:history="1">
                <w:r>
                  <w:rPr>
                    <w:rStyle w:val="Hyperlink"/>
                  </w:rPr>
                  <w:t>https://www.20087.com/1/91/DianDongSanGunZhaShiChangQianJing.html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三辊闸是出入口控制的核心设备，广泛应用于地铁、景区、写字楼及工业园区，通过电机驱动三根辊杆实现单向或双向通行管理。产品普遍集成IC/ID卡、二维码、人脸识别等读取模块，强调通行效率（通常30–40人/分钟）、防尾随能力、紧急疏散响应及户外环境适应性（如防水、防尘、耐高低温）。系统集成商高度关注电动三辊闸与门禁平台的协议兼容性、断电自动落杆安全性及长期运行下的机械磨损控制。然而，部分设备在高湿盐雾环境中电机易腐蚀；辊杆复位精度下降会导致夹人风险；低功耗设计不足限制离网部署场景。</w:t>
      </w:r>
      <w:r>
        <w:rPr>
          <w:rFonts w:hint="eastAsia"/>
        </w:rPr>
        <w:br/>
      </w:r>
      <w:r>
        <w:rPr>
          <w:rFonts w:hint="eastAsia"/>
        </w:rPr>
        <w:t>　　未来，电动三辊闸将向无感通行、边缘智能与绿色能源融合演进。市场调研网指出，多模态生物识别实现“零接触”快速验证；AI摄像头实时分析通行行为，自动拦截异常闯入。内置超级电容支持断电后多次应急通行；太阳能辅助供电拓展至偏远站点。结构采用防腐复合材料延长寿命；模块化设计便于现场维护升级。在智慧城市精细化管理需求下，电动三辊闸将从物理屏障升级为融合身份认证、行为感知与可持续供能的新一代智能通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8bc2976f8d4c39" w:history="1">
        <w:r>
          <w:rPr>
            <w:rStyle w:val="Hyperlink"/>
          </w:rPr>
          <w:t>2026-2032年全球与中国电动三辊闸发展现状调研及市场前景分析报告</w:t>
        </w:r>
      </w:hyperlink>
      <w:r>
        <w:rPr>
          <w:rFonts w:hint="eastAsia"/>
        </w:rPr>
        <w:t>》，2025年电动三辊闸行业市场规模达 亿元，预计2032年市场规模将达 亿元，期间年均复合增长率（CAGR）达 %。报告基于详实数据，从市场规模、需求变化及价格动态等维度，全面解析了电动三辊闸行业的现状与发展趋势，并对电动三辊闸产业链各环节进行了系统性探讨。报告科学预测了电动三辊闸行业未来发展方向，重点分析了电动三辊闸技术现状及创新路径，同时聚焦电动三辊闸重点企业的经营表现，评估了市场竞争格局、品牌影响力及市场集中度。通过对细分市场的深入研究及SWOT分析，报告揭示了电动三辊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按产品类型细分，全球电动三辊闸市场规模2021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单向三辊闸</w:t>
      </w:r>
      <w:r>
        <w:rPr>
          <w:rFonts w:hint="eastAsia"/>
        </w:rPr>
        <w:br/>
      </w:r>
      <w:r>
        <w:rPr>
          <w:rFonts w:hint="eastAsia"/>
        </w:rPr>
        <w:t>　　　　1.3.3 双向三辊闸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按应用细分，全球电动三辊闸市场规模2021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办公楼/工厂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电动三辊闸行业发展总体概况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电动三辊闸行业发展主要特点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电动三辊闸行业发展影响因素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电动三辊闸有利因素</w:t>
      </w:r>
      <w:r>
        <w:rPr>
          <w:rFonts w:hint="eastAsia"/>
        </w:rPr>
        <w:br/>
      </w:r>
      <w:r>
        <w:rPr>
          <w:rFonts w:hint="eastAsia"/>
        </w:rPr>
        <w:t>　　　　1.5.3 .2 电动三辊闸不利因素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全球市场，近三年电动三辊闸主要企业占有率及排名（按销量）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电动三辊闸主要企业在国际市场占有率（按销量，2023-2026）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2025年电动三辊闸主要企业在国际市场排名（按销量）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全球市场主要企业电动三辊闸销量（2023-2026）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全球市场，近三年电动三辊闸主要企业占有率及排名（按收入）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电动三辊闸主要企业在国际市场占有率（按收入，2023-2026）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2025年电动三辊闸主要企业在国际市场排名（按收入）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全球市场主要企业电动三辊闸销售收入（2023-2026）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全球市场主要企业电动三辊闸销售价格（2023-2026）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中国市场，近三年电动三辊闸主要企业占有率及排名（按销量）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电动三辊闸主要企业在中国市场占有率（按销量，2023-2026）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2025年电动三辊闸主要企业在中国市场排名（按销量）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中国市场主要企业电动三辊闸销量（2023-2026）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中国市场，近三年电动三辊闸主要企业占有率及排名（按收入）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电动三辊闸主要企业在中国市场占有率（按收入，2023-2026）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2025年电动三辊闸主要企业在中国市场排名（按收入）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中国市场主要企业电动三辊闸销售收入（2023-2026）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全球主要厂商电动三辊闸总部及产地分布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全球主要厂商成立时间及电动三辊闸商业化日期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全球主要厂商电动三辊闸产品类型及应用</w:t>
      </w:r>
      <w:r>
        <w:rPr>
          <w:rFonts w:hint="eastAsia"/>
        </w:rPr>
        <w:br/>
      </w:r>
      <w:r>
        <w:rPr>
          <w:rFonts w:hint="eastAsia"/>
        </w:rPr>
        <w:t>　　2.9 电动三辊闸行业集中度、竞争程度分析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电动三辊闸行业集中度分析：2025年全球Top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全球电动三辊闸第一梯队、第二梯队和第三梯队生产商（品牌）及市场份额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全球电动三辊闸总体规模分析</w:t>
      </w:r>
      <w:r>
        <w:rPr>
          <w:rFonts w:hint="eastAsia"/>
        </w:rPr>
        <w:br/>
      </w:r>
      <w:r>
        <w:rPr>
          <w:rFonts w:hint="eastAsia"/>
        </w:rPr>
        <w:t>　　3.1 全球电动三辊闸供需现状及预测（2021-2032）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全球电动三辊闸产能、产量、产能利用率及发展趋势（2021-2032）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全球电动三辊闸产量、需求量及发展趋势（2021-2032）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全球主要地区电动三辊闸产量及发展趋势（2021-2032）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全球主要地区电动三辊闸产量（2021-2026）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全球主要地区电动三辊闸产量（2027-2032）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全球主要地区电动三辊闸产量市场份额（2021-2032）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中国电动三辊闸供需现状及预测（2021-2032）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中国电动三辊闸产能、产量、产能利用率及发展趋势（2021-2032）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中国电动三辊闸产量、市场需求量及发展趋势（2021-2032）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中国市场电动三辊闸进出口（2021-2032）</w:t>
      </w:r>
      <w:r>
        <w:rPr>
          <w:rFonts w:hint="eastAsia"/>
        </w:rPr>
        <w:br/>
      </w:r>
      <w:r>
        <w:rPr>
          <w:rFonts w:hint="eastAsia"/>
        </w:rPr>
        <w:t>　　3.4 全球电动三辊闸销量及销售额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全球市场电动三辊闸销售额（2021-2032）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全球市场电动三辊闸销量（2021-2032）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全球市场电动三辊闸价格趋势（2021-2032）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全球电动三辊闸主要地区分析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全球主要地区电动三辊闸市场规模分析：2021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全球主要地区电动三辊闸销售收入及市场份额（2021-2026）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全球主要地区电动三辊闸销售收入预测（2027-2032）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全球主要地区电动三辊闸销量分析：2021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全球主要地区电动三辊闸销量及市场份额（2021-2026）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全球主要地区电动三辊闸销量及市场份额预测（2027-2032）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北美市场电动三辊闸销量、收入及增长率（2021-2032）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欧洲市场电动三辊闸销量、收入及增长率（2021-2032）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中国市场电动三辊闸销量、收入及增长率（2021-2032）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日本市场电动三辊闸销量、收入及增长率（2021-2032）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东南亚市场电动三辊闸销量、收入及增长率（2021-2032）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印度市场电动三辊闸销量、收入及增长率（2021-2032）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南美市场电动三辊闸销量、收入及增长率（2021-2032）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中东市场电动三辊闸销量、收入及增长率（2021-2032）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电动三辊闸销量、收入、价格及毛利率（2021-2026）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电动三辊闸销量、收入、价格及毛利率（2021-2026）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电动三辊闸销量、收入、价格及毛利率（2021-2026）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电动三辊闸销量、收入、价格及毛利率（2021-2026）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电动三辊闸销量、收入、价格及毛利率（2021-2026）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电动三辊闸销量、收入、价格及毛利率（2021-2026）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电动三辊闸销量、收入、价格及毛利率（2021-2026）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电动三辊闸销量、收入、价格及毛利率（2021-2026）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电动三辊闸销量、收入、价格及毛利率（2021-2026）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电动三辊闸销量、收入、价格及毛利率（2021-2026）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电动三辊闸销量、收入、价格及毛利率（2021-2026）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不同产品类型电动三辊闸分析</w:t>
      </w:r>
      <w:r>
        <w:rPr>
          <w:rFonts w:hint="eastAsia"/>
        </w:rPr>
        <w:br/>
      </w:r>
      <w:r>
        <w:rPr>
          <w:rFonts w:hint="eastAsia"/>
        </w:rPr>
        <w:t>　　6.1 全球不同产品类型电动三辊闸销量（2021-2032）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全球不同产品类型电动三辊闸销量及市场份额（2021-2026）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全球不同产品类型电动三辊闸销量预测（2027-2032）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全球不同产品类型电动三辊闸收入（2021-2032）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全球不同产品类型电动三辊闸收入及市场份额（2021-2026）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全球不同产品类型电动三辊闸收入预测（2027-2032）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全球不同产品类型电动三辊闸价格走势（2021-2032）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中国不同产品类型电动三辊闸销量（2021-2032）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中国不同产品类型电动三辊闸销量及市场份额（2021-2026）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中国不同产品类型电动三辊闸销量预测（2027-2032）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中国不同产品类型电动三辊闸收入（2021-2032）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中国不同产品类型电动三辊闸收入及市场份额（2021-2026）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中国不同产品类型电动三辊闸收入预测（2027-2032）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不同应用电动三辊闸分析</w:t>
      </w:r>
      <w:r>
        <w:rPr>
          <w:rFonts w:hint="eastAsia"/>
        </w:rPr>
        <w:br/>
      </w:r>
      <w:r>
        <w:rPr>
          <w:rFonts w:hint="eastAsia"/>
        </w:rPr>
        <w:t>　　7.1 全球不同应用电动三辊闸销量（2021-2032）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全球不同应用电动三辊闸销量及市场份额（2021-2026）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全球不同应用电动三辊闸销量预测（2027-2032）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全球不同应用电动三辊闸收入（2021-2032）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全球不同应用电动三辊闸收入及市场份额（2021-2026）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全球不同应用电动三辊闸收入预测（2027-2032）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全球不同应用电动三辊闸价格走势（2021-2032）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中国不同应用电动三辊闸销量（2021-2032）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中国不同应用电动三辊闸销量及市场份额（2021-2026）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中国不同应用电动三辊闸销量预测（2027-2032）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中国不同应用电动三辊闸收入（2021-2032）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中国不同应用电动三辊闸收入及市场份额（2021-2026）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中国不同应用电动三辊闸收入预测（2027-2032）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电动三辊闸行业发展趋势</w:t>
      </w:r>
      <w:r>
        <w:rPr>
          <w:rFonts w:hint="eastAsia"/>
        </w:rPr>
        <w:br/>
      </w:r>
      <w:r>
        <w:rPr>
          <w:rFonts w:hint="eastAsia"/>
        </w:rPr>
        <w:t>　　8.2 电动三辊闸行业主要驱动因素</w:t>
      </w:r>
      <w:r>
        <w:rPr>
          <w:rFonts w:hint="eastAsia"/>
        </w:rPr>
        <w:br/>
      </w:r>
      <w:r>
        <w:rPr>
          <w:rFonts w:hint="eastAsia"/>
        </w:rPr>
        <w:t>　　8.3 电动三辊闸中国企业SWOT分析</w:t>
      </w:r>
      <w:r>
        <w:rPr>
          <w:rFonts w:hint="eastAsia"/>
        </w:rPr>
        <w:br/>
      </w:r>
      <w:r>
        <w:rPr>
          <w:rFonts w:hint="eastAsia"/>
        </w:rPr>
        <w:t>　　8.4 中国电动三辊闸行业政策环境分析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电动三辊闸行业产业链简介</w:t>
      </w:r>
      <w:r>
        <w:rPr>
          <w:rFonts w:hint="eastAsia"/>
        </w:rPr>
        <w:br/>
      </w:r>
      <w:r>
        <w:rPr>
          <w:rFonts w:hint="eastAsia"/>
        </w:rPr>
        <w:t>　　　　9.1.1 电动三辊闸行业供应链分析</w:t>
      </w:r>
      <w:r>
        <w:rPr>
          <w:rFonts w:hint="eastAsia"/>
        </w:rPr>
        <w:br/>
      </w:r>
      <w:r>
        <w:rPr>
          <w:rFonts w:hint="eastAsia"/>
        </w:rPr>
        <w:t>　　　　9.1.2 电动三辊闸主要原料及供应情况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电动三辊闸行业采购模式</w:t>
      </w:r>
      <w:r>
        <w:rPr>
          <w:rFonts w:hint="eastAsia"/>
        </w:rPr>
        <w:br/>
      </w:r>
      <w:r>
        <w:rPr>
          <w:rFonts w:hint="eastAsia"/>
        </w:rPr>
        <w:t>　　9.3 电动三辊闸行业生产模式</w:t>
      </w:r>
      <w:r>
        <w:rPr>
          <w:rFonts w:hint="eastAsia"/>
        </w:rPr>
        <w:br/>
      </w:r>
      <w:r>
        <w:rPr>
          <w:rFonts w:hint="eastAsia"/>
        </w:rPr>
        <w:t>　　9.4 电动三辊闸行业销售模式及销售渠道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按产品类型细分，全球电动三辊闸市场规模2021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按应用细分，全球电动三辊闸市场规模（CAGR）2021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电动三辊闸行业发展主要特点</w:t>
      </w:r>
      <w:r>
        <w:rPr>
          <w:rFonts w:hint="eastAsia"/>
        </w:rPr>
        <w:br/>
      </w:r>
      <w:r>
        <w:rPr>
          <w:rFonts w:hint="eastAsia"/>
        </w:rPr>
        <w:t>　　表 4： 电动三辊闸行业发展有利因素分析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电动三辊闸行业发展不利因素分析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进入电动三辊闸行业壁垒</w:t>
      </w:r>
      <w:r>
        <w:rPr>
          <w:rFonts w:hint="eastAsia"/>
        </w:rPr>
        <w:br/>
      </w:r>
      <w:r>
        <w:rPr>
          <w:rFonts w:hint="eastAsia"/>
        </w:rPr>
        <w:t>　　表 7： 电动三辊闸主要企业在国际市场占有率（按销量，2023-2026）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2025年电动三辊闸主要企业在国际市场排名（按销量）&amp;（千件）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全球市场主要企业电动三辊闸销量（2023-2026）&amp;（千件）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电动三辊闸主要企业在国际市场占有率（按收入，2023-2026）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2025年电动三辊闸主要企业在国际市场排名（按收入）&amp;（万元）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全球市场主要企业电动三辊闸销售收入（2023-2026）&amp;（万元）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全球市场主要企业电动三辊闸销售价格（2023-2026）&amp;（元/件）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电动三辊闸主要企业在中国市场占有率（按销量，2023-2026）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2025年电动三辊闸主要企业在中国市场排名（按销量）&amp;（千件）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中国市场主要企业电动三辊闸销量（2023-2026）&amp;（千件）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电动三辊闸主要企业在中国市场占有率（按收入，2023-2026）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2025年电动三辊闸主要企业在中国市场排名（按收入）&amp;（万元）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中国市场主要企业电动三辊闸销售收入（2023-2026）&amp;（万元）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全球主要厂商电动三辊闸总部及产地分布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全球主要厂商成立时间及电动三辊闸商业化日期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全球主要厂商电动三辊闸产品类型及应用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2025年全球电动三辊闸主要厂商市场地位（第一梯队、第二梯队和第三梯队）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全球电动三辊闸市场投资、并购等现状分析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全球主要地区电动三辊闸产量增速（CAGR）：（2021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全球主要地区电动三辊闸产量（2021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全球主要地区电动三辊闸产量（2021-2026）&amp;（千件）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全球主要地区电动三辊闸产量（2027-2032）&amp;（千件）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全球主要地区电动三辊闸产量市场份额（2021-2026）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全球主要地区电动三辊闸产量市场份额（2027-2032）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中国市场电动三辊闸产量、销量、进出口（2021-2026）&amp;（千件）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中国市场电动三辊闸产量、销量、进出口预测（2027-2032）&amp;（千件）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全球主要地区电动三辊闸销售收入增速：（2021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全球主要地区电动三辊闸销售收入（2021-2026）&amp;（万元）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全球主要地区电动三辊闸销售收入市场份额（2021-2026）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全球主要地区电动三辊闸收入（2027-2032）&amp;（万元）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全球主要地区电动三辊闸收入市场份额（2027-2032）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全球主要地区电动三辊闸销量（千件）：2021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全球主要地区电动三辊闸销量（2021-2026）&amp;（千件）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全球主要地区电动三辊闸销量市场份额（2021-2026）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全球主要地区电动三辊闸销量（2027-2032）&amp;（千件）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全球主要地区电动三辊闸销量份额（2027-2032）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电动三辊闸销量（千件）、收入（万元）、价格（元/件）及毛利率（2021-2026）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电动三辊闸销量（千件）、收入（万元）、价格（元/件）及毛利率（2021-2026）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电动三辊闸销量（千件）、收入（万元）、价格（元/件）及毛利率（2021-2026）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电动三辊闸销量（千件）、收入（万元）、价格（元/件）及毛利率（2021-2026）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电动三辊闸销量（千件）、收入（万元）、价格（元/件）及毛利率（2021-2026）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电动三辊闸销量（千件）、收入（万元）、价格（元/件）及毛利率（2021-2026）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电动三辊闸销量（千件）、收入（万元）、价格（元/件）及毛利率（2021-2026）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电动三辊闸销量（千件）、收入（万元）、价格（元/件）及毛利率（2021-2026）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电动三辊闸销量（千件）、收入（万元）、价格（元/件）及毛利率（2021-2026）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电动三辊闸销量（千件）、收入（万元）、价格（元/件）及毛利率（2021-2026）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电动三辊闸生产基地、销售区域、竞争对手及市场地位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电动三辊闸产品规格、参数及市场应用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电动三辊闸销量（千件）、收入（万元）、价格（元/件）及毛利率（2021-2026）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全球不同产品类型电动三辊闸销量（2021-2026）&amp;（千件）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全球不同产品类型电动三辊闸销量市场份额（2021-2026）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全球不同产品类型电动三辊闸销量预测（2027-2032）&amp;（千件）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全球市场不同产品类型电动三辊闸销量市场份额预测（2027-2032）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全球不同产品类型电动三辊闸收入（2021-2026）&amp;（万元）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全球不同产品类型电动三辊闸收入市场份额（2021-2026）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全球不同产品类型电动三辊闸收入预测（2027-2032）&amp;（万元）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全球不同产品类型电动三辊闸收入市场份额预测（2027-2032）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中国不同产品类型电动三辊闸销量（2021-2026）&amp;（千件）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中国不同产品类型电动三辊闸销量市场份额（2021-2026）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中国不同产品类型电动三辊闸销量预测（2027-2032）&amp;（千件）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全球市场不同产品类型电动三辊闸销量市场份额预测（2027-2032）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中国不同产品类型电动三辊闸收入（2021-2026）&amp;（万元）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中国不同产品类型电动三辊闸收入市场份额（2021-2026）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中国不同产品类型电动三辊闸收入预测（2027-2032）&amp;（万元）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中国不同产品类型电动三辊闸收入市场份额预测（2027-2032）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全球不同应用电动三辊闸销量（2021-2026）&amp;（千件）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全球不同应用电动三辊闸销量市场份额（2021-2026）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全球不同应用电动三辊闸销量预测（2027-2032）&amp;（千件）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全球市场不同应用电动三辊闸销量市场份额预测（2027-2032）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全球不同应用电动三辊闸收入（2021-2026）&amp;（万元）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全球不同应用电动三辊闸收入市场份额（2021-2026）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全球不同应用电动三辊闸收入预测（2027-2032）&amp;（万元）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全球不同应用电动三辊闸收入市场份额预测（2027-2032）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中国不同应用电动三辊闸销量（2021-2026）&amp;（千件）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中国不同应用电动三辊闸销量市场份额（2021-2026）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中国不同应用电动三辊闸销量预测（2027-2032）&amp;（千件）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中国市场不同应用电动三辊闸销量市场份额预测（2027-2032）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中国不同应用电动三辊闸收入（2021-2026）&amp;（万元）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中国不同应用电动三辊闸收入市场份额（2021-2026）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中国不同应用电动三辊闸收入预测（2027-2032）&amp;（万元）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中国不同应用电动三辊闸收入市场份额预测（2027-2032）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电动三辊闸行业发展趋势</w:t>
      </w:r>
      <w:r>
        <w:rPr>
          <w:rFonts w:hint="eastAsia"/>
        </w:rPr>
        <w:br/>
      </w:r>
      <w:r>
        <w:rPr>
          <w:rFonts w:hint="eastAsia"/>
        </w:rPr>
        <w:t>　　表 131： 电动三辊闸行业主要驱动因素</w:t>
      </w:r>
      <w:r>
        <w:rPr>
          <w:rFonts w:hint="eastAsia"/>
        </w:rPr>
        <w:br/>
      </w:r>
      <w:r>
        <w:rPr>
          <w:rFonts w:hint="eastAsia"/>
        </w:rPr>
        <w:t>　　表 132： 电动三辊闸行业供应链分析</w:t>
      </w:r>
      <w:r>
        <w:rPr>
          <w:rFonts w:hint="eastAsia"/>
        </w:rPr>
        <w:br/>
      </w:r>
      <w:r>
        <w:rPr>
          <w:rFonts w:hint="eastAsia"/>
        </w:rPr>
        <w:t>　　表 133： 电动三辊闸上游原料供应商</w:t>
      </w:r>
      <w:r>
        <w:rPr>
          <w:rFonts w:hint="eastAsia"/>
        </w:rPr>
        <w:br/>
      </w:r>
      <w:r>
        <w:rPr>
          <w:rFonts w:hint="eastAsia"/>
        </w:rPr>
        <w:t>　　表 134： 电动三辊闸主要地区不同应用客户分析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电动三辊闸典型经销商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电动三辊闸产品图片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全球不同产品类型电动三辊闸销售额2021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全球不同产品类型电动三辊闸市场份额2025 &amp; 2032</w:t>
      </w:r>
      <w:r>
        <w:rPr>
          <w:rFonts w:hint="eastAsia"/>
        </w:rPr>
        <w:br/>
      </w:r>
      <w:r>
        <w:rPr>
          <w:rFonts w:hint="eastAsia"/>
        </w:rPr>
        <w:t>　　图 4： 单向三辊闸产品图片</w:t>
      </w:r>
      <w:r>
        <w:rPr>
          <w:rFonts w:hint="eastAsia"/>
        </w:rPr>
        <w:br/>
      </w:r>
      <w:r>
        <w:rPr>
          <w:rFonts w:hint="eastAsia"/>
        </w:rPr>
        <w:t>　　图 5： 双向三辊闸产品图片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全球不同应用电动三辊闸市场份额2025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办公楼/工厂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交通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2025年全球前五大生产商电动三辊闸市场份额</w:t>
      </w:r>
      <w:r>
        <w:rPr>
          <w:rFonts w:hint="eastAsia"/>
        </w:rPr>
        <w:br/>
      </w:r>
      <w:r>
        <w:rPr>
          <w:rFonts w:hint="eastAsia"/>
        </w:rPr>
        <w:t>　　图 13： 2025年全球电动三辊闸第一梯队、第二梯队和第三梯队厂商及市场份额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全球电动三辊闸产能、产量、产能利用率及发展趋势（2021-2032）&amp;（千件）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全球电动三辊闸产量、需求量及发展趋势（2021-2032）&amp;（千件）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全球主要地区电动三辊闸产量市场份额（2021-2032）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中国电动三辊闸产能、产量、产能利用率及发展趋势（2021-2032）&amp;（千件）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中国电动三辊闸产量、市场需求量及发展趋势（2021-2032）&amp;（千件）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全球电动三辊闸市场销售额及增长率：（2021-2032）&amp;（万元）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全球市场电动三辊闸市场规模：2021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全球市场电动三辊闸销量及增长率（2021-2032）&amp;（千件）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全球市场电动三辊闸价格趋势（2021-2032）&amp;（元/件）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全球主要地区电动三辊闸销售收入（2021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全球主要地区电动三辊闸销售收入市场份额（2021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北美市场电动三辊闸销量及增长率（2021-2032）&amp;（千件）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北美市场电动三辊闸收入及增长率（2021-2032）&amp;（万元）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欧洲市场电动三辊闸销量及增长率（2021-2032）&amp;（千件）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欧洲市场电动三辊闸收入及增长率（2021-2032）&amp;（万元）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中国市场电动三辊闸销量及增长率（2021-2032）&amp;（千件）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中国市场电动三辊闸收入及增长率（2021-2032）&amp;（万元）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日本市场电动三辊闸销量及增长率（2021-2032）&amp;（千件）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日本市场电动三辊闸收入及增长率（2021-2032）&amp;（万元）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东南亚市场电动三辊闸销量及增长率（2021-2032）&amp;（千件）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东南亚市场电动三辊闸收入及增长率（2021-2032）&amp;（万元）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印度市场电动三辊闸销量及增长率（2021-2032）&amp;（千件）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印度市场电动三辊闸收入及增长率（2021-2032）&amp;（万元）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南美市场电动三辊闸销量及增长率（2021-2032）&amp;（千件）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南美市场电动三辊闸收入及增长率（2021-2032）&amp;（万元）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中东市场电动三辊闸销量及增长率（2021-2032）&amp;（千件）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中东市场电动三辊闸收入及增长率（2021-2032）&amp;（万元）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全球不同产品类型电动三辊闸价格走势（2021-2032）&amp;（元/件）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全球不同应用电动三辊闸价格走势（2021-2032）&amp;（元/件）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电动三辊闸中国企业SWOT分析</w:t>
      </w:r>
      <w:r>
        <w:rPr>
          <w:rFonts w:hint="eastAsia"/>
        </w:rPr>
        <w:br/>
      </w:r>
      <w:r>
        <w:rPr>
          <w:rFonts w:hint="eastAsia"/>
        </w:rPr>
        <w:t>　　图 44： 电动三辊闸产业链</w:t>
      </w:r>
      <w:r>
        <w:rPr>
          <w:rFonts w:hint="eastAsia"/>
        </w:rPr>
        <w:br/>
      </w:r>
      <w:r>
        <w:rPr>
          <w:rFonts w:hint="eastAsia"/>
        </w:rPr>
        <w:t>　　图 45： 电动三辊闸行业采购模式分析</w:t>
      </w:r>
      <w:r>
        <w:rPr>
          <w:rFonts w:hint="eastAsia"/>
        </w:rPr>
        <w:br/>
      </w:r>
      <w:r>
        <w:rPr>
          <w:rFonts w:hint="eastAsia"/>
        </w:rPr>
        <w:t>　　图 46： 电动三辊闸行业生产模式</w:t>
      </w:r>
      <w:r>
        <w:rPr>
          <w:rFonts w:hint="eastAsia"/>
        </w:rPr>
        <w:br/>
      </w:r>
      <w:r>
        <w:rPr>
          <w:rFonts w:hint="eastAsia"/>
        </w:rPr>
        <w:t>　　图 47： 电动三辊闸行业销售模式分析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bc2976f8d4c39" w:history="1">
        <w:r>
          <w:rPr>
            <w:rStyle w:val="Hyperlink"/>
          </w:rPr>
          <w:t>2026-2032年全球与中国电动三辊闸发展现状调研及市场前景分析报告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bc2976f8d4c39" w:history="1">
        <w:r>
          <w:rPr>
            <w:rStyle w:val="Hyperlink"/>
          </w:rPr>
          <w:t>https://www.20087.com/1/91/DianDongSanGunZhaShiChangQianJing.html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热点：三辊闸安装教程、三辊闸故障维修、三辊闸原理、三辊闸调试、三辊闸安装视频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7bb5b8e7249c3" w:history="1">
      <w:r>
        <w:rPr>
          <w:rStyle w:val="Hyperlink"/>
        </w:rPr>
        <w:t>2026-2032年全球与中国电动三辊闸发展现状调研及市场前景分析报告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anDongSanGunZhaShiChangQianJing.html" TargetMode="External" Id="R428bc2976f8d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anDongSanGunZhaShiChangQianJing.html" TargetMode="External" Id="R6de7bb5b8e72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2026-03-26T04:29:50Z</dcterms:created>
  <dcterms:modified xsi:type="dcterms:W3CDTF">2026-03-26T05:29:50Z</dcterms:modified>
  <dc:subject>2026-2032年全球与中国电动三辊闸发展现状调研及市场前景分析报告</dc:subject>
  <dc:title>2026-2032年全球与中国电动三辊闸发展现状调研及市场前景分析报告</dc:title>
  <cp:keywords>2026-2032年全球与中国电动三辊闸发展现状调研及市场前景分析报告</cp:keywords>
  <dc:description>2026-2032年全球与中国电动三辊闸发展现状调研及市场前景分析报告</dc:description>
</cp:coreProperties>
</file>