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af95573b942bf" w:history="1">
              <w:r>
                <w:rPr>
                  <w:rStyle w:val="Hyperlink"/>
                </w:rPr>
                <w:t>2025-2031年中国锂锰电池市场研究与趋势预测报告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af95573b942bf" w:history="1">
              <w:r>
                <w:rPr>
                  <w:rStyle w:val="Hyperlink"/>
                </w:rPr>
                <w:t>2025-2031年中国锂锰电池市场研究与趋势预测报告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af95573b942bf" w:history="1">
                <w:r>
                  <w:rPr>
                    <w:rStyle w:val="Hyperlink"/>
                  </w:rPr>
                  <w:t>https://www.20087.com/1/51/LiMengDianChiDeFaZhanQuShi.html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锰电池是一次性电池的一种，近年来在电子设备、医疗仪器、安防系统等领域得到了广泛应用。锂锰电池以其高能量密度、长寿命、宽温域工作等优点，成为许多便携式电子设备的首选电源。近年来，随着材料科学的进步，锂锰电池的性能和安全性得到了显著提升，如通过改进电解质、优化电池结构，提高了电池的稳定性和安全性。同时，锂锰电池的生产成本也在不断下降，提高了市场竞争力。</w:t>
      </w:r>
      <w:r>
        <w:rPr>
          <w:rFonts w:hint="eastAsia"/>
        </w:rPr>
        <w:br/>
      </w:r>
      <w:r>
        <w:rPr>
          <w:rFonts w:hint="eastAsia"/>
        </w:rPr>
        <w:t>　　未来，锂锰电池的发展将更加注重高性能化、小型化和环保化。高性能化方面，通过材料创新和工艺优化，进一步提高电池的能量密度、功率密度和循环稳定性，满足高功率、高能量应用的需求。小型化方面，开发更薄、更轻、更紧凑的电池结构，适应便携式电子设备的小型化趋势。环保化方面，采用可回收、无毒害的材料，减少电池生产过程中的环境影响，推动电池产业的可持续发展。然而，锂锰电池行业也面临着技术更新、市场拓展、以及如何在提高电池性能的同时保证安全性和稳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af95573b942bf" w:history="1">
        <w:r>
          <w:rPr>
            <w:rStyle w:val="Hyperlink"/>
          </w:rPr>
          <w:t>2025-2031年中国锂锰电池市场研究与趋势预测报告</w:t>
        </w:r>
      </w:hyperlink>
      <w:r>
        <w:rPr>
          <w:rFonts w:hint="eastAsia"/>
        </w:rPr>
        <w:t>》依托权威机构及行业协会数据，结合锂锰电池行业的宏观环境与微观实践，从锂锰电池市场规模、市场需求、技术现状及产业链结构等多维度进行了系统调研与分析。报告通过严谨的研究方法与翔实的数据支持，辅以直观图表，全面剖析了锂锰电池行业发展趋势、重点企业表现及市场竞争格局，并通过SWOT分析揭示了行业机遇与潜在风险，为锂锰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锂锰电池行业界定</w:t>
      </w:r>
      <w:r>
        <w:rPr>
          <w:rFonts w:hint="eastAsia"/>
        </w:rPr>
        <w:br/>
      </w:r>
      <w:r>
        <w:rPr>
          <w:rFonts w:hint="eastAsia"/>
        </w:rPr>
        <w:t>　　第一节 锂锰电池行业定义</w:t>
      </w:r>
      <w:r>
        <w:rPr>
          <w:rFonts w:hint="eastAsia"/>
        </w:rPr>
        <w:br/>
      </w:r>
      <w:r>
        <w:rPr>
          <w:rFonts w:hint="eastAsia"/>
        </w:rPr>
        <w:t>　　第二节 锂锰电池行业特点分析</w:t>
      </w:r>
      <w:r>
        <w:rPr>
          <w:rFonts w:hint="eastAsia"/>
        </w:rPr>
        <w:br/>
      </w:r>
      <w:r>
        <w:rPr>
          <w:rFonts w:hint="eastAsia"/>
        </w:rPr>
        <w:t>　　第三节 锂锰电池行业发展历程</w:t>
      </w:r>
      <w:r>
        <w:rPr>
          <w:rFonts w:hint="eastAsia"/>
        </w:rPr>
        <w:br/>
      </w:r>
      <w:r>
        <w:rPr>
          <w:rFonts w:hint="eastAsia"/>
        </w:rPr>
        <w:t>　　第四节 锂锰电池产业链分析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2024-2025年全球锂锰电池行业发展态势分析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全球锂锰电池行业总体情况</w:t>
      </w:r>
      <w:r>
        <w:rPr>
          <w:rFonts w:hint="eastAsia"/>
        </w:rPr>
        <w:br/>
      </w:r>
      <w:r>
        <w:rPr>
          <w:rFonts w:hint="eastAsia"/>
        </w:rPr>
        <w:t>　　第二节 锂锰电池行业重点国家、地区市场分析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全球锂锰电池行业发展前景预测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锂锰电池行业经济环境分析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锂锰电池行业政策环境分析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一、锂锰电池行业相关政策</w:t>
      </w:r>
      <w:r>
        <w:rPr>
          <w:rFonts w:hint="eastAsia"/>
        </w:rPr>
        <w:br/>
      </w:r>
      <w:r>
        <w:rPr>
          <w:rFonts w:hint="eastAsia"/>
        </w:rPr>
        <w:t>　　　　二、锂锰电池行业相关标准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2024-2025年锂锰电池行业技术发展现状及趋势分析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锂锰电池行业技术发展现状分析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国内外锂锰电池行业技术差异与原因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锂锰电池行业技术发展方向、趋势预测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提升锂锰电池行业技术能力策略建议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中国锂锰电池行业市场供需状况分析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中国锂锰电池行业市场规模情况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中国锂锰电池行业市场需求状况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一、2019-2024年锂锰电池行业市场需求情况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二、锂锰电池行业市场需求特点分析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三、2025-2031年锂锰电池行业市场需求预测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中国锂锰电池行业产量情况分析与预测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一、2019-2024年锂锰电池行业产量统计分析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二、2024年锂锰电池行业产量特点分析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三、2025-2031年锂锰电池行业产量预测分析</w:t>
      </w:r>
      <w:r>
        <w:rPr>
          <w:rFonts w:hint="eastAsia"/>
        </w:rPr>
        <w:br/>
      </w:r>
      <w:r>
        <w:rPr>
          <w:rFonts w:hint="eastAsia"/>
        </w:rPr>
        <w:t>　　第四节 锂锰电池行业市场供需平衡状况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中国锂锰电池行业进出口情况分析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锂锰电池行业出口情况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一、2019-2024年锂锰电池行业出口情况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三、2025-2031年锂锰电池行业出口情况预测</w:t>
      </w:r>
      <w:r>
        <w:rPr>
          <w:rFonts w:hint="eastAsia"/>
        </w:rPr>
        <w:br/>
      </w:r>
      <w:r>
        <w:rPr>
          <w:rFonts w:hint="eastAsia"/>
        </w:rPr>
        <w:t>　　第二节 锂锰电池行业进口情况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一、2019-2024年锂锰电池行业进口情况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三、2025-2031年锂锰电池行业进口情况预测</w:t>
      </w:r>
      <w:r>
        <w:rPr>
          <w:rFonts w:hint="eastAsia"/>
        </w:rPr>
        <w:br/>
      </w:r>
      <w:r>
        <w:rPr>
          <w:rFonts w:hint="eastAsia"/>
        </w:rPr>
        <w:t>　　第三节 锂锰电池行业进出口面临的挑战及对策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2024-2025年中国锂锰电池行业产品价格监测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一、锂锰电池市场价格特征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二、当前锂锰电池市场价格评述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三、影响锂锰电池市场价格因素分析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四、未来锂锰电池市场价格走势预测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中国锂锰电池行业重点区域市场分析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锂锰电池行业区域市场分布情况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2024-2025年锂锰电池行业细分市场调研分析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锂锰电池细分产品（一）市场调研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锂锰电池细分产品（二）市场调研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2024-2025年锂锰电池行业上、下游市场分析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锂锰电池行业上游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锂锰电池行业下游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锂锰电池行业重点企业发展调研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锂锰电池重点企业（一）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锂锰电池重点企业（二）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锂锰电池重点企业（三）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锂锰电池重点企业（四）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锂锰电池重点企业（五）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锂锰电池重点企业（六）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锂锰电池行业风险及对策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2025-2031年锂锰电池行业发展环境分析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一、锂锰电池行业进入壁垒</w:t>
      </w:r>
      <w:r>
        <w:rPr>
          <w:rFonts w:hint="eastAsia"/>
        </w:rPr>
        <w:br/>
      </w:r>
      <w:r>
        <w:rPr>
          <w:rFonts w:hint="eastAsia"/>
        </w:rPr>
        <w:t>　　　　二、锂锰电池行业盈利模式</w:t>
      </w:r>
      <w:r>
        <w:rPr>
          <w:rFonts w:hint="eastAsia"/>
        </w:rPr>
        <w:br/>
      </w:r>
      <w:r>
        <w:rPr>
          <w:rFonts w:hint="eastAsia"/>
        </w:rPr>
        <w:t>　　　　三、锂锰电池行业盈利因素</w:t>
      </w:r>
      <w:r>
        <w:rPr>
          <w:rFonts w:hint="eastAsia"/>
        </w:rPr>
        <w:br/>
      </w:r>
      <w:r>
        <w:rPr>
          <w:rFonts w:hint="eastAsia"/>
        </w:rPr>
        <w:t>　　第三节 锂锰电池行业“波特五力模型”分析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2025-2031年锂锰电池行业风险及对策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锂锰电池企业竞争策略分析</w:t>
      </w:r>
      <w:r>
        <w:rPr>
          <w:rFonts w:hint="eastAsia"/>
        </w:rPr>
        <w:br/>
      </w:r>
      <w:r>
        <w:rPr>
          <w:rFonts w:hint="eastAsia"/>
        </w:rPr>
        <w:t>　　第一节 锂锰电池市场竞争策略分析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一、2025-2031年中国锂锰电池市场增长潜力分析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二、2025-2031年中国锂锰电池主要潜力品种分析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三、现有锂锰电池产品竞争策略分析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四、潜力锂锰电池品种竞争策略选择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2025-2031年中国锂锰电池企业竞争策略分析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一、2025-2031年我国锂锰电池市场竞争趋势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二、2025-2031年锂锰电池行业竞争格局展望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三、2025-2031年锂锰电池行业竞争策略分析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四、2025-2031年锂锰电池企业竞争策略分析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2025-2031年中国锂锰电池行业发展趋势分析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一、2025-2031年锂锰电池技术发展趋势分析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二、2025-2031年锂锰电池产品发展趋势分析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三、2025-2031年锂锰电池行业竞争格局展望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2025-2031年中国锂锰电池市场趋势分析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一、2025-2031年锂锰电池发展趋势预测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二、2025-2025年锂锰电池市场前景分析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三、2025-2031年锂锰电池产业政策趋向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2025-2031年锂锰电池行业投资价值评估分析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锂锰电池行业发展建议分析</w:t>
      </w:r>
      <w:r>
        <w:rPr>
          <w:rFonts w:hint="eastAsia"/>
        </w:rPr>
        <w:br/>
      </w:r>
      <w:r>
        <w:rPr>
          <w:rFonts w:hint="eastAsia"/>
        </w:rPr>
        <w:t>　　第一节 锂锰电池行业研究结论及建议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锂锰电池细分行业研究结论及建议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[.中.智林]锂锰电池行业竞争策略总结及建议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锂锰电池行业类别</w:t>
      </w:r>
      <w:r>
        <w:rPr>
          <w:rFonts w:hint="eastAsia"/>
        </w:rPr>
        <w:br/>
      </w:r>
      <w:r>
        <w:rPr>
          <w:rFonts w:hint="eastAsia"/>
        </w:rPr>
        <w:t>　　图表 锂锰电池行业产业链调研</w:t>
      </w:r>
      <w:r>
        <w:rPr>
          <w:rFonts w:hint="eastAsia"/>
        </w:rPr>
        <w:br/>
      </w:r>
      <w:r>
        <w:rPr>
          <w:rFonts w:hint="eastAsia"/>
        </w:rPr>
        <w:t>　　图表 锂锰电池行业现状</w:t>
      </w:r>
      <w:r>
        <w:rPr>
          <w:rFonts w:hint="eastAsia"/>
        </w:rPr>
        <w:br/>
      </w:r>
      <w:r>
        <w:rPr>
          <w:rFonts w:hint="eastAsia"/>
        </w:rPr>
        <w:t>　　图表 锂锰电池行业标准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2025年中国锂锰电池行业产能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2019-2024年中国锂锰电池行业产量统计</w:t>
      </w:r>
      <w:r>
        <w:rPr>
          <w:rFonts w:hint="eastAsia"/>
        </w:rPr>
        <w:br/>
      </w:r>
      <w:r>
        <w:rPr>
          <w:rFonts w:hint="eastAsia"/>
        </w:rPr>
        <w:t>　　图表 锂锰电池行业动态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2019-2024年中国锂锰电池市场需求量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2025年中国锂锰电池行业需求区域调研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2019-2024年中国锂锰电池行情</w:t>
      </w:r>
      <w:r>
        <w:rPr>
          <w:rFonts w:hint="eastAsia"/>
        </w:rPr>
        <w:br/>
      </w:r>
      <w:r>
        <w:rPr>
          <w:rFonts w:hint="eastAsia"/>
        </w:rPr>
        <w:t>　　图表 2019-2024年中国锂锰电池价格走势图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2019-2024年中国锂锰电池出口统计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**地区锂锰电池市场规模</w:t>
      </w:r>
      <w:r>
        <w:rPr>
          <w:rFonts w:hint="eastAsia"/>
        </w:rPr>
        <w:br/>
      </w:r>
      <w:r>
        <w:rPr>
          <w:rFonts w:hint="eastAsia"/>
        </w:rPr>
        <w:t>　　图表 **地区锂锰电池行业市场需求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**地区锂锰电池市场调研</w:t>
      </w:r>
      <w:r>
        <w:rPr>
          <w:rFonts w:hint="eastAsia"/>
        </w:rPr>
        <w:br/>
      </w:r>
      <w:r>
        <w:rPr>
          <w:rFonts w:hint="eastAsia"/>
        </w:rPr>
        <w:t>　　图表 **地区锂锰电池行业市场需求分析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**地区锂锰电池市场规模</w:t>
      </w:r>
      <w:r>
        <w:rPr>
          <w:rFonts w:hint="eastAsia"/>
        </w:rPr>
        <w:br/>
      </w:r>
      <w:r>
        <w:rPr>
          <w:rFonts w:hint="eastAsia"/>
        </w:rPr>
        <w:t>　　图表 **地区锂锰电池行业市场需求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**地区锂锰电池市场调研</w:t>
      </w:r>
      <w:r>
        <w:rPr>
          <w:rFonts w:hint="eastAsia"/>
        </w:rPr>
        <w:br/>
      </w:r>
      <w:r>
        <w:rPr>
          <w:rFonts w:hint="eastAsia"/>
        </w:rPr>
        <w:t>　　图表 **地区锂锰电池行业市场需求分析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锂锰电池行业竞争对手分析</w:t>
      </w:r>
      <w:r>
        <w:rPr>
          <w:rFonts w:hint="eastAsia"/>
        </w:rPr>
        <w:br/>
      </w:r>
      <w:r>
        <w:rPr>
          <w:rFonts w:hint="eastAsia"/>
        </w:rPr>
        <w:t>　　图表 锂锰电池重点企业（一）基本信息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2025-2031年中国锂锰电池市场需求预测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2025-2031年中国锂锰电池行业市场规模预测</w:t>
      </w:r>
      <w:r>
        <w:rPr>
          <w:rFonts w:hint="eastAsia"/>
        </w:rPr>
        <w:br/>
      </w:r>
      <w:r>
        <w:rPr>
          <w:rFonts w:hint="eastAsia"/>
        </w:rPr>
        <w:t>　　图表 锂锰电池行业准入条件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2025年中国锂锰电池市场前景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af95573b942bf" w:history="1">
        <w:r>
          <w:rPr>
            <w:rStyle w:val="Hyperlink"/>
          </w:rPr>
          <w:t>2025-2031年中国锂锰电池市场研究与趋势预测报告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af95573b942bf" w:history="1">
        <w:r>
          <w:rPr>
            <w:rStyle w:val="Hyperlink"/>
          </w:rPr>
          <w:t>https://www.20087.com/1/51/LiMengDianChiDeFaZhanQuShi.html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热点：锰在新能源电池中的应用、锂锰电池可以充电吗、富锂锰基与普通三元锂基区别、锂锰电池厂家、锂亚硫酰氯电池、扣式锂锰电池、铝锰电池、锂锰电池电极反应式、锰系锂电池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4db4604784094" w:history="1">
      <w:r>
        <w:rPr>
          <w:rStyle w:val="Hyperlink"/>
        </w:rPr>
        <w:t>2025-2031年中国锂锰电池市场研究与趋势预测报告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iMengDianChiDeFaZhanQuShi.html" TargetMode="External" Id="R750af95573b9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iMengDianChiDeFaZhanQuShi.html" TargetMode="External" Id="R1264db460478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2025-01-29T05:09:00Z</dcterms:created>
  <dcterms:modified xsi:type="dcterms:W3CDTF">2025-01-29T06:09:00Z</dcterms:modified>
  <dc:subject>2025-2031年中国锂锰电池市场研究与趋势预测报告</dc:subject>
  <dc:title>2025-2031年中国锂锰电池市场研究与趋势预测报告</dc:title>
  <cp:keywords>2025-2031年中国锂锰电池市场研究与趋势预测报告</cp:keywords>
  <dc:description>2025-2031年中国锂锰电池市场研究与趋势预测报告</dc:description>
</cp:coreProperties>
</file>