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e0bc0ef574eaa" w:history="1">
              <w:r>
                <w:rPr>
                  <w:rStyle w:val="Hyperlink"/>
                </w:rPr>
                <w:t>2025-2031年全球与中国电动工业炉行业现状分析及前景趋势预测报告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e0bc0ef574eaa" w:history="1">
              <w:r>
                <w:rPr>
                  <w:rStyle w:val="Hyperlink"/>
                </w:rPr>
                <w:t>2025-2031年全球与中国电动工业炉行业现状分析及前景趋势预测报告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e0bc0ef574eaa" w:history="1">
                <w:r>
                  <w:rPr>
                    <w:rStyle w:val="Hyperlink"/>
                  </w:rPr>
                  <w:t>https://www.20087.com/2/71/DianDongGongYeLuFaZhanQuShiFenXi.html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工业炉是用于加热、熔化、烧结等多种工业过程的关键设备，广泛应用于冶金、陶瓷、玻璃制造等行业。相比于传统燃料燃烧式工业炉，电动工业炉具有更高的能效、更好的温度控制精度以及较低的环境污染风险。随着全球对节能减排和环境保护的关注度不断提高，越来越多的企业开始采用电动工业炉来替代传统的燃烧式设备。然而，尽管电动工业炉在效率和环保方面表现出色，但在实际应用中仍面临一些挑战，如初始投资成本较高、电网负荷大以及需要配备相应的电力基础设施等问题。此外，对于某些特殊材料的处理，如何保证均匀加热和防止局部过热仍是技术难点之一。</w:t>
      </w:r>
      <w:r>
        <w:rPr>
          <w:rFonts w:hint="eastAsia"/>
        </w:rPr>
        <w:br/>
      </w:r>
      <w:r>
        <w:rPr>
          <w:rFonts w:hint="eastAsia"/>
        </w:rPr>
        <w:t>　　电动工业炉的发展将更加注重智能化、集成化及绿色节能。一方面，随着物联网(IoT)技术和人工智能(AI)的深度融合，未来的电动工业炉将具备更强的数据处理能力和自我诊断功能，能够实时监控运行状态并自动调整参数设置，确保最佳工作条件。同时，模块化设计理念将进一步普及，使得用户可以根据具体需求灵活配置组件，提高了系统的适应性和经济性。此外，结合云计算平台，还可以实现远程监控和故障预警，帮助用户及时发现潜在问题并采取预防措施，提高设备的可靠性和使用寿命。另一方面，为了应对日益严格的环保法规，开发更加节能高效的电动工业炉将成为重要方向。例如，通过改进加热元件的设计结构和优化控制系统，可以显著降低能耗；或者利用可再生能源供电方案，进一步减少碳排放。最后，在循环经济理念的推广下，电动工业炉在资源回收利用方面的潜力巨大，如在废旧金属再生过程中用于高效加热处理，实现废物减量化和资源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e0bc0ef574eaa" w:history="1">
        <w:r>
          <w:rPr>
            <w:rStyle w:val="Hyperlink"/>
          </w:rPr>
          <w:t>2025-2031年全球与中国电动工业炉行业现状分析及前景趋势预测报告</w:t>
        </w:r>
      </w:hyperlink>
      <w:r>
        <w:rPr>
          <w:rFonts w:hint="eastAsia"/>
        </w:rPr>
        <w:t>》基于国家统计局及相关协会的详实数据，系统分析了电动工业炉行业的市场规模、重点企业表现、产业链结构、竞争格局及价格动态。报告内容严谨、数据详实，结合丰富图表，全面呈现电动工业炉行业现状与未来发展趋势。通过对电动工业炉技术现状、SWOT分析及市场前景的解读，报告为电动工业炉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电动工业炉市场概述</w:t>
      </w:r>
      <w:r>
        <w:rPr>
          <w:rFonts w:hint="eastAsia"/>
        </w:rPr>
        <w:br/>
      </w:r>
      <w:r>
        <w:rPr>
          <w:rFonts w:hint="eastAsia"/>
        </w:rPr>
        <w:t>　　1.1 电动工业炉行业概述及统计范围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按照不同产品类型，电动工业炉主要可以分为如下几个类别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全球不同产品类型电动工业炉规模增长趋势2020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电弧炉</w:t>
      </w:r>
      <w:r>
        <w:rPr>
          <w:rFonts w:hint="eastAsia"/>
        </w:rPr>
        <w:br/>
      </w:r>
      <w:r>
        <w:rPr>
          <w:rFonts w:hint="eastAsia"/>
        </w:rPr>
        <w:t>　　　　1.2.3 感应炉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从不同应用，电动工业炉主要包括如下几个方面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全球不同应用电动工业炉规模增长趋势2020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废物处理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电动工业炉行业发展总体概况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电动工业炉行业发展主要特点</w:t>
      </w:r>
      <w:r>
        <w:rPr>
          <w:rFonts w:hint="eastAsia"/>
        </w:rPr>
        <w:br/>
      </w:r>
      <w:r>
        <w:rPr>
          <w:rFonts w:hint="eastAsia"/>
        </w:rPr>
        <w:t>　　　　1.4.3 电动工业炉行业发展影响因素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电动工业炉有利因素</w:t>
      </w:r>
      <w:r>
        <w:rPr>
          <w:rFonts w:hint="eastAsia"/>
        </w:rPr>
        <w:br/>
      </w:r>
      <w:r>
        <w:rPr>
          <w:rFonts w:hint="eastAsia"/>
        </w:rPr>
        <w:t>　　　　1.4.3 .2 电动工业炉不利因素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全球电动工业炉供需现状及预测（2020-2031）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全球电动工业炉产能、产量、产能利用率及发展趋势（2020-2031）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全球电动工业炉产量、需求量及发展趋势（2020-2031）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全球主要地区电动工业炉产量及发展趋势（2020-2031）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中国电动工业炉供需现状及预测（2020-2031）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中国电动工业炉产能、产量、产能利用率及发展趋势（2020-2031）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中国电动工业炉产量、市场需求量及发展趋势（2020-2031）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中国电动工业炉产能和产量占全球的比重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全球电动工业炉销量及收入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全球市场电动工业炉收入（2020-2031）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全球市场电动工业炉价格趋势（2020-2031）</w:t>
      </w:r>
      <w:r>
        <w:rPr>
          <w:rFonts w:hint="eastAsia"/>
        </w:rPr>
        <w:br/>
      </w:r>
      <w:r>
        <w:rPr>
          <w:rFonts w:hint="eastAsia"/>
        </w:rPr>
        <w:t>　　2.4 中国电动工业炉销量及收入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中国市场电动工业炉收入（2020-2031）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中国市场电动工业炉销量和收入占全球的比重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全球电动工业炉主要地区分析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全球主要地区电动工业炉市场规模分析：2020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全球主要地区电动工业炉销售收入及市场份额（2020-2025年）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全球主要地区电动工业炉销售收入预测（2026-2031）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全球主要地区电动工业炉销量分析：2020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全球主要地区电动工业炉销量及市场份额（2020-2025年）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全球主要地区电动工业炉销量及市场份额预测（2026-2031）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北美（美国和加拿大）电动工业炉收入（2020-2031）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欧洲（德国、英国、法国和意大利等国家）电动工业炉收入（2020-2031）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亚太（中国、日本、韩国、中国台湾、印度和东南亚等）电动工业炉收入（2020-2031）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拉美地区（墨西哥、巴西等国家）电动工业炉收入（2020-2031）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中东及非洲（土耳其、沙特等国家）电动工业炉收入（2020-2031）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全球市场主要厂商电动工业炉产能市场份额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全球市场主要厂商电动工业炉销量（2020-2025）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全球市场主要厂商电动工业炉销售收入（2020-2025）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全球市场主要厂商电动工业炉销售价格（2020-2025）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2024年全球主要生产商电动工业炉收入排名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中国市场主要厂商电动工业炉销量（2020-2025）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中国市场主要厂商电动工业炉销售收入（2020-2025）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中国市场主要厂商电动工业炉销售价格（2020-2025）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2024年中国主要生产商电动工业炉收入排名</w:t>
      </w:r>
      <w:r>
        <w:rPr>
          <w:rFonts w:hint="eastAsia"/>
        </w:rPr>
        <w:br/>
      </w:r>
      <w:r>
        <w:rPr>
          <w:rFonts w:hint="eastAsia"/>
        </w:rPr>
        <w:t>　　4.3 全球主要厂商电动工业炉总部及产地分布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全球主要厂商电动工业炉商业化日期</w:t>
      </w:r>
      <w:r>
        <w:rPr>
          <w:rFonts w:hint="eastAsia"/>
        </w:rPr>
        <w:br/>
      </w:r>
      <w:r>
        <w:rPr>
          <w:rFonts w:hint="eastAsia"/>
        </w:rPr>
        <w:t>　　4.5 全球主要厂商电动工业炉产品类型及应用</w:t>
      </w:r>
      <w:r>
        <w:rPr>
          <w:rFonts w:hint="eastAsia"/>
        </w:rPr>
        <w:br/>
      </w:r>
      <w:r>
        <w:rPr>
          <w:rFonts w:hint="eastAsia"/>
        </w:rPr>
        <w:t>　　4.6 电动工业炉行业集中度、竞争程度分析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电动工业炉行业集中度分析：全球头部厂商份额（Top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全球电动工业炉第一梯队、第二梯队和第三梯队生产商（品牌）及市场份额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不同产品类型电动工业炉分析</w:t>
      </w:r>
      <w:r>
        <w:rPr>
          <w:rFonts w:hint="eastAsia"/>
        </w:rPr>
        <w:br/>
      </w:r>
      <w:r>
        <w:rPr>
          <w:rFonts w:hint="eastAsia"/>
        </w:rPr>
        <w:t>　　5.1 全球不同产品类型电动工业炉销量（2020-2031）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全球不同产品类型电动工业炉销量及市场份额（2020-2025）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全球不同产品类型电动工业炉销量预测（2026-2031）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全球不同产品类型电动工业炉收入（2020-2031）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全球不同产品类型电动工业炉收入及市场份额（2020-2025）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全球不同产品类型电动工业炉收入预测（2026-2031）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全球不同产品类型电动工业炉价格走势（2020-2031）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中国不同产品类型电动工业炉销量及市场份额（2020-2025）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中国不同产品类型电动工业炉销量预测（2026-2031）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中国不同产品类型电动工业炉收入（2020-2031）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中国不同产品类型电动工业炉收入及市场份额（2020-2025）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中国不同产品类型电动工业炉收入预测（2026-2031）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不同应用电动工业炉分析</w:t>
      </w:r>
      <w:r>
        <w:rPr>
          <w:rFonts w:hint="eastAsia"/>
        </w:rPr>
        <w:br/>
      </w:r>
      <w:r>
        <w:rPr>
          <w:rFonts w:hint="eastAsia"/>
        </w:rPr>
        <w:t>　　6.1 全球不同应用电动工业炉销量（2020-2031）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全球不同应用电动工业炉销量及市场份额（2020-2025）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全球不同应用电动工业炉销量预测（2026-2031）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全球不同应用电动工业炉收入（2020-2031）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全球不同应用电动工业炉收入及市场份额（2020-2025）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全球不同应用电动工业炉收入预测（2026-2031）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全球不同应用电动工业炉价格走势（2020-2031）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中国不同应用电动工业炉销量（2020-2031）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中国不同应用电动工业炉销量及市场份额（2020-2025）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中国不同应用电动工业炉销量预测（2026-2031）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中国不同应用电动工业炉收入（2020-2031）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中国不同应用电动工业炉收入及市场份额（2020-2025）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中国不同应用电动工业炉收入预测（2026-2031）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电动工业炉行业发展趋势</w:t>
      </w:r>
      <w:r>
        <w:rPr>
          <w:rFonts w:hint="eastAsia"/>
        </w:rPr>
        <w:br/>
      </w:r>
      <w:r>
        <w:rPr>
          <w:rFonts w:hint="eastAsia"/>
        </w:rPr>
        <w:t>　　7.2 电动工业炉行业主要驱动因素</w:t>
      </w:r>
      <w:r>
        <w:rPr>
          <w:rFonts w:hint="eastAsia"/>
        </w:rPr>
        <w:br/>
      </w:r>
      <w:r>
        <w:rPr>
          <w:rFonts w:hint="eastAsia"/>
        </w:rPr>
        <w:t>　　7.3 电动工业炉中国企业SWOT分析</w:t>
      </w:r>
      <w:r>
        <w:rPr>
          <w:rFonts w:hint="eastAsia"/>
        </w:rPr>
        <w:br/>
      </w:r>
      <w:r>
        <w:rPr>
          <w:rFonts w:hint="eastAsia"/>
        </w:rPr>
        <w:t>　　7.4 中国电动工业炉行业政策环境分析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电动工业炉行业产业链简介</w:t>
      </w:r>
      <w:r>
        <w:rPr>
          <w:rFonts w:hint="eastAsia"/>
        </w:rPr>
        <w:br/>
      </w:r>
      <w:r>
        <w:rPr>
          <w:rFonts w:hint="eastAsia"/>
        </w:rPr>
        <w:t>　　　　8.1.1 电动工业炉行业供应链分析</w:t>
      </w:r>
      <w:r>
        <w:rPr>
          <w:rFonts w:hint="eastAsia"/>
        </w:rPr>
        <w:br/>
      </w:r>
      <w:r>
        <w:rPr>
          <w:rFonts w:hint="eastAsia"/>
        </w:rPr>
        <w:t>　　　　8.1.2 电动工业炉主要原料及供应情况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电动工业炉行业主要下游客户</w:t>
      </w:r>
      <w:r>
        <w:rPr>
          <w:rFonts w:hint="eastAsia"/>
        </w:rPr>
        <w:br/>
      </w:r>
      <w:r>
        <w:rPr>
          <w:rFonts w:hint="eastAsia"/>
        </w:rPr>
        <w:t>　　8.2 电动工业炉行业采购模式</w:t>
      </w:r>
      <w:r>
        <w:rPr>
          <w:rFonts w:hint="eastAsia"/>
        </w:rPr>
        <w:br/>
      </w:r>
      <w:r>
        <w:rPr>
          <w:rFonts w:hint="eastAsia"/>
        </w:rPr>
        <w:t>　　8.3 电动工业炉行业生产模式</w:t>
      </w:r>
      <w:r>
        <w:rPr>
          <w:rFonts w:hint="eastAsia"/>
        </w:rPr>
        <w:br/>
      </w:r>
      <w:r>
        <w:rPr>
          <w:rFonts w:hint="eastAsia"/>
        </w:rPr>
        <w:t>　　8.4 电动工业炉行业销售模式及销售渠道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全球市场主要电动工业炉厂商简介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电动工业炉销量、收入、价格及毛利率（2020-2025）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中国市场电动工业炉产量、销量、进出口分析及未来趋势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中国市场电动工业炉产量、销量、进出口分析及未来趋势（2020-2031）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中国市场电动工业炉进出口贸易趋势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中国市场电动工业炉主要进口来源</w:t>
      </w:r>
      <w:r>
        <w:rPr>
          <w:rFonts w:hint="eastAsia"/>
        </w:rPr>
        <w:br/>
      </w:r>
      <w:r>
        <w:rPr>
          <w:rFonts w:hint="eastAsia"/>
        </w:rPr>
        <w:t>　　10.4 中国市场电动工业炉主要出口目的地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中国市场电动工业炉主要地区分布</w:t>
      </w:r>
      <w:r>
        <w:rPr>
          <w:rFonts w:hint="eastAsia"/>
        </w:rPr>
        <w:br/>
      </w:r>
      <w:r>
        <w:rPr>
          <w:rFonts w:hint="eastAsia"/>
        </w:rPr>
        <w:t>　　11.1 中国电动工业炉生产地区分布</w:t>
      </w:r>
      <w:r>
        <w:rPr>
          <w:rFonts w:hint="eastAsia"/>
        </w:rPr>
        <w:br/>
      </w:r>
      <w:r>
        <w:rPr>
          <w:rFonts w:hint="eastAsia"/>
        </w:rPr>
        <w:t>　　11.2 中国电动工业炉消费地区分布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全球不同产品类型电动工业炉规模规模增长趋势2020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电动工业炉行业发展主要特点</w:t>
      </w:r>
      <w:r>
        <w:rPr>
          <w:rFonts w:hint="eastAsia"/>
        </w:rPr>
        <w:br/>
      </w:r>
      <w:r>
        <w:rPr>
          <w:rFonts w:hint="eastAsia"/>
        </w:rPr>
        <w:t>　　表 4： 电动工业炉行业发展有利因素分析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电动工业炉行业发展不利因素分析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进入电动工业炉行业壁垒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全球主要地区电动工业炉产量（台）：2020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全球主要地区电动工业炉产量（2020-2025）&amp;（台）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全球主要地区电动工业炉产量（2026-2031）&amp;（台）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全球主要地区电动工业炉销售收入（百万美元）：2020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全球主要地区电动工业炉销售收入（2020-2025）&amp;（百万美元）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全球主要地区电动工业炉销售收入市场份额（2020-2025）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全球主要地区电动工业炉收入（2026-2031）&amp;（百万美元）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全球主要地区电动工业炉收入市场份额（2026-2031）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全球主要地区电动工业炉销量（台）：2020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全球主要地区电动工业炉销量（2020-2025）&amp;（台）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全球主要地区电动工业炉销量市场份额（2020-2025）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全球主要地区电动工业炉销量（2026-2031）&amp;（台）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全球主要地区电动工业炉销量份额（2026-2031）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北美电动工业炉基本情况分析</w:t>
      </w:r>
      <w:r>
        <w:rPr>
          <w:rFonts w:hint="eastAsia"/>
        </w:rPr>
        <w:br/>
      </w:r>
      <w:r>
        <w:rPr>
          <w:rFonts w:hint="eastAsia"/>
        </w:rPr>
        <w:t>　　表 21： 欧洲电动工业炉基本情况分析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亚太地区电动工业炉基本情况分析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拉美地区电动工业炉基本情况分析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中东及非洲电动工业炉基本情况分析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全球市场主要厂商电动工业炉产能（2024-2025）&amp;（台）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全球市场主要厂商电动工业炉销量（2020-2025）&amp;（台）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全球市场主要厂商电动工业炉销量市场份额（2020-2025）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全球市场主要厂商电动工业炉销售收入（2020-2025）&amp;（百万美元）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全球市场主要厂商电动工业炉销售收入市场份额（2020-2025）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全球市场主要厂商电动工业炉销售价格（2020-2025）&amp;（千美元/台）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2024年全球主要生产商电动工业炉收入排名（百万美元）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中国市场主要厂商电动工业炉销量（2020-2025）&amp;（台）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中国市场主要厂商电动工业炉销量市场份额（2020-2025）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中国市场主要厂商电动工业炉销售收入（2020-2025）&amp;（百万美元）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中国市场主要厂商电动工业炉销售收入市场份额（2020-2025）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中国市场主要厂商电动工业炉销售价格（2020-2025）&amp;（千美元/台）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2024年中国主要生产商电动工业炉收入排名（百万美元）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全球主要厂商电动工业炉总部及产地分布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全球主要厂商电动工业炉商业化日期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全球主要厂商电动工业炉产品类型及应用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2024年全球电动工业炉主要厂商市场地位（第一梯队、第二梯队和第三梯队）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全球不同产品类型电动工业炉销量（2020-2025年）&amp;（台）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全球不同产品类型电动工业炉销量市场份额（2020-2025）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全球不同产品类型电动工业炉销量预测（2026-2031）&amp;（台）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全球市场不同产品类型电动工业炉销量市场份额预测（2026-2031）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全球不同产品类型电动工业炉收入（2020-2025年）&amp;（百万美元）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全球不同产品类型电动工业炉收入市场份额（2020-2025）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全球不同产品类型电动工业炉收入预测（2026-2031）&amp;（百万美元）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全球不同产品类型电动工业炉收入市场份额预测（2026-2031）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中国不同产品类型电动工业炉销量（2020-2025年）&amp;（台）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中国不同产品类型电动工业炉销量市场份额（2020-2025）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中国不同产品类型电动工业炉销量预测（2026-2031）&amp;（台）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中国不同产品类型电动工业炉销量市场份额预测（2026-2031）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中国不同产品类型电动工业炉收入（2020-2025年）&amp;（百万美元）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中国不同产品类型电动工业炉收入市场份额（2020-2025）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中国不同产品类型电动工业炉收入预测（2026-2031）&amp;（百万美元）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中国不同产品类型电动工业炉收入市场份额预测（2026-2031）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全球不同应用电动工业炉销量（2020-2025年）&amp;（台）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全球不同应用电动工业炉销量市场份额（2020-2025）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全球不同应用电动工业炉销量预测（2026-2031）&amp;（台）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全球市场不同应用电动工业炉销量市场份额预测（2026-2031）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全球不同应用电动工业炉收入（2020-2025年）&amp;（百万美元）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全球不同应用电动工业炉收入市场份额（2020-2025）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全球不同应用电动工业炉收入预测（2026-2031）&amp;（百万美元）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全球不同应用电动工业炉收入市场份额预测（2026-2031）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中国不同应用电动工业炉销量（2020-2025年）&amp;（台）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中国不同应用电动工业炉销量市场份额（2020-2025）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中国不同应用电动工业炉销量预测（2026-2031）&amp;（台）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中国不同应用电动工业炉销量市场份额预测（2026-2031）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中国不同应用电动工业炉收入（2020-2025年）&amp;（百万美元）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中国不同应用电动工业炉收入市场份额（2020-2025）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中国不同应用电动工业炉收入预测（2026-2031）&amp;（百万美元）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中国不同应用电动工业炉收入市场份额预测（2026-2031）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电动工业炉行业发展趋势</w:t>
      </w:r>
      <w:r>
        <w:rPr>
          <w:rFonts w:hint="eastAsia"/>
        </w:rPr>
        <w:br/>
      </w:r>
      <w:r>
        <w:rPr>
          <w:rFonts w:hint="eastAsia"/>
        </w:rPr>
        <w:t>　　表 75： 电动工业炉行业主要驱动因素</w:t>
      </w:r>
      <w:r>
        <w:rPr>
          <w:rFonts w:hint="eastAsia"/>
        </w:rPr>
        <w:br/>
      </w:r>
      <w:r>
        <w:rPr>
          <w:rFonts w:hint="eastAsia"/>
        </w:rPr>
        <w:t>　　表 76： 电动工业炉行业供应链分析</w:t>
      </w:r>
      <w:r>
        <w:rPr>
          <w:rFonts w:hint="eastAsia"/>
        </w:rPr>
        <w:br/>
      </w:r>
      <w:r>
        <w:rPr>
          <w:rFonts w:hint="eastAsia"/>
        </w:rPr>
        <w:t>　　表 77： 电动工业炉上游原料供应商</w:t>
      </w:r>
      <w:r>
        <w:rPr>
          <w:rFonts w:hint="eastAsia"/>
        </w:rPr>
        <w:br/>
      </w:r>
      <w:r>
        <w:rPr>
          <w:rFonts w:hint="eastAsia"/>
        </w:rPr>
        <w:t>　　表 78： 电动工业炉行业主要下游客户</w:t>
      </w:r>
      <w:r>
        <w:rPr>
          <w:rFonts w:hint="eastAsia"/>
        </w:rPr>
        <w:br/>
      </w:r>
      <w:r>
        <w:rPr>
          <w:rFonts w:hint="eastAsia"/>
        </w:rPr>
        <w:t>　　表 79： 电动工业炉典型经销商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电动工业炉生产基地、销售区域、竞争对手及市场地位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电动工业炉产品规格、参数及市场应用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电动工业炉销量（台）、收入（百万美元）、价格（千美元/台）及毛利率（2020-2025）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中国市场电动工业炉产量、销量、进出口（2020-2025年）&amp;（台）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中国市场电动工业炉产量、销量、进出口预测（2026-2031）&amp;（台）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中国市场电动工业炉进出口贸易趋势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中国市场电动工业炉主要进口来源</w:t>
      </w:r>
      <w:r>
        <w:rPr>
          <w:rFonts w:hint="eastAsia"/>
        </w:rPr>
        <w:br/>
      </w:r>
      <w:r>
        <w:rPr>
          <w:rFonts w:hint="eastAsia"/>
        </w:rPr>
        <w:t>　　表 174： 中国市场电动工业炉主要出口目的地</w:t>
      </w:r>
      <w:r>
        <w:rPr>
          <w:rFonts w:hint="eastAsia"/>
        </w:rPr>
        <w:br/>
      </w:r>
      <w:r>
        <w:rPr>
          <w:rFonts w:hint="eastAsia"/>
        </w:rPr>
        <w:t>　　表 175： 中国电动工业炉生产地区分布</w:t>
      </w:r>
      <w:r>
        <w:rPr>
          <w:rFonts w:hint="eastAsia"/>
        </w:rPr>
        <w:br/>
      </w:r>
      <w:r>
        <w:rPr>
          <w:rFonts w:hint="eastAsia"/>
        </w:rPr>
        <w:t>　　表 176： 中国电动工业炉消费地区分布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电动工业炉产品图片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全球不同产品类型电动工业炉规模2020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全球不同产品类型电动工业炉市场份额2024 &amp; 2031</w:t>
      </w:r>
      <w:r>
        <w:rPr>
          <w:rFonts w:hint="eastAsia"/>
        </w:rPr>
        <w:br/>
      </w:r>
      <w:r>
        <w:rPr>
          <w:rFonts w:hint="eastAsia"/>
        </w:rPr>
        <w:t>　　图 4： 电弧炉产品图片</w:t>
      </w:r>
      <w:r>
        <w:rPr>
          <w:rFonts w:hint="eastAsia"/>
        </w:rPr>
        <w:br/>
      </w:r>
      <w:r>
        <w:rPr>
          <w:rFonts w:hint="eastAsia"/>
        </w:rPr>
        <w:t>　　图 5： 感应炉产品图片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全球不同应用电动工业炉市场份额2024 VS 2031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废物处理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全球电动工业炉产能、产量、产能利用率及发展趋势（2020-2031）&amp;（台）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全球电动工业炉产量、需求量及发展趋势（2020-2031）&amp;（台）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全球主要地区电动工业炉产量规模：2020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全球主要地区电动工业炉产量市场份额（2020-2031）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中国电动工业炉产能、产量、产能利用率及发展趋势（2020-2031）&amp;（台）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中国电动工业炉产量、市场需求量及发展趋势（2020-2031）&amp;（台）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中国电动工业炉总产能占全球比重（2020-2031）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中国电动工业炉总产量占全球比重（2020-2031）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全球电动工业炉市场收入及增长率：（2020-2031）&amp;（百万美元）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全球市场电动工业炉市场规模：2020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全球市场电动工业炉销量及增长率（2020-2031）&amp;（台）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全球市场电动工业炉价格趋势（2020-2031）&amp;（千美元/台）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24： 中国电动工业炉市场收入及增长率：（2020-2031）&amp;（百万美元）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中国市场电动工业炉市场规模：2020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中国市场电动工业炉销量及增长率（2020-2031）&amp;（台）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中国市场电动工业炉销量占全球比重（2020-2031）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中国电动工业炉收入占全球比重（2020-2031）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全球主要地区电动工业炉销售收入规模：2020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全球主要地区电动工业炉销售收入市场份额（2020-2025）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全球主要地区电动工业炉销售收入市场份额（2020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全球主要地区电动工业炉收入市场份额（2026-2031）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北美（美国和加拿大）电动工业炉销量（2020-2031）&amp;（台）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北美（美国和加拿大）电动工业炉销量份额（2020-2031）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北美（美国和加拿大）电动工业炉收入（2020-2031）&amp;（百万美元）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北美（美国和加拿大）电动工业炉收入份额（2020-2031）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欧洲（德国、英国、法国和意大利等国家）电动工业炉销量（2020-2031）&amp;（台）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欧洲（德国、英国、法国和意大利等国家）电动工业炉销量份额（2020-2031）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欧洲（德国、英国、法国和意大利等国家）电动工业炉收入（2020-2031）&amp;（百万美元）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欧洲（德国、英国、法国和意大利等国家）电动工业炉收入份额（2020-2031）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亚太（中国、日本、韩国、中国台湾、印度和东南亚等）电动工业炉销量（2020-2031）&amp;（台）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亚太（中国、日本、韩国、中国台湾、印度和东南亚等）电动工业炉销量份额（2020-2031）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亚太（中国、日本、韩国、中国台湾、印度和东南亚等）电动工业炉收入（2020-2031）&amp;（百万美元）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亚太（中国、日本、韩国、中国台湾、印度和东南亚等）电动工业炉收入份额（2020-2031）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拉美地区（墨西哥、巴西等国家）电动工业炉销量（2020-2031）&amp;（台）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拉美地区（墨西哥、巴西等国家）电动工业炉销量份额（2020-2031）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拉美地区（墨西哥、巴西等国家）电动工业炉收入（2020-2031）&amp;（百万美元）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拉美地区（墨西哥、巴西等国家）电动工业炉收入份额（2020-2031）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中东及非洲（土耳其、沙特等国家）电动工业炉销量（2020-2031）&amp;（台）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中东及非洲（土耳其、沙特等国家）电动工业炉销量份额（2020-2031）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中东及非洲（土耳其、沙特等国家）电动工业炉收入（2020-2031）&amp;（百万美元）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中东及非洲（土耳其、沙特等国家）电动工业炉收入份额（2020-2031）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2023年全球市场主要厂商电动工业炉销量市场份额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2023年全球市场主要厂商电动工业炉收入市场份额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2024年中国市场主要厂商电动工业炉销量市场份额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2024年中国市场主要厂商电动工业炉收入市场份额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2024年全球前五大生产商电动工业炉市场份额</w:t>
      </w:r>
      <w:r>
        <w:rPr>
          <w:rFonts w:hint="eastAsia"/>
        </w:rPr>
        <w:br/>
      </w:r>
      <w:r>
        <w:rPr>
          <w:rFonts w:hint="eastAsia"/>
        </w:rPr>
        <w:t>　　图 58： 全球电动工业炉第一梯队、第二梯队和第三梯队生产商（品牌）及市场份额（2024）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全球不同产品类型电动工业炉价格走势（2020-2031）&amp;（千美元/台）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60： 全球不同应用电动工业炉价格走势（2020-2031）&amp;（千美元/台）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61： 电动工业炉中国企业SWOT分析</w:t>
      </w:r>
      <w:r>
        <w:rPr>
          <w:rFonts w:hint="eastAsia"/>
        </w:rPr>
        <w:br/>
      </w:r>
      <w:r>
        <w:rPr>
          <w:rFonts w:hint="eastAsia"/>
        </w:rPr>
        <w:t>　　图 62： 电动工业炉产业链</w:t>
      </w:r>
      <w:r>
        <w:rPr>
          <w:rFonts w:hint="eastAsia"/>
        </w:rPr>
        <w:br/>
      </w:r>
      <w:r>
        <w:rPr>
          <w:rFonts w:hint="eastAsia"/>
        </w:rPr>
        <w:t>　　图 63： 电动工业炉行业采购模式分析</w:t>
      </w:r>
      <w:r>
        <w:rPr>
          <w:rFonts w:hint="eastAsia"/>
        </w:rPr>
        <w:br/>
      </w:r>
      <w:r>
        <w:rPr>
          <w:rFonts w:hint="eastAsia"/>
        </w:rPr>
        <w:t>　　图 64： 电动工业炉行业生产模式</w:t>
      </w:r>
      <w:r>
        <w:rPr>
          <w:rFonts w:hint="eastAsia"/>
        </w:rPr>
        <w:br/>
      </w:r>
      <w:r>
        <w:rPr>
          <w:rFonts w:hint="eastAsia"/>
        </w:rPr>
        <w:t>　　图 65： 电动工业炉行业销售模式分析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e0bc0ef574eaa" w:history="1">
        <w:r>
          <w:rPr>
            <w:rStyle w:val="Hyperlink"/>
          </w:rPr>
          <w:t>2025-2031年全球与中国电动工业炉行业现状分析及前景趋势预测报告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e0bc0ef574eaa" w:history="1">
        <w:r>
          <w:rPr>
            <w:rStyle w:val="Hyperlink"/>
          </w:rPr>
          <w:t>https://www.20087.com/2/71/DianDongGongYeLuFaZhanQuShiFenXi.html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2cb3346c944d0" w:history="1">
      <w:r>
        <w:rPr>
          <w:rStyle w:val="Hyperlink"/>
        </w:rPr>
        <w:t>2025-2031年全球与中国电动工业炉行业现状分析及前景趋势预测报告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DianDongGongYeLuFaZhanQuShiFenXi.html" TargetMode="External" Id="R67de0bc0ef57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DianDongGongYeLuFaZhanQuShiFenXi.html" TargetMode="External" Id="R0a02cb3346c9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2025-03-22T02:23:04Z</dcterms:created>
  <dcterms:modified xsi:type="dcterms:W3CDTF">2025-03-22T03:23:04Z</dcterms:modified>
  <dc:subject>2025-2031年全球与中国电动工业炉行业现状分析及前景趋势预测报告</dc:subject>
  <dc:title>2025-2031年全球与中国电动工业炉行业现状分析及前景趋势预测报告</dc:title>
  <cp:keywords>2025-2031年全球与中国电动工业炉行业现状分析及前景趋势预测报告</cp:keywords>
  <dc:description>2025-2031年全球与中国电动工业炉行业现状分析及前景趋势预测报告</dc:description>
</cp:coreProperties>
</file>