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013525cf54711" w:history="1">
              <w:r>
                <w:rPr>
                  <w:rStyle w:val="Hyperlink"/>
                </w:rPr>
                <w:t>2025-2031年全球与中国DSP芯片行业现状及发展趋势分析报告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013525cf54711" w:history="1">
              <w:r>
                <w:rPr>
                  <w:rStyle w:val="Hyperlink"/>
                </w:rPr>
                <w:t>2025-2031年全球与中国DSP芯片行业现状及发展趋势分析报告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013525cf54711" w:history="1">
                <w:r>
                  <w:rPr>
                    <w:rStyle w:val="Hyperlink"/>
                  </w:rPr>
                  <w:t>https://www.20087.com/2/91/DSPXinPianHangYeQianJingQuShi.html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器(DSP)芯片作为处理大量实时数据的核心组件，在通信、音频视频处理、图像识别等领域扮演着重要角色。随着人工智能、5G通信技术的快速发展，对DSP芯片的处理速度、功耗效率及灵活性提出了更高要求。当前市场呈现出向多核架构、高度集成化发展的趋势，以满足复杂算法的高效执行。</w:t>
      </w:r>
      <w:r>
        <w:rPr>
          <w:rFonts w:hint="eastAsia"/>
        </w:rPr>
        <w:br/>
      </w:r>
      <w:r>
        <w:rPr>
          <w:rFonts w:hint="eastAsia"/>
        </w:rPr>
        <w:t>　　未来，DSP芯片将更深入地融合AI技术，开发出专为机器学习、边缘计算优化的新型架构，实现更强大的数据处理与分析能力。同时，随着半导体工艺的进步，芯片的小型化、低功耗设计将得到进一步优化，以适应物联网、可穿戴设备等新兴应用需求。此外，开源硬件平台和软件工具链的发展，将促进DSP技术的普及与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013525cf54711" w:history="1">
        <w:r>
          <w:rPr>
            <w:rStyle w:val="Hyperlink"/>
          </w:rPr>
          <w:t>2025-2031年全球与中国DSP芯片行业现状及发展趋势分析报告</w:t>
        </w:r>
      </w:hyperlink>
      <w:r>
        <w:rPr>
          <w:rFonts w:hint="eastAsia"/>
        </w:rPr>
        <w:t>》通过详实的数据分析，全面解析了DSP芯片行业的市场规模、需求动态及价格趋势，深入探讨了DSP芯片产业链上下游的协同关系与竞争格局变化。报告对DSP芯片细分市场进行精准划分，结合重点企业研究，揭示了品牌影响力与市场集中度的现状，为行业参与者提供了清晰的竞争态势洞察。同时，报告结合宏观经济环境、技术发展路径及消费者需求演变，科学预测了DSP芯片行业的未来发展方向，并针对潜在风险提出了切实可行的应对策略。报告为DSP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按产品类型细分，全球DSP芯片市场规模2020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单核DSP</w:t>
      </w:r>
      <w:r>
        <w:rPr>
          <w:rFonts w:hint="eastAsia"/>
        </w:rPr>
        <w:br/>
      </w:r>
      <w:r>
        <w:rPr>
          <w:rFonts w:hint="eastAsia"/>
        </w:rPr>
        <w:t>　　　　1.3.3 多核DSP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按应用细分，全球DSP芯片市场规模2020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通信设备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计算机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DSP芯片行业发展总体概况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DSP芯片行业发展主要特点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DSP芯片行业发展影响因素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全球市场，近三年DSP芯片主要企业占有率及排名（按销量）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DSP芯片主要企业在国际市场占有率（按销量，2020-2025）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2025年DSP芯片主要企业在国际市场排名（按销量）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全球市场主要企业DSP芯片销量（2020-2025）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全球市场，近三年DSP芯片主要企业占有率及排名（按收入）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DSP芯片主要企业在国际市场占有率（按收入，2020-2025）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2025年DSP芯片主要企业在国际市场排名（按收入）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全球市场主要企业DSP芯片销售收入（2020-2025）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全球市场，主要企业DSP芯片销售价格（2020-2025）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中国市场，近三年DSP芯片主要企业占有率及排名（按销量）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DSP芯片主要企业在中国市场占有率（按销量，2020-2025）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2025年DSP芯片主要企业在中国市场排名（按销量）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中国市场主要企业DSP芯片销量（2020-2025）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中国市场，近三年DSP芯片主要企业占有率及排名（按收入）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DSP芯片主要企业在中国市场占有率（按收入，2020-2025）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2025年DSP芯片主要企业在中国市场排名（按收入）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中国市场主要企业DSP芯片销售收入（2020-2025）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全球主要厂商DSP芯片总部及产地分布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全球主要厂商成立时间及DSP芯片商业化日期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全球主要厂商DSP芯片产品类型及应用</w:t>
      </w:r>
      <w:r>
        <w:rPr>
          <w:rFonts w:hint="eastAsia"/>
        </w:rPr>
        <w:br/>
      </w:r>
      <w:r>
        <w:rPr>
          <w:rFonts w:hint="eastAsia"/>
        </w:rPr>
        <w:t>　　2.9 DSP芯片行业集中度、竞争程度分析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DSP芯片行业集中度分析：2025年全球Top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全球DSP芯片第一梯队、第二梯队和第三梯队生产商（品牌）及市场份额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全球DSP芯片总体规模分析</w:t>
      </w:r>
      <w:r>
        <w:rPr>
          <w:rFonts w:hint="eastAsia"/>
        </w:rPr>
        <w:br/>
      </w:r>
      <w:r>
        <w:rPr>
          <w:rFonts w:hint="eastAsia"/>
        </w:rPr>
        <w:t>　　3.1 全球DSP芯片供需现状及预测（2020-2031）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全球DSP芯片产能、产量、产能利用率及发展趋势（2020-2031）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全球DSP芯片产量、需求量及发展趋势（2020-2031）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全球主要地区DSP芯片产量及发展趋势（2020-2031）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全球主要地区DSP芯片产量（2020-2025）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全球主要地区DSP芯片产量（2025-2031）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全球主要地区DSP芯片产量市场份额（2020-2031）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中国DSP芯片供需现状及预测（2020-2031）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中国DSP芯片产能、产量、产能利用率及发展趋势（2020-2031）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中国DSP芯片产量、市场需求量及发展趋势（2020-2031）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全球DSP芯片销量及销售额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全球市场DSP芯片销售额（2020-2031）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全球市场DSP芯片销量（2020-2031）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全球市场DSP芯片价格趋势（2020-2031）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全球DSP芯片主要地区分析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全球主要地区DSP芯片市场规模分析：2020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全球主要地区DSP芯片销售收入及市场份额（2020-2025年）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全球主要地区DSP芯片销售收入预测（2025-2031年）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全球主要地区DSP芯片销量分析：2020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全球主要地区DSP芯片销量及市场份额（2020-2025年）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全球主要地区DSP芯片销量及市场份额预测（2025-2031年）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北美市场DSP芯片销量、收入及增长率（2020-2031）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欧洲市场DSP芯片销量、收入及增长率（2020-2031）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中国市场DSP芯片销量、收入及增长率（2020-2031）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日本市场DSP芯片销量、收入及增长率（2020-2031）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东南亚市场DSP芯片销量、收入及增长率（2020-2031）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印度市场DSP芯片销量、收入及增长率（2020-2031）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不同产品类型DSP芯片分析</w:t>
      </w:r>
      <w:r>
        <w:rPr>
          <w:rFonts w:hint="eastAsia"/>
        </w:rPr>
        <w:br/>
      </w:r>
      <w:r>
        <w:rPr>
          <w:rFonts w:hint="eastAsia"/>
        </w:rPr>
        <w:t>　　6.1 全球不同产品类型DSP芯片销量（2020-2031）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全球不同产品类型DSP芯片销量及市场份额（2020-2025）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全球不同产品类型DSP芯片销量预测（2025-2031）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全球不同产品类型DSP芯片收入（2020-2031）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全球不同产品类型DSP芯片收入及市场份额（2020-2025）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全球不同产品类型DSP芯片收入预测（2025-2031）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全球不同产品类型DSP芯片价格走势（2020-2031）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不同应用DSP芯片分析</w:t>
      </w:r>
      <w:r>
        <w:rPr>
          <w:rFonts w:hint="eastAsia"/>
        </w:rPr>
        <w:br/>
      </w:r>
      <w:r>
        <w:rPr>
          <w:rFonts w:hint="eastAsia"/>
        </w:rPr>
        <w:t>　　7.1 全球不同应用DSP芯片销量（2020-2031）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全球不同应用DSP芯片销量及市场份额（2020-2025）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全球不同应用DSP芯片销量预测（2025-2031）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全球不同应用DSP芯片收入（2020-2031）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全球不同应用DSP芯片收入及市场份额（2020-2025）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全球不同应用DSP芯片收入预测（2025-2031）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全球不同应用DSP芯片价格走势（2020-2031）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DSP芯片行业发展趋势</w:t>
      </w:r>
      <w:r>
        <w:rPr>
          <w:rFonts w:hint="eastAsia"/>
        </w:rPr>
        <w:br/>
      </w:r>
      <w:r>
        <w:rPr>
          <w:rFonts w:hint="eastAsia"/>
        </w:rPr>
        <w:t>　　8.2 DSP芯片行业主要驱动因素</w:t>
      </w:r>
      <w:r>
        <w:rPr>
          <w:rFonts w:hint="eastAsia"/>
        </w:rPr>
        <w:br/>
      </w:r>
      <w:r>
        <w:rPr>
          <w:rFonts w:hint="eastAsia"/>
        </w:rPr>
        <w:t>　　8.3 DSP芯片中国企业SWOT分析</w:t>
      </w:r>
      <w:r>
        <w:rPr>
          <w:rFonts w:hint="eastAsia"/>
        </w:rPr>
        <w:br/>
      </w:r>
      <w:r>
        <w:rPr>
          <w:rFonts w:hint="eastAsia"/>
        </w:rPr>
        <w:t>　　8.4 中国DSP芯片行业政策环境分析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DSP芯片行业产业链简介</w:t>
      </w:r>
      <w:r>
        <w:rPr>
          <w:rFonts w:hint="eastAsia"/>
        </w:rPr>
        <w:br/>
      </w:r>
      <w:r>
        <w:rPr>
          <w:rFonts w:hint="eastAsia"/>
        </w:rPr>
        <w:t>　　　　9.1.1 DSP芯片行业供应链分析</w:t>
      </w:r>
      <w:r>
        <w:rPr>
          <w:rFonts w:hint="eastAsia"/>
        </w:rPr>
        <w:br/>
      </w:r>
      <w:r>
        <w:rPr>
          <w:rFonts w:hint="eastAsia"/>
        </w:rPr>
        <w:t>　　　　9.1.2 DSP芯片主要原料及供应情况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DSP芯片行业主要下游客户</w:t>
      </w:r>
      <w:r>
        <w:rPr>
          <w:rFonts w:hint="eastAsia"/>
        </w:rPr>
        <w:br/>
      </w:r>
      <w:r>
        <w:rPr>
          <w:rFonts w:hint="eastAsia"/>
        </w:rPr>
        <w:t>　　9.2 DSP芯片行业采购模式</w:t>
      </w:r>
      <w:r>
        <w:rPr>
          <w:rFonts w:hint="eastAsia"/>
        </w:rPr>
        <w:br/>
      </w:r>
      <w:r>
        <w:rPr>
          <w:rFonts w:hint="eastAsia"/>
        </w:rPr>
        <w:t>　　9.3 DSP芯片行业生产模式</w:t>
      </w:r>
      <w:r>
        <w:rPr>
          <w:rFonts w:hint="eastAsia"/>
        </w:rPr>
        <w:br/>
      </w:r>
      <w:r>
        <w:rPr>
          <w:rFonts w:hint="eastAsia"/>
        </w:rPr>
        <w:t>　　9.4 DSP芯片行业销售模式及销售渠道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按产品类型细分，全球DSP芯片市场规模2020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按应用细分，全球DSP芯片市场规模2020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DSP芯片行业发展主要特点</w:t>
      </w:r>
      <w:r>
        <w:rPr>
          <w:rFonts w:hint="eastAsia"/>
        </w:rPr>
        <w:br/>
      </w:r>
      <w:r>
        <w:rPr>
          <w:rFonts w:hint="eastAsia"/>
        </w:rPr>
        <w:t>　　表4 DSP芯片行业发展有利因素分析</w:t>
      </w:r>
      <w:r>
        <w:rPr>
          <w:rFonts w:hint="eastAsia"/>
        </w:rPr>
        <w:br/>
      </w:r>
      <w:r>
        <w:rPr>
          <w:rFonts w:hint="eastAsia"/>
        </w:rPr>
        <w:t>　　表5 DSP芯片行业发展不利因素分析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进入DSP芯片行业壁垒</w:t>
      </w:r>
      <w:r>
        <w:rPr>
          <w:rFonts w:hint="eastAsia"/>
        </w:rPr>
        <w:br/>
      </w:r>
      <w:r>
        <w:rPr>
          <w:rFonts w:hint="eastAsia"/>
        </w:rPr>
        <w:t>　　表7 DSP芯片主要企业在国际市场占有率（按销量，2020-2025）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2025年DSP芯片主要企业在国际市场排名（按销量）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全球市场主要企业DSP芯片销量（2020-2025）&amp;（百万片）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表10 DSP芯片主要企业在国际市场占有率（按收入，2020-2025）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2025年DSP芯片主要企业在国际市场排名（按收入）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全球市场主要企业DSP芯片销售收入（2020-2025）&amp;（万元）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全球市场主要企业DSP芯片销售价格（2020-2025）&amp;（元/片）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表14 DSP芯片主要企业在中国市场占有率（按销量，2020-2025）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2025年DSP芯片主要企业在中国市场排名（按销量）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中国市场主要企业DSP芯片销量（2020-2025）&amp;（百万片）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表17 DSP芯片主要企业在中国市场占有率（按收入，2020-2025）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2025年DSP芯片主要企业在中国市场排名（按收入）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中国市场主要企业DSP芯片销售收入（2020-2025）&amp;（万元）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全球主要厂商DSP芯片总部及产地分布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全球主要厂商成立时间及DSP芯片商业化日期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全球主要厂商DSP芯片产品类型及应用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2025年全球DSP芯片主要厂商市场地位（第一梯队、第二梯队和第三梯队）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全球DSP芯片市场投资、并购等现状分析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全球主要地区DSP芯片产量增速（CAGR）：（2020 VS 2025 VS 2031）&amp;（百万片）</w:t>
      </w:r>
      <w:r>
        <w:rPr>
          <w:rFonts w:hint="eastAsia"/>
        </w:rPr>
        <w:br/>
      </w:r>
      <w:r>
        <w:rPr>
          <w:rFonts w:hint="eastAsia"/>
        </w:rPr>
        <w:t>　　表26 全球主要地区DSP芯片产量（2020 VS 2025 VS 2031）&amp;（百万片）</w:t>
      </w:r>
      <w:r>
        <w:rPr>
          <w:rFonts w:hint="eastAsia"/>
        </w:rPr>
        <w:br/>
      </w:r>
      <w:r>
        <w:rPr>
          <w:rFonts w:hint="eastAsia"/>
        </w:rPr>
        <w:t>　　表27 全球主要地区DSP芯片产量（2020-2025）&amp;（百万片）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表28 全球主要地区DSP芯片产量（2025-2031）&amp;（百万片）</w:t>
      </w:r>
      <w:r>
        <w:rPr>
          <w:rFonts w:hint="eastAsia"/>
        </w:rPr>
        <w:br/>
      </w:r>
      <w:r>
        <w:rPr>
          <w:rFonts w:hint="eastAsia"/>
        </w:rPr>
        <w:t>　　表29 全球主要地区DSP芯片产量市场份额（2020-2025）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全球主要地区DSP芯片产量（2025-2031）&amp;（百万片）</w:t>
      </w:r>
      <w:r>
        <w:rPr>
          <w:rFonts w:hint="eastAsia"/>
        </w:rPr>
        <w:br/>
      </w:r>
      <w:r>
        <w:rPr>
          <w:rFonts w:hint="eastAsia"/>
        </w:rPr>
        <w:t>　　表31 全球主要地区DSP芯片销售收入增速：（2020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全球主要地区DSP芯片销售收入（2020-2025）&amp;（万元）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全球主要地区DSP芯片销售收入市场份额（2020-2025）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全球主要地区DSP芯片收入（2025-2031）&amp;（万元）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全球主要地区DSP芯片收入市场份额（2025-2031）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全球主要地区DSP芯片销量（百万片）：2020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全球主要地区DSP芯片销量（2020-2025）&amp;（百万片）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表38 全球主要地区DSP芯片销量市场份额（2020-2025）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全球主要地区DSP芯片销量（2025-2031）&amp;（百万片）</w:t>
      </w:r>
      <w:r>
        <w:rPr>
          <w:rFonts w:hint="eastAsia"/>
        </w:rPr>
        <w:br/>
      </w:r>
      <w:r>
        <w:rPr>
          <w:rFonts w:hint="eastAsia"/>
        </w:rPr>
        <w:t>　　表40 全球主要地区DSP芯片销量份额（2025-2031）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DSP芯片销量（百万片）、收入（万元）、价格（元/片）及毛利率（2020-2025）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DSP芯片销量（百万片）、收入（万元）、价格（元/片）及毛利率（2020-2025）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DSP芯片销量（百万片）、收入（万元）、价格（元/片）及毛利率（2020-2025）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DSP芯片销量（百万片）、收入（万元）、价格（元/片）及毛利率（2020-2025）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DSP芯片销量（百万片）、收入（万元）、价格（元/片）及毛利率（2020-2025）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DSP芯片销量（百万片）、收入（万元）、价格（元/片）及毛利率（2020-2025）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DSP芯片销量（百万片）、收入（万元）、价格（元/片）及毛利率（2020-2025）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DSP芯片销量（百万片）、收入（万元）、价格（元/片）及毛利率（2020-2025）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DSP芯片销量（百万片）、收入（万元）、价格（元/片）及毛利率（2020-2025）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DSP芯片销量（百万片）、收入（万元）、价格（元/片）及毛利率（2020-2025）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DSP芯片销量（百万片）、收入（万元）、价格（元/片）及毛利率（2020-2025）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全球不同产品类型DSP芯片销量（2020-2025年）&amp;（百万片）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表97 全球不同产品类型DSP芯片销量市场份额（2020-2025）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全球不同产品类型DSP芯片销量预测（2025-2031）&amp;（百万片）</w:t>
      </w:r>
      <w:r>
        <w:rPr>
          <w:rFonts w:hint="eastAsia"/>
        </w:rPr>
        <w:br/>
      </w:r>
      <w:r>
        <w:rPr>
          <w:rFonts w:hint="eastAsia"/>
        </w:rPr>
        <w:t>　　表99 全球市场不同产品类型DSP芯片销量市场份额预测（2025-2031）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全球不同产品类型DSP芯片收入（2020-2025年）&amp;（万元）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全球不同产品类型DSP芯片收入市场份额（2020-2025）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全球不同产品类型DSP芯片收入预测（2025-2031）&amp;（万元）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全球不同产品类型DSP芯片收入市场份额预测（2025-2031）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全球不同应用DSP芯片销量（2020-2025年）&amp;（百万片）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表105 全球不同应用DSP芯片销量市场份额（2020-2025）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全球不同应用DSP芯片销量预测（2025-2031）&amp;（百万片）</w:t>
      </w:r>
      <w:r>
        <w:rPr>
          <w:rFonts w:hint="eastAsia"/>
        </w:rPr>
        <w:br/>
      </w:r>
      <w:r>
        <w:rPr>
          <w:rFonts w:hint="eastAsia"/>
        </w:rPr>
        <w:t>　　表107 全球市场不同应用DSP芯片销量市场份额预测（2025-2031）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全球不同应用DSP芯片收入（2020-2025年）&amp;（万元）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全球不同应用DSP芯片收入市场份额（2020-2025）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全球不同应用DSP芯片收入预测（2025-2031）&amp;（万元）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全球不同应用DSP芯片收入市场份额预测（2025-2031）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DSP芯片行业发展趋势</w:t>
      </w:r>
      <w:r>
        <w:rPr>
          <w:rFonts w:hint="eastAsia"/>
        </w:rPr>
        <w:br/>
      </w:r>
      <w:r>
        <w:rPr>
          <w:rFonts w:hint="eastAsia"/>
        </w:rPr>
        <w:t>　　表113 DSP芯片行业主要驱动因素</w:t>
      </w:r>
      <w:r>
        <w:rPr>
          <w:rFonts w:hint="eastAsia"/>
        </w:rPr>
        <w:br/>
      </w:r>
      <w:r>
        <w:rPr>
          <w:rFonts w:hint="eastAsia"/>
        </w:rPr>
        <w:t>　　表114 DSP芯片行业供应链分析</w:t>
      </w:r>
      <w:r>
        <w:rPr>
          <w:rFonts w:hint="eastAsia"/>
        </w:rPr>
        <w:br/>
      </w:r>
      <w:r>
        <w:rPr>
          <w:rFonts w:hint="eastAsia"/>
        </w:rPr>
        <w:t>　　表115 DSP芯片上游原料供应商</w:t>
      </w:r>
      <w:r>
        <w:rPr>
          <w:rFonts w:hint="eastAsia"/>
        </w:rPr>
        <w:br/>
      </w:r>
      <w:r>
        <w:rPr>
          <w:rFonts w:hint="eastAsia"/>
        </w:rPr>
        <w:t>　　表116 DSP芯片行业主要下游客户</w:t>
      </w:r>
      <w:r>
        <w:rPr>
          <w:rFonts w:hint="eastAsia"/>
        </w:rPr>
        <w:br/>
      </w:r>
      <w:r>
        <w:rPr>
          <w:rFonts w:hint="eastAsia"/>
        </w:rPr>
        <w:t>　　表117 DSP芯片行业典型经销商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DSP芯片产品图片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全球不同产品类型DSP芯片销售额2020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全球不同产品类型DSP芯片市场份额2024 VS 2025</w:t>
      </w:r>
      <w:r>
        <w:rPr>
          <w:rFonts w:hint="eastAsia"/>
        </w:rPr>
        <w:br/>
      </w:r>
      <w:r>
        <w:rPr>
          <w:rFonts w:hint="eastAsia"/>
        </w:rPr>
        <w:t>　　图4 单核DSP产品图片</w:t>
      </w:r>
      <w:r>
        <w:rPr>
          <w:rFonts w:hint="eastAsia"/>
        </w:rPr>
        <w:br/>
      </w:r>
      <w:r>
        <w:rPr>
          <w:rFonts w:hint="eastAsia"/>
        </w:rPr>
        <w:t>　　图5 多核DSP产品图片</w:t>
      </w:r>
      <w:r>
        <w:rPr>
          <w:rFonts w:hint="eastAsia"/>
        </w:rPr>
        <w:br/>
      </w:r>
      <w:r>
        <w:rPr>
          <w:rFonts w:hint="eastAsia"/>
        </w:rPr>
        <w:t>　　图6 全球不同应用DSP芯片销售额2020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全球不同应用DSP芯片市场份额2024 VS 2025</w:t>
      </w:r>
      <w:r>
        <w:rPr>
          <w:rFonts w:hint="eastAsia"/>
        </w:rPr>
        <w:br/>
      </w:r>
      <w:r>
        <w:rPr>
          <w:rFonts w:hint="eastAsia"/>
        </w:rPr>
        <w:t>　　图8 通信设备</w:t>
      </w:r>
      <w:r>
        <w:rPr>
          <w:rFonts w:hint="eastAsia"/>
        </w:rPr>
        <w:br/>
      </w:r>
      <w:r>
        <w:rPr>
          <w:rFonts w:hint="eastAsia"/>
        </w:rPr>
        <w:t>　　图9 消费电子</w:t>
      </w:r>
      <w:r>
        <w:rPr>
          <w:rFonts w:hint="eastAsia"/>
        </w:rPr>
        <w:br/>
      </w:r>
      <w:r>
        <w:rPr>
          <w:rFonts w:hint="eastAsia"/>
        </w:rPr>
        <w:t>　　图10 计算机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2025年全球前五大生产商DSP芯片市场份额</w:t>
      </w:r>
      <w:r>
        <w:rPr>
          <w:rFonts w:hint="eastAsia"/>
        </w:rPr>
        <w:br/>
      </w:r>
      <w:r>
        <w:rPr>
          <w:rFonts w:hint="eastAsia"/>
        </w:rPr>
        <w:t>　　图13 2025年全球DSP芯片第一梯队、第二梯队和第三梯队厂商及市场份额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全球DSP芯片产能、产量、产能利用率及发展趋势（2020-2031）&amp;（百万片）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图15 全球DSP芯片产量、需求量及发展趋势（2020-2031）&amp;（百万片）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图16 全球主要地区DSP芯片产量市场份额（2020-2031）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中国DSP芯片产能、产量、产能利用率及发展趋势（2020-2031）&amp;（百万片）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图18 中国DSP芯片产量、市场需求量及发展趋势（2020-2031）&amp;（百万片）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图19 全球DSP芯片市场销售额及增长率：（2020-2031）&amp;（万元）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全球市场DSP芯片市场规模：2020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全球市场DSP芯片销量及增长率（2020-2031）&amp;（百万片）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图22 全球市场DSP芯片价格趋势（2020-2031）&amp;（元/片）</w:t>
      </w:r>
      <w:r>
        <w:rPr>
          <w:rFonts w:hint="eastAsia"/>
        </w:rPr>
        <w:br/>
      </w:r>
      <w:r>
        <w:rPr>
          <w:rFonts w:hint="eastAsia"/>
        </w:rPr>
        <w:t>　　图23 全球主要地区DSP芯片销售收入（2020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全球主要地区DSP芯片销售收入市场份额（2024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北美市场DSP芯片销量及增长率（2020-2031）&amp;（百万片）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图26 北美市场DSP芯片收入及增长率（2020-2031）&amp;（万元）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欧洲市场DSP芯片销量及增长率（2020-2031）&amp;（百万片）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图28 欧洲市场DSP芯片收入及增长率（2020-2031）&amp;（万元）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中国市场DSP芯片销量及增长率（2020-2031）&amp;（百万片）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图30 中国市场DSP芯片收入及增长率（2020-2031）&amp;（万元）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日本市场DSP芯片销量及增长率（2020-2031）&amp;（百万片）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图32 日本市场DSP芯片收入及增长率（2020-2031）&amp;（万元）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东南亚市场DSP芯片销量及增长率（2020-2031）&amp;（百万片）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图34 东南亚市场DSP芯片收入及增长率（2020-2031）&amp;（万元）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印度市场DSP芯片销量及增长率（2020-2031）&amp;（百万片）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图36 印度市场DSP芯片收入及增长率（2020-2031）&amp;（万元）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全球不同产品类型DSP芯片价格走势（2020-2031）&amp;（元/片）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图38 全球不同应用DSP芯片价格走势（2020-2031）&amp;（元/片）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图39 DSP芯片中国企业SWOT分析</w:t>
      </w:r>
      <w:r>
        <w:rPr>
          <w:rFonts w:hint="eastAsia"/>
        </w:rPr>
        <w:br/>
      </w:r>
      <w:r>
        <w:rPr>
          <w:rFonts w:hint="eastAsia"/>
        </w:rPr>
        <w:t>　　图40 DSP芯片产业链</w:t>
      </w:r>
      <w:r>
        <w:rPr>
          <w:rFonts w:hint="eastAsia"/>
        </w:rPr>
        <w:br/>
      </w:r>
      <w:r>
        <w:rPr>
          <w:rFonts w:hint="eastAsia"/>
        </w:rPr>
        <w:t>　　图41 DSP芯片行业采购模式分析</w:t>
      </w:r>
      <w:r>
        <w:rPr>
          <w:rFonts w:hint="eastAsia"/>
        </w:rPr>
        <w:br/>
      </w:r>
      <w:r>
        <w:rPr>
          <w:rFonts w:hint="eastAsia"/>
        </w:rPr>
        <w:t>　　图42 DSP芯片行业生产模式分析</w:t>
      </w:r>
      <w:r>
        <w:rPr>
          <w:rFonts w:hint="eastAsia"/>
        </w:rPr>
        <w:br/>
      </w:r>
      <w:r>
        <w:rPr>
          <w:rFonts w:hint="eastAsia"/>
        </w:rPr>
        <w:t>　　图43 DSP芯片行业销售模式分析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013525cf54711" w:history="1">
        <w:r>
          <w:rPr>
            <w:rStyle w:val="Hyperlink"/>
          </w:rPr>
          <w:t>2025-2031年全球与中国DSP芯片行业现状及发展趋势分析报告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013525cf54711" w:history="1">
        <w:r>
          <w:rPr>
            <w:rStyle w:val="Hyperlink"/>
          </w:rPr>
          <w:t>https://www.20087.com/2/91/DSPXinPianHangYeQianJingQuShi.html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热点：DSP芯片是做什么用的、DSP芯片是做什么用的、DSP芯片是干什么的、ti DSP芯片的主要分类及特点、DSP芯片品牌排行、dsp属于什么芯片、纯dsp处理器哪款好、DSP芯片有哪些、DSP芯片原理图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b51d8af43402a" w:history="1">
      <w:r>
        <w:rPr>
          <w:rStyle w:val="Hyperlink"/>
        </w:rPr>
        <w:t>2025-2031年全球与中国DSP芯片行业现状及发展趋势分析报告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SPXinPianHangYeQianJingQuShi.html" TargetMode="External" Id="R327013525cf5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SPXinPianHangYeQianJingQuShi.html" TargetMode="External" Id="Rd5db51d8af43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2025-05-09T04:54:00Z</dcterms:created>
  <dcterms:modified xsi:type="dcterms:W3CDTF">2025-05-09T05:54:00Z</dcterms:modified>
  <dc:subject>2025-2031年全球与中国DSP芯片行业现状及发展趋势分析报告</dc:subject>
  <dc:title>2025-2031年全球与中国DSP芯片行业现状及发展趋势分析报告</dc:title>
  <cp:keywords>2025-2031年全球与中国DSP芯片行业现状及发展趋势分析报告</cp:keywords>
  <dc:description>2025-2031年全球与中国DSP芯片行业现状及发展趋势分析报告</dc:description>
</cp:coreProperties>
</file>