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11a7c06c434d" w:history="1">
              <w:r>
                <w:rPr>
                  <w:rStyle w:val="Hyperlink"/>
                </w:rPr>
                <w:t>2024-2030年中国双向推力球轴承行业发展调研与前景趋势分析报告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11a7c06c434d" w:history="1">
              <w:r>
                <w:rPr>
                  <w:rStyle w:val="Hyperlink"/>
                </w:rPr>
                <w:t>2024-2030年中国双向推力球轴承行业发展调研与前景趋势分析报告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11a7c06c434d" w:history="1">
                <w:r>
                  <w:rPr>
                    <w:rStyle w:val="Hyperlink"/>
                  </w:rPr>
                  <w:t>https://www.20087.com/2/91/ShuangXiangTuiLiQiuZhouChengHangYeQianJingQuShi.html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推力球轴承作为精密机械中关键的支撑部件，主要用于承受轴向载荷，广泛应用于机床、涡轮机、泵以及精密测量设备中。目前，该行业正经历着技术创新和材料科学的双重推动，以提高承载能力、旋转精度和使用寿命。高级钢材和陶瓷材料的应用，以及表面处理技术的进步，如镀膜和抛光，有效降低了摩擦系数，提升了轴承的性能和可靠性。同时，随着制造业自动化和智能化趋势的加深，对双向推力球轴承的精确定位和快速响应能力也提出了更高要求。</w:t>
      </w:r>
      <w:r>
        <w:rPr>
          <w:rFonts w:hint="eastAsia"/>
        </w:rPr>
        <w:br/>
      </w:r>
      <w:r>
        <w:rPr>
          <w:rFonts w:hint="eastAsia"/>
        </w:rPr>
        <w:t>　　未来，双向推力球轴承的发展将更加注重智能化和定制化。集成传感器的轴承能够实时监测运行状态，如温度、振动和磨损程度，为预测性维护提供数据支持。此外，为满足特定应用环境的严苛要求，如高温、腐蚀性或极端负载条件，特殊材料和设计的定制化轴承将更加普遍。环保和可持续性也将成为行业发展的重要考量，推动无害化制造工艺和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11a7c06c434d" w:history="1">
        <w:r>
          <w:rPr>
            <w:rStyle w:val="Hyperlink"/>
          </w:rPr>
          <w:t>2024-2030年中国双向推力球轴承行业发展调研与前景趋势分析报告</w:t>
        </w:r>
      </w:hyperlink>
      <w:r>
        <w:rPr>
          <w:rFonts w:hint="eastAsia"/>
        </w:rPr>
        <w:t>》基于多年的行业研究经验和丰富的数据资源，深入剖析了双向推力球轴承产业链的整体结构。双向推力球轴承报告详细分析了双向推力球轴承市场规模与需求，探讨了价格动态，并客观呈现了行业现状。同时，科学预测了双向推力球轴承市场前景及发展趋势，聚焦双向推力球轴承重点企业，全面评估了市场竞争、集中度及品牌影响力。此外，双向推力球轴承报告还进一步细分了市场，揭示了双向推力球轴承各细分领域的增长潜力。双向推力球轴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双向推力球轴承行业概述</w:t>
      </w:r>
      <w:r>
        <w:rPr>
          <w:rFonts w:hint="eastAsia"/>
        </w:rPr>
        <w:br/>
      </w:r>
      <w:r>
        <w:rPr>
          <w:rFonts w:hint="eastAsia"/>
        </w:rPr>
        <w:t>　　第一节 双向推力球轴承定义与分类</w:t>
      </w:r>
      <w:r>
        <w:rPr>
          <w:rFonts w:hint="eastAsia"/>
        </w:rPr>
        <w:br/>
      </w:r>
      <w:r>
        <w:rPr>
          <w:rFonts w:hint="eastAsia"/>
        </w:rPr>
        <w:t>　　第二节 双向推力球轴承应用领域</w:t>
      </w:r>
      <w:r>
        <w:rPr>
          <w:rFonts w:hint="eastAsia"/>
        </w:rPr>
        <w:br/>
      </w:r>
      <w:r>
        <w:rPr>
          <w:rFonts w:hint="eastAsia"/>
        </w:rPr>
        <w:t>　　第三节 双向推力球轴承行业经济指标分析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一、双向推力球轴承行业赢利性评估</w:t>
      </w:r>
      <w:r>
        <w:rPr>
          <w:rFonts w:hint="eastAsia"/>
        </w:rPr>
        <w:br/>
      </w:r>
      <w:r>
        <w:rPr>
          <w:rFonts w:hint="eastAsia"/>
        </w:rPr>
        <w:t>　　　　二、双向推力球轴承行业成长速度分析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三、双向推力球轴承附加值提升空间探讨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四、双向推力球轴承行业进入壁垒分析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五、双向推力球轴承行业风险性评估</w:t>
      </w:r>
      <w:r>
        <w:rPr>
          <w:rFonts w:hint="eastAsia"/>
        </w:rPr>
        <w:br/>
      </w:r>
      <w:r>
        <w:rPr>
          <w:rFonts w:hint="eastAsia"/>
        </w:rPr>
        <w:t>　　　　六、双向推力球轴承行业周期性分析</w:t>
      </w:r>
      <w:r>
        <w:rPr>
          <w:rFonts w:hint="eastAsia"/>
        </w:rPr>
        <w:br/>
      </w:r>
      <w:r>
        <w:rPr>
          <w:rFonts w:hint="eastAsia"/>
        </w:rPr>
        <w:t>　　　　七、双向推力球轴承行业竞争程度指标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八、双向推力球轴承行业成熟度综合分析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双向推力球轴承产业链及经营模式分析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三、双向推力球轴承销售模式与渠道策略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全球双向推力球轴承市场发展分析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2023-2024年全球双向推力球轴承行业发展分析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一、全球双向推力球轴承行业市场规模与趋势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二、全球双向推力球轴承行业发展特点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三、全球双向推力球轴承行业竞争格局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主要国家与地区双向推力球轴承市场分析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2024-2030年全球双向推力球轴承行业发展趋势与前景预测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一、双向推力球轴承技术发展趋势</w:t>
      </w:r>
      <w:r>
        <w:rPr>
          <w:rFonts w:hint="eastAsia"/>
        </w:rPr>
        <w:br/>
      </w:r>
      <w:r>
        <w:rPr>
          <w:rFonts w:hint="eastAsia"/>
        </w:rPr>
        <w:t>　　　　二、双向推力球轴承行业发展趋势</w:t>
      </w:r>
      <w:r>
        <w:rPr>
          <w:rFonts w:hint="eastAsia"/>
        </w:rPr>
        <w:br/>
      </w:r>
      <w:r>
        <w:rPr>
          <w:rFonts w:hint="eastAsia"/>
        </w:rPr>
        <w:t>　　　　三、双向推力球轴承行业发展潜力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中国双向推力球轴承行业市场分析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2023-2024年双向推力球轴承产能与投资动态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一、国内双向推力球轴承产能现状与利用效率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二、双向推力球轴承产能扩张与投资动态分析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2024-2030年双向推力球轴承行业产量统计与趋势预测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一、2019-2024年双向推力球轴承行业数据与增长趋势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1、2019-2024年双向推力球轴承产量及增长趋势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2、2019-2024年双向推力球轴承细分产品产量及份额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二、双向推力球轴承产量影响因素分析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三、2024-2030年双向推力球轴承产量预测</w:t>
      </w:r>
      <w:r>
        <w:rPr>
          <w:rFonts w:hint="eastAsia"/>
        </w:rPr>
        <w:br/>
      </w:r>
      <w:r>
        <w:rPr>
          <w:rFonts w:hint="eastAsia"/>
        </w:rPr>
        <w:t>　　第三节 2024-2030年双向推力球轴承市场需求与销售分析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一、2023-2024年双向推力球轴承行业需求现状</w:t>
      </w:r>
      <w:r>
        <w:rPr>
          <w:rFonts w:hint="eastAsia"/>
        </w:rPr>
        <w:br/>
      </w:r>
      <w:r>
        <w:rPr>
          <w:rFonts w:hint="eastAsia"/>
        </w:rPr>
        <w:t>　　　　二、双向推力球轴承客户群体与需求特点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三、2019-2024年双向推力球轴承行业销售规模分析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四、2024-2030年双向推力球轴承市场增长潜力与规模预测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中国双向推力球轴承细分市场分析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一、2023-2024年双向推力球轴承主要细分产品市场现状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2023-2024年中国双向推力球轴承技术发展研究</w:t>
      </w:r>
      <w:r>
        <w:rPr>
          <w:rFonts w:hint="eastAsia"/>
        </w:rPr>
        <w:br/>
      </w:r>
      <w:r>
        <w:rPr>
          <w:rFonts w:hint="eastAsia"/>
        </w:rPr>
        <w:t>　　第一节 当前双向推力球轴承技术发展现状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双向推力球轴承技术未来发展趋势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双向推力球轴承价格机制与竞争策略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一、2019-2024年双向推力球轴承市场价格走势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双向推力球轴承定价策略与方法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2024-2030年双向推力球轴承价格竞争态势与趋势预测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中国双向推力球轴承行业重点区域市场研究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2023-2024年重点区域双向推力球轴承市场发展概况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三、2024-2030年双向推力球轴承行业发展潜力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2019-2024年中国双向推力球轴承行业进出口情况分析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双向推力球轴承行业进口规模与来源分析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一、2019-2024年双向推力球轴承进口规模分析</w:t>
      </w:r>
      <w:r>
        <w:rPr>
          <w:rFonts w:hint="eastAsia"/>
        </w:rPr>
        <w:br/>
      </w:r>
      <w:r>
        <w:rPr>
          <w:rFonts w:hint="eastAsia"/>
        </w:rPr>
        <w:t>　　　　二、双向推力球轴承主要进口来源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双向推力球轴承行业出口规模与目的地分析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一、2019-2024年双向推力球轴承出口规模分析</w:t>
      </w:r>
      <w:r>
        <w:rPr>
          <w:rFonts w:hint="eastAsia"/>
        </w:rPr>
        <w:br/>
      </w:r>
      <w:r>
        <w:rPr>
          <w:rFonts w:hint="eastAsia"/>
        </w:rPr>
        <w:t>　　　　二、双向推力球轴承主要出口目的地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2019-2024年中国双向推力球轴承总体规模与财务指标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中国双向推力球轴承行业总体规模分析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一、双向推力球轴承企业数量与结构</w:t>
      </w:r>
      <w:r>
        <w:rPr>
          <w:rFonts w:hint="eastAsia"/>
        </w:rPr>
        <w:br/>
      </w:r>
      <w:r>
        <w:rPr>
          <w:rFonts w:hint="eastAsia"/>
        </w:rPr>
        <w:t>　　　　二、双向推力球轴承从业人员规模</w:t>
      </w:r>
      <w:r>
        <w:rPr>
          <w:rFonts w:hint="eastAsia"/>
        </w:rPr>
        <w:br/>
      </w:r>
      <w:r>
        <w:rPr>
          <w:rFonts w:hint="eastAsia"/>
        </w:rPr>
        <w:t>　　　　三、双向推力球轴承行业资产状况</w:t>
      </w:r>
      <w:r>
        <w:rPr>
          <w:rFonts w:hint="eastAsia"/>
        </w:rPr>
        <w:br/>
      </w:r>
      <w:r>
        <w:rPr>
          <w:rFonts w:hint="eastAsia"/>
        </w:rPr>
        <w:t>　　第二节 中国双向推力球轴承行业财务指标总体分析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双向推力球轴承行业重点企业经营状况分析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双向推力球轴承重点企业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双向推力球轴承领先企业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双向推力球轴承标杆企业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双向推力球轴承代表企业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双向推力球轴承龙头企业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双向推力球轴承重点企业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中国双向推力球轴承行业竞争格局分析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双向推力球轴承行业竞争格局总览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2023-2024年双向推力球轴承行业竞争力分析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一、双向推力球轴承供应商议价能力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四、双向推力球轴承替代品威胁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2019-2024年双向推力球轴承行业企业并购活动分析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2023-2024年双向推力球轴承行业会展与招投标活动分析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一、双向推力球轴承行业会展活动及其市场影响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2024年中国双向推力球轴承企业发展策略分析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双向推力球轴承市场策略分析</w:t>
      </w:r>
      <w:r>
        <w:rPr>
          <w:rFonts w:hint="eastAsia"/>
        </w:rPr>
        <w:br/>
      </w:r>
      <w:r>
        <w:rPr>
          <w:rFonts w:hint="eastAsia"/>
        </w:rPr>
        <w:t>　　　　一、双向推力球轴承市场定位与拓展策略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二、双向推力球轴承市场细分与目标客户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双向推力球轴承销售策略分析</w:t>
      </w:r>
      <w:r>
        <w:rPr>
          <w:rFonts w:hint="eastAsia"/>
        </w:rPr>
        <w:br/>
      </w:r>
      <w:r>
        <w:rPr>
          <w:rFonts w:hint="eastAsia"/>
        </w:rPr>
        <w:t>　　　　一、双向推力球轴承销售渠道与网络建设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提高双向推力球轴承企业竞争力建议</w:t>
      </w:r>
      <w:r>
        <w:rPr>
          <w:rFonts w:hint="eastAsia"/>
        </w:rPr>
        <w:br/>
      </w:r>
      <w:r>
        <w:rPr>
          <w:rFonts w:hint="eastAsia"/>
        </w:rPr>
        <w:t>　　　　一、双向推力球轴承技术创新与管理优化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双向推力球轴承品牌战略思考</w:t>
      </w:r>
      <w:r>
        <w:rPr>
          <w:rFonts w:hint="eastAsia"/>
        </w:rPr>
        <w:br/>
      </w:r>
      <w:r>
        <w:rPr>
          <w:rFonts w:hint="eastAsia"/>
        </w:rPr>
        <w:t>　　　　一、双向推力球轴承品牌建设与维护</w:t>
      </w:r>
      <w:r>
        <w:rPr>
          <w:rFonts w:hint="eastAsia"/>
        </w:rPr>
        <w:br/>
      </w:r>
      <w:r>
        <w:rPr>
          <w:rFonts w:hint="eastAsia"/>
        </w:rPr>
        <w:t>　　　　二、双向推力球轴承品牌影响力与市场竞争力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中国双向推力球轴承行业风险与对策</w:t>
      </w:r>
      <w:r>
        <w:rPr>
          <w:rFonts w:hint="eastAsia"/>
        </w:rPr>
        <w:br/>
      </w:r>
      <w:r>
        <w:rPr>
          <w:rFonts w:hint="eastAsia"/>
        </w:rPr>
        <w:t>　　第一节 双向推力球轴承行业SWOT分析</w:t>
      </w:r>
      <w:r>
        <w:rPr>
          <w:rFonts w:hint="eastAsia"/>
        </w:rPr>
        <w:br/>
      </w:r>
      <w:r>
        <w:rPr>
          <w:rFonts w:hint="eastAsia"/>
        </w:rPr>
        <w:t>　　　　一、双向推力球轴承行业优势分析</w:t>
      </w:r>
      <w:r>
        <w:rPr>
          <w:rFonts w:hint="eastAsia"/>
        </w:rPr>
        <w:br/>
      </w:r>
      <w:r>
        <w:rPr>
          <w:rFonts w:hint="eastAsia"/>
        </w:rPr>
        <w:t>　　　　二、双向推力球轴承行业劣势分析</w:t>
      </w:r>
      <w:r>
        <w:rPr>
          <w:rFonts w:hint="eastAsia"/>
        </w:rPr>
        <w:br/>
      </w:r>
      <w:r>
        <w:rPr>
          <w:rFonts w:hint="eastAsia"/>
        </w:rPr>
        <w:t>　　　　三、双向推力球轴承市场机会探索</w:t>
      </w:r>
      <w:r>
        <w:rPr>
          <w:rFonts w:hint="eastAsia"/>
        </w:rPr>
        <w:br/>
      </w:r>
      <w:r>
        <w:rPr>
          <w:rFonts w:hint="eastAsia"/>
        </w:rPr>
        <w:t>　　　　四、双向推力球轴承市场威胁评估</w:t>
      </w:r>
      <w:r>
        <w:rPr>
          <w:rFonts w:hint="eastAsia"/>
        </w:rPr>
        <w:br/>
      </w:r>
      <w:r>
        <w:rPr>
          <w:rFonts w:hint="eastAsia"/>
        </w:rPr>
        <w:t>　　第二节 双向推力球轴承行业风险及对策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2024-2030年中国双向推力球轴承行业前景与发展趋势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双向推力球轴承行业发展环境分析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2024-2030年双向推力球轴承行业发展趋势与方向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一、双向推力球轴承行业发展方向预测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二、双向推力球轴承发展趋势分析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2024-2030年双向推力球轴承行业发展潜力与机遇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一、双向推力球轴承市场发展潜力评估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二、双向推力球轴承新兴市场与机遇探索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双向推力球轴承行业研究结论与建议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中智林：双向推力球轴承行业发展建议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2024-2030年中国双向推力球轴承行业产量预测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2024-2030年中国双向推力球轴承行业市场需求预测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2019-2024年中国双向推力球轴承行业出口量及增速统计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双向推力球轴承重点企业经营情况分析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2024年双向推力球轴承市场前景分析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2024-2030年中国双向推力球轴承市场需求预测</w:t>
      </w:r>
      <w:r>
        <w:rPr>
          <w:rFonts w:hint="eastAsia"/>
        </w:rPr>
        <w:br/>
      </w:r>
      <w:r>
        <w:rPr>
          <w:rFonts w:hint="eastAsia"/>
        </w:rPr>
        <w:t>　　图表 2024年双向推力球轴承发展趋势预测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11a7c06c434d" w:history="1">
        <w:r>
          <w:rPr>
            <w:rStyle w:val="Hyperlink"/>
          </w:rPr>
          <w:t>2024-2030年中国双向推力球轴承行业发展调研与前景趋势分析报告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11a7c06c434d" w:history="1">
        <w:r>
          <w:rPr>
            <w:rStyle w:val="Hyperlink"/>
          </w:rPr>
          <w:t>https://www.20087.com/2/91/ShuangXiangTuiLiQiuZhouChengHangYeQianJingQuShi.html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78ac711154373" w:history="1">
      <w:r>
        <w:rPr>
          <w:rStyle w:val="Hyperlink"/>
        </w:rPr>
        <w:t>2024-2030年中国双向推力球轴承行业发展调研与前景趋势分析报告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angXiangTuiLiQiuZhouChengHangYeQianJingQuShi.html" TargetMode="External" Id="Rce9f11a7c06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angXiangTuiLiQiuZhouChengHangYeQianJingQuShi.html" TargetMode="External" Id="Rfa278ac71115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2024-10-13T01:43:57Z</dcterms:created>
  <dcterms:modified xsi:type="dcterms:W3CDTF">2024-10-13T02:43:57Z</dcterms:modified>
  <dc:subject>2024-2030年中国双向推力球轴承行业发展调研与前景趋势分析报告</dc:subject>
  <dc:title>2024-2030年中国双向推力球轴承行业发展调研与前景趋势分析报告</dc:title>
  <cp:keywords>2024-2030年中国双向推力球轴承行业发展调研与前景趋势分析报告</cp:keywords>
  <dc:description>2024-2030年中国双向推力球轴承行业发展调研与前景趋势分析报告</dc:description>
</cp:coreProperties>
</file>