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897b46ad84f6d" w:history="1">
              <w:r>
                <w:rPr>
                  <w:rStyle w:val="Hyperlink"/>
                </w:rPr>
                <w:t>2025-2031年中国汽车粉末冶金零部件行业发展全面调研与未来趋势分析报告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897b46ad84f6d" w:history="1">
              <w:r>
                <w:rPr>
                  <w:rStyle w:val="Hyperlink"/>
                </w:rPr>
                <w:t>2025-2031年中国汽车粉末冶金零部件行业发展全面调研与未来趋势分析报告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897b46ad84f6d" w:history="1">
                <w:r>
                  <w:rPr>
                    <w:rStyle w:val="Hyperlink"/>
                  </w:rPr>
                  <w:t>https://www.20087.com/2/21/QiCheFenMoYeJinLingBuJianXianZhu.html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在汽车制造业中的应用日益广泛，尤其在生产复杂形状、高强度的零部件方面展现出独特优势。近年来，随着汽车轻量化和节能减排的需求增加，粉末冶金零部件因其优异的材料利用率和加工性能，成为汽车工业的重要选择。同时，粉末冶金技术的进步，如近净成型和热等静压，使得零部件的尺寸精度和力学性能得到显著提升。</w:t>
      </w:r>
      <w:r>
        <w:rPr>
          <w:rFonts w:hint="eastAsia"/>
        </w:rPr>
        <w:br/>
      </w:r>
      <w:r>
        <w:rPr>
          <w:rFonts w:hint="eastAsia"/>
        </w:rPr>
        <w:t>　　未来，汽车粉末冶金零部件的发展将更加注重材料科学和制造工艺的创新。新型合金粉末的研发，将推动零部件性能的进一步升级，满足电动汽车和自动驾驶车辆的特殊需求。同时，增材制造技术与粉末冶金的结合，将开辟新的设计空间，实现零部件的结构优化和功能集成。此外，循环经济理念的融入，如废旧零部件的回收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897b46ad84f6d" w:history="1">
        <w:r>
          <w:rPr>
            <w:rStyle w:val="Hyperlink"/>
          </w:rPr>
          <w:t>2025-2031年中国汽车粉末冶金零部件行业发展全面调研与未来趋势分析报告</w:t>
        </w:r>
      </w:hyperlink>
      <w:r>
        <w:rPr>
          <w:rFonts w:hint="eastAsia"/>
        </w:rPr>
        <w:t>》系统分析了我国汽车粉末冶金零部件行业的市场规模、市场需求及价格动态，深入探讨了汽车粉末冶金零部件产业链结构与发展特点。报告对汽车粉末冶金零部件细分市场进行了详细剖析，基于科学数据预测了市场前景及未来发展趋势，同时聚焦汽车粉末冶金零部件重点企业，评估了品牌影响力、市场竞争力及行业集中度变化。通过专业分析与客观洞察，报告为投资者、产业链相关企业及政府决策部门提供了重要参考，是把握汽车粉末冶金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汽车粉末冶金零部件行业界定</w:t>
      </w:r>
      <w:r>
        <w:rPr>
          <w:rFonts w:hint="eastAsia"/>
        </w:rPr>
        <w:br/>
      </w:r>
      <w:r>
        <w:rPr>
          <w:rFonts w:hint="eastAsia"/>
        </w:rPr>
        <w:t>　　第一节 汽车粉末冶金零部件行业定义</w:t>
      </w:r>
      <w:r>
        <w:rPr>
          <w:rFonts w:hint="eastAsia"/>
        </w:rPr>
        <w:br/>
      </w:r>
      <w:r>
        <w:rPr>
          <w:rFonts w:hint="eastAsia"/>
        </w:rPr>
        <w:t>　　第二节 汽车粉末冶金零部件行业特点分析</w:t>
      </w:r>
      <w:r>
        <w:rPr>
          <w:rFonts w:hint="eastAsia"/>
        </w:rPr>
        <w:br/>
      </w:r>
      <w:r>
        <w:rPr>
          <w:rFonts w:hint="eastAsia"/>
        </w:rPr>
        <w:t>　　第三节 汽车粉末冶金零部件产业链分析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二、汽车粉末冶金零部件产业链模型分析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国际汽车粉末冶金零部件行业发展态势分析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国际汽车粉末冶金零部件行业总体情况</w:t>
      </w:r>
      <w:r>
        <w:rPr>
          <w:rFonts w:hint="eastAsia"/>
        </w:rPr>
        <w:br/>
      </w:r>
      <w:r>
        <w:rPr>
          <w:rFonts w:hint="eastAsia"/>
        </w:rPr>
        <w:t>　　第二节 汽车粉末冶金零部件行业重点市场分析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国际汽车粉末冶金零部件行业发展前景预测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中国汽车粉末冶金零部件行业发展环境分析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汽车粉末冶金零部件行业经济环境分析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汽车粉末冶金零部件行业政策环境分析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汽车粉末冶金零部件行业技术发展现状及趋势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当前我国汽车粉末冶金零部件技术发展现状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中外汽车粉末冶金零部件技术差距及产生差距的主要原因分析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我国汽车粉末冶金零部件研发、设计发展趋势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中国汽车粉末冶金零部件行业市场供需状况分析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2025年中国汽车粉末冶金零部件行业市场情况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中国汽车粉末冶金零部件行业市场需求状况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一、2020-2025年汽车粉末冶金零部件行业市场需求情况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二、2025-2031年汽车粉末冶金零部件行业市场需求预测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中国汽车粉末冶金零部件行业市场供给状况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一、2020-2025年汽车粉末冶金零部件行业市场供给情况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二、2025-2031年汽车粉末冶金零部件行业市场供给预测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汽车粉末冶金零部件行业市场供需平衡状况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汽车粉末冶金零部件行业经济运行分析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2020-2025年汽车粉末冶金零部件行业偿债能力分析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2020-2025年汽车粉末冶金零部件行业盈利能力分析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2020-2025年汽车粉末冶金零部件行业发展能力分析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2020-2025年汽车粉末冶金零部件行业企业数量及变化趋势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2020-2025年中国汽车粉末冶金零部件细分应用领域</w:t>
      </w:r>
      <w:r>
        <w:rPr>
          <w:rFonts w:hint="eastAsia"/>
        </w:rPr>
        <w:br/>
      </w:r>
      <w:r>
        <w:rPr>
          <w:rFonts w:hint="eastAsia"/>
        </w:rPr>
        <w:t>　　第一节 发动机中用粉末冶金零件市场</w:t>
      </w:r>
      <w:r>
        <w:rPr>
          <w:rFonts w:hint="eastAsia"/>
        </w:rPr>
        <w:br/>
      </w:r>
      <w:r>
        <w:rPr>
          <w:rFonts w:hint="eastAsia"/>
        </w:rPr>
        <w:t>　　第二节 变速器/分动器用粉末冶金零件市场</w:t>
      </w:r>
      <w:r>
        <w:rPr>
          <w:rFonts w:hint="eastAsia"/>
        </w:rPr>
        <w:br/>
      </w:r>
      <w:r>
        <w:rPr>
          <w:rFonts w:hint="eastAsia"/>
        </w:rPr>
        <w:t>　　第三节 车身/底盘用粉末冶金零件市场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中国汽车粉末冶金零部件行业产品价格监测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汽车粉末冶金零部件市场价格特征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影响汽车粉末冶金零部件市场价格因素分析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未来汽车粉末冶金零部件市场价格走势预测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2024-2025年汽车粉末冶金零部件行业上、下游市场分析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汽车粉末冶金零部件行业上游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汽车粉末冶金零部件行业下游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2020-2025年汽车粉末冶金零部件行业重点企业调研分析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东睦新材料集团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上海汽车粉末冶金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明阳科技（苏州）股份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广州盈峰材料技术股份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扬州保来得科技实业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重庆华孚工业股份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汽车粉末冶金零部件行业风险及对策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2025-2031年汽车粉末冶金零部件行业发展环境分析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2025-2031年汽车粉末冶金零部件行业壁垒分析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汽车粉末冶金零部件行业“波特五力模型”分析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2025-2031年汽车粉末冶金零部件行业风险及对策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汽车粉末冶金零部件行业发展及竞争策略分析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2025-2031年汽车粉末冶金零部件行业发展战略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2025-2031年汽车粉末冶金零部件企业竞争策略分析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一、提高我国汽车粉末冶金零部件企业核心竞争力的对策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二、影响汽车粉末冶金零部件企业核心竞争力的因素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三、提高汽车粉末冶金零部件企业竞争力的策略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对我国汽车粉末冶金零部件品牌的战略思考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一、汽车粉末冶金零部件实施品牌战略的意义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二、我国汽车粉末冶金零部件企业的品牌战略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汽车粉末冶金零部件行业发展前景及投资建议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2025-2031年汽车粉末冶金零部件行业市场前景展望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2025-2031年汽车粉末冶金零部件行业融资环境分析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汽车粉末冶金零部件项目投资建议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三、汽车粉末冶金零部件项目注意事项</w:t>
      </w:r>
      <w:r>
        <w:rPr>
          <w:rFonts w:hint="eastAsia"/>
        </w:rPr>
        <w:br/>
      </w:r>
      <w:r>
        <w:rPr>
          <w:rFonts w:hint="eastAsia"/>
        </w:rPr>
        <w:t>　　第四节 [~中~智~林]汽车粉末冶金零部件行业重点客户战略实施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897b46ad84f6d" w:history="1">
        <w:r>
          <w:rPr>
            <w:rStyle w:val="Hyperlink"/>
          </w:rPr>
          <w:t>2025-2031年中国汽车粉末冶金零部件行业发展全面调研与未来趋势分析报告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897b46ad84f6d" w:history="1">
        <w:r>
          <w:rPr>
            <w:rStyle w:val="Hyperlink"/>
          </w:rPr>
          <w:t>https://www.20087.com/2/21/QiCheFenMoYeJinLingBuJianXianZhu.html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粉末冶金、汽车粉末冶金零部件一个月最大产能多少、汽车配件网、汽车粉末冶金零部件生产厂家、汽车线束、汽车用粉末冶金产品、中国粉末冶金在世界份额、轿车中什么零件是粉末冶金方法生产的、博格华纳汽车零部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d469f4a3746c5" w:history="1">
      <w:r>
        <w:rPr>
          <w:rStyle w:val="Hyperlink"/>
        </w:rPr>
        <w:t>2025-2031年中国汽车粉末冶金零部件行业发展全面调研与未来趋势分析报告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FenMoYeJinLingBuJianXianZhu.html" TargetMode="External" Id="R1fe897b46ad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FenMoYeJinLingBuJianXianZhu.html" TargetMode="External" Id="Rd55d469f4a37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2025-05-13T02:46:00Z</dcterms:created>
  <dcterms:modified xsi:type="dcterms:W3CDTF">2025-05-13T03:46:00Z</dcterms:modified>
  <dc:subject>2025-2031年中国汽车粉末冶金零部件行业发展全面调研与未来趋势分析报告</dc:subject>
  <dc:title>2025-2031年中国汽车粉末冶金零部件行业发展全面调研与未来趋势分析报告</dc:title>
  <cp:keywords>2025-2031年中国汽车粉末冶金零部件行业发展全面调研与未来趋势分析报告</cp:keywords>
  <dc:description>2025-2031年中国汽车粉末冶金零部件行业发展全面调研与未来趋势分析报告</dc:description>
</cp:coreProperties>
</file>