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9b736146488d" w:history="1">
              <w:r>
                <w:rPr>
                  <w:rStyle w:val="Hyperlink"/>
                </w:rPr>
                <w:t>2025-2031年中国汽车诊断仪行业现状全面调研与发展趋势分析报告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9b736146488d" w:history="1">
              <w:r>
                <w:rPr>
                  <w:rStyle w:val="Hyperlink"/>
                </w:rPr>
                <w:t>2025-2031年中国汽车诊断仪行业现状全面调研与发展趋势分析报告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79b736146488d" w:history="1">
                <w:r>
                  <w:rPr>
                    <w:rStyle w:val="Hyperlink"/>
                  </w:rPr>
                  <w:t>https://www.20087.com/5/81/QiCheZhenDuanYiHangYeFaZhanQuShi.html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用于检测和诊断车辆电子系统故障的专业工具，随着汽车电子化程度的提高，诊断仪的功能和复杂性也随之增加。现代汽车诊断仪不仅能够读取和清除故障码，还能够执行系统测试、编程ECU、更新固件等高级功能。无线连接和远程诊断的引入，使得技师可以实时获取最新的诊断信息和支持。</w:t>
      </w:r>
      <w:r>
        <w:rPr>
          <w:rFonts w:hint="eastAsia"/>
        </w:rPr>
        <w:br/>
      </w:r>
      <w:r>
        <w:rPr>
          <w:rFonts w:hint="eastAsia"/>
        </w:rPr>
        <w:t>　　未来，汽车诊断仪将更加智能化和网络化。AI和大数据分析将使诊断仪能够预测潜在的故障，实现预防性维护。同时，增强现实（AR）技术的应用将为技师提供直观的维修指导，提高工作效率。随着电动汽车和自动驾驶汽车的普及，诊断仪将需要支持更复杂和多样化的电子系统，包括电池管理系统和自动驾驶软件的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79b736146488d" w:history="1">
        <w:r>
          <w:rPr>
            <w:rStyle w:val="Hyperlink"/>
          </w:rPr>
          <w:t>2025-2031年中国汽车诊断仪行业现状全面调研与发展趋势分析报告</w:t>
        </w:r>
      </w:hyperlink>
      <w:r>
        <w:rPr>
          <w:rFonts w:hint="eastAsia"/>
        </w:rPr>
        <w:t>》依托权威数据资源与长期市场监测，系统分析了汽车诊断仪行业的市场规模、市场需求及产业链结构，深入探讨了汽车诊断仪价格变动与细分市场特征。报告科学预测了汽车诊断仪市场前景及未来发展趋势，重点剖析了行业集中度、竞争格局及重点企业的市场地位，并通过SWOT分析揭示了汽车诊断仪行业机遇与潜在风险。报告为投资者及业内企业提供了全面的市场洞察与决策参考，助力把握汽车诊断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汽车诊断仪概述</w:t>
      </w:r>
      <w:r>
        <w:rPr>
          <w:rFonts w:hint="eastAsia"/>
        </w:rPr>
        <w:br/>
      </w:r>
      <w:r>
        <w:rPr>
          <w:rFonts w:hint="eastAsia"/>
        </w:rPr>
        <w:t>　　第一节 汽车诊断仪定义</w:t>
      </w:r>
      <w:r>
        <w:rPr>
          <w:rFonts w:hint="eastAsia"/>
        </w:rPr>
        <w:br/>
      </w:r>
      <w:r>
        <w:rPr>
          <w:rFonts w:hint="eastAsia"/>
        </w:rPr>
        <w:t>　　第二节 汽车诊断仪行业发展历程</w:t>
      </w:r>
      <w:r>
        <w:rPr>
          <w:rFonts w:hint="eastAsia"/>
        </w:rPr>
        <w:br/>
      </w:r>
      <w:r>
        <w:rPr>
          <w:rFonts w:hint="eastAsia"/>
        </w:rPr>
        <w:t>　　第三节 汽车诊断仪分类情况</w:t>
      </w:r>
      <w:r>
        <w:rPr>
          <w:rFonts w:hint="eastAsia"/>
        </w:rPr>
        <w:br/>
      </w:r>
      <w:r>
        <w:rPr>
          <w:rFonts w:hint="eastAsia"/>
        </w:rPr>
        <w:t>　　第四节 汽车诊断仪产业链分析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汽车诊断仪行业相关政策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2025-2031年中国汽车诊断仪行业发展社会环境分析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中国汽车诊断仪生产现状分析</w:t>
      </w:r>
      <w:r>
        <w:rPr>
          <w:rFonts w:hint="eastAsia"/>
        </w:rPr>
        <w:br/>
      </w:r>
      <w:r>
        <w:rPr>
          <w:rFonts w:hint="eastAsia"/>
        </w:rPr>
        <w:t>　　第一节 汽车诊断仪行业总体规模</w:t>
      </w:r>
      <w:r>
        <w:rPr>
          <w:rFonts w:hint="eastAsia"/>
        </w:rPr>
        <w:br/>
      </w:r>
      <w:r>
        <w:rPr>
          <w:rFonts w:hint="eastAsia"/>
        </w:rPr>
        <w:t>　　第一节 汽车诊断仪产能概况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汽车诊断仪市场容量概况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汽车诊断仪产业的生命周期分析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汽车诊断仪产业供需情况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汽车诊断仪国内产品价格走势及影响因素分析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2025年我国汽车诊断仪行业发展现状分析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我国汽车诊断仪行业发展现状</w:t>
      </w:r>
      <w:r>
        <w:rPr>
          <w:rFonts w:hint="eastAsia"/>
        </w:rPr>
        <w:br/>
      </w:r>
      <w:r>
        <w:rPr>
          <w:rFonts w:hint="eastAsia"/>
        </w:rPr>
        <w:t>　　　　一、汽车诊断仪行业品牌发展现状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二、汽车诊断仪行业需求市场现状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三、汽车诊断仪市场需求层次分析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四、我国汽车诊断仪市场走向分析</w:t>
      </w:r>
      <w:r>
        <w:rPr>
          <w:rFonts w:hint="eastAsia"/>
        </w:rPr>
        <w:br/>
      </w:r>
      <w:r>
        <w:rPr>
          <w:rFonts w:hint="eastAsia"/>
        </w:rPr>
        <w:t>　　第二节 中国汽车诊断仪产品技术分析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一、2025年汽车诊断仪产品技术变化特点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二、2025年汽车诊断仪产品市场的新技术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三、2025年汽车诊断仪产品市场现状分析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中国汽车诊断仪行业存在的问题</w:t>
      </w:r>
      <w:r>
        <w:rPr>
          <w:rFonts w:hint="eastAsia"/>
        </w:rPr>
        <w:br/>
      </w:r>
      <w:r>
        <w:rPr>
          <w:rFonts w:hint="eastAsia"/>
        </w:rPr>
        <w:t>　　　　一、汽车诊断仪产品市场存在的主要问题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二、国内汽车诊断仪产品市场的三大瓶颈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三、汽车诊断仪产品市场遭遇的规模难题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对中国汽车诊断仪市场的分析及思考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一、汽车诊断仪市场特点</w:t>
      </w:r>
      <w:r>
        <w:rPr>
          <w:rFonts w:hint="eastAsia"/>
        </w:rPr>
        <w:br/>
      </w:r>
      <w:r>
        <w:rPr>
          <w:rFonts w:hint="eastAsia"/>
        </w:rPr>
        <w:t>　　　　二、汽车诊断仪市场分析</w:t>
      </w:r>
      <w:r>
        <w:rPr>
          <w:rFonts w:hint="eastAsia"/>
        </w:rPr>
        <w:br/>
      </w:r>
      <w:r>
        <w:rPr>
          <w:rFonts w:hint="eastAsia"/>
        </w:rPr>
        <w:t>　　　　三、汽车诊断仪市场变化的方向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四、中国汽车诊断仪行业发展的新思路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五、对中国汽车诊断仪行业发展的思考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2025年中国汽车诊断仪行业发展概况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2025年中国汽车诊断仪行业发展态势分析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汽车诊断仪企业竞争策略分析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二、可以投资的汽车诊断仪模式</w:t>
      </w:r>
      <w:r>
        <w:rPr>
          <w:rFonts w:hint="eastAsia"/>
        </w:rPr>
        <w:br/>
      </w:r>
      <w:r>
        <w:rPr>
          <w:rFonts w:hint="eastAsia"/>
        </w:rPr>
        <w:t>　　　　三、2025年汽车诊断仪投资机会</w:t>
      </w:r>
      <w:r>
        <w:rPr>
          <w:rFonts w:hint="eastAsia"/>
        </w:rPr>
        <w:br/>
      </w:r>
      <w:r>
        <w:rPr>
          <w:rFonts w:hint="eastAsia"/>
        </w:rPr>
        <w:t>　　　　四、2025年汽车诊断仪投资新方向</w:t>
      </w:r>
      <w:r>
        <w:rPr>
          <w:rFonts w:hint="eastAsia"/>
        </w:rPr>
        <w:br/>
      </w:r>
      <w:r>
        <w:rPr>
          <w:rFonts w:hint="eastAsia"/>
        </w:rPr>
        <w:t>　　第三节 汽车诊断仪行业发展前景分析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一、金融危机下汽车诊断仪市场的发展前景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2025-2031年中国汽车诊断仪行业发展前景预测分析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2025-2031年中国汽车诊断仪行业发展预测分析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一、未来汽车诊断仪发展分析</w:t>
      </w:r>
      <w:r>
        <w:rPr>
          <w:rFonts w:hint="eastAsia"/>
        </w:rPr>
        <w:br/>
      </w:r>
      <w:r>
        <w:rPr>
          <w:rFonts w:hint="eastAsia"/>
        </w:rPr>
        <w:t>　　　　二、未来汽车诊断仪行业技术开发方向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2025-2031年中国汽车诊断仪行业市场前景分析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汽车诊断仪行业上下游行业分析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三、行业新动态及其对汽车诊断仪行业的影响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四、行业竞争状况及其对汽车诊断仪行业的意义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四、行业新动态及其对汽车诊断仪行业的影响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五、行业竞争状况及其对汽车诊断仪行业的意义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2025-2031年汽车诊断仪行业发展趋势及投资风险分析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当前汽车诊断仪存在的问题</w:t>
      </w:r>
      <w:r>
        <w:rPr>
          <w:rFonts w:hint="eastAsia"/>
        </w:rPr>
        <w:br/>
      </w:r>
      <w:r>
        <w:rPr>
          <w:rFonts w:hint="eastAsia"/>
        </w:rPr>
        <w:t>　　第二节 汽车诊断仪未来发展预测分析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一、中国汽车诊断仪发展方向分析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二、2025-2031年中国汽车诊断仪行业发展规模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汽车诊断仪国内重点生产厂家分析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美国实耐宝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北京金奔腾汽车科技有限公司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三原科技集团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深圳市车博仕电子科技有限公司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博世汽车检测设备（深圳）有限公司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汽车诊断仪地区销售分析</w:t>
      </w:r>
      <w:r>
        <w:rPr>
          <w:rFonts w:hint="eastAsia"/>
        </w:rPr>
        <w:br/>
      </w:r>
      <w:r>
        <w:rPr>
          <w:rFonts w:hint="eastAsia"/>
        </w:rPr>
        <w:t>　　第一节 中国汽车诊断仪区域销售市场结构变化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汽车诊断仪“东北地区”销售分析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汽车诊断仪“华北地区”销售分析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汽车诊断仪“中南地区”销售分析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汽车诊断仪“华东地区”销售分析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汽车诊断仪“西北地区”销售分析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2025-2031年中国汽车诊断仪行业投资战略研究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2025-2031年中国汽车诊断仪行业投资策略分析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一、汽车诊断仪投资策略</w:t>
      </w:r>
      <w:r>
        <w:rPr>
          <w:rFonts w:hint="eastAsia"/>
        </w:rPr>
        <w:br/>
      </w:r>
      <w:r>
        <w:rPr>
          <w:rFonts w:hint="eastAsia"/>
        </w:rPr>
        <w:t>　　　　二、汽车诊断仪投资筹划策略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三、2025年汽车诊断仪品牌竞争战略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2025-2031年中国汽车诊断仪行业品牌建设策略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一、汽车诊断仪的规划</w:t>
      </w:r>
      <w:r>
        <w:rPr>
          <w:rFonts w:hint="eastAsia"/>
        </w:rPr>
        <w:br/>
      </w:r>
      <w:r>
        <w:rPr>
          <w:rFonts w:hint="eastAsia"/>
        </w:rPr>
        <w:t>　　　　二、汽车诊断仪的建设</w:t>
      </w:r>
      <w:r>
        <w:rPr>
          <w:rFonts w:hint="eastAsia"/>
        </w:rPr>
        <w:br/>
      </w:r>
      <w:r>
        <w:rPr>
          <w:rFonts w:hint="eastAsia"/>
        </w:rPr>
        <w:t>　　　　三、汽车诊断仪业成功之道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中国汽车诊断仪行业市场发展趋势预测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汽车诊断仪产品投资机会</w:t>
      </w:r>
      <w:r>
        <w:rPr>
          <w:rFonts w:hint="eastAsia"/>
        </w:rPr>
        <w:br/>
      </w:r>
      <w:r>
        <w:rPr>
          <w:rFonts w:hint="eastAsia"/>
        </w:rPr>
        <w:t>　　第三节 汽车诊断仪产品投资趋势分析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2025-2031年我国汽车诊断仪市场规模统计表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2025-2031年我国汽车诊断仪市场规模及增长率变化图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2025-2031年我国汽车诊断仪产能统计表</w:t>
      </w:r>
      <w:r>
        <w:rPr>
          <w:rFonts w:hint="eastAsia"/>
        </w:rPr>
        <w:br/>
      </w:r>
      <w:r>
        <w:rPr>
          <w:rFonts w:hint="eastAsia"/>
        </w:rPr>
        <w:t>　　图表 2025-2031年我国汽车诊断仪产能及增长率变化图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2025-2031年中国汽车诊断仪产能及增长率预测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2025-2031年我国汽车诊断仪市场容量统计表</w:t>
      </w:r>
      <w:r>
        <w:rPr>
          <w:rFonts w:hint="eastAsia"/>
        </w:rPr>
        <w:br/>
      </w:r>
      <w:r>
        <w:rPr>
          <w:rFonts w:hint="eastAsia"/>
        </w:rPr>
        <w:t>　　图表 2025-2031年我国汽车诊断仪市场容量及增长率变化图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2025-2031年中国汽车诊断仪产能利用率变化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2025-2031年中国汽车诊断仪市场容量及增长率预测</w:t>
      </w:r>
      <w:r>
        <w:rPr>
          <w:rFonts w:hint="eastAsia"/>
        </w:rPr>
        <w:br/>
      </w:r>
      <w:r>
        <w:rPr>
          <w:rFonts w:hint="eastAsia"/>
        </w:rPr>
        <w:t>　　图表 2025-2031年汽车诊断仪国内平均经销价格</w:t>
      </w:r>
      <w:r>
        <w:rPr>
          <w:rFonts w:hint="eastAsia"/>
        </w:rPr>
        <w:br/>
      </w:r>
      <w:r>
        <w:rPr>
          <w:rFonts w:hint="eastAsia"/>
        </w:rPr>
        <w:t>　　图表 2025-2031年我国汽车诊断仪进出口量统计表</w:t>
      </w:r>
      <w:r>
        <w:rPr>
          <w:rFonts w:hint="eastAsia"/>
        </w:rPr>
        <w:br/>
      </w:r>
      <w:r>
        <w:rPr>
          <w:rFonts w:hint="eastAsia"/>
        </w:rPr>
        <w:t>　　图表 2025-2031年我国汽车诊断仪进出口量及增长率变化图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2025-2031年我国汽车诊断仪进出口量预测表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2025-2031年中国汽车诊断仪进出口量预测图</w:t>
      </w:r>
      <w:r>
        <w:rPr>
          <w:rFonts w:hint="eastAsia"/>
        </w:rPr>
        <w:br/>
      </w:r>
      <w:r>
        <w:rPr>
          <w:rFonts w:hint="eastAsia"/>
        </w:rPr>
        <w:t>　　图表 汽车诊断仪行业环境“波特五力”分析模型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2025-2031年我国汽车诊断仪市场规模及增长率变化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2025-2031年中国汽车诊断仪行业发展规模预测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2025-2031年中国汽车诊断仪行业发展趋势预测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2025-2031年中国汽车诊断仪市场容量预测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9b736146488d" w:history="1">
        <w:r>
          <w:rPr>
            <w:rStyle w:val="Hyperlink"/>
          </w:rPr>
          <w:t>2025-2031年中国汽车诊断仪行业现状全面调研与发展趋势分析报告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79b736146488d" w:history="1">
        <w:r>
          <w:rPr>
            <w:rStyle w:val="Hyperlink"/>
          </w:rPr>
          <w:t>https://www.20087.com/5/81/QiCheZhenDuanYiHangYeFaZhanQuShi.html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热点：查汽车故障的电脑叫什么、汽车诊断仪哪个牌子好、汽车诊断仪有哪两种、汽车诊断仪哪个牌子好功能齐全、汽车诊断仪使用教程、汽车诊断仪的功能有哪些、汽车诊断仪的使用步骤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a8ae246f4ab4" w:history="1">
      <w:r>
        <w:rPr>
          <w:rStyle w:val="Hyperlink"/>
        </w:rPr>
        <w:t>2025-2031年中国汽车诊断仪行业现状全面调研与发展趋势分析报告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CheZhenDuanYiHangYeFaZhanQuShi.html" TargetMode="External" Id="Rfc979b73614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CheZhenDuanYiHangYeFaZhanQuShi.html" TargetMode="External" Id="Rfdeaa8ae246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2025-05-01T03:41:00Z</dcterms:created>
  <dcterms:modified xsi:type="dcterms:W3CDTF">2025-05-01T04:41:00Z</dcterms:modified>
  <dc:subject>2025-2031年中国汽车诊断仪行业现状全面调研与发展趋势分析报告</dc:subject>
  <dc:title>2025-2031年中国汽车诊断仪行业现状全面调研与发展趋势分析报告</dc:title>
  <cp:keywords>2025-2031年中国汽车诊断仪行业现状全面调研与发展趋势分析报告</cp:keywords>
  <dc:description>2025-2031年中国汽车诊断仪行业现状全面调研与发展趋势分析报告</dc:description>
</cp:coreProperties>
</file>