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d496449247468a" w:history="1">
              <w:r>
                <w:rPr>
                  <w:rStyle w:val="Hyperlink"/>
                </w:rPr>
                <w:t>2023-2029年中国集中器行业发展深度调研与未来趋势预测报告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d496449247468a" w:history="1">
              <w:r>
                <w:rPr>
                  <w:rStyle w:val="Hyperlink"/>
                </w:rPr>
                <w:t>2023-2029年中国集中器行业发展深度调研与未来趋势预测报告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2856915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d496449247468a" w:history="1">
                <w:r>
                  <w:rPr>
                    <w:rStyle w:val="Hyperlink"/>
                  </w:rPr>
                  <w:t>https://www.20087.com/5/91/JiZhongQiFaZhanQuShiFenXi.html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集中器在物联网(IoT)和智能电网领域扮演着关键角色，主要用于收集和管理来自各种传感器和智能设备的数据，并将其传输至中心服务器进行处理。随着物联网技术的不断发展，集中器的功能和性能也在持续优化，包括增强的数据处理能力、更低的功耗以及更广泛的通信协议支持。此外，集成安全功能以保护数据免受未授权访问和篡改，已成为集中器设计的重要考虑因素。</w:t>
      </w:r>
      <w:r>
        <w:rPr>
          <w:rFonts w:hint="eastAsia"/>
        </w:rPr>
        <w:br/>
      </w:r>
      <w:r>
        <w:rPr>
          <w:rFonts w:hint="eastAsia"/>
        </w:rPr>
        <w:t>　　未来，集中器的发展将更加侧重于智能分析和边缘计算能力的提升。这将允许设备在本地处理数据，减少对中心服务器的依赖，从而提高响应速度和降低网络带宽需求。同时，随着5G和低功耗广域网络(LPWAN)技术的普及，集中器的通信范围和效率将得到显著改善，支持更密集和更远距离的设备连接。安全性方面，采用更先进的加密技术和身份验证机制，以应对日益复杂的网络安全威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d496449247468a" w:history="1">
        <w:r>
          <w:rPr>
            <w:rStyle w:val="Hyperlink"/>
          </w:rPr>
          <w:t>2023-2029年中国集中器行业发展深度调研与未来趋势预测报告</w:t>
        </w:r>
      </w:hyperlink>
      <w:r>
        <w:rPr>
          <w:rFonts w:hint="eastAsia"/>
        </w:rPr>
        <w:t>》依托权威数据资源与长期市场监测，系统分析了集中器行业的市场规模、市场需求及产业链结构，深入探讨了集中器价格变动与细分市场特征。报告科学预测了集中器市场前景及未来发展趋势，重点剖析了行业集中度、竞争格局及重点企业的市场地位，并通过SWOT分析揭示了集中器行业机遇与潜在风险。报告为投资者及业内企业提供了全面的市场洞察与决策参考，助力把握集中器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集中器行业界定</w:t>
      </w:r>
      <w:r>
        <w:rPr>
          <w:rFonts w:hint="eastAsia"/>
        </w:rPr>
        <w:br/>
      </w:r>
      <w:r>
        <w:rPr>
          <w:rFonts w:hint="eastAsia"/>
        </w:rPr>
        <w:t>　　第一节 集中器行业定义</w:t>
      </w:r>
      <w:r>
        <w:rPr>
          <w:rFonts w:hint="eastAsia"/>
        </w:rPr>
        <w:br/>
      </w:r>
      <w:r>
        <w:rPr>
          <w:rFonts w:hint="eastAsia"/>
        </w:rPr>
        <w:t>　　第二节 集中器行业特点分析</w:t>
      </w:r>
      <w:r>
        <w:rPr>
          <w:rFonts w:hint="eastAsia"/>
        </w:rPr>
        <w:br/>
      </w:r>
      <w:r>
        <w:rPr>
          <w:rFonts w:hint="eastAsia"/>
        </w:rPr>
        <w:t>　　第三节 集中器产业链分析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2023年世界集中器行业市场运行形势分析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2023年全球集中器行业发展概况</w:t>
      </w:r>
      <w:r>
        <w:rPr>
          <w:rFonts w:hint="eastAsia"/>
        </w:rPr>
        <w:br/>
      </w:r>
      <w:r>
        <w:rPr>
          <w:rFonts w:hint="eastAsia"/>
        </w:rPr>
        <w:t>　　第二节 世界集中器行业发展走势</w:t>
      </w:r>
      <w:r>
        <w:rPr>
          <w:rFonts w:hint="eastAsia"/>
        </w:rPr>
        <w:br/>
      </w:r>
      <w:r>
        <w:rPr>
          <w:rFonts w:hint="eastAsia"/>
        </w:rPr>
        <w:t>　　　　二、全球集中器行业市场分布情况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三、全球集中器行业发展趋势分析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全球集中器行业重点国家和区域分析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中国集中器行业发展环境分析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2023年集中器行业技术发展现状及趋势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当前我国集中器技术发展现状</w:t>
      </w:r>
      <w:r>
        <w:rPr>
          <w:rFonts w:hint="eastAsia"/>
        </w:rPr>
        <w:br/>
      </w:r>
      <w:r>
        <w:rPr>
          <w:rFonts w:hint="eastAsia"/>
        </w:rPr>
        <w:t>　　第二节 中外集中器技术差距及产生差距的主要原因分析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提高我国集中器技术的对策</w:t>
      </w:r>
      <w:r>
        <w:rPr>
          <w:rFonts w:hint="eastAsia"/>
        </w:rPr>
        <w:br/>
      </w:r>
      <w:r>
        <w:rPr>
          <w:rFonts w:hint="eastAsia"/>
        </w:rPr>
        <w:t>　　第四节 我国集中器研发、设计发展趋势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中国集中器发展现状调研</w:t>
      </w:r>
      <w:r>
        <w:rPr>
          <w:rFonts w:hint="eastAsia"/>
        </w:rPr>
        <w:br/>
      </w:r>
      <w:r>
        <w:rPr>
          <w:rFonts w:hint="eastAsia"/>
        </w:rPr>
        <w:t>　　第一节 中国集中器市场现状分析</w:t>
      </w:r>
      <w:r>
        <w:rPr>
          <w:rFonts w:hint="eastAsia"/>
        </w:rPr>
        <w:br/>
      </w:r>
      <w:r>
        <w:rPr>
          <w:rFonts w:hint="eastAsia"/>
        </w:rPr>
        <w:t>　　第二节 中国集中器行业产量情况分析及预测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一、集中器总体产能规模</w:t>
      </w:r>
      <w:r>
        <w:rPr>
          <w:rFonts w:hint="eastAsia"/>
        </w:rPr>
        <w:br/>
      </w:r>
      <w:r>
        <w:rPr>
          <w:rFonts w:hint="eastAsia"/>
        </w:rPr>
        <w:t>　　　　三、2018-2023年中国集中器产量统计</w:t>
      </w:r>
      <w:r>
        <w:rPr>
          <w:rFonts w:hint="eastAsia"/>
        </w:rPr>
        <w:br/>
      </w:r>
      <w:r>
        <w:rPr>
          <w:rFonts w:hint="eastAsia"/>
        </w:rPr>
        <w:t>　　　　二、集中器生产区域分布</w:t>
      </w:r>
      <w:r>
        <w:rPr>
          <w:rFonts w:hint="eastAsia"/>
        </w:rPr>
        <w:br/>
      </w:r>
      <w:r>
        <w:rPr>
          <w:rFonts w:hint="eastAsia"/>
        </w:rPr>
        <w:t>　　　　三、2023-2029年中国集中器产量预测分析</w:t>
      </w:r>
      <w:r>
        <w:rPr>
          <w:rFonts w:hint="eastAsia"/>
        </w:rPr>
        <w:br/>
      </w:r>
      <w:r>
        <w:rPr>
          <w:rFonts w:hint="eastAsia"/>
        </w:rPr>
        <w:t>　　第三节 中国集中器市场需求分析及预测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一、中国集中器市场需求特点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二、2018-2023年中国集中器市场需求量统计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三、2023-2029年中国集中器市场需求量预测分析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中国集中器行业进出口情况分析预测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2018-2023年中国集中器行业进出口情况分析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一、2018-2023年中国集中器行业进口分析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二、2018-2023年中国集中器行业出口分析</w:t>
      </w:r>
      <w:r>
        <w:rPr>
          <w:rFonts w:hint="eastAsia"/>
        </w:rPr>
        <w:br/>
      </w:r>
      <w:r>
        <w:rPr>
          <w:rFonts w:hint="eastAsia"/>
        </w:rPr>
        <w:t>　　第二节 2023-2029年中国集中器行业进出口情况预测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一、2023-2029年中国集中器行业进口预测分析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二、2023-2029年中国集中器行业出口预测分析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影响集中器行业进出口变化的主要原因分析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2018-2023年中国集中器行业重点地区调研分析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一、中国集中器行业重点区域市场结构调研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二、**地区集中器市场调研分析</w:t>
      </w:r>
      <w:r>
        <w:rPr>
          <w:rFonts w:hint="eastAsia"/>
        </w:rPr>
        <w:br/>
      </w:r>
      <w:r>
        <w:rPr>
          <w:rFonts w:hint="eastAsia"/>
        </w:rPr>
        <w:t>　　　　三、**地区集中器市场调研分析</w:t>
      </w:r>
      <w:r>
        <w:rPr>
          <w:rFonts w:hint="eastAsia"/>
        </w:rPr>
        <w:br/>
      </w:r>
      <w:r>
        <w:rPr>
          <w:rFonts w:hint="eastAsia"/>
        </w:rPr>
        <w:t>　　　　四、**地区集中器市场调研分析</w:t>
      </w:r>
      <w:r>
        <w:rPr>
          <w:rFonts w:hint="eastAsia"/>
        </w:rPr>
        <w:br/>
      </w:r>
      <w:r>
        <w:rPr>
          <w:rFonts w:hint="eastAsia"/>
        </w:rPr>
        <w:t>　　　　五、**地区集中器市场调研分析</w:t>
      </w:r>
      <w:r>
        <w:rPr>
          <w:rFonts w:hint="eastAsia"/>
        </w:rPr>
        <w:br/>
      </w:r>
      <w:r>
        <w:rPr>
          <w:rFonts w:hint="eastAsia"/>
        </w:rPr>
        <w:t>　　　　六、**地区集中器市场调研分析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集中器行业竞争格局分析</w:t>
      </w:r>
      <w:r>
        <w:rPr>
          <w:rFonts w:hint="eastAsia"/>
        </w:rPr>
        <w:br/>
      </w:r>
      <w:r>
        <w:rPr>
          <w:rFonts w:hint="eastAsia"/>
        </w:rPr>
        <w:t>　　第一节 集中器行业集中度分析</w:t>
      </w:r>
      <w:r>
        <w:rPr>
          <w:rFonts w:hint="eastAsia"/>
        </w:rPr>
        <w:br/>
      </w:r>
      <w:r>
        <w:rPr>
          <w:rFonts w:hint="eastAsia"/>
        </w:rPr>
        <w:t>　　　　一、集中器市场集中度分析</w:t>
      </w:r>
      <w:r>
        <w:rPr>
          <w:rFonts w:hint="eastAsia"/>
        </w:rPr>
        <w:br/>
      </w:r>
      <w:r>
        <w:rPr>
          <w:rFonts w:hint="eastAsia"/>
        </w:rPr>
        <w:t>　　　　二、集中器企业集中度分析</w:t>
      </w:r>
      <w:r>
        <w:rPr>
          <w:rFonts w:hint="eastAsia"/>
        </w:rPr>
        <w:br/>
      </w:r>
      <w:r>
        <w:rPr>
          <w:rFonts w:hint="eastAsia"/>
        </w:rPr>
        <w:t>　　　　三、集中器区域集中度分析</w:t>
      </w:r>
      <w:r>
        <w:rPr>
          <w:rFonts w:hint="eastAsia"/>
        </w:rPr>
        <w:br/>
      </w:r>
      <w:r>
        <w:rPr>
          <w:rFonts w:hint="eastAsia"/>
        </w:rPr>
        <w:t>　　第二节 集中器行业主要企业竞争力分析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集中器行业竞争格局分析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一、2023年集中器行业竞争分析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二、2023年中外集中器产品竞争分析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三、2018-2023年我国集中器市场竞争分析</w:t>
      </w:r>
      <w:r>
        <w:rPr>
          <w:rFonts w:hint="eastAsia"/>
        </w:rPr>
        <w:br/>
      </w:r>
      <w:r>
        <w:rPr>
          <w:rFonts w:hint="eastAsia"/>
        </w:rPr>
        <w:t>　　　　四、2023-2029年国内主要集中器企业动向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集中器行业细分产品市场调研分析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集中器行业上、下游市场分析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集中器行业上游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集中器行业下游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集中器行业重点企业发展调研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集中器重点企业（一）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集中器重点企业（二）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集中器重点企业（三）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集中器重点企业（四）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集中器重点企业（五）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集中器重点企业（六）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集中器企业管理策略建议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提高集中器企业竞争力的策略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一、提高中国集中器企业核心竞争力的对策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二、集中器企业提升竞争力的主要方向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三、影响集中器企业核心竞争力的因素及提升途径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四、提高集中器企业竞争力的策略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对我国集中器品牌的战略思考</w:t>
      </w:r>
      <w:r>
        <w:rPr>
          <w:rFonts w:hint="eastAsia"/>
        </w:rPr>
        <w:br/>
      </w:r>
      <w:r>
        <w:rPr>
          <w:rFonts w:hint="eastAsia"/>
        </w:rPr>
        <w:t>　　　　一、集中器实施品牌战略的意义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二、集中器企业品牌的现状分析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三、我国集中器企业的品牌战略</w:t>
      </w:r>
      <w:r>
        <w:rPr>
          <w:rFonts w:hint="eastAsia"/>
        </w:rPr>
        <w:br/>
      </w:r>
      <w:r>
        <w:rPr>
          <w:rFonts w:hint="eastAsia"/>
        </w:rPr>
        <w:t>　　　　四、集中器品牌战略管理的策略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2023-2029年中国集中器行业投资前景与风险预测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2023-2029年中国集中器行业投资前景分析</w:t>
      </w:r>
      <w:r>
        <w:rPr>
          <w:rFonts w:hint="eastAsia"/>
        </w:rPr>
        <w:br/>
      </w:r>
      <w:r>
        <w:rPr>
          <w:rFonts w:hint="eastAsia"/>
        </w:rPr>
        <w:t>　　第二节 2023-2029年中国集中器行业投资特性分析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一、2023-2029年中国集中器行业进入壁垒</w:t>
      </w:r>
      <w:r>
        <w:rPr>
          <w:rFonts w:hint="eastAsia"/>
        </w:rPr>
        <w:br/>
      </w:r>
      <w:r>
        <w:rPr>
          <w:rFonts w:hint="eastAsia"/>
        </w:rPr>
        <w:t>　　　　二、2023-2029年中国集中器行业盈利模式</w:t>
      </w:r>
      <w:r>
        <w:rPr>
          <w:rFonts w:hint="eastAsia"/>
        </w:rPr>
        <w:br/>
      </w:r>
      <w:r>
        <w:rPr>
          <w:rFonts w:hint="eastAsia"/>
        </w:rPr>
        <w:t>　　　　三、2023-2029年中国集中器行业盈利因素</w:t>
      </w:r>
      <w:r>
        <w:rPr>
          <w:rFonts w:hint="eastAsia"/>
        </w:rPr>
        <w:br/>
      </w:r>
      <w:r>
        <w:rPr>
          <w:rFonts w:hint="eastAsia"/>
        </w:rPr>
        <w:t>　　第三节 2023-2029年中国集中器行业投资机会分析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一、2023-2029年中国集中器细分市场投资机会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二、2023-2029年中国集中器行业区域市场投资潜力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2023-2029年中国集中器行业投资风险分析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一、2023-2029年中国集中器行业市场竞争风险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二、2023-2029年中国集中器行业技术风险</w:t>
      </w:r>
      <w:r>
        <w:rPr>
          <w:rFonts w:hint="eastAsia"/>
        </w:rPr>
        <w:br/>
      </w:r>
      <w:r>
        <w:rPr>
          <w:rFonts w:hint="eastAsia"/>
        </w:rPr>
        <w:t>　　　　三、2023-2029年中国集中器行业政策风险</w:t>
      </w:r>
      <w:r>
        <w:rPr>
          <w:rFonts w:hint="eastAsia"/>
        </w:rPr>
        <w:br/>
      </w:r>
      <w:r>
        <w:rPr>
          <w:rFonts w:hint="eastAsia"/>
        </w:rPr>
        <w:t>　　　　四、2023-2029年中国集中器行业进入退出风险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集中器行业研究结论</w:t>
      </w:r>
      <w:r>
        <w:rPr>
          <w:rFonts w:hint="eastAsia"/>
        </w:rPr>
        <w:br/>
      </w:r>
      <w:r>
        <w:rPr>
          <w:rFonts w:hint="eastAsia"/>
        </w:rPr>
        <w:t>　　第二节 集中器行业投资价值评估</w:t>
      </w:r>
      <w:r>
        <w:rPr>
          <w:rFonts w:hint="eastAsia"/>
        </w:rPr>
        <w:br/>
      </w:r>
      <w:r>
        <w:rPr>
          <w:rFonts w:hint="eastAsia"/>
        </w:rPr>
        <w:t>　　第三节 [中^智^林^]集中器行业投资建议</w:t>
      </w:r>
      <w:r>
        <w:rPr>
          <w:rFonts w:hint="eastAsia"/>
        </w:rPr>
        <w:br/>
      </w:r>
      <w:r>
        <w:rPr>
          <w:rFonts w:hint="eastAsia"/>
        </w:rPr>
        <w:t>　　　　一、集中器行业投资策略建议</w:t>
      </w:r>
      <w:r>
        <w:rPr>
          <w:rFonts w:hint="eastAsia"/>
        </w:rPr>
        <w:br/>
      </w:r>
      <w:r>
        <w:rPr>
          <w:rFonts w:hint="eastAsia"/>
        </w:rPr>
        <w:t>　　　　二、集中器行业投资方向建议</w:t>
      </w:r>
      <w:r>
        <w:rPr>
          <w:rFonts w:hint="eastAsia"/>
        </w:rPr>
        <w:br/>
      </w:r>
      <w:r>
        <w:rPr>
          <w:rFonts w:hint="eastAsia"/>
        </w:rPr>
        <w:t>　　　　三、集中器行业投资方式建议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集中器行业历程</w:t>
      </w:r>
      <w:r>
        <w:rPr>
          <w:rFonts w:hint="eastAsia"/>
        </w:rPr>
        <w:br/>
      </w:r>
      <w:r>
        <w:rPr>
          <w:rFonts w:hint="eastAsia"/>
        </w:rPr>
        <w:t>　　图表 集中器行业生命周期</w:t>
      </w:r>
      <w:r>
        <w:rPr>
          <w:rFonts w:hint="eastAsia"/>
        </w:rPr>
        <w:br/>
      </w:r>
      <w:r>
        <w:rPr>
          <w:rFonts w:hint="eastAsia"/>
        </w:rPr>
        <w:t>　　图表 集中器行业产业链分析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2018-2023年中国集中器行业市场规模及增长情况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2018-2023年集中器行业市场容量分析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2018-2023年中国集中器行业产能统计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2018-2023年中国集中器行业产量及增长趋势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2018-2023年中国集中器市场需求量及增速统计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2023年中国集中器行业需求领域分布格局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2018-2023年中国集中器行业销售收入分析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2018-2023年中国集中器行业盈利情况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2018-2023年中国集中器行业利润总额统计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2018-2023年中国集中器进口数量分析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2018-2023年中国集中器进口金额分析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2018-2023年中国集中器出口数量分析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2018-2023年中国集中器出口金额分析</w:t>
      </w:r>
      <w:r>
        <w:rPr>
          <w:rFonts w:hint="eastAsia"/>
        </w:rPr>
        <w:br/>
      </w:r>
      <w:r>
        <w:rPr>
          <w:rFonts w:hint="eastAsia"/>
        </w:rPr>
        <w:t>　　图表 2023年中国集中器进口国家及地区分析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2023年中国集中器出口国家及地区分析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2018-2023年中国集中器行业企业数量情况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2018-2023年中国集中器行业企业平均规模情况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**地区集中器市场规模及增长情况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**地区集中器行业市场需求情况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**地区集中器市场规模及增长情况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**地区集中器行业市场需求情况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**地区集中器市场规模及增长情况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**地区集中器行业市场需求情况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**地区集中器市场规模及增长情况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**地区集中器行业市场需求情况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集中器重点企业（一）基本信息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集中器重点企业（一）经营情况分析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集中器重点企业（一）主要经济指标情况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集中器重点企业（一）盈利能力情况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集中器重点企业（一）偿债能力情况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集中器重点企业（一）运营能力情况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集中器重点企业（一）成长能力情况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集中器重点企业（二）基本信息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集中器重点企业（二）经营情况分析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集中器重点企业（二）主要经济指标情况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集中器重点企业（二）盈利能力情况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集中器重点企业（二）偿债能力情况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集中器重点企业（二）运营能力情况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集中器重点企业（二）成长能力情况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集中器重点企业（三）基本信息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集中器重点企业（三）经营情况分析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集中器重点企业（三）主要经济指标情况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集中器重点企业（三）盈利能力情况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集中器重点企业（三）偿债能力情况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集中器重点企业（三）运营能力情况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集中器重点企业（三）成长能力情况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2023-2029年中国集中器行业产能预测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2023-2029年中国集中器行业产量预测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2023-2029年中国集中器市场需求量预测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2023-2029年中国集中器行业供需平衡预测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2023-2029年中国集中器行业市场容量预测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2023-2029年中国集中器行业市场规模预测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2023-2029年中国集中器市场前景分析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2023-2029年中国集中器行业发展趋势预测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d496449247468a" w:history="1">
        <w:r>
          <w:rPr>
            <w:rStyle w:val="Hyperlink"/>
          </w:rPr>
          <w:t>2023-2029年中国集中器行业发展深度调研与未来趋势预测报告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2856915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d496449247468a" w:history="1">
        <w:r>
          <w:rPr>
            <w:rStyle w:val="Hyperlink"/>
          </w:rPr>
          <w:t>https://www.20087.com/5/91/JiZhongQiFaZhanQuShiFenXi.html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热点：什么是集中器、集中器是什么设备、集中器的作用、集中器与电表的接线、集中器失败、集中器端子排接线图、集中器原理、集中器在线不抄表什么原因、集中器故障代码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6c839443674326" w:history="1">
      <w:r>
        <w:rPr>
          <w:rStyle w:val="Hyperlink"/>
        </w:rPr>
        <w:t>2023-2029年中国集中器行业发展深度调研与未来趋势预测报告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1/JiZhongQiFaZhanQuShiFenXi.html" TargetMode="External" Id="Rfad49644924746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1/JiZhongQiFaZhanQuShiFenXi.html" TargetMode="External" Id="R8f6c8394436743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2023-03-22T04:55:00Z</dcterms:created>
  <dcterms:modified xsi:type="dcterms:W3CDTF">2023-03-22T05:55:00Z</dcterms:modified>
  <dc:subject>2023-2029年中国集中器行业发展深度调研与未来趋势预测报告</dc:subject>
  <dc:title>2023-2029年中国集中器行业发展深度调研与未来趋势预测报告</dc:title>
  <cp:keywords>2023-2029年中国集中器行业发展深度调研与未来趋势预测报告</cp:keywords>
  <dc:description>2023-2029年中国集中器行业发展深度调研与未来趋势预测报告</dc:description>
</cp:coreProperties>
</file>