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170d1aab438d" w:history="1">
              <w:r>
                <w:rPr>
                  <w:rStyle w:val="Hyperlink"/>
                </w:rPr>
                <w:t>2025-2031年中国3D全息广告机行业市场调研与行业前景分析报告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170d1aab438d" w:history="1">
              <w:r>
                <w:rPr>
                  <w:rStyle w:val="Hyperlink"/>
                </w:rPr>
                <w:t>2025-2031年中国3D全息广告机行业市场调研与行业前景分析报告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3170d1aab438d" w:history="1">
                <w:r>
                  <w:rPr>
                    <w:rStyle w:val="Hyperlink"/>
                  </w:rPr>
                  <w:t>https://www.20087.com/5/71/3DQuanXiGuangGaoJiDeFaZhanQianJing.html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全息广告机是利用全息投影技术，实现立体影像展示的新型广告设备，能够在空中悬浮展示商品、品牌标识或其他宣传内容，提供沉浸式的视觉体验。目前，3D全息广告机已在商场、展览馆、发布会等场所广泛应用，其技术水平不断提高，画面清晰度、色彩饱和度、立体效果等方面都有显著提升。同时，设备的体积、功耗也在不断优化，更便于安装和使用。</w:t>
      </w:r>
      <w:r>
        <w:rPr>
          <w:rFonts w:hint="eastAsia"/>
        </w:rPr>
        <w:br/>
      </w:r>
      <w:r>
        <w:rPr>
          <w:rFonts w:hint="eastAsia"/>
        </w:rPr>
        <w:t>　　未来3D全息广告机的发展趋势将着重于技术革新和智能化应用。随着全息投影技术的进一步突破，广告机的影像质量和真实感将更加逼真，甚至可能实现与观众的互动体验。此外，结合AI、物联网等技术，全息广告机有望实现内容的智能推送、观众行为分析等功能，以及与智能家居、智慧城市等生态系统的深度融合，开拓更为广阔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170d1aab438d" w:history="1">
        <w:r>
          <w:rPr>
            <w:rStyle w:val="Hyperlink"/>
          </w:rPr>
          <w:t>2025-2031年中国3D全息广告机行业市场调研与行业前景分析报告</w:t>
        </w:r>
      </w:hyperlink>
      <w:r>
        <w:rPr>
          <w:rFonts w:hint="eastAsia"/>
        </w:rPr>
        <w:t>》从市场规模、需求变化及价格动态等维度，系统解析了3D全息广告机行业的现状与发展趋势。报告深入分析了3D全息广告机产业链各环节，科学预测了市场前景与技术发展方向，同时聚焦3D全息广告机细分市场特点及重点企业的经营表现，揭示了3D全息广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3D全息广告机市场概述</w:t>
      </w:r>
      <w:r>
        <w:rPr>
          <w:rFonts w:hint="eastAsia"/>
        </w:rPr>
        <w:br/>
      </w:r>
      <w:r>
        <w:rPr>
          <w:rFonts w:hint="eastAsia"/>
        </w:rPr>
        <w:t>　　第一节 3D全息广告机产品定义及统计范围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按照不同产品类型，3D全息广告机主要可以分为如下几个类别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一、不同产品类型3D全息广告机增长趋势2024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从不同应用，3D全息广告机主要包括如下几个方面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全球与中国3D全息广告机发展现状对比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一、2020-2031年全球3D全息广告机发展现状及未来趋势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二、2020-2031年中国3D全息广告机生产发展现状及未来趋势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2020-2031年全球3D全息广告机供需现状及预测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一、2020-2031年全球3D全息广告机产能、产量、产能利用率及发展趋势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二、2020-2031年全球3D全息广告机产量、表观消费量及发展趋势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2020-2031年中国3D全息广告机供需现状及预测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一、2020-2031年中国3D全息广告机产能、产量、产能利用率及发展趋势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二、2020-2031年中国3D全息广告机产量、表观消费量及发展趋势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三、2020-2031年中国3D全息广告机产量、市场需求量及发展趋势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全球与中国主要3D全息广告机厂商发展分析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2020-2025年全球3D全息广告机主要厂商列表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一、2020-2025年全球3D全息广告机主要厂商产量列表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二、2020-2025年全球3D全息广告机主要厂商产值列表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三、2025年全球主要生产商3D全息广告机收入排名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四、2020-2025年全球3D全息广告机主要厂商产品价格列表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中国市场3D全息广告机主要厂商发展分析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一、2020-2025年中国3D全息广告机主要厂商产量列表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二、2020-2025年中国3D全息广告机主要厂商产值列表</w:t>
      </w:r>
      <w:r>
        <w:rPr>
          <w:rFonts w:hint="eastAsia"/>
        </w:rPr>
        <w:br/>
      </w:r>
      <w:r>
        <w:rPr>
          <w:rFonts w:hint="eastAsia"/>
        </w:rPr>
        <w:t>　　第三节 3D全息广告机厂商产地分布及商业化日期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3D全息广告机行业集中度、竞争程度分析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一、3D全息广告机行业集中度分析：全球Top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二、全球3D全息广告机第一梯队、第二梯队和第三梯队生产商（品牌）及市场份额（2024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3D全息广告机全球领先企业SWOT分析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全球主要3D全息广告机企业采访及观点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全球3D全息广告机主要生产地区发展分析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全球主要地区3D全息广告机市场规模分析：2020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一、2020-2031年全球主要地区3D全息广告机产量及市场份额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二、2020-2031年全球主要地区3D全息广告机产量及市场份额预测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三、2020-2031年全球主要地区3D全息广告机产值及市场份额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四、2020-2031年全球主要地区3D全息广告机产值及市场份额预测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2020-2031年北美市场3D全息广告机产量、产值及增长率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2020-2031年欧洲市场3D全息广告机产量、产值及增长率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2020-2031年中国市场3D全息广告机产量、产值及增长率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2020-2031年日本市场3D全息广告机产量、产值及增长率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2020-2031年东南亚市场3D全息广告机产量、产值及增长率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2020-2031年印度市场3D全息广告机产量、产值及增长率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全球3D全息广告机消费主要地区发展分析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全球主要地区3D全息广告机消费展望2020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2020-2025年全球主要地区3D全息广告机消费量及增长率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2025-2031年全球主要地区3D全息广告机消费量预测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全球3D全息广告机重点厂商概况分析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一、重点企业（八）基本信息、3D全息广告机生产基地、销售区域、竞争对手及市场地位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不同类型3D全息广告机产品的发展分析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2020-2031年全球不同类型3D全息广告机产量</w:t>
      </w:r>
      <w:r>
        <w:rPr>
          <w:rFonts w:hint="eastAsia"/>
        </w:rPr>
        <w:br/>
      </w:r>
      <w:r>
        <w:rPr>
          <w:rFonts w:hint="eastAsia"/>
        </w:rPr>
        <w:t>　　　　一、2020-2025年全球3D全息广告机不同类型3D全息广告机产量及市场份额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二、2025-2031年全球不同类型3D全息广告机产量预测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2020-2031年全球不同类型3D全息广告机产值</w:t>
      </w:r>
      <w:r>
        <w:rPr>
          <w:rFonts w:hint="eastAsia"/>
        </w:rPr>
        <w:br/>
      </w:r>
      <w:r>
        <w:rPr>
          <w:rFonts w:hint="eastAsia"/>
        </w:rPr>
        <w:t>　　　　一、2020-2025年全球3D全息广告机不同类型3D全息广告机产值及市场份额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二、2025-2031年全球不同类型3D全息广告机产值预测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2020-2031年全球不同类型3D全息广告机价格走势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2020-2025年不同价格区间3D全息广告机市场份额对比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2020-2031年中国不同类型3D全息广告机产量</w:t>
      </w:r>
      <w:r>
        <w:rPr>
          <w:rFonts w:hint="eastAsia"/>
        </w:rPr>
        <w:br/>
      </w:r>
      <w:r>
        <w:rPr>
          <w:rFonts w:hint="eastAsia"/>
        </w:rPr>
        <w:t>　　　　一、2020-2025年中国3D全息广告机不同类型3D全息广告机产量及市场份额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二、2025-2031年中国不同类型3D全息广告机产量预测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2020-2031年中国不同类型3D全息广告机产值</w:t>
      </w:r>
      <w:r>
        <w:rPr>
          <w:rFonts w:hint="eastAsia"/>
        </w:rPr>
        <w:br/>
      </w:r>
      <w:r>
        <w:rPr>
          <w:rFonts w:hint="eastAsia"/>
        </w:rPr>
        <w:t>　　　　一、2020-2025年中国3D全息广告机不同类型3D全息广告机产值及市场份额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二、2025-2031年中国不同类型3D全息广告机产值预测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3D全息广告机上游原料及下游主要应用发展分析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3D全息广告机产业链分析</w:t>
      </w:r>
      <w:r>
        <w:rPr>
          <w:rFonts w:hint="eastAsia"/>
        </w:rPr>
        <w:br/>
      </w:r>
      <w:r>
        <w:rPr>
          <w:rFonts w:hint="eastAsia"/>
        </w:rPr>
        <w:t>　　第二节 3D全息广告机产业上游供应分析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2020-2031年全球不同应用3D全息广告机消费量、市场份额及增长率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一、2020-2025年全球不同应用3D全息广告机消费量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二、2025-2031年全球不同应用3D全息广告机消费量预测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2020-2031年中国不同应用3D全息广告机消费量、市场份额及增长率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一、2020-2025年中国不同应用3D全息广告机消费量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二、2025-2031年中国不同应用3D全息广告机消费量预测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中国3D全息广告机产量、消费量、进出口分析及未来趋势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2020-2031年中国3D全息广告机产量、消费量、进出口分析及未来趋势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中国3D全息广告机进出口贸易趋势</w:t>
      </w:r>
      <w:r>
        <w:rPr>
          <w:rFonts w:hint="eastAsia"/>
        </w:rPr>
        <w:br/>
      </w:r>
      <w:r>
        <w:rPr>
          <w:rFonts w:hint="eastAsia"/>
        </w:rPr>
        <w:t>　　第三节 中国3D全息广告机主要进口来源</w:t>
      </w:r>
      <w:r>
        <w:rPr>
          <w:rFonts w:hint="eastAsia"/>
        </w:rPr>
        <w:br/>
      </w:r>
      <w:r>
        <w:rPr>
          <w:rFonts w:hint="eastAsia"/>
        </w:rPr>
        <w:t>　　第四节 中国3D全息广告机主要出口目的地</w:t>
      </w:r>
      <w:r>
        <w:rPr>
          <w:rFonts w:hint="eastAsia"/>
        </w:rPr>
        <w:br/>
      </w:r>
      <w:r>
        <w:rPr>
          <w:rFonts w:hint="eastAsia"/>
        </w:rPr>
        <w:t>　　第五节 中国3D全息广告机行业未来发展的有利因素、不利因素分析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中国3D全息广告机主要地区分布</w:t>
      </w:r>
      <w:r>
        <w:rPr>
          <w:rFonts w:hint="eastAsia"/>
        </w:rPr>
        <w:br/>
      </w:r>
      <w:r>
        <w:rPr>
          <w:rFonts w:hint="eastAsia"/>
        </w:rPr>
        <w:t>　　第一节 中国3D全息广告机生产地区分布</w:t>
      </w:r>
      <w:r>
        <w:rPr>
          <w:rFonts w:hint="eastAsia"/>
        </w:rPr>
        <w:br/>
      </w:r>
      <w:r>
        <w:rPr>
          <w:rFonts w:hint="eastAsia"/>
        </w:rPr>
        <w:t>　　第二节 中国3D全息广告机消费地区分布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3D全息广告机技术及相关行业技术发展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未来3D全息广告机行业、产品及技术发展趋势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3D全息广告机行业及市场环境发展趋势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3D全息广告机产品及技术发展趋势</w:t>
      </w:r>
      <w:r>
        <w:rPr>
          <w:rFonts w:hint="eastAsia"/>
        </w:rPr>
        <w:br/>
      </w:r>
      <w:r>
        <w:rPr>
          <w:rFonts w:hint="eastAsia"/>
        </w:rPr>
        <w:t>　　第三节 3D全息广告机产品价格走势</w:t>
      </w:r>
      <w:r>
        <w:rPr>
          <w:rFonts w:hint="eastAsia"/>
        </w:rPr>
        <w:br/>
      </w:r>
      <w:r>
        <w:rPr>
          <w:rFonts w:hint="eastAsia"/>
        </w:rPr>
        <w:t>　　第四节 未来3D全息广告机市场消费形态、消费者偏好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3D全息广告机销售渠道分析及建议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国内市场3D全息广告机销售渠道</w:t>
      </w:r>
      <w:r>
        <w:rPr>
          <w:rFonts w:hint="eastAsia"/>
        </w:rPr>
        <w:br/>
      </w:r>
      <w:r>
        <w:rPr>
          <w:rFonts w:hint="eastAsia"/>
        </w:rPr>
        <w:t>　　第二节 企业海外3D全息广告机销售渠道</w:t>
      </w:r>
      <w:r>
        <w:rPr>
          <w:rFonts w:hint="eastAsia"/>
        </w:rPr>
        <w:br/>
      </w:r>
      <w:r>
        <w:rPr>
          <w:rFonts w:hint="eastAsia"/>
        </w:rPr>
        <w:t>　　第三节 3D全息广告机销售/营销策略建议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3D全息广告机行业研究成果及结论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按照不同产品类型，3D全息广告机主要可以分为如下几个类别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不同种类3D全息广告机增长趋势2024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从不同应用，3D全息广告机主要包括如下几个方面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不同应用3D全息广告机消费量增长趋势2024 VS 2025</w:t>
      </w:r>
      <w:r>
        <w:rPr>
          <w:rFonts w:hint="eastAsia"/>
        </w:rPr>
        <w:br/>
      </w:r>
      <w:r>
        <w:rPr>
          <w:rFonts w:hint="eastAsia"/>
        </w:rPr>
        <w:t>　　表 3D全息广告机中国及欧美日等地区政策分析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3D全息广告机潜在市场机会、挑战及风险分析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2020-2025年全球3D全息广告机主要厂商产量列表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2020-2025年全球3D全息广告机主要厂商产量市场份额列表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2020-2025年全球3D全息广告机主要厂商产值列表</w:t>
      </w:r>
      <w:r>
        <w:rPr>
          <w:rFonts w:hint="eastAsia"/>
        </w:rPr>
        <w:br/>
      </w:r>
      <w:r>
        <w:rPr>
          <w:rFonts w:hint="eastAsia"/>
        </w:rPr>
        <w:t>　　表 全球3D全息广告机主要厂商产值市场份额列表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2025年全球主要生产商3D全息广告机收入排名</w:t>
      </w:r>
      <w:r>
        <w:rPr>
          <w:rFonts w:hint="eastAsia"/>
        </w:rPr>
        <w:br/>
      </w:r>
      <w:r>
        <w:rPr>
          <w:rFonts w:hint="eastAsia"/>
        </w:rPr>
        <w:t>　　表 2020-2025年全球3D全息广告机主要厂商产品价格列表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2020-2025年中国市场3D全息广告机主要厂商产品产量列表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2020-2025年中国3D全息广告机主要厂商产量市场份额列表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2020-2025年中国3D全息广告机主要厂商产值列表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2020-2025年中国3D全息广告机主要厂商产值市场份额列表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全球主要厂商3D全息广告机厂商产地分布及商业化日期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全球主要3D全息广告机企业采访及观点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全球主要地区3D全息广告机产值：2020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2020-2025年全球主要地区3D全息广告机产量市场份额列表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2025-2031年全球主要地区3D全息广告机产量列表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2025-2031年全球主要地区3D全息广告机产量份额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2020-2025年全球主要地区3D全息广告机产值列表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2020-2025年全球主要地区3D全息广告机产值份额列表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2020-2025年全球主要地区3D全息广告机消费量列表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2020-2025年全球主要地区3D全息广告机消费量市场份额列表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重点企业（八）3D全息广告机产品规格、参数及市场应用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2020-2025年重点企业（八）3D全息广告机产能、产量、产值、价格及毛利率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重点企业（八）3D全息广告机产品规格及价格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2020-2025年全球不同产品类型3D全息广告机产量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2020-2025年全球不同产品类型3D全息广告机产量市场份额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全球不同产品类型3D全息广告机产量预测（2025-2031）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2020-2025年全球不同产品类型3D全息广告机产量市场份额预测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2020-2025年全球不同类型3D全息广告机产值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2020-2025年全球不同类型3D全息广告机产值市场份额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全球不同类型3D全息广告机产值预测（2025-2031）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全球不同类型3D全息广告机产值市场预测份额（2025-2031）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2020-2025年全球不同价格区间3D全息广告机市场份额对比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2020-2025年中国不同产品类型3D全息广告机产量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2020-2025年中国不同产品类型3D全息广告机产量市场份额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中国不同产品类型3D全息广告机产量预测（2025-2031）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中国不同产品类型3D全息广告机产量市场份额预测（2025-2031）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2020-2025年中国不同产品类型3D全息广告机产值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2020-2025年中国不同产品类型3D全息广告机产值市场份额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中国不同产品类型3D全息广告机产值预测（2025-2031）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中国不同产品类型3D全息广告机产值市场份额预测（2025-2031）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3D全息广告机上游原料供应商及联系方式列表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2020-2025年全球不同应用3D全息广告机消费量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2020-2025年全球不同应用3D全息广告机消费量市场份额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全球不同应用3D全息广告机消费量预测（2025-2031）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全球不同应用3D全息广告机消费量市场份额预测（2025-2031）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2020-2025年中国不同应用3D全息广告机消费量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2020-2025年中国不同应用3D全息广告机消费量市场份额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中国不同应用3D全息广告机消费量预测（2025-2031）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中国不同应用3D全息广告机消费量市场份额预测（2025-2031）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2020-2025年中国3D全息广告机产量、消费量、进出口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中国3D全息广告机产量、消费量、进出口预测（2025-2031）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中国市场3D全息广告机进出口贸易趋势</w:t>
      </w:r>
      <w:r>
        <w:rPr>
          <w:rFonts w:hint="eastAsia"/>
        </w:rPr>
        <w:br/>
      </w:r>
      <w:r>
        <w:rPr>
          <w:rFonts w:hint="eastAsia"/>
        </w:rPr>
        <w:t>　　表 中国市场3D全息广告机主要进口来源</w:t>
      </w:r>
      <w:r>
        <w:rPr>
          <w:rFonts w:hint="eastAsia"/>
        </w:rPr>
        <w:br/>
      </w:r>
      <w:r>
        <w:rPr>
          <w:rFonts w:hint="eastAsia"/>
        </w:rPr>
        <w:t>　　表 中国市场3D全息广告机主要出口目的地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中国3D全息广告机生产地区分布</w:t>
      </w:r>
      <w:r>
        <w:rPr>
          <w:rFonts w:hint="eastAsia"/>
        </w:rPr>
        <w:br/>
      </w:r>
      <w:r>
        <w:rPr>
          <w:rFonts w:hint="eastAsia"/>
        </w:rPr>
        <w:t>　　表 中国3D全息广告机消费地区分布</w:t>
      </w:r>
      <w:r>
        <w:rPr>
          <w:rFonts w:hint="eastAsia"/>
        </w:rPr>
        <w:br/>
      </w:r>
      <w:r>
        <w:rPr>
          <w:rFonts w:hint="eastAsia"/>
        </w:rPr>
        <w:t>　　表 3D全息广告机行业及市场环境发展趋势</w:t>
      </w:r>
      <w:r>
        <w:rPr>
          <w:rFonts w:hint="eastAsia"/>
        </w:rPr>
        <w:br/>
      </w:r>
      <w:r>
        <w:rPr>
          <w:rFonts w:hint="eastAsia"/>
        </w:rPr>
        <w:t>　　表 3D全息广告机产品及技术发展趋势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国内当前及未来3D全息广告机主要销售模式及销售渠道趋势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欧美日等地区当前及未来3D全息广告机主要销售模式及销售渠道趋势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3D全息广告机产品市场定位及目标消费者分析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3D全息广告机产品图片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2025年全球不同产品类型3D全息广告机产量市场份额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全球产品类型3D全息广告机消费量市场份额2024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2020-2031年全球3D全息广告机产值及增长率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2020-2031年中国3D全息广告机产量及发展趋势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2020-2031年中国3D全息广告机产值及未来发展趋势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2020-2031年全球3D全息广告机产能、产量、产能利用率及发展趋势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2020-2031年全球3D全息广告机产量、市场需求量及发展趋势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2020-2031年中国3D全息广告机产能、产量、产能利用率及发展趋势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2020-2031年中国3D全息广告机产量、市场需求量及发展趋势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全球3D全息广告机主要厂商2025年产量市场份额列表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全球3D全息广告机主要厂商2025年产值市场份额列表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2020-2025年中国市场3D全息广告机主要厂商2025年产量市场份额列表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中国3D全息广告机主要厂商2025年产量市场份额列表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中国3D全息广告机主要厂商2025年产值市场份额列表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2025年全球前五及前十大生产商3D全息广告机市场份额</w:t>
      </w:r>
      <w:r>
        <w:rPr>
          <w:rFonts w:hint="eastAsia"/>
        </w:rPr>
        <w:br/>
      </w:r>
      <w:r>
        <w:rPr>
          <w:rFonts w:hint="eastAsia"/>
        </w:rPr>
        <w:t>　　图 全球3D全息广告机第一梯队、第二梯队和第三梯队生产商（品牌）及市场份额（2024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3D全息广告机全球领先企业SWOT分析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全球主要地区3D全息广告机消费量市场份额（2024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2020-2031年北美市场3D全息广告机产值及增长率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2020-2031年欧洲市场3D全息广告机产值及增长率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2020-2031年中国市场3D全息广告机产值及增长率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2020-2031年日本市场3D全息广告机产值及增长率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2020-2031年东南亚市场3D全息广告机产值及增长率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2020-2031年印度市场3D全息广告机产量及增长率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2020-2031年印度市场3D全息广告机产值及增长率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全球主要地区3D全息广告机消费量市场份额（2024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全球主要地区3D全息广告机消费量市场份额（2024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2020-2031年印度市场3D全息广告机消费量、增长率及发展预测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3D全息广告机产业链图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3D全息广告机产品价格走势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170d1aab438d" w:history="1">
        <w:r>
          <w:rPr>
            <w:rStyle w:val="Hyperlink"/>
          </w:rPr>
          <w:t>2025-2031年中国3D全息广告机行业市场调研与行业前景分析报告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3170d1aab438d" w:history="1">
        <w:r>
          <w:rPr>
            <w:rStyle w:val="Hyperlink"/>
          </w:rPr>
          <w:t>https://www.20087.com/5/71/3DQuanXiGuangGaoJiDeFaZhanQianJing.html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视频成品、3D全息广告机、3D广告全息机外壳、3D全息广告机为什么还没怎么普及、3d广告机视频怎么制作、3D全息广告机耗电、全息3d风扇广告机批发、3D全息广告机找不到控制软件了怎么办、3d全息广告电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0fceafaa94b05" w:history="1">
      <w:r>
        <w:rPr>
          <w:rStyle w:val="Hyperlink"/>
        </w:rPr>
        <w:t>2025-2031年中国3D全息广告机行业市场调研与行业前景分析报告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3DQuanXiGuangGaoJiDeFaZhanQianJing.html" TargetMode="External" Id="R13b3170d1aa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3DQuanXiGuangGaoJiDeFaZhanQianJing.html" TargetMode="External" Id="R7dc0fceafaa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2024-12-20T00:39:00Z</dcterms:created>
  <dcterms:modified xsi:type="dcterms:W3CDTF">2024-12-20T01:39:00Z</dcterms:modified>
  <dc:subject>2025-2031年中国3D全息广告机行业市场调研与行业前景分析报告</dc:subject>
  <dc:title>2025-2031年中国3D全息广告机行业市场调研与行业前景分析报告</dc:title>
  <cp:keywords>2025-2031年中国3D全息广告机行业市场调研与行业前景分析报告</cp:keywords>
  <dc:description>2025-2031年中国3D全息广告机行业市场调研与行业前景分析报告</dc:description>
</cp:coreProperties>
</file>