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c2091b96944a5" w:history="1">
              <w:r>
                <w:rPr>
                  <w:rStyle w:val="Hyperlink"/>
                </w:rPr>
                <w:t>2024-2030年全球与中国医疗器械传感器行业现状全面调研与发展趋势报告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c2091b96944a5" w:history="1">
              <w:r>
                <w:rPr>
                  <w:rStyle w:val="Hyperlink"/>
                </w:rPr>
                <w:t>2024-2030年全球与中国医疗器械传感器行业现状全面调研与发展趋势报告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fc2091b96944a5" w:history="1">
                <w:r>
                  <w:rPr>
                    <w:rStyle w:val="Hyperlink"/>
                  </w:rPr>
                  <w:t>https://www.20087.com/5/81/YiLiaoQiXieChuanGanQiFaZhanQuShi.html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传感器作为现代医疗技术的重要组成部分，在医疗诊断和治疗过程中发挥着关键作用。目前，随着传感器技术和生物医学工程的进步，医疗器械传感器的设计和应用得到了极大改善。通过采用先进的传感技术和精确的数据处理方法，现代医疗器械传感器能够提供更为准确和可靠的生理参数监测数据，帮助医生做出更精准的诊断。此外，随着物联网技术的发展，医疗器械传感器可以与其他医疗设备联网，实现远程监控和数据分析，提高了医疗服务的效率和质量。然而，如何进一步提高传感器的灵敏度和特异性，减少误报率，并保证长期使用的稳定性和可靠性，仍是当前医疗器械传感器研发中需要解决的关键问题。</w:t>
      </w:r>
      <w:r>
        <w:rPr>
          <w:rFonts w:hint="eastAsia"/>
        </w:rPr>
        <w:br/>
      </w:r>
      <w:r>
        <w:rPr>
          <w:rFonts w:hint="eastAsia"/>
        </w:rPr>
        <w:t>　　未来，医疗器械传感器的发展将更加注重集成化和智能化。集成化意味着传感器将更加小型化、便携化，能够方便地嵌入到各种医疗设备中，甚至植入人体内，实现长期连续监测。智能化则体现在传感器能够自我校准、自我修复，并通过人工智能技术进行数据分析，辅助医生做出决策。此外，随着可穿戴技术和柔性电子技术的发展，未来的医疗器械传感器将更加人性化，能够更好地适应患者的个体差异，提供个性化的医疗服务。为了确保医疗器械传感器的安全性和有效性，相关法规标准也将不断完善，推动行业的规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c2091b96944a5" w:history="1">
        <w:r>
          <w:rPr>
            <w:rStyle w:val="Hyperlink"/>
          </w:rPr>
          <w:t>2024-2030年全球与中国医疗器械传感器行业现状全面调研与发展趋势报告</w:t>
        </w:r>
      </w:hyperlink>
      <w:r>
        <w:rPr>
          <w:rFonts w:hint="eastAsia"/>
        </w:rPr>
        <w:t>》专业、系统地分析了医疗器械传感器行业现状，包括市场需求、市场规模及价格动态，全面梳理了医疗器械传感器产业链结构，并对医疗器械传感器细分市场进行了探究。医疗器械传感器报告基于详实数据，科学预测了医疗器械传感器市场发展前景和发展趋势，同时剖析了医疗器械传感器品牌竞争、市场集中度以及重点企业的市场地位。在识别风险与机遇的基础上，医疗器械传感器报告提出了针对性的发展策略和建议。医疗器械传感器报告为医疗器械传感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医疗器械传感器行业简介</w:t>
      </w:r>
      <w:r>
        <w:rPr>
          <w:rFonts w:hint="eastAsia"/>
        </w:rPr>
        <w:br/>
      </w:r>
      <w:r>
        <w:rPr>
          <w:rFonts w:hint="eastAsia"/>
        </w:rPr>
        <w:t>　　　　1.1.1 医疗器械传感器行业界定及分类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医疗器械传感器行业特征</w:t>
      </w:r>
      <w:r>
        <w:rPr>
          <w:rFonts w:hint="eastAsia"/>
        </w:rPr>
        <w:br/>
      </w:r>
      <w:r>
        <w:rPr>
          <w:rFonts w:hint="eastAsia"/>
        </w:rPr>
        <w:t>　　1.2 医疗器械传感器产品主要分类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不同种类医疗器械传感器价格走势（2018-2030年）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压力传感器</w:t>
      </w:r>
      <w:r>
        <w:rPr>
          <w:rFonts w:hint="eastAsia"/>
        </w:rPr>
        <w:br/>
      </w:r>
      <w:r>
        <w:rPr>
          <w:rFonts w:hint="eastAsia"/>
        </w:rPr>
        <w:t>　　　　1.2.3 图像传感器</w:t>
      </w:r>
      <w:r>
        <w:rPr>
          <w:rFonts w:hint="eastAsia"/>
        </w:rPr>
        <w:br/>
      </w:r>
      <w:r>
        <w:rPr>
          <w:rFonts w:hint="eastAsia"/>
        </w:rPr>
        <w:t>　　　　1.2.4 力传感器</w:t>
      </w:r>
      <w:r>
        <w:rPr>
          <w:rFonts w:hint="eastAsia"/>
        </w:rPr>
        <w:br/>
      </w:r>
      <w:r>
        <w:rPr>
          <w:rFonts w:hint="eastAsia"/>
        </w:rPr>
        <w:t>　　　　1.2.5 运动传感器</w:t>
      </w:r>
      <w:r>
        <w:rPr>
          <w:rFonts w:hint="eastAsia"/>
        </w:rPr>
        <w:br/>
      </w:r>
      <w:r>
        <w:rPr>
          <w:rFonts w:hint="eastAsia"/>
        </w:rPr>
        <w:t>　　　　1.2.6 其他器械传感器</w:t>
      </w:r>
      <w:r>
        <w:rPr>
          <w:rFonts w:hint="eastAsia"/>
        </w:rPr>
        <w:br/>
      </w:r>
      <w:r>
        <w:rPr>
          <w:rFonts w:hint="eastAsia"/>
        </w:rPr>
        <w:t>　　1.3 医疗器械传感器主要应用领域分析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监控设备</w:t>
      </w:r>
      <w:r>
        <w:rPr>
          <w:rFonts w:hint="eastAsia"/>
        </w:rPr>
        <w:br/>
      </w:r>
      <w:r>
        <w:rPr>
          <w:rFonts w:hint="eastAsia"/>
        </w:rPr>
        <w:t>　　　　1.3.2 治疗设备</w:t>
      </w:r>
      <w:r>
        <w:rPr>
          <w:rFonts w:hint="eastAsia"/>
        </w:rPr>
        <w:br/>
      </w:r>
      <w:r>
        <w:rPr>
          <w:rFonts w:hint="eastAsia"/>
        </w:rPr>
        <w:t>　　　　1.3.3 诊断设备</w:t>
      </w:r>
      <w:r>
        <w:rPr>
          <w:rFonts w:hint="eastAsia"/>
        </w:rPr>
        <w:br/>
      </w:r>
      <w:r>
        <w:rPr>
          <w:rFonts w:hint="eastAsia"/>
        </w:rPr>
        <w:t>　　　　1.3.4 其他设备应用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全球医疗器械传感器供需现状及预测（2018-2030年）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全球医疗器械传感器产能、产量、产能利用率及发展趋势（2018-2030年）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全球医疗器械传感器产量、表观消费量及发展趋势（2018-2030年）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全球医疗器械传感器产量、市场需求量及发展趋势（2018-2030年）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中国医疗器械传感器供需现状及预测（2018-2030年）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中国医疗器械传感器产能、产量、产能利用率及发展趋势（2018-2030年）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中国医疗器械传感器产量、表观消费量及发展趋势（2018-2030年）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中国医疗器械传感器产量、市场需求量及发展趋势（2018-2030年）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医疗器械传感器中国及欧美日等行业政策分析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全球与中国主要厂商医疗器械传感器产量、产值及竞争分析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全球市场医疗器械传感器主要厂商2022和2023年产量、产值及市场份额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全球市场医疗器械传感器主要厂商2022和2023年产量列表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全球市场医疗器械传感器主要厂商2022和2023年产值列表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全球市场医疗器械传感器主要厂商2022和2023年产品价格列表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中国市场医疗器械传感器主要厂商2022和2023年产量、产值及市场份额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中国市场医疗器械传感器主要厂商2022和2023年产量列表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中国市场医疗器械传感器主要厂商2022和2023年产值列表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医疗器械传感器厂商产地分布及商业化日期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医疗器械传感器行业集中度、竞争程度分析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医疗器械传感器行业集中度分析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医疗器械传感器行业竞争程度分析</w:t>
      </w:r>
      <w:r>
        <w:rPr>
          <w:rFonts w:hint="eastAsia"/>
        </w:rPr>
        <w:br/>
      </w:r>
      <w:r>
        <w:rPr>
          <w:rFonts w:hint="eastAsia"/>
        </w:rPr>
        <w:t>　　2.5 医疗器械传感器全球领先企业SWOT分析</w:t>
      </w:r>
      <w:r>
        <w:rPr>
          <w:rFonts w:hint="eastAsia"/>
        </w:rPr>
        <w:br/>
      </w:r>
      <w:r>
        <w:rPr>
          <w:rFonts w:hint="eastAsia"/>
        </w:rPr>
        <w:t>　　2.6 医疗器械传感器中国企业SWOT分析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从生产角度分析全球主要地区医疗器械传感器产量、产值、市场份额、增长率及发展趋势（2018-2030年）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全球主要地区医疗器械传感器产量、产值及市场份额（2018-2030年）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全球主要地区医疗器械传感器产量及市场份额（2018-2030年）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全球主要地区医疗器械传感器产值及市场份额（2018-2030年）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北美市场医疗器械传感器2018-2030年产量、产值及增长率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欧洲市场医疗器械传感器2018-2030年产量、产值及增长率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日本市场医疗器械传感器2018-2030年产量、产值及增长率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东南亚市场医疗器械传感器2018-2030年产量、产值及增长率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印度市场医疗器械传感器2018-2030年产量、产值及增长率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中国市场医疗器械传感器2018-2030年产量、产值及增长率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从消费角度分析全球主要地区医疗器械传感器消费量、市场份额及发展趋势（2018-2030年）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全球主要地区医疗器械传感器消费量、市场份额及发展预测（2018-2030年）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中国市场医疗器械传感器2018-2030年消费量、增长率及发展预测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北美市场医疗器械传感器2018-2030年消费量、增长率及发展预测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欧洲市场医疗器械传感器2018-2030年消费量、增长率及发展预测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日本市场医疗器械传感器2018-2030年消费量、增长率及发展预测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东南亚市场医疗器械传感器2018-2030年消费量、增长率及发展预测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印度市场医疗器械传感器2018-2030年消费量、增长率及发展预测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全球与中国医疗器械传感器主要生产商分析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重点企业（1）医疗器械传感器产品规格、参数、特点及价格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重点企业（1）医疗器械传感器产品规格、参数及特点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重点企业（1）医疗器械传感器产品规格及价格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重点企业（1）医疗器械传感器产能、产量、产值、价格及毛利率（2018-2023年）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重点企业（2）医疗器械传感器产品规格、参数、特点及价格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重点企业（2）医疗器械传感器产品规格、参数及特点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重点企业（2）医疗器械传感器产品规格及价格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重点企业（2）医疗器械传感器产能、产量、产值、价格及毛利率（2018-2023年）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重点企业（3）医疗器械传感器产品规格、参数、特点及价格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重点企业（3）医疗器械传感器产品规格、参数及特点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重点企业（3）医疗器械传感器产品规格及价格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重点企业（3）医疗器械传感器产能、产量、产值、价格及毛利率（2018-2023年）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重点企业（4）医疗器械传感器产品规格、参数、特点及价格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重点企业（4）医疗器械传感器产品规格、参数及特点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重点企业（4）医疗器械传感器产品规格及价格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重点企业（4）医疗器械传感器产能、产量、产值、价格及毛利率（2018-2023年）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重点企业（5）医疗器械传感器产品规格、参数、特点及价格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重点企业（5）医疗器械传感器产品规格、参数及特点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重点企业（5）医疗器械传感器产品规格及价格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重点企业（5）医疗器械传感器产能、产量、产值、价格及毛利率（2018-2023年）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重点企业（6）医疗器械传感器产品规格、参数、特点及价格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重点企业（6）医疗器械传感器产品规格、参数及特点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重点企业（6）医疗器械传感器产品规格及价格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重点企业（6）医疗器械传感器产能、产量、产值、价格及毛利率（2018-2023年）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重点企业（7）医疗器械传感器产品规格、参数、特点及价格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重点企业（7）医疗器械传感器产品规格、参数及特点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重点企业（7）医疗器械传感器产品规格及价格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重点企业（7）医疗器械传感器产能、产量、产值、价格及毛利率（2018-2023年）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重点企业（8）医疗器械传感器产品规格、参数、特点及价格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重点企业（8）医疗器械传感器产品规格、参数及特点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重点企业（8）医疗器械传感器产品规格及价格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重点企业（8）医疗器械传感器产能、产量、产值、价格及毛利率（2018-2023年）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重点企业（9）医疗器械传感器产品规格、参数、特点及价格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重点企业（9）医疗器械传感器产品规格、参数及特点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重点企业（9）医疗器械传感器产品规格及价格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重点企业（9）医疗器械传感器产能、产量、产值、价格及毛利率（2018-2023年）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重点企业（10）医疗器械传感器产品规格、参数、特点及价格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重点企业（10）医疗器械传感器产品规格、参数及特点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重点企业（10）医疗器械传感器产品规格及价格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重点企业（10）医疗器械传感器产能、产量、产值、价格及毛利率（2018-2023年）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不同类型医疗器械传感器产量、价格、产值及市场份额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全球市场不同类型医疗器械传感器产量、产值及市场份额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全球市场医疗器械传感器不同类型医疗器械传感器产量及市场份额（2018-2030年）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全球市场不同类型医疗器械传感器产值、市场份额（2018-2030年）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全球市场不同类型医疗器械传感器价格走势（2018-2030年）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中国市场医疗器械传感器主要分类产量、产值及市场份额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中国市场医疗器械传感器主要分类产量及市场份额及（2018-2030年）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中国市场医疗器械传感器主要分类产值、市场份额（2018-2030年）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中国市场医疗器械传感器主要分类价格走势（2018-2030年）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医疗器械传感器上游原料及下游主要应用领域分析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医疗器械传感器产业链分析</w:t>
      </w:r>
      <w:r>
        <w:rPr>
          <w:rFonts w:hint="eastAsia"/>
        </w:rPr>
        <w:br/>
      </w:r>
      <w:r>
        <w:rPr>
          <w:rFonts w:hint="eastAsia"/>
        </w:rPr>
        <w:t>　　7.2 医疗器械传感器产业上游供应分析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全球市场医疗器械传感器下游主要应用领域消费量、市场份额及增长率（2018-2030年）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中国市场医疗器械传感器主要应用领域消费量、市场份额及增长率（2018-2030年）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中国市场医疗器械传感器产量、消费量、进出口分析及未来趋势（2018-2030年）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中国市场医疗器械传感器产量、消费量、进出口分析及未来趋势（2018-2030年）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中国市场医疗器械传感器进出口贸易趋势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中国市场医疗器械传感器主要进口来源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中国市场医疗器械传感器主要出口目的地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中国市场医疗器械传感器主要地区分布</w:t>
      </w:r>
      <w:r>
        <w:rPr>
          <w:rFonts w:hint="eastAsia"/>
        </w:rPr>
        <w:br/>
      </w:r>
      <w:r>
        <w:rPr>
          <w:rFonts w:hint="eastAsia"/>
        </w:rPr>
        <w:t>　　9.1 中国医疗器械传感器生产地区分布</w:t>
      </w:r>
      <w:r>
        <w:rPr>
          <w:rFonts w:hint="eastAsia"/>
        </w:rPr>
        <w:br/>
      </w:r>
      <w:r>
        <w:rPr>
          <w:rFonts w:hint="eastAsia"/>
        </w:rPr>
        <w:t>　　9.2 中国医疗器械传感器消费地区分布</w:t>
      </w:r>
      <w:r>
        <w:rPr>
          <w:rFonts w:hint="eastAsia"/>
        </w:rPr>
        <w:br/>
      </w:r>
      <w:r>
        <w:rPr>
          <w:rFonts w:hint="eastAsia"/>
        </w:rPr>
        <w:t>　　9.3 中国医疗器械传感器市场集中度及发展趋势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医疗器械传感器技术及相关行业技术发展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中:智:林:医疗器械传感器销售渠道分析及建议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国内市场医疗器械传感器销售渠道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国内市场医疗器械传感器未来销售模式及销售渠道的趋势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企业海外医疗器械传感器销售渠道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欧美日等地区医疗器械传感器销售渠道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欧美日等地区医疗器械传感器未来销售模式及销售渠道的趋势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医疗器械传感器销售/营销策略建议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医疗器械传感器产品市场定位及目标消费者分析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医疗器械传感器产品图片</w:t>
      </w:r>
      <w:r>
        <w:rPr>
          <w:rFonts w:hint="eastAsia"/>
        </w:rPr>
        <w:br/>
      </w:r>
      <w:r>
        <w:rPr>
          <w:rFonts w:hint="eastAsia"/>
        </w:rPr>
        <w:t>　　表 医疗器械传感器产品分类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2024年全球不同种类医疗器械传感器产量市场份额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不同种类医疗器械传感器价格列表及趋势（2018-2030年）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压力传感器产品图片</w:t>
      </w:r>
      <w:r>
        <w:rPr>
          <w:rFonts w:hint="eastAsia"/>
        </w:rPr>
        <w:br/>
      </w:r>
      <w:r>
        <w:rPr>
          <w:rFonts w:hint="eastAsia"/>
        </w:rPr>
        <w:t>　　图 图像传感器产品图片</w:t>
      </w:r>
      <w:r>
        <w:rPr>
          <w:rFonts w:hint="eastAsia"/>
        </w:rPr>
        <w:br/>
      </w:r>
      <w:r>
        <w:rPr>
          <w:rFonts w:hint="eastAsia"/>
        </w:rPr>
        <w:t>　　图 力传感器产品图片</w:t>
      </w:r>
      <w:r>
        <w:rPr>
          <w:rFonts w:hint="eastAsia"/>
        </w:rPr>
        <w:br/>
      </w:r>
      <w:r>
        <w:rPr>
          <w:rFonts w:hint="eastAsia"/>
        </w:rPr>
        <w:t>　　图 运动传感器产品图片</w:t>
      </w:r>
      <w:r>
        <w:rPr>
          <w:rFonts w:hint="eastAsia"/>
        </w:rPr>
        <w:br/>
      </w:r>
      <w:r>
        <w:rPr>
          <w:rFonts w:hint="eastAsia"/>
        </w:rPr>
        <w:t>　　图 其他器械传感器产品图片</w:t>
      </w:r>
      <w:r>
        <w:rPr>
          <w:rFonts w:hint="eastAsia"/>
        </w:rPr>
        <w:br/>
      </w:r>
      <w:r>
        <w:rPr>
          <w:rFonts w:hint="eastAsia"/>
        </w:rPr>
        <w:t>　　表 医疗器械传感器主要应用领域表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全球2024年医疗器械传感器不同应用领域消费量市场份额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全球市场医疗器械传感器产量（万件）及增长率（2018-2030年）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全球市场医疗器械传感器产值（万元）及增长率（2018-2030年）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中国市场医疗器械传感器产量（万件）、增长率及发展趋势（2018-2030年）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中国市场医疗器械传感器产值（万元）、增长率及未来发展趋势（2018-2030年）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全球医疗器械传感器产能（万件）、产量（万件）、产能利用率及发展趋势（2018-2030年）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全球医疗器械传感器产量（万件）、表观消费量及发展趋势（2018-2030年）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全球医疗器械传感器产量（万件）、市场需求量及发展趋势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中国医疗器械传感器产能（万件）、产量（万件）、产能利用率及发展趋势（2018-2030年）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中国医疗器械传感器产量（万件）、表观消费量及发展趋势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中国医疗器械传感器产量（万件）、市场需求量及发展趋势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全球市场医疗器械传感器主要厂商2022和2023年产量（万件）列表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全球市场医疗器械传感器主要厂商2022和2023年产量市场份额列表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全球市场医疗器械传感器主要厂商2024年产量市场份额列表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全球市场医疗器械传感器主要厂商2022和2023年产值（万元）列表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全球市场医疗器械传感器主要厂商2022和2023年产值市场份额列表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全球市场医疗器械传感器主要厂商2024年产值市场份额列表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全球市场医疗器械传感器主要厂商2022和2023年产品价格列表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中国市场医疗器械传感器主要厂商2022和2023年产量（万件）列表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中国市场医疗器械传感器主要厂商2022和2023年产量市场份额列表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中国市场医疗器械传感器主要厂商2024年产量市场份额列表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中国市场医疗器械传感器主要厂商2022和2023年产值（万元）列表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中国市场医疗器械传感器主要厂商2022和2023年产值市场份额列表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中国市场医疗器械传感器主要厂商2024年产值市场份额列表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医疗器械传感器厂商产地分布及商业化日期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医疗器械传感器全球领先企业SWOT分析</w:t>
      </w:r>
      <w:r>
        <w:rPr>
          <w:rFonts w:hint="eastAsia"/>
        </w:rPr>
        <w:br/>
      </w:r>
      <w:r>
        <w:rPr>
          <w:rFonts w:hint="eastAsia"/>
        </w:rPr>
        <w:t>　　表 医疗器械传感器中国企业SWOT分析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全球主要地区医疗器械传感器2018-2030年产量（万件）列表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全球主要地区医疗器械传感器2018-2030年产量市场份额列表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全球主要地区医疗器械传感器2023年产量市场份额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全球主要地区医疗器械传感器2018-2030年产值（万元）列表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全球主要地区医疗器械传感器2018-2030年产值市场份额列表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全球主要地区医疗器械传感器2023年产值市场份额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北美市场医疗器械传感器2018-2030年产量（万件）及增长率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北美市场医疗器械传感器2018-2030年产值（万元）及增长率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欧洲市场医疗器械传感器2018-2030年产量（万件）及增长率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欧洲市场医疗器械传感器2018-2030年产值（万元）及增长率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日本市场医疗器械传感器2018-2030年产量（万件）及增长率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日本市场医疗器械传感器2018-2030年产值（万元）及增长率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东南亚市场医疗器械传感器2018-2030年产量（万件）及增长率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东南亚市场医疗器械传感器2018-2030年产值（万元）及增长率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印度市场医疗器械传感器2018-2030年产量（万件）及增长率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印度市场医疗器械传感器2018-2030年产值（万元）及增长率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中国市场医疗器械传感器2018-2030年产量（万件）及增长率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中国市场医疗器械传感器2018-2030年产值（万元）及增长率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全球主要地区医疗器械传感器2018-2030年消费量（万件）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全球主要地区医疗器械传感器2018-2030年消费量市场份额列表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全球主要地区医疗器械传感器2023年消费量市场份额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中国市场医疗器械传感器2018-2030年消费量（万件）、增长率及发展预测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北美市场医疗器械传感器2018-2030年消费量（万件）、增长率及发展预测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欧洲市场医疗器械传感器2018-2030年消费量（万件）、增长率及发展预测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日本市场医疗器械传感器2018-2030年消费量（万件）、增长率及发展预测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东南亚市场医疗器械传感器2018-2030年消费量（万件）、增长率及发展预测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印度市场医疗器械传感器2018-2030年消费量（万件）、增长率及发展预测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重点企业（1）医疗器械传感器产品规格、参数、特点及价格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重点企业（1）医疗器械传感器产品规格及价格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重点企业（1）医疗器械传感器产能（万件）、产量（万件）、产值（万元）、价格及毛利率（2018-2023年）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重点企业（1）医疗器械传感器产量全球市场份额（2022年）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重点企业（1）医疗器械传感器产量全球市场份额（2023年）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重点企业（2）医疗器械传感器产品规格、参数、特点及价格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重点企业（2）医疗器械传感器产品规格及价格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重点企业（2）医疗器械传感器产能（万件）、产量（万件）、产值（万元）、价格及毛利率（2018-2023年）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重点企业（2）医疗器械传感器产量全球市场份额（2022年）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重点企业（2）医疗器械传感器产量全球市场份额（2023年）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重点企业（3）医疗器械传感器产品规格、参数、特点及价格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重点企业（3）医疗器械传感器产品规格及价格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重点企业（3）医疗器械传感器产能（万件）、产量（万件）、产值（万元）、价格及毛利率（2018-2023年）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重点企业（3）医疗器械传感器产量全球市场份额（2022年）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重点企业（3）医疗器械传感器产量全球市场份额（2023年）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重点企业（4）医疗器械传感器产品规格、参数、特点及价格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重点企业（4）医疗器械传感器产品规格及价格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重点企业（4）医疗器械传感器产能（万件）、产量（万件）、产值（万元）、价格及毛利率（2018-2023年）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重点企业（4）医疗器械传感器产量全球市场份额（2022年）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重点企业（4）医疗器械传感器产量全球市场份额（2023年）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重点企业（5）医疗器械传感器产品规格、参数、特点及价格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重点企业（5）医疗器械传感器产品规格及价格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重点企业（5）医疗器械传感器产能（万件）、产量（万件）、产值（万元）、价格及毛利率（2018-2023年）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重点企业（5）医疗器械传感器产量全球市场份额（2022年）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重点企业（5）医疗器械传感器产量全球市场份额（2023年）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重点企业（6）医疗器械传感器产品规格、参数、特点及价格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重点企业（6）医疗器械传感器产品规格及价格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重点企业（6）医疗器械传感器产能（万件）、产量（万件）、产值（万元）、价格及毛利率（2018-2023年）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重点企业（6）医疗器械传感器产量全球市场份额（2022年）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重点企业（6）医疗器械传感器产量全球市场份额（2023年）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重点企业（7）医疗器械传感器产品规格、参数、特点及价格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重点企业（7）医疗器械传感器产品规格及价格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重点企业（7）医疗器械传感器产能（万件）、产量（万件）、产值（万元）、价格及毛利率（2018-2023年）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重点企业（7）医疗器械传感器产量全球市场份额（2022年）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重点企业（7）医疗器械传感器产量全球市场份额（2023年）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重点企业（8）医疗器械传感器产品规格、参数、特点及价格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重点企业（8）医疗器械传感器产品规格及价格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重点企业（8）医疗器械传感器产能（万件）、产量（万件）、产值（万元）、价格及毛利率（2018-2023年）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重点企业（8）医疗器械传感器产量全球市场份额（2022年）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重点企业（8）医疗器械传感器产量全球市场份额（2023年）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重点企业（9）医疗器械传感器产品规格、参数、特点及价格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重点企业（9）医疗器械传感器产品规格及价格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重点企业（9）医疗器械传感器产能（万件）、产量（万件）、产值（万元）、价格及毛利率（2018-2023年）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重点企业（9）医疗器械传感器产量全球市场份额（2022年）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重点企业（9）医疗器械传感器产量全球市场份额（2023年）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重点企业（10）医疗器械传感器产品规格、参数、特点及价格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重点企业（10）医疗器械传感器产品规格及价格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重点企业（10）医疗器械传感器产能（万件）、产量（万件）、产值（万元）、价格及毛利率（2018-2023年）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重点企业（10）医疗器械传感器产量全球市场份额（2022年）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重点企业（10）医疗器械传感器产量全球市场份额（2023年）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全球市场不同类型医疗器械传感器产量（万件）（2018-2030年）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全球市场不同类型医疗器械传感器产量市场份额（2018-2030年）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全球市场不同类型医疗器械传感器产值（万元）（2018-2030年）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全球市场不同类型医疗器械传感器产值市场份额（2018-2030年）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全球市场不同类型医疗器械传感器价格走势（2018-2030年）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中国市场医疗器械传感器主要分类产量（万件）（2018-2030年）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中国市场医疗器械传感器主要分类产量市场份额（2018-2030年）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中国市场医疗器械传感器主要分类产值（万元）（2018-2030年）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中国市场医疗器械传感器主要分类产值市场份额（2018-2030年）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中国市场医疗器械传感器主要分类价格走势（2018-2030年）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医疗器械传感器产业链图</w:t>
      </w:r>
      <w:r>
        <w:rPr>
          <w:rFonts w:hint="eastAsia"/>
        </w:rPr>
        <w:br/>
      </w:r>
      <w:r>
        <w:rPr>
          <w:rFonts w:hint="eastAsia"/>
        </w:rPr>
        <w:t>　　表 医疗器械传感器上游原料供应商及联系方式列表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全球市场医疗器械传感器主要应用领域消费量（万件）（2018-2030年）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全球市场医疗器械传感器主要应用领域消费量市场份额（2018-2030年）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2024年全球市场医疗器械传感器主要应用领域消费量市场份额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全球市场医疗器械传感器主要应用领域消费量增长率（2018-2030年）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中国市场医疗器械传感器主要应用领域消费量（万件）（2018-2030年）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中国市场医疗器械传感器主要应用领域消费量市场份额（2018-2030年）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中国市场医疗器械传感器主要应用领域消费量增长率（2018-2030年）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中国市场医疗器械传感器产量（万件）、消费量（万件）、进出口分析及未来趋势（2018-2030年）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c2091b96944a5" w:history="1">
        <w:r>
          <w:rPr>
            <w:rStyle w:val="Hyperlink"/>
          </w:rPr>
          <w:t>2024-2030年全球与中国医疗器械传感器行业现状全面调研与发展趋势报告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fc2091b96944a5" w:history="1">
        <w:r>
          <w:rPr>
            <w:rStyle w:val="Hyperlink"/>
          </w:rPr>
          <w:t>https://www.20087.com/5/81/YiLiaoQiXieChuanGanQiFaZhanQuShi.html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4b327d65b46ae" w:history="1">
      <w:r>
        <w:rPr>
          <w:rStyle w:val="Hyperlink"/>
        </w:rPr>
        <w:t>2024-2030年全球与中国医疗器械传感器行业现状全面调研与发展趋势报告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YiLiaoQiXieChuanGanQiFaZhanQuShi.html" TargetMode="External" Id="Redfc2091b969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YiLiaoQiXieChuanGanQiFaZhanQuShi.html" TargetMode="External" Id="R1a24b327d65b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2023-10-02T03:42:00Z</dcterms:created>
  <dcterms:modified xsi:type="dcterms:W3CDTF">2023-10-02T04:42:00Z</dcterms:modified>
  <dc:subject>2024-2030年全球与中国医疗器械传感器行业现状全面调研与发展趋势报告</dc:subject>
  <dc:title>2024-2030年全球与中国医疗器械传感器行业现状全面调研与发展趋势报告</dc:title>
  <cp:keywords>2024-2030年全球与中国医疗器械传感器行业现状全面调研与发展趋势报告</cp:keywords>
  <dc:description>2024-2030年全球与中国医疗器械传感器行业现状全面调研与发展趋势报告</dc:description>
</cp:coreProperties>
</file>