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6ef32c4c741f7" w:history="1">
              <w:r>
                <w:rPr>
                  <w:rStyle w:val="Hyperlink"/>
                </w:rPr>
                <w:t>2025-2031年中国工业离子计市场研究分析与发展前景预测报告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6ef32c4c741f7" w:history="1">
              <w:r>
                <w:rPr>
                  <w:rStyle w:val="Hyperlink"/>
                </w:rPr>
                <w:t>2025-2031年中国工业离子计市场研究分析与发展前景预测报告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6ef32c4c741f7" w:history="1">
                <w:r>
                  <w:rPr>
                    <w:rStyle w:val="Hyperlink"/>
                  </w:rPr>
                  <w:t>https://www.20087.com/5/61/GongYeLiZiJiFaZhanQianJing.html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离子计是一种用于测量液体中特定离子浓度的分析仪器，广泛应用于化工、环保、电力、冶金、制药及水处理等行业。工业离子计通过离子选择性电极或电导率检测技术，可精准测定钠、钾、钙、氯、氟等多种离子含量，具备测量精度高、响应速度快、适用范围广等特点。目前，行业内企业在传感器稳定性提升、多参数同步检测、抗干扰能力优化等方面持续改进，以满足复杂工况下对水质与工艺控制的高标准要求。随着工业过程精细化管理需求上升与环境监测法规趋严，工业离子计在生产流程监控与排放控制中的作用日益凸显。但部分产品仍存在电极寿命有限、校准频率高、操作专业性强等问题。</w:t>
      </w:r>
      <w:r>
        <w:rPr>
          <w:rFonts w:hint="eastAsia"/>
        </w:rPr>
        <w:br/>
      </w:r>
      <w:r>
        <w:rPr>
          <w:rFonts w:hint="eastAsia"/>
        </w:rPr>
        <w:t>　　未来，工业离子计行业将围绕智能化、集成化与便携式方向发展。一方面，采用固态离子传感器与MEMS微加工技术的新一代设备将成为发展趋势，显著提升测量重复性与设备耐用性，适应高温高压等恶劣环境；另一方面，推动与PLC系统、DCS控制系统及云端数据平台的深度集成，开发具备远程诊断、自动补偿与数据分析功能的智能监测单元，将进一步增强其在工业4.0体系中的应用价值。此外，结合无线通信与低功耗设计的便携式离子计也将拓展其在野外采样、应急检测与移动实验室中的使用场景。整体来看，工业离子计行业将在智能制造升级、环保监管强化和过程控制精细化的多重驱动下，迈向更稳定、更智能、更具协同管理能力的现代分析仪器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6ef32c4c741f7" w:history="1">
        <w:r>
          <w:rPr>
            <w:rStyle w:val="Hyperlink"/>
          </w:rPr>
          <w:t>2025-2031年中国工业离子计市场研究分析与发展前景预测报告</w:t>
        </w:r>
      </w:hyperlink>
      <w:r>
        <w:rPr>
          <w:rFonts w:hint="eastAsia"/>
        </w:rPr>
        <w:t>》以专业、客观的视角，全面分析了工业离子计行业的产业链结构、市场规模与需求，探讨了工业离子计价格走势。工业离子计报告客观展现了行业现状，科学预测了工业离子计市场前景与发展趋势。同时，报告聚焦于工业离子计重点企业，剖析了市场竞争格局、集中度及品牌影响力。进一步细分市场，挖掘了工业离子计各细分领域的增长潜能。工业离子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工业离子计行业概述</w:t>
      </w:r>
      <w:r>
        <w:rPr>
          <w:rFonts w:hint="eastAsia"/>
        </w:rPr>
        <w:br/>
      </w:r>
      <w:r>
        <w:rPr>
          <w:rFonts w:hint="eastAsia"/>
        </w:rPr>
        <w:t>　　第一节 工业离子计定义与分类</w:t>
      </w:r>
      <w:r>
        <w:rPr>
          <w:rFonts w:hint="eastAsia"/>
        </w:rPr>
        <w:br/>
      </w:r>
      <w:r>
        <w:rPr>
          <w:rFonts w:hint="eastAsia"/>
        </w:rPr>
        <w:t>　　第二节 工业离子计应用领域</w:t>
      </w:r>
      <w:r>
        <w:rPr>
          <w:rFonts w:hint="eastAsia"/>
        </w:rPr>
        <w:br/>
      </w:r>
      <w:r>
        <w:rPr>
          <w:rFonts w:hint="eastAsia"/>
        </w:rPr>
        <w:t>　　第三节 工业离子计行业经济指标分析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一、工业离子计行业赢利性评估</w:t>
      </w:r>
      <w:r>
        <w:rPr>
          <w:rFonts w:hint="eastAsia"/>
        </w:rPr>
        <w:br/>
      </w:r>
      <w:r>
        <w:rPr>
          <w:rFonts w:hint="eastAsia"/>
        </w:rPr>
        <w:t>　　　　二、工业离子计行业成长速度分析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三、工业离子计附加值提升空间探讨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四、工业离子计行业进入壁垒分析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五、工业离子计行业风险性评估</w:t>
      </w:r>
      <w:r>
        <w:rPr>
          <w:rFonts w:hint="eastAsia"/>
        </w:rPr>
        <w:br/>
      </w:r>
      <w:r>
        <w:rPr>
          <w:rFonts w:hint="eastAsia"/>
        </w:rPr>
        <w:t>　　　　六、工业离子计行业周期性分析</w:t>
      </w:r>
      <w:r>
        <w:rPr>
          <w:rFonts w:hint="eastAsia"/>
        </w:rPr>
        <w:br/>
      </w:r>
      <w:r>
        <w:rPr>
          <w:rFonts w:hint="eastAsia"/>
        </w:rPr>
        <w:t>　　　　七、工业离子计行业竞争程度指标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八、工业离子计行业成熟度综合分析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工业离子计产业链及经营模式分析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三、工业离子计销售模式与渠道策略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全球工业离子计市场发展分析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2024-2025年全球工业离子计行业发展分析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一、全球工业离子计行业市场规模与趋势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二、全球工业离子计行业发展特点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三、全球工业离子计行业竞争格局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主要国家与地区工业离子计市场分析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2025-2031年全球工业离子计行业发展趋势与前景预测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一、工业离子计行业发展趋势</w:t>
      </w:r>
      <w:r>
        <w:rPr>
          <w:rFonts w:hint="eastAsia"/>
        </w:rPr>
        <w:br/>
      </w:r>
      <w:r>
        <w:rPr>
          <w:rFonts w:hint="eastAsia"/>
        </w:rPr>
        <w:t>　　　　二、工业离子计行业发展潜力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中国工业离子计行业市场分析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2024-2025年工业离子计产能与投资动态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一、国内工业离子计产能现状与利用效率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二、工业离子计产能扩张与投资动态分析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2025-2031年工业离子计行业产量统计与趋势预测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一、2019-2024年工业离子计行业产量与增长趋势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1、2019-2024年工业离子计产量及增长趋势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2、2019-2024年工业离子计细分产品产量及份额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二、工业离子计产量影响因素分析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三、2025-2031年工业离子计产量预测</w:t>
      </w:r>
      <w:r>
        <w:rPr>
          <w:rFonts w:hint="eastAsia"/>
        </w:rPr>
        <w:br/>
      </w:r>
      <w:r>
        <w:rPr>
          <w:rFonts w:hint="eastAsia"/>
        </w:rPr>
        <w:t>　　第三节 2025-2031年工业离子计市场需求与销售分析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一、2024-2025年工业离子计行业需求现状</w:t>
      </w:r>
      <w:r>
        <w:rPr>
          <w:rFonts w:hint="eastAsia"/>
        </w:rPr>
        <w:br/>
      </w:r>
      <w:r>
        <w:rPr>
          <w:rFonts w:hint="eastAsia"/>
        </w:rPr>
        <w:t>　　　　二、工业离子计客户群体与需求特点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三、2019-2024年工业离子计行业销售规模分析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四、2025-2031年工业离子计市场增长潜力与规模预测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2024-2025年工业离子计行业技术发展现状及趋势分析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工业离子计行业技术发展现状分析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国内外工业离子计行业技术差距分析及差距形成的主要原因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工业离子计行业技术发展方向、趋势预测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提升工业离子计行业技术能力策略建议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中国工业离子计细分市场分析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一、2024-2025年工业离子计主要细分产品市场现状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工业离子计价格机制与竞争策略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一、2019-2024年工业离子计市场价格走势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工业离子计定价策略与方法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2025-2031年工业离子计价格竞争态势与趋势预测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中国工业离子计行业重点区域市场研究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2024-2025年重点区域工业离子计市场发展概况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三、2025-2031年工业离子计行业发展潜力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三、2025-2031年工业离子计行业发展潜力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三、2025-2031年工业离子计行业发展潜力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三、2025-2031年工业离子计行业发展潜力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三、2025-2031年工业离子计行业发展潜力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2019-2024年中国工业离子计行业进出口情况分析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工业离子计行业进口规模与来源分析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一、2019-2024年工业离子计进口规模分析</w:t>
      </w:r>
      <w:r>
        <w:rPr>
          <w:rFonts w:hint="eastAsia"/>
        </w:rPr>
        <w:br/>
      </w:r>
      <w:r>
        <w:rPr>
          <w:rFonts w:hint="eastAsia"/>
        </w:rPr>
        <w:t>　　　　二、工业离子计主要进口来源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工业离子计行业出口规模与目的地分析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一、2019-2024年工业离子计出口规模分析</w:t>
      </w:r>
      <w:r>
        <w:rPr>
          <w:rFonts w:hint="eastAsia"/>
        </w:rPr>
        <w:br/>
      </w:r>
      <w:r>
        <w:rPr>
          <w:rFonts w:hint="eastAsia"/>
        </w:rPr>
        <w:t>　　　　二、工业离子计主要出口目的地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2019-2024年中国工业离子计总体规模与财务指标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中国工业离子计行业总体规模分析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一、工业离子计企业数量与结构</w:t>
      </w:r>
      <w:r>
        <w:rPr>
          <w:rFonts w:hint="eastAsia"/>
        </w:rPr>
        <w:br/>
      </w:r>
      <w:r>
        <w:rPr>
          <w:rFonts w:hint="eastAsia"/>
        </w:rPr>
        <w:t>　　　　二、工业离子计从业人员规模</w:t>
      </w:r>
      <w:r>
        <w:rPr>
          <w:rFonts w:hint="eastAsia"/>
        </w:rPr>
        <w:br/>
      </w:r>
      <w:r>
        <w:rPr>
          <w:rFonts w:hint="eastAsia"/>
        </w:rPr>
        <w:t>　　　　三、工业离子计行业资产状况</w:t>
      </w:r>
      <w:r>
        <w:rPr>
          <w:rFonts w:hint="eastAsia"/>
        </w:rPr>
        <w:br/>
      </w:r>
      <w:r>
        <w:rPr>
          <w:rFonts w:hint="eastAsia"/>
        </w:rPr>
        <w:t>　　第二节 中国工业离子计行业财务指标总体分析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工业离子计行业重点企业经营状况分析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工业离子计重点企业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工业离子计领先企业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工业离子计标杆企业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工业离子计代表企业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工业离子计龙头企业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工业离子计重点企业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中国工业离子计行业竞争格局分析</w:t>
      </w:r>
      <w:r>
        <w:rPr>
          <w:rFonts w:hint="eastAsia"/>
        </w:rPr>
        <w:br/>
      </w:r>
      <w:r>
        <w:rPr>
          <w:rFonts w:hint="eastAsia"/>
        </w:rPr>
        <w:t>　　第一节 工业离子计行业竞争格局总览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2024-2025年工业离子计行业竞争力分析</w:t>
      </w:r>
      <w:r>
        <w:rPr>
          <w:rFonts w:hint="eastAsia"/>
        </w:rPr>
        <w:br/>
      </w:r>
      <w:r>
        <w:rPr>
          <w:rFonts w:hint="eastAsia"/>
        </w:rPr>
        <w:t>　　　　一、工业离子计供应商议价能力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四、工业离子计替代品威胁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2019-2024年工业离子计行业企业并购活动分析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2024-2025年工业离子计行业会展与招投标活动分析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一、工业离子计行业会展活动及其市场影响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2025年中国工业离子计企业发展策略分析</w:t>
      </w:r>
      <w:r>
        <w:rPr>
          <w:rFonts w:hint="eastAsia"/>
        </w:rPr>
        <w:br/>
      </w:r>
      <w:r>
        <w:rPr>
          <w:rFonts w:hint="eastAsia"/>
        </w:rPr>
        <w:t>　　第一节 工业离子计市场策略分析</w:t>
      </w:r>
      <w:r>
        <w:rPr>
          <w:rFonts w:hint="eastAsia"/>
        </w:rPr>
        <w:br/>
      </w:r>
      <w:r>
        <w:rPr>
          <w:rFonts w:hint="eastAsia"/>
        </w:rPr>
        <w:t>　　　　一、工业离子计市场定位与拓展策略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二、工业离子计市场细分与目标客户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工业离子计销售策略分析</w:t>
      </w:r>
      <w:r>
        <w:rPr>
          <w:rFonts w:hint="eastAsia"/>
        </w:rPr>
        <w:br/>
      </w:r>
      <w:r>
        <w:rPr>
          <w:rFonts w:hint="eastAsia"/>
        </w:rPr>
        <w:t>　　　　一、工业离子计销售渠道与网络建设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提高工业离子计企业竞争力建议</w:t>
      </w:r>
      <w:r>
        <w:rPr>
          <w:rFonts w:hint="eastAsia"/>
        </w:rPr>
        <w:br/>
      </w:r>
      <w:r>
        <w:rPr>
          <w:rFonts w:hint="eastAsia"/>
        </w:rPr>
        <w:t>　　　　一、工业离子计技术创新与管理优化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工业离子计品牌战略思考</w:t>
      </w:r>
      <w:r>
        <w:rPr>
          <w:rFonts w:hint="eastAsia"/>
        </w:rPr>
        <w:br/>
      </w:r>
      <w:r>
        <w:rPr>
          <w:rFonts w:hint="eastAsia"/>
        </w:rPr>
        <w:t>　　　　一、工业离子计品牌建设与维护</w:t>
      </w:r>
      <w:r>
        <w:rPr>
          <w:rFonts w:hint="eastAsia"/>
        </w:rPr>
        <w:br/>
      </w:r>
      <w:r>
        <w:rPr>
          <w:rFonts w:hint="eastAsia"/>
        </w:rPr>
        <w:t>　　　　二、工业离子计品牌影响力与市场竞争力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中国工业离子计行业风险与对策</w:t>
      </w:r>
      <w:r>
        <w:rPr>
          <w:rFonts w:hint="eastAsia"/>
        </w:rPr>
        <w:br/>
      </w:r>
      <w:r>
        <w:rPr>
          <w:rFonts w:hint="eastAsia"/>
        </w:rPr>
        <w:t>　　第一节 工业离子计行业SWOT分析</w:t>
      </w:r>
      <w:r>
        <w:rPr>
          <w:rFonts w:hint="eastAsia"/>
        </w:rPr>
        <w:br/>
      </w:r>
      <w:r>
        <w:rPr>
          <w:rFonts w:hint="eastAsia"/>
        </w:rPr>
        <w:t>　　　　一、工业离子计行业优势分析</w:t>
      </w:r>
      <w:r>
        <w:rPr>
          <w:rFonts w:hint="eastAsia"/>
        </w:rPr>
        <w:br/>
      </w:r>
      <w:r>
        <w:rPr>
          <w:rFonts w:hint="eastAsia"/>
        </w:rPr>
        <w:t>　　　　二、工业离子计行业劣势分析</w:t>
      </w:r>
      <w:r>
        <w:rPr>
          <w:rFonts w:hint="eastAsia"/>
        </w:rPr>
        <w:br/>
      </w:r>
      <w:r>
        <w:rPr>
          <w:rFonts w:hint="eastAsia"/>
        </w:rPr>
        <w:t>　　　　三、工业离子计市场机会探索</w:t>
      </w:r>
      <w:r>
        <w:rPr>
          <w:rFonts w:hint="eastAsia"/>
        </w:rPr>
        <w:br/>
      </w:r>
      <w:r>
        <w:rPr>
          <w:rFonts w:hint="eastAsia"/>
        </w:rPr>
        <w:t>　　　　四、工业离子计市场威胁评估</w:t>
      </w:r>
      <w:r>
        <w:rPr>
          <w:rFonts w:hint="eastAsia"/>
        </w:rPr>
        <w:br/>
      </w:r>
      <w:r>
        <w:rPr>
          <w:rFonts w:hint="eastAsia"/>
        </w:rPr>
        <w:t>　　第二节 工业离子计行业风险及对策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2025-2031年中国工业离子计行业前景与发展趋势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工业离子计行业发展环境分析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2025-2031年工业离子计行业发展趋势与方向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一、工业离子计行业发展方向预测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二、工业离子计发展趋势分析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2025-2031年工业离子计行业发展潜力与机遇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一、工业离子计市场发展潜力评估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二、工业离子计新兴市场与机遇探索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工业离子计行业研究结论与建议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工业离子计行业发展建议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工业离子计行业类别</w:t>
      </w:r>
      <w:r>
        <w:rPr>
          <w:rFonts w:hint="eastAsia"/>
        </w:rPr>
        <w:br/>
      </w:r>
      <w:r>
        <w:rPr>
          <w:rFonts w:hint="eastAsia"/>
        </w:rPr>
        <w:t>　　图表 工业离子计行业产业链调研</w:t>
      </w:r>
      <w:r>
        <w:rPr>
          <w:rFonts w:hint="eastAsia"/>
        </w:rPr>
        <w:br/>
      </w:r>
      <w:r>
        <w:rPr>
          <w:rFonts w:hint="eastAsia"/>
        </w:rPr>
        <w:t>　　图表 工业离子计行业现状</w:t>
      </w:r>
      <w:r>
        <w:rPr>
          <w:rFonts w:hint="eastAsia"/>
        </w:rPr>
        <w:br/>
      </w:r>
      <w:r>
        <w:rPr>
          <w:rFonts w:hint="eastAsia"/>
        </w:rPr>
        <w:t>　　图表 工业离子计行业标准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2019-2024年中国工业离子计行业市场规模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2024年中国工业离子计行业产能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2019-2024年中国工业离子计行业产量统计</w:t>
      </w:r>
      <w:r>
        <w:rPr>
          <w:rFonts w:hint="eastAsia"/>
        </w:rPr>
        <w:br/>
      </w:r>
      <w:r>
        <w:rPr>
          <w:rFonts w:hint="eastAsia"/>
        </w:rPr>
        <w:t>　　图表 工业离子计行业动态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2019-2024年中国工业离子计市场需求量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2024年中国工业离子计行业需求区域调研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2019-2024年中国工业离子计行情</w:t>
      </w:r>
      <w:r>
        <w:rPr>
          <w:rFonts w:hint="eastAsia"/>
        </w:rPr>
        <w:br/>
      </w:r>
      <w:r>
        <w:rPr>
          <w:rFonts w:hint="eastAsia"/>
        </w:rPr>
        <w:t>　　图表 2019-2024年中国工业离子计价格走势图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2019-2024年中国工业离子计行业销售收入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2019-2024年中国工业离子计行业盈利情况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2019-2024年中国工业离子计行业利润总额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2019-2024年中国工业离子计进口统计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2019-2024年中国工业离子计出口统计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2019-2024年中国工业离子计行业企业数量统计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**地区工业离子计市场规模</w:t>
      </w:r>
      <w:r>
        <w:rPr>
          <w:rFonts w:hint="eastAsia"/>
        </w:rPr>
        <w:br/>
      </w:r>
      <w:r>
        <w:rPr>
          <w:rFonts w:hint="eastAsia"/>
        </w:rPr>
        <w:t>　　图表 **地区工业离子计行业市场需求</w:t>
      </w:r>
      <w:r>
        <w:rPr>
          <w:rFonts w:hint="eastAsia"/>
        </w:rPr>
        <w:br/>
      </w:r>
      <w:r>
        <w:rPr>
          <w:rFonts w:hint="eastAsia"/>
        </w:rPr>
        <w:t>　　图表 **地区工业离子计市场调研</w:t>
      </w:r>
      <w:r>
        <w:rPr>
          <w:rFonts w:hint="eastAsia"/>
        </w:rPr>
        <w:br/>
      </w:r>
      <w:r>
        <w:rPr>
          <w:rFonts w:hint="eastAsia"/>
        </w:rPr>
        <w:t>　　图表 **地区工业离子计行业市场需求分析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**地区工业离子计市场规模</w:t>
      </w:r>
      <w:r>
        <w:rPr>
          <w:rFonts w:hint="eastAsia"/>
        </w:rPr>
        <w:br/>
      </w:r>
      <w:r>
        <w:rPr>
          <w:rFonts w:hint="eastAsia"/>
        </w:rPr>
        <w:t>　　图表 **地区工业离子计行业市场需求</w:t>
      </w:r>
      <w:r>
        <w:rPr>
          <w:rFonts w:hint="eastAsia"/>
        </w:rPr>
        <w:br/>
      </w:r>
      <w:r>
        <w:rPr>
          <w:rFonts w:hint="eastAsia"/>
        </w:rPr>
        <w:t>　　图表 **地区工业离子计市场调研</w:t>
      </w:r>
      <w:r>
        <w:rPr>
          <w:rFonts w:hint="eastAsia"/>
        </w:rPr>
        <w:br/>
      </w:r>
      <w:r>
        <w:rPr>
          <w:rFonts w:hint="eastAsia"/>
        </w:rPr>
        <w:t>　　图表 **地区工业离子计行业市场需求分析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工业离子计行业竞争对手分析</w:t>
      </w:r>
      <w:r>
        <w:rPr>
          <w:rFonts w:hint="eastAsia"/>
        </w:rPr>
        <w:br/>
      </w:r>
      <w:r>
        <w:rPr>
          <w:rFonts w:hint="eastAsia"/>
        </w:rPr>
        <w:t>　　图表 工业离子计重点企业（一）基本信息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工业离子计重点企业（一）经营情况分析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工业离子计重点企业（一）主要经济指标情况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工业离子计重点企业（二）经营情况分析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工业离子计重点企业（二）主要经济指标情况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工业离子计重点企业（三）经营情况分析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工业离子计重点企业（三）主要经济指标情况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工业离子计重点企业（三）成长能力情况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2025-2031年中国工业离子计行业产能预测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2025-2031年中国工业离子计行业产量预测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2025-2031年中国工业离子计市场需求预测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2025-2031年中国工业离子计行业市场规模预测</w:t>
      </w:r>
      <w:r>
        <w:rPr>
          <w:rFonts w:hint="eastAsia"/>
        </w:rPr>
        <w:br/>
      </w:r>
      <w:r>
        <w:rPr>
          <w:rFonts w:hint="eastAsia"/>
        </w:rPr>
        <w:t>　　图表 工业离子计行业准入条件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2025-2031年中国工业离子计市场前景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2025-2031年中国工业离子计行业信息化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2025-2031年中国工业离子计行业风险分析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2025-2031年中国工业离子计行业发展趋势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6ef32c4c741f7" w:history="1">
        <w:r>
          <w:rPr>
            <w:rStyle w:val="Hyperlink"/>
          </w:rPr>
          <w:t>2025-2031年中国工业离子计市场研究分析与发展前景预测报告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6ef32c4c741f7" w:history="1">
        <w:r>
          <w:rPr>
            <w:rStyle w:val="Hyperlink"/>
          </w:rPr>
          <w:t>https://www.20087.com/5/61/GongYeLiZiJiFaZhanQianJing.html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热点：雷磁离子计、工业离子水有什么作用、氟离子计、离子计的作用、除去工业废水中的铜离子、离子计百科、离子液体萃取原理、离子加工技术、实验室离子计检定规程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5137e3dee470c" w:history="1">
      <w:r>
        <w:rPr>
          <w:rStyle w:val="Hyperlink"/>
        </w:rPr>
        <w:t>2025-2031年中国工业离子计市场研究分析与发展前景预测报告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YeLiZiJiFaZhanQianJing.html" TargetMode="External" Id="R3c96ef32c4c7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YeLiZiJiFaZhanQianJing.html" TargetMode="External" Id="Rba15137e3dee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2025-06-11T02:33:27Z</dcterms:created>
  <dcterms:modified xsi:type="dcterms:W3CDTF">2025-06-11T03:33:27Z</dcterms:modified>
  <dc:subject>2025-2031年中国工业离子计市场研究分析与发展前景预测报告</dc:subject>
  <dc:title>2025-2031年中国工业离子计市场研究分析与发展前景预测报告</dc:title>
  <cp:keywords>2025-2031年中国工业离子计市场研究分析与发展前景预测报告</cp:keywords>
  <dc:description>2025-2031年中国工业离子计市场研究分析与发展前景预测报告</dc:description>
</cp:coreProperties>
</file>