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5f6a922574d83" w:history="1">
              <w:r>
                <w:rPr>
                  <w:rStyle w:val="Hyperlink"/>
                </w:rPr>
                <w:t>2024-2030年中国皮革测试机行业市场调研与发展前景预测报告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5f6a922574d83" w:history="1">
              <w:r>
                <w:rPr>
                  <w:rStyle w:val="Hyperlink"/>
                </w:rPr>
                <w:t>2024-2030年中国皮革测试机行业市场调研与发展前景预测报告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5f6a922574d83" w:history="1">
                <w:r>
                  <w:rPr>
                    <w:rStyle w:val="Hyperlink"/>
                  </w:rPr>
                  <w:t>https://www.20087.com/5/01/PiGeCeShiJiShiChangQianJingYuCe.html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测试机行业服务于皮革及其制品的质量控制环节，随着全球对消费品安全性和耐用性的监管力度加大，各类物理性能测试、化学物质检测、环保标准符合性等方面的检验设备需求旺盛。目前，先进的皮革测试机具备高度自动化、数字化的特点，能够模拟实际使用条件进行耐磨、色牢度、剥离强度等多项指标测试。</w:t>
      </w:r>
      <w:r>
        <w:rPr>
          <w:rFonts w:hint="eastAsia"/>
        </w:rPr>
        <w:br/>
      </w:r>
      <w:r>
        <w:rPr>
          <w:rFonts w:hint="eastAsia"/>
        </w:rPr>
        <w:t>　　皮革测试机行业将紧跟国际标准化组织制定的新规动态，发展更加精密、全面的测试能力。智能化和网络化将是未来设备的重要发展方向，通过物联网技术实现远程监控、数据分析与预测维护等功能。鉴于环保意识的深化，对皮革中重金属、有害化学物质检测精度要求提高，相应的检测设备将得到进一步研发与改进。同时，考虑到可替代材料市场的崛起，皮革测试机厂商或将拓展至合成革、生物基材料等新型材质的测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5f6a922574d83" w:history="1">
        <w:r>
          <w:rPr>
            <w:rStyle w:val="Hyperlink"/>
          </w:rPr>
          <w:t>2024-2030年中国皮革测试机行业市场调研与发展前景预测报告</w:t>
        </w:r>
      </w:hyperlink>
      <w:r>
        <w:rPr>
          <w:rFonts w:hint="eastAsia"/>
        </w:rPr>
        <w:t>》具有很强专业性、实用性和实效性，主要分析了皮革测试机行业的市场规模、皮革测试机市场供需状况、皮革测试机市场竞争状况和皮革测试机主要企业经营情况，同时对皮革测试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a5f6a922574d83" w:history="1">
        <w:r>
          <w:rPr>
            <w:rStyle w:val="Hyperlink"/>
          </w:rPr>
          <w:t>2024-2030年中国皮革测试机行业市场调研与发展前景预测报告</w:t>
        </w:r>
      </w:hyperlink>
      <w:r>
        <w:rPr>
          <w:rFonts w:hint="eastAsia"/>
        </w:rPr>
        <w:t>》可以帮助投资者准确把握皮革测试机行业的市场现状，为投资者进行投资作出皮革测试机行业前景预判，挖掘皮革测试机行业投资价值，同时提出皮革测试机行业投资策略、营销策略等方面的建议。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皮革测试机行业发展概述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一、皮革测试机行业定义及分类</w:t>
      </w:r>
      <w:r>
        <w:rPr>
          <w:rFonts w:hint="eastAsia"/>
        </w:rPr>
        <w:br/>
      </w:r>
      <w:r>
        <w:rPr>
          <w:rFonts w:hint="eastAsia"/>
        </w:rPr>
        <w:t>　　　　二、皮革测试机行业经济特性</w:t>
      </w:r>
      <w:r>
        <w:rPr>
          <w:rFonts w:hint="eastAsia"/>
        </w:rPr>
        <w:br/>
      </w:r>
      <w:r>
        <w:rPr>
          <w:rFonts w:hint="eastAsia"/>
        </w:rPr>
        <w:t>　　　　三、皮革测试机行业产业链简介</w:t>
      </w:r>
      <w:r>
        <w:rPr>
          <w:rFonts w:hint="eastAsia"/>
        </w:rPr>
        <w:br/>
      </w:r>
      <w:r>
        <w:rPr>
          <w:rFonts w:hint="eastAsia"/>
        </w:rPr>
        <w:t>　　第二节 皮革测试机行业发展成熟度</w:t>
      </w:r>
      <w:r>
        <w:rPr>
          <w:rFonts w:hint="eastAsia"/>
        </w:rPr>
        <w:br/>
      </w:r>
      <w:r>
        <w:rPr>
          <w:rFonts w:hint="eastAsia"/>
        </w:rPr>
        <w:t>　　　　一、皮革测试机行业发展周期分析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皮革测试机行业相关产业动态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皮革测试机行业发展环境分析</w:t>
      </w:r>
      <w:r>
        <w:rPr>
          <w:rFonts w:hint="eastAsia"/>
        </w:rPr>
        <w:br/>
      </w:r>
      <w:r>
        <w:rPr>
          <w:rFonts w:hint="eastAsia"/>
        </w:rPr>
        <w:t>　　第一节 皮革测试机行业环境分析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皮革测试机行业相关政策、法规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皮革测试机行业技术发展现状及趋势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当前我国皮革测试机技术发展现状</w:t>
      </w:r>
      <w:r>
        <w:rPr>
          <w:rFonts w:hint="eastAsia"/>
        </w:rPr>
        <w:br/>
      </w:r>
      <w:r>
        <w:rPr>
          <w:rFonts w:hint="eastAsia"/>
        </w:rPr>
        <w:t>　　第二节 中外皮革测试机技术差距及产生差距的主要原因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提高我国皮革测试机技术的对策</w:t>
      </w:r>
      <w:r>
        <w:rPr>
          <w:rFonts w:hint="eastAsia"/>
        </w:rPr>
        <w:br/>
      </w:r>
      <w:r>
        <w:rPr>
          <w:rFonts w:hint="eastAsia"/>
        </w:rPr>
        <w:t>　　第四节 我国皮革测试机产品研发、设计发展趋势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中国皮革测试机市场发展调研</w:t>
      </w:r>
      <w:r>
        <w:rPr>
          <w:rFonts w:hint="eastAsia"/>
        </w:rPr>
        <w:br/>
      </w:r>
      <w:r>
        <w:rPr>
          <w:rFonts w:hint="eastAsia"/>
        </w:rPr>
        <w:t>　　第一节 皮革测试机市场现状分析及预测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一、2018-2023年中国皮革测试机市场规模分析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二、2024-2030年中国皮革测试机市场规模预测</w:t>
      </w:r>
      <w:r>
        <w:rPr>
          <w:rFonts w:hint="eastAsia"/>
        </w:rPr>
        <w:br/>
      </w:r>
      <w:r>
        <w:rPr>
          <w:rFonts w:hint="eastAsia"/>
        </w:rPr>
        <w:t>　　第二节 皮革测试机行业产能分析及预测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一、2018-2023年中国皮革测试机行业产能分析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二、2024-2030年中国皮革测试机行业产能预测</w:t>
      </w:r>
      <w:r>
        <w:rPr>
          <w:rFonts w:hint="eastAsia"/>
        </w:rPr>
        <w:br/>
      </w:r>
      <w:r>
        <w:rPr>
          <w:rFonts w:hint="eastAsia"/>
        </w:rPr>
        <w:t>　　第三节 皮革测试机行业产量分析及预测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一、2018-2023年中国皮革测试机行业产量分析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二、2024-2030年中国皮革测试机行业产量预测</w:t>
      </w:r>
      <w:r>
        <w:rPr>
          <w:rFonts w:hint="eastAsia"/>
        </w:rPr>
        <w:br/>
      </w:r>
      <w:r>
        <w:rPr>
          <w:rFonts w:hint="eastAsia"/>
        </w:rPr>
        <w:t>　　第四节 皮革测试机市场需求分析及预测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一、2018-2023年中国皮革测试机市场需求分析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二、2024-2030年中国皮革测试机市场需求预测</w:t>
      </w:r>
      <w:r>
        <w:rPr>
          <w:rFonts w:hint="eastAsia"/>
        </w:rPr>
        <w:br/>
      </w:r>
      <w:r>
        <w:rPr>
          <w:rFonts w:hint="eastAsia"/>
        </w:rPr>
        <w:t>　　第五节 皮革测试机进出口数据分析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一、2018-2023年中国皮革测试机进出口数据分析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二、2024-2030年国内皮革测试机进出口情况预测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2018-2023年中国皮革测试机行业总体发展状况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中国皮革测试机行业规模情况分析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一、皮革测试机行业单位规模情况分析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二、皮革测试机行业人员规模状况分析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三、皮革测试机行业资产规模状况分析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四、皮革测试机行业市场规模状况分析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五、皮革测试机行业敏感性分析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中国皮革测试机行业财务能力分析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一、皮革测试机行业盈利能力分析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二、皮革测试机行业偿债能力分析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三、皮革测试机行业营运能力分析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四、皮革测试机行业发展能力分析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中国皮革测试机行业重点区域发展分析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一、中国皮革测试机行业重点区域市场结构变化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二、重点地区（一）皮革测试机行业发展分析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三、重点地区（二）皮革测试机行业发展分析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四、重点地区（三）皮革测试机行业发展分析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五、重点地区（四）皮革测试机行业发展分析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六、重点地区（五）皮革测试机行业发展分析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皮革测试机行业产品价格分析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三、主要皮革测试机品牌产品价位分析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五、价格在皮革测试机行业竞争中的重要性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2023年中国皮革测试机行业上下游行业发展分析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皮革测试机上游行业分析</w:t>
      </w:r>
      <w:r>
        <w:rPr>
          <w:rFonts w:hint="eastAsia"/>
        </w:rPr>
        <w:br/>
      </w:r>
      <w:r>
        <w:rPr>
          <w:rFonts w:hint="eastAsia"/>
        </w:rPr>
        <w:t>　　　　一、皮革测试机产品成本构成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四、上游供给对皮革测试机行业的影响</w:t>
      </w:r>
      <w:r>
        <w:rPr>
          <w:rFonts w:hint="eastAsia"/>
        </w:rPr>
        <w:br/>
      </w:r>
      <w:r>
        <w:rPr>
          <w:rFonts w:hint="eastAsia"/>
        </w:rPr>
        <w:t>　　第二节 皮革测试机下游行业分析</w:t>
      </w:r>
      <w:r>
        <w:rPr>
          <w:rFonts w:hint="eastAsia"/>
        </w:rPr>
        <w:br/>
      </w:r>
      <w:r>
        <w:rPr>
          <w:rFonts w:hint="eastAsia"/>
        </w:rPr>
        <w:t>　　　　一、皮革测试机下游行业分布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四、下游需求对皮革测试机行业的影响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皮革测试机行业重点企业发展调研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2023年中国皮革测试机产业市场竞争格局分析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2023年中国皮革测试机产业竞争现状分析</w:t>
      </w:r>
      <w:r>
        <w:rPr>
          <w:rFonts w:hint="eastAsia"/>
        </w:rPr>
        <w:br/>
      </w:r>
      <w:r>
        <w:rPr>
          <w:rFonts w:hint="eastAsia"/>
        </w:rPr>
        <w:t>　　　　一、皮革测试机竞争力分析</w:t>
      </w:r>
      <w:r>
        <w:rPr>
          <w:rFonts w:hint="eastAsia"/>
        </w:rPr>
        <w:br/>
      </w:r>
      <w:r>
        <w:rPr>
          <w:rFonts w:hint="eastAsia"/>
        </w:rPr>
        <w:t>　　　　二、皮革测试机技术竞争分析</w:t>
      </w:r>
      <w:r>
        <w:rPr>
          <w:rFonts w:hint="eastAsia"/>
        </w:rPr>
        <w:br/>
      </w:r>
      <w:r>
        <w:rPr>
          <w:rFonts w:hint="eastAsia"/>
        </w:rPr>
        <w:t>　　　　三、皮革测试机价格竞争分析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2023年中国皮革测试机产业集中度分析</w:t>
      </w:r>
      <w:r>
        <w:rPr>
          <w:rFonts w:hint="eastAsia"/>
        </w:rPr>
        <w:br/>
      </w:r>
      <w:r>
        <w:rPr>
          <w:rFonts w:hint="eastAsia"/>
        </w:rPr>
        <w:t>　　　　一、皮革测试机市场集中度分析</w:t>
      </w:r>
      <w:r>
        <w:rPr>
          <w:rFonts w:hint="eastAsia"/>
        </w:rPr>
        <w:br/>
      </w:r>
      <w:r>
        <w:rPr>
          <w:rFonts w:hint="eastAsia"/>
        </w:rPr>
        <w:t>　　　　二、皮革测试机企业集中度分析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2024-2030年提高皮革测试机企业竞争力的策略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皮革测试机行业投资风险预警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2023年影响皮革测试机行业发展的主要因素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一、影响皮革测试机行业运行的有利因素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二、影响皮革测试机行业运行的稳定因素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三、影响皮革测试机行业运行的不利因素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四、我国皮革测试机行业发展面临的挑战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五、我国皮革测试机行业发展面临的机遇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对皮革测试机行业投资风险预警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一、2024-2030年皮革测试机行业市场风险及控制策略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二、2024-2030年皮革测试机行业政策风险及控制策略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三、2024-2030年皮革测试机行业经营风险及控制策略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四、2024-2030年皮革测试机同业竞争风险及控制策略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五、2024-2030年皮革测试机行业其他风险及控制策略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皮革测试机行业发展趋势与投资规划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2024-2030年皮革测试机市场发展潜力分析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2024-2030年皮革测试机行业发展趋势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2024-2030年皮革测试机行业投资前景研究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(中^智林)对我国皮革测试机品牌的战略思考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二、皮革测试机实施品牌战略的意义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三、皮革测试机企业品牌的现状分析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四、我国皮革测试机企业的品牌战略</w:t>
      </w:r>
      <w:r>
        <w:rPr>
          <w:rFonts w:hint="eastAsia"/>
        </w:rPr>
        <w:br/>
      </w:r>
      <w:r>
        <w:rPr>
          <w:rFonts w:hint="eastAsia"/>
        </w:rPr>
        <w:t>　　　　五、皮革测试机品牌战略管理的策略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皮革测试机行业类别</w:t>
      </w:r>
      <w:r>
        <w:rPr>
          <w:rFonts w:hint="eastAsia"/>
        </w:rPr>
        <w:br/>
      </w:r>
      <w:r>
        <w:rPr>
          <w:rFonts w:hint="eastAsia"/>
        </w:rPr>
        <w:t>　　图表 皮革测试机行业产业链调研</w:t>
      </w:r>
      <w:r>
        <w:rPr>
          <w:rFonts w:hint="eastAsia"/>
        </w:rPr>
        <w:br/>
      </w:r>
      <w:r>
        <w:rPr>
          <w:rFonts w:hint="eastAsia"/>
        </w:rPr>
        <w:t>　　图表 皮革测试机行业现状</w:t>
      </w:r>
      <w:r>
        <w:rPr>
          <w:rFonts w:hint="eastAsia"/>
        </w:rPr>
        <w:br/>
      </w:r>
      <w:r>
        <w:rPr>
          <w:rFonts w:hint="eastAsia"/>
        </w:rPr>
        <w:t>　　图表 皮革测试机行业标准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2023年中国皮革测试机行业产能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2018-2023年中国皮革测试机行业产量统计</w:t>
      </w:r>
      <w:r>
        <w:rPr>
          <w:rFonts w:hint="eastAsia"/>
        </w:rPr>
        <w:br/>
      </w:r>
      <w:r>
        <w:rPr>
          <w:rFonts w:hint="eastAsia"/>
        </w:rPr>
        <w:t>　　图表 皮革测试机行业动态</w:t>
      </w:r>
      <w:r>
        <w:rPr>
          <w:rFonts w:hint="eastAsia"/>
        </w:rPr>
        <w:br/>
      </w:r>
      <w:r>
        <w:rPr>
          <w:rFonts w:hint="eastAsia"/>
        </w:rPr>
        <w:t>　　图表 2018-2023年中国皮革测试机市场需求量</w:t>
      </w:r>
      <w:r>
        <w:rPr>
          <w:rFonts w:hint="eastAsia"/>
        </w:rPr>
        <w:br/>
      </w:r>
      <w:r>
        <w:rPr>
          <w:rFonts w:hint="eastAsia"/>
        </w:rPr>
        <w:t>　　图表 2023年中国皮革测试机行业需求区域调研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2018-2023年中国皮革测试机行情</w:t>
      </w:r>
      <w:r>
        <w:rPr>
          <w:rFonts w:hint="eastAsia"/>
        </w:rPr>
        <w:br/>
      </w:r>
      <w:r>
        <w:rPr>
          <w:rFonts w:hint="eastAsia"/>
        </w:rPr>
        <w:t>　　图表 2018-2023年中国皮革测试机价格走势图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2018-2023年中国皮革测试机进口统计</w:t>
      </w:r>
      <w:r>
        <w:rPr>
          <w:rFonts w:hint="eastAsia"/>
        </w:rPr>
        <w:br/>
      </w:r>
      <w:r>
        <w:rPr>
          <w:rFonts w:hint="eastAsia"/>
        </w:rPr>
        <w:t>　　图表 2018-2023年中国皮革测试机出口统计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2018-2023年中国皮革测试机行业企业数量统计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**地区皮革测试机市场规模</w:t>
      </w:r>
      <w:r>
        <w:rPr>
          <w:rFonts w:hint="eastAsia"/>
        </w:rPr>
        <w:br/>
      </w:r>
      <w:r>
        <w:rPr>
          <w:rFonts w:hint="eastAsia"/>
        </w:rPr>
        <w:t>　　图表 **地区皮革测试机行业市场需求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**地区皮革测试机市场调研</w:t>
      </w:r>
      <w:r>
        <w:rPr>
          <w:rFonts w:hint="eastAsia"/>
        </w:rPr>
        <w:br/>
      </w:r>
      <w:r>
        <w:rPr>
          <w:rFonts w:hint="eastAsia"/>
        </w:rPr>
        <w:t>　　图表 **地区皮革测试机行业市场需求分析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**地区皮革测试机市场规模</w:t>
      </w:r>
      <w:r>
        <w:rPr>
          <w:rFonts w:hint="eastAsia"/>
        </w:rPr>
        <w:br/>
      </w:r>
      <w:r>
        <w:rPr>
          <w:rFonts w:hint="eastAsia"/>
        </w:rPr>
        <w:t>　　图表 **地区皮革测试机行业市场需求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**地区皮革测试机市场调研</w:t>
      </w:r>
      <w:r>
        <w:rPr>
          <w:rFonts w:hint="eastAsia"/>
        </w:rPr>
        <w:br/>
      </w:r>
      <w:r>
        <w:rPr>
          <w:rFonts w:hint="eastAsia"/>
        </w:rPr>
        <w:t>　　图表 **地区皮革测试机行业市场需求分析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皮革测试机行业竞争对手分析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2024-2030年中国皮革测试机行业市场规模预测</w:t>
      </w:r>
      <w:r>
        <w:rPr>
          <w:rFonts w:hint="eastAsia"/>
        </w:rPr>
        <w:br/>
      </w:r>
      <w:r>
        <w:rPr>
          <w:rFonts w:hint="eastAsia"/>
        </w:rPr>
        <w:t>　　图表 皮革测试机行业准入条件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2024-2030年中国皮革测试机行业发展趋势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2024-2030年中国皮革测试机市场前景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5f6a922574d83" w:history="1">
        <w:r>
          <w:rPr>
            <w:rStyle w:val="Hyperlink"/>
          </w:rPr>
          <w:t>2024-2030年中国皮革测试机行业市场调研与发展前景预测报告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5f6a922574d83" w:history="1">
        <w:r>
          <w:rPr>
            <w:rStyle w:val="Hyperlink"/>
          </w:rPr>
          <w:t>https://www.20087.com/5/01/PiGeCeShiJiShiChangQianJingYuCe.html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ea7701c24c67" w:history="1">
      <w:r>
        <w:rPr>
          <w:rStyle w:val="Hyperlink"/>
        </w:rPr>
        <w:t>2024-2030年中国皮革测试机行业市场调研与发展前景预测报告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iGeCeShiJiShiChangQianJingYuCe.html" TargetMode="External" Id="Rcca5f6a92257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iGeCeShiJiShiChangQianJingYuCe.html" TargetMode="External" Id="R02e9ea7701c2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2024-04-19T01:23:27Z</dcterms:created>
  <dcterms:modified xsi:type="dcterms:W3CDTF">2024-04-19T02:23:27Z</dcterms:modified>
  <dc:subject>2024-2030年中国皮革测试机行业市场调研与发展前景预测报告</dc:subject>
  <dc:title>2024-2030年中国皮革测试机行业市场调研与发展前景预测报告</dc:title>
  <cp:keywords>2024-2030年中国皮革测试机行业市场调研与发展前景预测报告</cp:keywords>
  <dc:description>2024-2030年中国皮革测试机行业市场调研与发展前景预测报告</dc:description>
</cp:coreProperties>
</file>