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df091a66d4383" w:history="1">
              <w:r>
                <w:rPr>
                  <w:rStyle w:val="Hyperlink"/>
                </w:rPr>
                <w:t>2025-2031年中国膨体聚四氟乙烯（Expanded PTFE）市场研究与行业前景分析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df091a66d4383" w:history="1">
              <w:r>
                <w:rPr>
                  <w:rStyle w:val="Hyperlink"/>
                </w:rPr>
                <w:t>2025-2031年中国膨体聚四氟乙烯（Expanded PTFE）市场研究与行业前景分析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df091a66d4383" w:history="1">
                <w:r>
                  <w:rPr>
                    <w:rStyle w:val="Hyperlink"/>
                  </w:rPr>
                  <w:t>https://www.20087.com/5/21/PengTiJuSiFuYiXi-Expanded-PTFE-ShiChangQianJing.html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体聚四氟乙烯（ePTFE）是一种由聚四氟乙烯经特殊拉伸工艺形成的多孔微结构材料，具备优异的防水透气性、化学惰性、低摩擦系数与良好的柔韧性，广泛应用于医疗器械、航空航天、过滤材料、服装面料、密封元件等领域。随着高端制造业和医疗健康产业的发展，ePTFE材料在人工血管、心脏瓣膜支架、防护服、高频通信绝缘层等关键应用场景中发挥着重要作用。其生产工艺复杂，涉及原料配比、温度梯度控制、双向拉伸技术等多个关键技术环节，技术壁垒较高。尽管国内已有部分企业实现产业化，但在高端医疗与军工应用领域仍主要依赖进口供应。</w:t>
      </w:r>
      <w:r>
        <w:rPr>
          <w:rFonts w:hint="eastAsia"/>
        </w:rPr>
        <w:br/>
      </w:r>
      <w:r>
        <w:rPr>
          <w:rFonts w:hint="eastAsia"/>
        </w:rPr>
        <w:t>　　未来，膨体聚四氟乙烯将围绕高性能化、功能化与可定制化方向持续创新。通过调控孔隙结构与纤维取向，可进一步提升其力学性能与功能性适配能力，拓展至柔性电子、仿生材料、生物支架等新兴领域。同时，结合涂层改性与纳米复合技术，ePTFE将具备导电、抗菌、阻燃等附加特性，满足更多特种应用场景需求。此外，随着可穿戴设备与智慧医疗的发展，ePTFE在智能纺织品与生理信号传输介质中的应用潜力巨大。政策层面对于高端材料国产化的支持力度加大，也将加速产业链上下游协同创新，推动国产ePTFE在高端市场的渗透率稳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df091a66d4383" w:history="1">
        <w:r>
          <w:rPr>
            <w:rStyle w:val="Hyperlink"/>
          </w:rPr>
          <w:t>2025-2031年中国膨体聚四氟乙烯（Expanded PTFE）市场研究与行业前景分析</w:t>
        </w:r>
      </w:hyperlink>
      <w:r>
        <w:rPr>
          <w:rFonts w:hint="eastAsia"/>
        </w:rPr>
        <w:t>》系统研究了膨体聚四氟乙烯（Expanded PTFE）行业，内容涵盖膨体聚四氟乙烯（Expanded PTFE）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膨体聚四氟乙烯（Expanded PTFE）行业概述</w:t>
      </w:r>
      <w:r>
        <w:rPr>
          <w:rFonts w:hint="eastAsia"/>
        </w:rPr>
        <w:br/>
      </w:r>
      <w:r>
        <w:rPr>
          <w:rFonts w:hint="eastAsia"/>
        </w:rPr>
        <w:t>　　第一节 膨体聚四氟乙烯（Expanded PTFE）定义与分类</w:t>
      </w:r>
      <w:r>
        <w:rPr>
          <w:rFonts w:hint="eastAsia"/>
        </w:rPr>
        <w:br/>
      </w:r>
      <w:r>
        <w:rPr>
          <w:rFonts w:hint="eastAsia"/>
        </w:rPr>
        <w:t>　　第二节 膨体聚四氟乙烯（Expanded PTFE）应用领域</w:t>
      </w:r>
      <w:r>
        <w:rPr>
          <w:rFonts w:hint="eastAsia"/>
        </w:rPr>
        <w:br/>
      </w:r>
      <w:r>
        <w:rPr>
          <w:rFonts w:hint="eastAsia"/>
        </w:rPr>
        <w:t>　　第三节 膨体聚四氟乙烯（Expanded PTFE）行业经济指标分析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一、膨体聚四氟乙烯（Expanded PTFE）行业赢利性评估</w:t>
      </w:r>
      <w:r>
        <w:rPr>
          <w:rFonts w:hint="eastAsia"/>
        </w:rPr>
        <w:br/>
      </w:r>
      <w:r>
        <w:rPr>
          <w:rFonts w:hint="eastAsia"/>
        </w:rPr>
        <w:t>　　　　二、膨体聚四氟乙烯（Expanded PTFE）行业成长速度分析</w:t>
      </w:r>
      <w:r>
        <w:rPr>
          <w:rFonts w:hint="eastAsia"/>
        </w:rPr>
        <w:br/>
      </w:r>
      <w:r>
        <w:rPr>
          <w:rFonts w:hint="eastAsia"/>
        </w:rPr>
        <w:t>　　　　三、膨体聚四氟乙烯（Expanded PTFE）附加值提升空间探讨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四、膨体聚四氟乙烯（Expanded PTFE）行业进入壁垒分析</w:t>
      </w:r>
      <w:r>
        <w:rPr>
          <w:rFonts w:hint="eastAsia"/>
        </w:rPr>
        <w:br/>
      </w:r>
      <w:r>
        <w:rPr>
          <w:rFonts w:hint="eastAsia"/>
        </w:rPr>
        <w:t>　　　　五、膨体聚四氟乙烯（Expanded PTFE）行业风险性评估</w:t>
      </w:r>
      <w:r>
        <w:rPr>
          <w:rFonts w:hint="eastAsia"/>
        </w:rPr>
        <w:br/>
      </w:r>
      <w:r>
        <w:rPr>
          <w:rFonts w:hint="eastAsia"/>
        </w:rPr>
        <w:t>　　　　六、膨体聚四氟乙烯（Expanded PTFE）行业周期性分析</w:t>
      </w:r>
      <w:r>
        <w:rPr>
          <w:rFonts w:hint="eastAsia"/>
        </w:rPr>
        <w:br/>
      </w:r>
      <w:r>
        <w:rPr>
          <w:rFonts w:hint="eastAsia"/>
        </w:rPr>
        <w:t>　　　　七、膨体聚四氟乙烯（Expanded PTFE）行业竞争程度指标</w:t>
      </w:r>
      <w:r>
        <w:rPr>
          <w:rFonts w:hint="eastAsia"/>
        </w:rPr>
        <w:br/>
      </w:r>
      <w:r>
        <w:rPr>
          <w:rFonts w:hint="eastAsia"/>
        </w:rPr>
        <w:t>　　　　八、膨体聚四氟乙烯（Expanded PTFE）行业成熟度综合分析</w:t>
      </w:r>
      <w:r>
        <w:rPr>
          <w:rFonts w:hint="eastAsia"/>
        </w:rPr>
        <w:br/>
      </w:r>
      <w:r>
        <w:rPr>
          <w:rFonts w:hint="eastAsia"/>
        </w:rPr>
        <w:t>　　第四节 膨体聚四氟乙烯（Expanded PTFE）产业链及经营模式分析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三、膨体聚四氟乙烯（Expanded PTFE）销售模式与渠道策略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全球膨体聚四氟乙烯（Expanded PTFE）市场发展分析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2024-2025年全球膨体聚四氟乙烯（Expanded PTFE）行业发展分析</w:t>
      </w:r>
      <w:r>
        <w:rPr>
          <w:rFonts w:hint="eastAsia"/>
        </w:rPr>
        <w:br/>
      </w:r>
      <w:r>
        <w:rPr>
          <w:rFonts w:hint="eastAsia"/>
        </w:rPr>
        <w:t>　　　　一、全球膨体聚四氟乙烯（Expanded PTFE）行业市场规模与趋势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二、全球膨体聚四氟乙烯（Expanded PTFE）行业发展特点</w:t>
      </w:r>
      <w:r>
        <w:rPr>
          <w:rFonts w:hint="eastAsia"/>
        </w:rPr>
        <w:br/>
      </w:r>
      <w:r>
        <w:rPr>
          <w:rFonts w:hint="eastAsia"/>
        </w:rPr>
        <w:t>　　　　三、全球膨体聚四氟乙烯（Expanded PTFE）行业竞争格局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主要国家与地区膨体聚四氟乙烯（Expanded PTFE）市场分析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2025-2031年全球膨体聚四氟乙烯（Expanded PTFE）行业发展趋势与前景预测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一、膨体聚四氟乙烯（Expanded PTFE）行业发展趋势</w:t>
      </w:r>
      <w:r>
        <w:rPr>
          <w:rFonts w:hint="eastAsia"/>
        </w:rPr>
        <w:br/>
      </w:r>
      <w:r>
        <w:rPr>
          <w:rFonts w:hint="eastAsia"/>
        </w:rPr>
        <w:t>　　　　二、膨体聚四氟乙烯（Expanded PTFE）行业发展潜力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中国膨体聚四氟乙烯（Expanded PTFE）行业市场分析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2024-2025年膨体聚四氟乙烯（Expanded PTFE）产能与投资动态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一、国内膨体聚四氟乙烯（Expanded PTFE）产能现状与利用效率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二、膨体聚四氟乙烯（Expanded PTFE）产能扩张与投资动态分析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2025-2031年膨体聚四氟乙烯（Expanded PTFE）行业产量统计与趋势预测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一、2019-2024年膨体聚四氟乙烯（Expanded PTFE）行业产量与增长趋势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1、2019-2024年膨体聚四氟乙烯（Expanded PTFE）产量及增长趋势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2、2019-2024年膨体聚四氟乙烯（Expanded PTFE）细分产品产量及份额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二、膨体聚四氟乙烯（Expanded PTFE）产量影响因素分析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三、2025-2031年膨体聚四氟乙烯（Expanded PTFE）产量预测</w:t>
      </w:r>
      <w:r>
        <w:rPr>
          <w:rFonts w:hint="eastAsia"/>
        </w:rPr>
        <w:br/>
      </w:r>
      <w:r>
        <w:rPr>
          <w:rFonts w:hint="eastAsia"/>
        </w:rPr>
        <w:t>　　第三节 2025-2031年膨体聚四氟乙烯（Expanded PTFE）市场需求与销售分析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一、2024-2025年膨体聚四氟乙烯（Expanded PTFE）行业需求现状</w:t>
      </w:r>
      <w:r>
        <w:rPr>
          <w:rFonts w:hint="eastAsia"/>
        </w:rPr>
        <w:br/>
      </w:r>
      <w:r>
        <w:rPr>
          <w:rFonts w:hint="eastAsia"/>
        </w:rPr>
        <w:t>　　　　二、膨体聚四氟乙烯（Expanded PTFE）客户群体与需求特点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三、2019-2024年膨体聚四氟乙烯（Expanded PTFE）行业销售规模分析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四、2025-2031年膨体聚四氟乙烯（Expanded PTFE）市场增长潜力与规模预测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2024-2025年膨体聚四氟乙烯（Expanded PTFE）行业技术发展现状及趋势分析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膨体聚四氟乙烯（Expanded PTFE）行业技术发展现状分析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国内外膨体聚四氟乙烯（Expanded PTFE）行业技术差距分析及差距形成的主要原因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膨体聚四氟乙烯（Expanded PTFE）行业技术发展方向、趋势预测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提升膨体聚四氟乙烯（Expanded PTFE）行业技术能力策略建议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中国膨体聚四氟乙烯（Expanded PTFE）细分市场分析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一、2024-2025年膨体聚四氟乙烯（Expanded PTFE）主要细分产品市场现状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膨体聚四氟乙烯（Expanded PTFE）价格机制与竞争策略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一、2019-2024年膨体聚四氟乙烯（Expanded PTFE）市场价格走势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膨体聚四氟乙烯（Expanded PTFE）定价策略与方法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2025-2031年膨体聚四氟乙烯（Expanded PTFE）价格竞争态势与趋势预测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中国膨体聚四氟乙烯（Expanded PTFE）行业重点区域市场研究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2024-2025年重点区域膨体聚四氟乙烯（Expanded PTFE）市场发展概况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二、2019-2024年膨体聚四氟乙烯（Expanded PTFE）市场需求规模情况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三、2025-2031年膨体聚四氟乙烯（Expanded PTFE）行业发展潜力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二、2019-2024年膨体聚四氟乙烯（Expanded PTFE）市场需求规模情况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三、2025-2031年膨体聚四氟乙烯（Expanded PTFE）行业发展潜力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二、2019-2024年膨体聚四氟乙烯（Expanded PTFE）市场需求规模情况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三、2025-2031年膨体聚四氟乙烯（Expanded PTFE）行业发展潜力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二、2019-2024年膨体聚四氟乙烯（Expanded PTFE）市场需求规模情况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三、2025-2031年膨体聚四氟乙烯（Expanded PTFE）行业发展潜力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二、2019-2024年膨体聚四氟乙烯（Expanded PTFE）市场需求规模情况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三、2025-2031年膨体聚四氟乙烯（Expanded PTFE）行业发展潜力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2019-2024年中国膨体聚四氟乙烯（Expanded PTFE）行业进出口情况分析</w:t>
      </w:r>
      <w:r>
        <w:rPr>
          <w:rFonts w:hint="eastAsia"/>
        </w:rPr>
        <w:br/>
      </w:r>
      <w:r>
        <w:rPr>
          <w:rFonts w:hint="eastAsia"/>
        </w:rPr>
        <w:t>　　第一节 膨体聚四氟乙烯（Expanded PTFE）行业进口规模与来源分析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一、2019-2024年膨体聚四氟乙烯（Expanded PTFE）进口规模分析</w:t>
      </w:r>
      <w:r>
        <w:rPr>
          <w:rFonts w:hint="eastAsia"/>
        </w:rPr>
        <w:br/>
      </w:r>
      <w:r>
        <w:rPr>
          <w:rFonts w:hint="eastAsia"/>
        </w:rPr>
        <w:t>　　　　二、膨体聚四氟乙烯（Expanded PTFE）主要进口来源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膨体聚四氟乙烯（Expanded PTFE）行业出口规模与目的地分析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一、2019-2024年膨体聚四氟乙烯（Expanded PTFE）出口规模分析</w:t>
      </w:r>
      <w:r>
        <w:rPr>
          <w:rFonts w:hint="eastAsia"/>
        </w:rPr>
        <w:br/>
      </w:r>
      <w:r>
        <w:rPr>
          <w:rFonts w:hint="eastAsia"/>
        </w:rPr>
        <w:t>　　　　二、膨体聚四氟乙烯（Expanded PTFE）主要出口目的地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2019-2024年中国膨体聚四氟乙烯（Expanded PTFE）总体规模与财务指标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中国膨体聚四氟乙烯（Expanded PTFE）行业总体规模分析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一、膨体聚四氟乙烯（Expanded PTFE）企业数量与结构</w:t>
      </w:r>
      <w:r>
        <w:rPr>
          <w:rFonts w:hint="eastAsia"/>
        </w:rPr>
        <w:br/>
      </w:r>
      <w:r>
        <w:rPr>
          <w:rFonts w:hint="eastAsia"/>
        </w:rPr>
        <w:t>　　　　二、膨体聚四氟乙烯（Expanded PTFE）从业人员规模</w:t>
      </w:r>
      <w:r>
        <w:rPr>
          <w:rFonts w:hint="eastAsia"/>
        </w:rPr>
        <w:br/>
      </w:r>
      <w:r>
        <w:rPr>
          <w:rFonts w:hint="eastAsia"/>
        </w:rPr>
        <w:t>　　　　三、膨体聚四氟乙烯（Expanded PTFE）行业资产状况</w:t>
      </w:r>
      <w:r>
        <w:rPr>
          <w:rFonts w:hint="eastAsia"/>
        </w:rPr>
        <w:br/>
      </w:r>
      <w:r>
        <w:rPr>
          <w:rFonts w:hint="eastAsia"/>
        </w:rPr>
        <w:t>　　第二节 中国膨体聚四氟乙烯（Expanded PTFE）行业财务指标总体分析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膨体聚四氟乙烯（Expanded PTFE）行业重点企业经营状况分析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膨体聚四氟乙烯（Expanded 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膨体聚四氟乙烯（Expanded PTFE）领先企业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膨体聚四氟乙烯（Expanded PTFE）标杆企业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膨体聚四氟乙烯（Expanded PTFE）代表企业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膨体聚四氟乙烯（Expanded PTFE）龙头企业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膨体聚四氟乙烯（Expanded 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中国膨体聚四氟乙烯（Expanded PTFE）行业竞争格局分析</w:t>
      </w:r>
      <w:r>
        <w:rPr>
          <w:rFonts w:hint="eastAsia"/>
        </w:rPr>
        <w:br/>
      </w:r>
      <w:r>
        <w:rPr>
          <w:rFonts w:hint="eastAsia"/>
        </w:rPr>
        <w:t>　　第一节 膨体聚四氟乙烯（Expanded PTFE）行业竞争格局总览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2024-2025年膨体聚四氟乙烯（Expanded PTFE）行业竞争力分析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一、膨体聚四氟乙烯（Expanded PTFE）供应商议价能力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四、膨体聚四氟乙烯（Expanded PTFE）替代品威胁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2019-2024年膨体聚四氟乙烯（Expanded PTFE）行业企业并购活动分析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2024-2025年膨体聚四氟乙烯（Expanded PTFE）行业会展与招投标活动分析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一、膨体聚四氟乙烯（Expanded PTFE）行业会展活动及其市场影响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2025年中国膨体聚四氟乙烯（Expanded PTFE）企业发展策略分析</w:t>
      </w:r>
      <w:r>
        <w:rPr>
          <w:rFonts w:hint="eastAsia"/>
        </w:rPr>
        <w:br/>
      </w:r>
      <w:r>
        <w:rPr>
          <w:rFonts w:hint="eastAsia"/>
        </w:rPr>
        <w:t>　　第一节 膨体聚四氟乙烯（Expanded PTFE）市场策略分析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一、膨体聚四氟乙烯（Expanded PTFE）市场定位与拓展策略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二、膨体聚四氟乙烯（Expanded PTFE）市场细分与目标客户</w:t>
      </w:r>
      <w:r>
        <w:rPr>
          <w:rFonts w:hint="eastAsia"/>
        </w:rPr>
        <w:br/>
      </w:r>
      <w:r>
        <w:rPr>
          <w:rFonts w:hint="eastAsia"/>
        </w:rPr>
        <w:t>　　第二节 膨体聚四氟乙烯（Expanded PTFE）销售策略分析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一、膨体聚四氟乙烯（Expanded PTFE）销售渠道与网络建设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提高膨体聚四氟乙烯（Expanded PTFE）企业竞争力建议</w:t>
      </w:r>
      <w:r>
        <w:rPr>
          <w:rFonts w:hint="eastAsia"/>
        </w:rPr>
        <w:br/>
      </w:r>
      <w:r>
        <w:rPr>
          <w:rFonts w:hint="eastAsia"/>
        </w:rPr>
        <w:t>　　　　一、膨体聚四氟乙烯（Expanded PTFE）技术创新与管理优化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膨体聚四氟乙烯（Expanded PTFE）品牌战略思考</w:t>
      </w:r>
      <w:r>
        <w:rPr>
          <w:rFonts w:hint="eastAsia"/>
        </w:rPr>
        <w:br/>
      </w:r>
      <w:r>
        <w:rPr>
          <w:rFonts w:hint="eastAsia"/>
        </w:rPr>
        <w:t>　　　　一、膨体聚四氟乙烯（Expanded PTFE）品牌建设与维护</w:t>
      </w:r>
      <w:r>
        <w:rPr>
          <w:rFonts w:hint="eastAsia"/>
        </w:rPr>
        <w:br/>
      </w:r>
      <w:r>
        <w:rPr>
          <w:rFonts w:hint="eastAsia"/>
        </w:rPr>
        <w:t>　　　　二、膨体聚四氟乙烯（Expanded PTFE）品牌影响力与市场竞争力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中国膨体聚四氟乙烯（Expanded PTFE）行业风险与对策</w:t>
      </w:r>
      <w:r>
        <w:rPr>
          <w:rFonts w:hint="eastAsia"/>
        </w:rPr>
        <w:br/>
      </w:r>
      <w:r>
        <w:rPr>
          <w:rFonts w:hint="eastAsia"/>
        </w:rPr>
        <w:t>　　第一节 膨体聚四氟乙烯（Expanded PTFE）行业SWOT分析</w:t>
      </w:r>
      <w:r>
        <w:rPr>
          <w:rFonts w:hint="eastAsia"/>
        </w:rPr>
        <w:br/>
      </w:r>
      <w:r>
        <w:rPr>
          <w:rFonts w:hint="eastAsia"/>
        </w:rPr>
        <w:t>　　　　一、膨体聚四氟乙烯（Expanded PTFE）行业优势分析</w:t>
      </w:r>
      <w:r>
        <w:rPr>
          <w:rFonts w:hint="eastAsia"/>
        </w:rPr>
        <w:br/>
      </w:r>
      <w:r>
        <w:rPr>
          <w:rFonts w:hint="eastAsia"/>
        </w:rPr>
        <w:t>　　　　二、膨体聚四氟乙烯（Expanded PTFE）行业劣势分析</w:t>
      </w:r>
      <w:r>
        <w:rPr>
          <w:rFonts w:hint="eastAsia"/>
        </w:rPr>
        <w:br/>
      </w:r>
      <w:r>
        <w:rPr>
          <w:rFonts w:hint="eastAsia"/>
        </w:rPr>
        <w:t>　　　　三、膨体聚四氟乙烯（Expanded PTFE）市场机会探索</w:t>
      </w:r>
      <w:r>
        <w:rPr>
          <w:rFonts w:hint="eastAsia"/>
        </w:rPr>
        <w:br/>
      </w:r>
      <w:r>
        <w:rPr>
          <w:rFonts w:hint="eastAsia"/>
        </w:rPr>
        <w:t>　　　　四、膨体聚四氟乙烯（Expanded PTFE）市场威胁评估</w:t>
      </w:r>
      <w:r>
        <w:rPr>
          <w:rFonts w:hint="eastAsia"/>
        </w:rPr>
        <w:br/>
      </w:r>
      <w:r>
        <w:rPr>
          <w:rFonts w:hint="eastAsia"/>
        </w:rPr>
        <w:t>　　第二节 膨体聚四氟乙烯（Expanded PTFE）行业风险及对策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2025-2031年中国膨体聚四氟乙烯（Expanded PTFE）行业前景与发展趋势</w:t>
      </w:r>
      <w:r>
        <w:rPr>
          <w:rFonts w:hint="eastAsia"/>
        </w:rPr>
        <w:br/>
      </w:r>
      <w:r>
        <w:rPr>
          <w:rFonts w:hint="eastAsia"/>
        </w:rPr>
        <w:t>　　第一节 膨体聚四氟乙烯（Expanded PTFE）行业发展环境分析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2025-2031年膨体聚四氟乙烯（Expanded PTFE）行业发展趋势与方向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一、膨体聚四氟乙烯（Expanded PTFE）行业发展方向预测</w:t>
      </w:r>
      <w:r>
        <w:rPr>
          <w:rFonts w:hint="eastAsia"/>
        </w:rPr>
        <w:br/>
      </w:r>
      <w:r>
        <w:rPr>
          <w:rFonts w:hint="eastAsia"/>
        </w:rPr>
        <w:t>　　　　二、膨体聚四氟乙烯（Expanded PTFE）发展趋势分析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2025-2031年膨体聚四氟乙烯（Expanded PTFE）行业发展潜力与机遇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一、膨体聚四氟乙烯（Expanded PTFE）市场发展潜力评估</w:t>
      </w:r>
      <w:r>
        <w:rPr>
          <w:rFonts w:hint="eastAsia"/>
        </w:rPr>
        <w:br/>
      </w:r>
      <w:r>
        <w:rPr>
          <w:rFonts w:hint="eastAsia"/>
        </w:rPr>
        <w:t>　　　　二、膨体聚四氟乙烯（Expanded PTFE）新兴市场与机遇探索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膨体聚四氟乙烯（Expanded PTFE）行业研究结论与建议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(中.智.林)膨体聚四氟乙烯（Expanded PTFE）行业发展建议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2019-2024年中国膨体聚四氟乙烯（Expanded PTFE）市场规模及增长情况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2019-2024年中国膨体聚四氟乙烯（Expanded PTFE）行业产量及增长趋势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2025-2031年中国膨体聚四氟乙烯（Expanded PTFE）行业产量预测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2019-2024年中国膨体聚四氟乙烯（Expanded PTFE）行业市场需求及增长情况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2025-2031年中国膨体聚四氟乙烯（Expanded PTFE）行业市场需求预测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2019-2024年中国膨体聚四氟乙烯（Expanded PTFE）行业利润及增长情况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**地区膨体聚四氟乙烯（Expanded 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**地区膨体聚四氟乙烯（Expanded PTFE）行业市场需求情况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**地区膨体聚四氟乙烯（Expanded 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**地区膨体聚四氟乙烯（Expanded PTFE）行业市场需求情况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2019-2024年中国膨体聚四氟乙烯（Expanded PTFE）行业出口情况分析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2019-2024年中国膨体聚四氟乙烯（Expanded PTFE）行业产品市场价格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2025-2031年中国膨体聚四氟乙烯（Expanded PTFE）行业产品市场价格走势预测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膨体聚四氟乙烯（Expanded PTFE）重点企业经营情况分析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膨体聚四氟乙烯（Expanded PTFE）重点企业经营情况分析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2025-2031年中国膨体聚四氟乙烯（Expanded PTFE）市场规模预测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2025-2031年中国膨体聚四氟乙烯（Expanded PTFE）行业利润预测</w:t>
      </w:r>
      <w:r>
        <w:rPr>
          <w:rFonts w:hint="eastAsia"/>
        </w:rPr>
        <w:br/>
      </w:r>
      <w:r>
        <w:rPr>
          <w:rFonts w:hint="eastAsia"/>
        </w:rPr>
        <w:t>　　图表 2025年膨体聚四氟乙烯（Expanded PTFE）行业壁垒</w:t>
      </w:r>
      <w:r>
        <w:rPr>
          <w:rFonts w:hint="eastAsia"/>
        </w:rPr>
        <w:br/>
      </w:r>
      <w:r>
        <w:rPr>
          <w:rFonts w:hint="eastAsia"/>
        </w:rPr>
        <w:t>　　图表 2025年膨体聚四氟乙烯（Expanded PTFE）市场前景分析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2025-2031年中国膨体聚四氟乙烯（Expanded PTFE）市场需求预测</w:t>
      </w:r>
      <w:r>
        <w:rPr>
          <w:rFonts w:hint="eastAsia"/>
        </w:rPr>
        <w:br/>
      </w:r>
      <w:r>
        <w:rPr>
          <w:rFonts w:hint="eastAsia"/>
        </w:rPr>
        <w:t>　　图表 2025年膨体聚四氟乙烯（Expanded PTFE）发展趋势预测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df091a66d4383" w:history="1">
        <w:r>
          <w:rPr>
            <w:rStyle w:val="Hyperlink"/>
          </w:rPr>
          <w:t>2025-2031年中国膨体聚四氟乙烯（Expanded PTFE）市场研究与行业前景分析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df091a66d4383" w:history="1">
        <w:r>
          <w:rPr>
            <w:rStyle w:val="Hyperlink"/>
          </w:rPr>
          <w:t>https://www.20087.com/5/21/PengTiJuSiFuYiXi-Expanded-PTFE-ShiChangQianJing.html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四氟板是什么材料、膨体聚四氟乙烯是什么材质、透明聚四氟乙烯、膨体聚四氟乙烯(ePTFE)覆膜支架工艺、膨体ptfE和普通PTFE区别、膨体聚四氟乙烯生产技术、膨体聚四氟乙烯面部植入物、膨体聚四氟乙烯外科隔离膜是什么作用、聚四氟乙烯包覆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5c3ffb00048d1" w:history="1">
      <w:r>
        <w:rPr>
          <w:rStyle w:val="Hyperlink"/>
        </w:rPr>
        <w:t>2025-2031年中国膨体聚四氟乙烯（Expanded PTFE）市场研究与行业前景分析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PengTiJuSiFuYiXi-Expanded-PTFE-ShiChangQianJing.html" TargetMode="External" Id="R753df091a66d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PengTiJuSiFuYiXi-Expanded-PTFE-ShiChangQianJing.html" TargetMode="External" Id="R6fd5c3ffb000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2025-06-12T01:54:56Z</dcterms:created>
  <dcterms:modified xsi:type="dcterms:W3CDTF">2025-06-12T02:54:56Z</dcterms:modified>
  <dc:subject>2025-2031年中国膨体聚四氟乙烯（Expanded PTFE）市场研究与行业前景分析</dc:subject>
  <dc:title>2025-2031年中国膨体聚四氟乙烯（Expanded PTFE）市场研究与行业前景分析</dc:title>
  <cp:keywords>2025-2031年中国膨体聚四氟乙烯（Expanded PTFE）市场研究与行业前景分析</cp:keywords>
  <dc:description>2025-2031年中国膨体聚四氟乙烯（Expanded PTFE）市场研究与行业前景分析</dc:description>
</cp:coreProperties>
</file>