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ce9eed8214e02" w:history="1">
              <w:r>
                <w:rPr>
                  <w:rStyle w:val="Hyperlink"/>
                </w:rPr>
                <w:t>2024-2030年中国霍尔电路行业研究分析与趋势预测报告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ce9eed8214e02" w:history="1">
              <w:r>
                <w:rPr>
                  <w:rStyle w:val="Hyperlink"/>
                </w:rPr>
                <w:t>2024-2030年中国霍尔电路行业研究分析与趋势预测报告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ce9eed8214e02" w:history="1">
                <w:r>
                  <w:rPr>
                    <w:rStyle w:val="Hyperlink"/>
                  </w:rPr>
                  <w:t>https://www.20087.com/5/11/HuoErDianLuFaZhanQuShi.html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电路是一种利用霍尔效应来检测磁场强度的电路，广泛应用于磁传感器、电流传感器等领域。随着微电子技术的进步，现代霍尔电路不仅在灵敏度和精度上有了显著提高，还在体积和功耗方面有所优化。目前市场上的霍尔电路不仅种类繁多，还能根据不同应用需求进行定制化设计。</w:t>
      </w:r>
      <w:r>
        <w:rPr>
          <w:rFonts w:hint="eastAsia"/>
        </w:rPr>
        <w:br/>
      </w:r>
      <w:r>
        <w:rPr>
          <w:rFonts w:hint="eastAsia"/>
        </w:rPr>
        <w:t>　　未来，霍尔电路的发展将更加注重高性能和集成化。一方面，随着新材料技术的应用，未来的霍尔电路将采用更加高效的材料，提高检测精度和响应速度。另一方面，随着集成电路技术的发展，未来的霍尔电路将更加集成化，不仅能够实现更小体积的设计，还能集成更多的功能，如数据处理、无线通信等。此外，随着物联网技术的发展，未来的霍尔电路将能够更好地支持智能设备的连接和数据交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ce9eed8214e02" w:history="1">
        <w:r>
          <w:rPr>
            <w:rStyle w:val="Hyperlink"/>
          </w:rPr>
          <w:t>2024-2030年中国霍尔电路行业研究分析与趋势预测报告</w:t>
        </w:r>
      </w:hyperlink>
      <w:r>
        <w:rPr>
          <w:rFonts w:hint="eastAsia"/>
        </w:rPr>
        <w:t>》依据国家统计局、发改委及霍尔电路相关协会等的数据资料，深入研究了霍尔电路行业的现状，包括霍尔电路市场需求、市场规模及产业链状况。霍尔电路报告分析了霍尔电路的价格波动、各细分市场的动态，以及重点企业的经营状况。同时，报告对霍尔电路市场前景及发展趋势进行了科学预测，揭示了潜在的市场需求和投资机会，也指出了霍尔电路行业内可能的风险。此外，霍尔电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霍尔电路行业界定</w:t>
      </w:r>
      <w:r>
        <w:rPr>
          <w:rFonts w:hint="eastAsia"/>
        </w:rPr>
        <w:br/>
      </w:r>
      <w:r>
        <w:rPr>
          <w:rFonts w:hint="eastAsia"/>
        </w:rPr>
        <w:t>　　第一节 霍尔电路行业定义</w:t>
      </w:r>
      <w:r>
        <w:rPr>
          <w:rFonts w:hint="eastAsia"/>
        </w:rPr>
        <w:br/>
      </w:r>
      <w:r>
        <w:rPr>
          <w:rFonts w:hint="eastAsia"/>
        </w:rPr>
        <w:t>　　第二节 霍尔电路行业特点分析</w:t>
      </w:r>
      <w:r>
        <w:rPr>
          <w:rFonts w:hint="eastAsia"/>
        </w:rPr>
        <w:br/>
      </w:r>
      <w:r>
        <w:rPr>
          <w:rFonts w:hint="eastAsia"/>
        </w:rPr>
        <w:t>　　第三节 霍尔电路行业发展历程</w:t>
      </w:r>
      <w:r>
        <w:rPr>
          <w:rFonts w:hint="eastAsia"/>
        </w:rPr>
        <w:br/>
      </w:r>
      <w:r>
        <w:rPr>
          <w:rFonts w:hint="eastAsia"/>
        </w:rPr>
        <w:t>　　第四节 霍尔电路产业链分析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2023-2024年国外霍尔电路行业发展态势分析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国外霍尔电路行业总体情况</w:t>
      </w:r>
      <w:r>
        <w:rPr>
          <w:rFonts w:hint="eastAsia"/>
        </w:rPr>
        <w:br/>
      </w:r>
      <w:r>
        <w:rPr>
          <w:rFonts w:hint="eastAsia"/>
        </w:rPr>
        <w:t>　　第二节 霍尔电路行业重点国家、地区市场分析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国外霍尔电路行业发展前景预测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2023-2024年中国霍尔电路行业发展环境分析</w:t>
      </w:r>
      <w:r>
        <w:rPr>
          <w:rFonts w:hint="eastAsia"/>
        </w:rPr>
        <w:br/>
      </w:r>
      <w:r>
        <w:rPr>
          <w:rFonts w:hint="eastAsia"/>
        </w:rPr>
        <w:t>　　第一节 霍尔电路行业经济环境分析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霍尔电路行业政策环境分析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一、霍尔电路行业相关政策</w:t>
      </w:r>
      <w:r>
        <w:rPr>
          <w:rFonts w:hint="eastAsia"/>
        </w:rPr>
        <w:br/>
      </w:r>
      <w:r>
        <w:rPr>
          <w:rFonts w:hint="eastAsia"/>
        </w:rPr>
        <w:t>　　　　二、霍尔电路行业相关标准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2023-2024年霍尔电路行业技术发展现状及趋势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当前我国霍尔电路技术发展现状</w:t>
      </w:r>
      <w:r>
        <w:rPr>
          <w:rFonts w:hint="eastAsia"/>
        </w:rPr>
        <w:br/>
      </w:r>
      <w:r>
        <w:rPr>
          <w:rFonts w:hint="eastAsia"/>
        </w:rPr>
        <w:t>　　第二节 中外霍尔电路技术差距及产生差距的主要原因分析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提高我国霍尔电路技术的对策</w:t>
      </w:r>
      <w:r>
        <w:rPr>
          <w:rFonts w:hint="eastAsia"/>
        </w:rPr>
        <w:br/>
      </w:r>
      <w:r>
        <w:rPr>
          <w:rFonts w:hint="eastAsia"/>
        </w:rPr>
        <w:t>　　第四节 我国霍尔电路研发、设计发展趋势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中国霍尔电路行业市场供需状况分析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中国霍尔电路行业市场规模情况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中国霍尔电路行业市场需求状况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一、2019-2024年霍尔电路行业市场需求情况</w:t>
      </w:r>
      <w:r>
        <w:rPr>
          <w:rFonts w:hint="eastAsia"/>
        </w:rPr>
        <w:br/>
      </w:r>
      <w:r>
        <w:rPr>
          <w:rFonts w:hint="eastAsia"/>
        </w:rPr>
        <w:t>　　　　二、霍尔电路行业市场需求特点分析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三、2024-2030年霍尔电路行业市场需求预测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中国霍尔电路行业市场供给状况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一、2019-2024年霍尔电路行业市场供给情况</w:t>
      </w:r>
      <w:r>
        <w:rPr>
          <w:rFonts w:hint="eastAsia"/>
        </w:rPr>
        <w:br/>
      </w:r>
      <w:r>
        <w:rPr>
          <w:rFonts w:hint="eastAsia"/>
        </w:rPr>
        <w:t>　　　　二、霍尔电路行业市场供给特点分析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三、2024-2030年霍尔电路行业市场供给预测</w:t>
      </w:r>
      <w:r>
        <w:rPr>
          <w:rFonts w:hint="eastAsia"/>
        </w:rPr>
        <w:br/>
      </w:r>
      <w:r>
        <w:rPr>
          <w:rFonts w:hint="eastAsia"/>
        </w:rPr>
        <w:t>　　第四节 霍尔电路行业市场供需平衡状况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中国霍尔电路行业进出口情况分析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霍尔电路行业出口情况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一、2019-2024年霍尔电路行业出口情况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三、2024-2030年霍尔电路行业出口情况预测</w:t>
      </w:r>
      <w:r>
        <w:rPr>
          <w:rFonts w:hint="eastAsia"/>
        </w:rPr>
        <w:br/>
      </w:r>
      <w:r>
        <w:rPr>
          <w:rFonts w:hint="eastAsia"/>
        </w:rPr>
        <w:t>　　第二节 霍尔电路行业进口情况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一、2019-2024年霍尔电路行业进口情况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三、2024-2030年霍尔电路行业进口情况预测</w:t>
      </w:r>
      <w:r>
        <w:rPr>
          <w:rFonts w:hint="eastAsia"/>
        </w:rPr>
        <w:br/>
      </w:r>
      <w:r>
        <w:rPr>
          <w:rFonts w:hint="eastAsia"/>
        </w:rPr>
        <w:t>　　第三节 霍尔电路行业进出口面临的挑战及对策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中国霍尔电路行业产品价格监测</w:t>
      </w:r>
      <w:r>
        <w:rPr>
          <w:rFonts w:hint="eastAsia"/>
        </w:rPr>
        <w:br/>
      </w:r>
      <w:r>
        <w:rPr>
          <w:rFonts w:hint="eastAsia"/>
        </w:rPr>
        <w:t>　　　　一、霍尔电路市场价格特征</w:t>
      </w:r>
      <w:r>
        <w:rPr>
          <w:rFonts w:hint="eastAsia"/>
        </w:rPr>
        <w:br/>
      </w:r>
      <w:r>
        <w:rPr>
          <w:rFonts w:hint="eastAsia"/>
        </w:rPr>
        <w:t>　　　　二、当前霍尔电路市场价格评述</w:t>
      </w:r>
      <w:r>
        <w:rPr>
          <w:rFonts w:hint="eastAsia"/>
        </w:rPr>
        <w:br/>
      </w:r>
      <w:r>
        <w:rPr>
          <w:rFonts w:hint="eastAsia"/>
        </w:rPr>
        <w:t>　　　　三、影响霍尔电路市场价格因素分析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四、未来霍尔电路市场价格走势预测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中国霍尔电路行业重点区域市场分析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霍尔电路行业区域市场分布情况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2023-2024年霍尔电路行业细分市场调研分析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霍尔电路细分产品（一）市场调研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霍尔电路细分产品（二）市场调研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霍尔电路行业上、下游市场分析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霍尔电路行业上游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霍尔电路行业下游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霍尔电路行业重点企业发展调研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霍尔电路重点企业（一）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霍尔电路重点企业（二）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霍尔电路重点企业（三）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霍尔电路重点企业（四）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霍尔电路重点企业（五）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霍尔电路重点企业（六）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霍尔电路行业风险及对策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2024-2030年霍尔电路行业发展环境分析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2024-2030年霍尔电路行业投资特性分析</w:t>
      </w:r>
      <w:r>
        <w:rPr>
          <w:rFonts w:hint="eastAsia"/>
        </w:rPr>
        <w:br/>
      </w:r>
      <w:r>
        <w:rPr>
          <w:rFonts w:hint="eastAsia"/>
        </w:rPr>
        <w:t>　　　　一、霍尔电路行业进入壁垒</w:t>
      </w:r>
      <w:r>
        <w:rPr>
          <w:rFonts w:hint="eastAsia"/>
        </w:rPr>
        <w:br/>
      </w:r>
      <w:r>
        <w:rPr>
          <w:rFonts w:hint="eastAsia"/>
        </w:rPr>
        <w:t>　　　　二、霍尔电路行业盈利模式</w:t>
      </w:r>
      <w:r>
        <w:rPr>
          <w:rFonts w:hint="eastAsia"/>
        </w:rPr>
        <w:br/>
      </w:r>
      <w:r>
        <w:rPr>
          <w:rFonts w:hint="eastAsia"/>
        </w:rPr>
        <w:t>　　　　三、霍尔电路行业盈利因素</w:t>
      </w:r>
      <w:r>
        <w:rPr>
          <w:rFonts w:hint="eastAsia"/>
        </w:rPr>
        <w:br/>
      </w:r>
      <w:r>
        <w:rPr>
          <w:rFonts w:hint="eastAsia"/>
        </w:rPr>
        <w:t>　　第三节 霍尔电路行业“波特五力模型”分析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2024-2030年霍尔电路行业风险及对策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霍尔电路企业竞争策略分析</w:t>
      </w:r>
      <w:r>
        <w:rPr>
          <w:rFonts w:hint="eastAsia"/>
        </w:rPr>
        <w:br/>
      </w:r>
      <w:r>
        <w:rPr>
          <w:rFonts w:hint="eastAsia"/>
        </w:rPr>
        <w:t>　　第一节 霍尔电路市场竞争策略分析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一、2024-2030年中国霍尔电路市场增长潜力分析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二、2024-2030年中国霍尔电路主要潜力品种分析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三、现有霍尔电路产品竞争策略分析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四、潜力霍尔电路品种竞争策略选择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2024-2030年中国霍尔电路企业竞争策略分析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一、2024-2030年我国霍尔电路市场竞争趋势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二、2024-2030年霍尔电路行业竞争格局展望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三、2024-2030年霍尔电路行业竞争策略分析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四、2024-2030年霍尔电路企业竞争策略分析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2024-2030年中国霍尔电路行业发展趋势分析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一、2024-2030年霍尔电路技术发展趋势分析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二、2024-2030年霍尔电路产品发展趋势分析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三、2024-2030年霍尔电路行业竞争格局展望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2024-2030年中国霍尔电路市场趋势分析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一、2024-2030年霍尔电路发展趋势预测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二、2024-2030年霍尔电路市场前景分析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三、2024-2030年霍尔电路产业政策趋向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2024-2030年霍尔电路行业投资价值评估分析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霍尔电路行业发展建议分析</w:t>
      </w:r>
      <w:r>
        <w:rPr>
          <w:rFonts w:hint="eastAsia"/>
        </w:rPr>
        <w:br/>
      </w:r>
      <w:r>
        <w:rPr>
          <w:rFonts w:hint="eastAsia"/>
        </w:rPr>
        <w:t>　　第一节 霍尔电路行业研究结论及建议</w:t>
      </w:r>
      <w:r>
        <w:rPr>
          <w:rFonts w:hint="eastAsia"/>
        </w:rPr>
        <w:br/>
      </w:r>
      <w:r>
        <w:rPr>
          <w:rFonts w:hint="eastAsia"/>
        </w:rPr>
        <w:t>　　第二节 霍尔电路细分行业研究结论及建议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中智林:霍尔电路行业竞争策略总结及建议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霍尔电路行业历程</w:t>
      </w:r>
      <w:r>
        <w:rPr>
          <w:rFonts w:hint="eastAsia"/>
        </w:rPr>
        <w:br/>
      </w:r>
      <w:r>
        <w:rPr>
          <w:rFonts w:hint="eastAsia"/>
        </w:rPr>
        <w:t>　　图表 霍尔电路行业生命周期</w:t>
      </w:r>
      <w:r>
        <w:rPr>
          <w:rFonts w:hint="eastAsia"/>
        </w:rPr>
        <w:br/>
      </w:r>
      <w:r>
        <w:rPr>
          <w:rFonts w:hint="eastAsia"/>
        </w:rPr>
        <w:t>　　图表 霍尔电路行业产业链分析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2019-2024年霍尔电路行业市场容量分析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2019-2024年中国霍尔电路行业产量及增长趋势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2019-2024年中国霍尔电路市场需求量及增速统计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2024年中国霍尔电路行业需求领域分布格局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2019-2024年中国霍尔电路行业盈利情况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2019-2024年中国霍尔电路行业利润总额统计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2019-2024年中国霍尔电路进口金额分析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2019-2024年中国霍尔电路出口数量分析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2019-2024年中国霍尔电路出口金额分析</w:t>
      </w:r>
      <w:r>
        <w:rPr>
          <w:rFonts w:hint="eastAsia"/>
        </w:rPr>
        <w:br/>
      </w:r>
      <w:r>
        <w:rPr>
          <w:rFonts w:hint="eastAsia"/>
        </w:rPr>
        <w:t>　　图表 2024年中国霍尔电路进口国家及地区分析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2024年中国霍尔电路出口国家及地区分析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2019-2024年中国霍尔电路行业企业平均规模情况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**地区霍尔电路市场规模及增长情况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霍尔电路重点企业（一）基本信息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霍尔电路重点企业（一）经营情况分析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霍尔电路重点企业（一）主要经济指标情况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霍尔电路重点企业（一）盈利能力情况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霍尔电路重点企业（二）经营情况分析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霍尔电路重点企业（二）主要经济指标情况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霍尔电路重点企业（二）盈利能力情况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霍尔电路重点企业（三）经营情况分析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霍尔电路重点企业（三）主要经济指标情况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霍尔电路重点企业（三）盈利能力情况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霍尔电路重点企业（三）成长能力情况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2024-2030年中国霍尔电路行业产能预测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2024-2030年中国霍尔电路行业产量预测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2024-2030年中国霍尔电路市场需求量预测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2024-2030年中国霍尔电路行业供需平衡预测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2024-2030年中国霍尔电路市场容量预测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2024-2030年中国霍尔电路市场规模预测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2024-2030年中国霍尔电路市场前景分析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2024-2030年中国霍尔电路发展趋势预测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ce9eed8214e02" w:history="1">
        <w:r>
          <w:rPr>
            <w:rStyle w:val="Hyperlink"/>
          </w:rPr>
          <w:t>2024-2030年中国霍尔电路行业研究分析与趋势预测报告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ce9eed8214e02" w:history="1">
        <w:r>
          <w:rPr>
            <w:rStyle w:val="Hyperlink"/>
          </w:rPr>
          <w:t>https://www.20087.com/5/11/HuoErDianLuFaZhanQuShi.html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80599608d47dd" w:history="1">
      <w:r>
        <w:rPr>
          <w:rStyle w:val="Hyperlink"/>
        </w:rPr>
        <w:t>2024-2030年中国霍尔电路行业研究分析与趋势预测报告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uoErDianLuFaZhanQuShi.html" TargetMode="External" Id="R05cce9eed821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uoErDianLuFaZhanQuShi.html" TargetMode="External" Id="R18f80599608d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2023-12-03T05:52:00Z</dcterms:created>
  <dcterms:modified xsi:type="dcterms:W3CDTF">2023-12-03T06:52:00Z</dcterms:modified>
  <dc:subject>2024-2030年中国霍尔电路行业研究分析与趋势预测报告</dc:subject>
  <dc:title>2024-2030年中国霍尔电路行业研究分析与趋势预测报告</dc:title>
  <cp:keywords>2024-2030年中国霍尔电路行业研究分析与趋势预测报告</cp:keywords>
  <dc:description>2024-2030年中国霍尔电路行业研究分析与趋势预测报告</dc:description>
</cp:coreProperties>
</file>