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d529224a584acb" w:history="1">
              <w:r>
                <w:rPr>
                  <w:rStyle w:val="Hyperlink"/>
                </w:rPr>
                <w:t>2025-2031年全球与中国开放式耳机行业市场分析及发展前景预测报告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d529224a584acb" w:history="1">
              <w:r>
                <w:rPr>
                  <w:rStyle w:val="Hyperlink"/>
                </w:rPr>
                <w:t>2025-2031年全球与中国开放式耳机行业市场分析及发展前景预测报告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3835816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d529224a584acb" w:history="1">
                <w:r>
                  <w:rPr>
                    <w:rStyle w:val="Hyperlink"/>
                  </w:rPr>
                  <w:t>https://www.20087.com/6/81/KaiFangShiErJiDeXianZhuangYuFaZhanQianJing.html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开放式耳机以其独特的声场开阔性和自然听感，在音频发烧友和专业监听领域享有较高声誉。开放式耳机通过设计允许外部声音进入，同时内部声音也能逸出，从而创造出更为自然的听音环境，尤其适合长时间佩戴和需要环境感知的场景。近年来，随着音频技术的进步，开放式耳机在驱动单元材质、声学结构设计上取得了显著提升，如使用更轻薄的振膜材料、优化的腔体设计等，进一步增强了音质表现和佩戴舒适度。</w:t>
      </w:r>
      <w:r>
        <w:rPr>
          <w:rFonts w:hint="eastAsia"/>
        </w:rPr>
        <w:br/>
      </w:r>
      <w:r>
        <w:rPr>
          <w:rFonts w:hint="eastAsia"/>
        </w:rPr>
        <w:t>　　未来开放式耳机的发展趋势将聚焦于个性化定制与智能技术的融合。随着3D打印技术的成熟，定制化耳机外壳将更加普及，以适应不同用户的耳形，提升佩戴贴合度与隔音效果。同时，集成智能传感器和算法，如心率监测、环境噪声适应性调节等，将为用户提供更加智能化、个性化的聆听体验。此外，无线技术的持续演进，如低延迟蓝牙技术，将使开放式耳机在保持音质优势的同时，实现更加自由无束缚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d529224a584acb" w:history="1">
        <w:r>
          <w:rPr>
            <w:rStyle w:val="Hyperlink"/>
          </w:rPr>
          <w:t>2025-2031年全球与中国开放式耳机行业市场分析及发展前景预测报告</w:t>
        </w:r>
      </w:hyperlink>
      <w:r>
        <w:rPr>
          <w:rFonts w:hint="eastAsia"/>
        </w:rPr>
        <w:t>》系统梳理了开放式耳机产业链的整体结构，详细解读了开放式耳机市场规模、需求动态及价格波动的影响因素。报告基于开放式耳机行业现状，结合技术发展与应用趋势，对开放式耳机市场前景和未来发展方向进行了预测。同时，报告重点分析了行业重点企业的竞争策略、市场集中度及品牌表现，并对开放式耳机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开放式耳机行业概述</w:t>
      </w:r>
      <w:r>
        <w:rPr>
          <w:rFonts w:hint="eastAsia"/>
        </w:rPr>
        <w:br/>
      </w:r>
      <w:r>
        <w:rPr>
          <w:rFonts w:hint="eastAsia"/>
        </w:rPr>
        <w:t>　　第一节 开放式耳机定义与分类</w:t>
      </w:r>
      <w:r>
        <w:rPr>
          <w:rFonts w:hint="eastAsia"/>
        </w:rPr>
        <w:br/>
      </w:r>
      <w:r>
        <w:rPr>
          <w:rFonts w:hint="eastAsia"/>
        </w:rPr>
        <w:t>　　第二节 开放式耳机应用领域</w:t>
      </w:r>
      <w:r>
        <w:rPr>
          <w:rFonts w:hint="eastAsia"/>
        </w:rPr>
        <w:br/>
      </w:r>
      <w:r>
        <w:rPr>
          <w:rFonts w:hint="eastAsia"/>
        </w:rPr>
        <w:t>　　第三节 开放式耳机行业经济指标分析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开放式耳机产业链及经营模式分析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三、开放式耳机销售模式及销售渠道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全球开放式耳机市场发展综述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2019-2024年全球开放式耳机市场规模与趋势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主要国家与地区开放式耳机市场分析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2025-2031年全球开放式耳机行业发展趋势与前景预测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中国开放式耳机行业市场分析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2024-2025年开放式耳机产能与投资动态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一、国内开放式耳机产能及利用情况</w:t>
      </w:r>
      <w:r>
        <w:rPr>
          <w:rFonts w:hint="eastAsia"/>
        </w:rPr>
        <w:br/>
      </w:r>
      <w:r>
        <w:rPr>
          <w:rFonts w:hint="eastAsia"/>
        </w:rPr>
        <w:t>　　　　二、开放式耳机产能扩张与投资动态</w:t>
      </w:r>
      <w:r>
        <w:rPr>
          <w:rFonts w:hint="eastAsia"/>
        </w:rPr>
        <w:br/>
      </w:r>
      <w:r>
        <w:rPr>
          <w:rFonts w:hint="eastAsia"/>
        </w:rPr>
        <w:t>　　第二节 开放式耳机行业产量情况分析与趋势预测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一、2019-2024年开放式耳机行业产量数据统计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1、2019-2024年开放式耳机产量及增长趋势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2、2019-2024年开放式耳机细分产品产量及份额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二、影响开放式耳机产量的关键因素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三、2025-2031年开放式耳机产量预测</w:t>
      </w:r>
      <w:r>
        <w:rPr>
          <w:rFonts w:hint="eastAsia"/>
        </w:rPr>
        <w:br/>
      </w:r>
      <w:r>
        <w:rPr>
          <w:rFonts w:hint="eastAsia"/>
        </w:rPr>
        <w:t>　　第三节 2025-2031年开放式耳机市场需求与销售分析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一、2024-2025年开放式耳机行业需求现状</w:t>
      </w:r>
      <w:r>
        <w:rPr>
          <w:rFonts w:hint="eastAsia"/>
        </w:rPr>
        <w:br/>
      </w:r>
      <w:r>
        <w:rPr>
          <w:rFonts w:hint="eastAsia"/>
        </w:rPr>
        <w:t>　　　　二、开放式耳机客户群体与需求特点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三、2019-2024年开放式耳机行业销售规模分析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四、2025-2031年开放式耳机市场增长潜力与规模预测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2024-2025年开放式耳机行业技术发展现状及趋势分析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开放式耳机行业技术发展现状分析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国内外开放式耳机行业技术差异与原因</w:t>
      </w:r>
      <w:r>
        <w:rPr>
          <w:rFonts w:hint="eastAsia"/>
        </w:rPr>
        <w:br/>
      </w:r>
      <w:r>
        <w:rPr>
          <w:rFonts w:hint="eastAsia"/>
        </w:rPr>
        <w:t>　　第三节 开放式耳机行业技术发展方向、趋势预测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提升开放式耳机行业技术能力策略建议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中国开放式耳机细分市场与下游应用领域分析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开放式耳机细分市场分析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一、2024-2025年开放式耳机主要细分产品市场现状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开放式耳机下游应用与客户群体分析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一、2024-2025年开放式耳机各应用领域市场现状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开放式耳机价格机制与竞争策略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一、2019-2024年开放式耳机市场价格走势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开放式耳机定价策略与方法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2025-2031年开放式耳机价格竞争态势与趋势预测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中国开放式耳机行业重点区域市场研究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2024-2025年重点区域开放式耳机市场发展概况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二、2019-2024年开放式耳机市场需求规模情况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三、2025-2031年开放式耳机行业发展潜力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二、2019-2024年开放式耳机市场需求规模情况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三、2025-2031年开放式耳机行业发展潜力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二、2019-2024年开放式耳机市场需求规模情况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三、2025-2031年开放式耳机行业发展潜力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二、2019-2024年开放式耳机市场需求规模情况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三、2025-2031年开放式耳机行业发展潜力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二、2019-2024年开放式耳机市场需求规模情况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三、2025-2031年开放式耳机行业发展潜力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2019-2024年中国开放式耳机行业进出口情况分析</w:t>
      </w:r>
      <w:r>
        <w:rPr>
          <w:rFonts w:hint="eastAsia"/>
        </w:rPr>
        <w:br/>
      </w:r>
      <w:r>
        <w:rPr>
          <w:rFonts w:hint="eastAsia"/>
        </w:rPr>
        <w:t>　　第一节 开放式耳机行业进口情况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一、2019-2024年开放式耳机进口规模及增长情况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二、开放式耳机主要进口来源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开放式耳机行业出口情况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一、2019-2024年开放式耳机出口规模及增长情况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二、开放式耳机主要出口目的地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2019-2024年中国开放式耳机行业总体发展与财务状况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2019-2024年中国开放式耳机行业规模情况</w:t>
      </w:r>
      <w:r>
        <w:rPr>
          <w:rFonts w:hint="eastAsia"/>
        </w:rPr>
        <w:br/>
      </w:r>
      <w:r>
        <w:rPr>
          <w:rFonts w:hint="eastAsia"/>
        </w:rPr>
        <w:t>　　　　一、开放式耳机行业企业数量规模</w:t>
      </w:r>
      <w:r>
        <w:rPr>
          <w:rFonts w:hint="eastAsia"/>
        </w:rPr>
        <w:br/>
      </w:r>
      <w:r>
        <w:rPr>
          <w:rFonts w:hint="eastAsia"/>
        </w:rPr>
        <w:t>　　　　二、开放式耳机行业从业人员规模</w:t>
      </w:r>
      <w:r>
        <w:rPr>
          <w:rFonts w:hint="eastAsia"/>
        </w:rPr>
        <w:br/>
      </w:r>
      <w:r>
        <w:rPr>
          <w:rFonts w:hint="eastAsia"/>
        </w:rPr>
        <w:t>　　　　三、开放式耳机行业市场敏感性分析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2019-2024年中国开放式耳机行业财务能力分析</w:t>
      </w:r>
      <w:r>
        <w:rPr>
          <w:rFonts w:hint="eastAsia"/>
        </w:rPr>
        <w:br/>
      </w:r>
      <w:r>
        <w:rPr>
          <w:rFonts w:hint="eastAsia"/>
        </w:rPr>
        <w:t>　　　　一、开放式耳机行业盈利能力</w:t>
      </w:r>
      <w:r>
        <w:rPr>
          <w:rFonts w:hint="eastAsia"/>
        </w:rPr>
        <w:br/>
      </w:r>
      <w:r>
        <w:rPr>
          <w:rFonts w:hint="eastAsia"/>
        </w:rPr>
        <w:t>　　　　二、开放式耳机行业偿债能力</w:t>
      </w:r>
      <w:r>
        <w:rPr>
          <w:rFonts w:hint="eastAsia"/>
        </w:rPr>
        <w:br/>
      </w:r>
      <w:r>
        <w:rPr>
          <w:rFonts w:hint="eastAsia"/>
        </w:rPr>
        <w:t>　　　　三、开放式耳机行业营运能力</w:t>
      </w:r>
      <w:r>
        <w:rPr>
          <w:rFonts w:hint="eastAsia"/>
        </w:rPr>
        <w:br/>
      </w:r>
      <w:r>
        <w:rPr>
          <w:rFonts w:hint="eastAsia"/>
        </w:rPr>
        <w:t>　　　　四、开放式耳机行业发展能力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开放式耳机行业重点企业调研分析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二、企业开放式耳机业务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二、企业开放式耳机业务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二、企业开放式耳机业务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二、企业开放式耳机业务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二、企业开放式耳机业务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二、企业开放式耳机业务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中国开放式耳机行业竞争格局分析</w:t>
      </w:r>
      <w:r>
        <w:rPr>
          <w:rFonts w:hint="eastAsia"/>
        </w:rPr>
        <w:br/>
      </w:r>
      <w:r>
        <w:rPr>
          <w:rFonts w:hint="eastAsia"/>
        </w:rPr>
        <w:t>　　第一节 开放式耳机行业竞争格局总览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2024-2025年开放式耳机行业竞争力分析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2019-2024年开放式耳机行业企业并购活动分析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2024-2025年开放式耳机行业会展与招投标活动分析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一、开放式耳机行业会展活动及其市场影响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2025年中国开放式耳机企业发展企业发展策略与建议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开放式耳机销售模式与渠道策略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开放式耳机品牌与市场推广策略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开放式耳机研发投入与技术创新能力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开放式耳机合作联盟与资源整合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中国开放式耳机行业风险与对策</w:t>
      </w:r>
      <w:r>
        <w:rPr>
          <w:rFonts w:hint="eastAsia"/>
        </w:rPr>
        <w:br/>
      </w:r>
      <w:r>
        <w:rPr>
          <w:rFonts w:hint="eastAsia"/>
        </w:rPr>
        <w:t>　　第一节 开放式耳机行业SWOT分析</w:t>
      </w:r>
      <w:r>
        <w:rPr>
          <w:rFonts w:hint="eastAsia"/>
        </w:rPr>
        <w:br/>
      </w:r>
      <w:r>
        <w:rPr>
          <w:rFonts w:hint="eastAsia"/>
        </w:rPr>
        <w:t>　　　　一、开放式耳机行业优势</w:t>
      </w:r>
      <w:r>
        <w:rPr>
          <w:rFonts w:hint="eastAsia"/>
        </w:rPr>
        <w:br/>
      </w:r>
      <w:r>
        <w:rPr>
          <w:rFonts w:hint="eastAsia"/>
        </w:rPr>
        <w:t>　　　　二、开放式耳机行业劣势</w:t>
      </w:r>
      <w:r>
        <w:rPr>
          <w:rFonts w:hint="eastAsia"/>
        </w:rPr>
        <w:br/>
      </w:r>
      <w:r>
        <w:rPr>
          <w:rFonts w:hint="eastAsia"/>
        </w:rPr>
        <w:t>　　　　三、开放式耳机市场机会</w:t>
      </w:r>
      <w:r>
        <w:rPr>
          <w:rFonts w:hint="eastAsia"/>
        </w:rPr>
        <w:br/>
      </w:r>
      <w:r>
        <w:rPr>
          <w:rFonts w:hint="eastAsia"/>
        </w:rPr>
        <w:t>　　　　四、开放式耳机市场威胁</w:t>
      </w:r>
      <w:r>
        <w:rPr>
          <w:rFonts w:hint="eastAsia"/>
        </w:rPr>
        <w:br/>
      </w:r>
      <w:r>
        <w:rPr>
          <w:rFonts w:hint="eastAsia"/>
        </w:rPr>
        <w:t>　　第二节 开放式耳机行业风险及对策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2025-2031年中国开放式耳机行业前景与发展趋势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2024-2025年开放式耳机行业发展环境分析</w:t>
      </w:r>
      <w:r>
        <w:rPr>
          <w:rFonts w:hint="eastAsia"/>
        </w:rPr>
        <w:br/>
      </w:r>
      <w:r>
        <w:rPr>
          <w:rFonts w:hint="eastAsia"/>
        </w:rPr>
        <w:t>　　　　一、开放式耳机行业主管部门与监管体制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二、开放式耳机行业主要法律法规及政策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三、开放式耳机行业标准与质量监管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2025-2031年开放式耳机行业发展趋势与方向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2025-2031年开放式耳机行业发展潜力与机遇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开放式耳机行业研究结论与建议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[中-智林-]开放式耳机行业发展建议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开放式耳机行业类别</w:t>
      </w:r>
      <w:r>
        <w:rPr>
          <w:rFonts w:hint="eastAsia"/>
        </w:rPr>
        <w:br/>
      </w:r>
      <w:r>
        <w:rPr>
          <w:rFonts w:hint="eastAsia"/>
        </w:rPr>
        <w:t>　　图表 开放式耳机行业产业链调研</w:t>
      </w:r>
      <w:r>
        <w:rPr>
          <w:rFonts w:hint="eastAsia"/>
        </w:rPr>
        <w:br/>
      </w:r>
      <w:r>
        <w:rPr>
          <w:rFonts w:hint="eastAsia"/>
        </w:rPr>
        <w:t>　　图表 开放式耳机行业现状</w:t>
      </w:r>
      <w:r>
        <w:rPr>
          <w:rFonts w:hint="eastAsia"/>
        </w:rPr>
        <w:br/>
      </w:r>
      <w:r>
        <w:rPr>
          <w:rFonts w:hint="eastAsia"/>
        </w:rPr>
        <w:t>　　图表 开放式耳机行业标准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2019-2024年中国开放式耳机行业市场规模</w:t>
      </w:r>
      <w:r>
        <w:rPr>
          <w:rFonts w:hint="eastAsia"/>
        </w:rPr>
        <w:br/>
      </w:r>
      <w:r>
        <w:rPr>
          <w:rFonts w:hint="eastAsia"/>
        </w:rPr>
        <w:t>　　图表 2025年中国开放式耳机行业产能</w:t>
      </w:r>
      <w:r>
        <w:rPr>
          <w:rFonts w:hint="eastAsia"/>
        </w:rPr>
        <w:br/>
      </w:r>
      <w:r>
        <w:rPr>
          <w:rFonts w:hint="eastAsia"/>
        </w:rPr>
        <w:t>　　图表 2019-2024年中国开放式耳机行业产量统计</w:t>
      </w:r>
      <w:r>
        <w:rPr>
          <w:rFonts w:hint="eastAsia"/>
        </w:rPr>
        <w:br/>
      </w:r>
      <w:r>
        <w:rPr>
          <w:rFonts w:hint="eastAsia"/>
        </w:rPr>
        <w:t>　　图表 开放式耳机行业动态</w:t>
      </w:r>
      <w:r>
        <w:rPr>
          <w:rFonts w:hint="eastAsia"/>
        </w:rPr>
        <w:br/>
      </w:r>
      <w:r>
        <w:rPr>
          <w:rFonts w:hint="eastAsia"/>
        </w:rPr>
        <w:t>　　图表 2019-2024年中国开放式耳机市场需求量</w:t>
      </w:r>
      <w:r>
        <w:rPr>
          <w:rFonts w:hint="eastAsia"/>
        </w:rPr>
        <w:br/>
      </w:r>
      <w:r>
        <w:rPr>
          <w:rFonts w:hint="eastAsia"/>
        </w:rPr>
        <w:t>　　图表 2025年中国开放式耳机行业需求区域调研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2019-2024年中国开放式耳机行情</w:t>
      </w:r>
      <w:r>
        <w:rPr>
          <w:rFonts w:hint="eastAsia"/>
        </w:rPr>
        <w:br/>
      </w:r>
      <w:r>
        <w:rPr>
          <w:rFonts w:hint="eastAsia"/>
        </w:rPr>
        <w:t>　　图表 2019-2024年中国开放式耳机价格走势图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2019-2024年中国开放式耳机行业销售收入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2019-2024年中国开放式耳机行业盈利情况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2019-2024年中国开放式耳机行业利润总额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2019-2024年中国开放式耳机进口统计</w:t>
      </w:r>
      <w:r>
        <w:rPr>
          <w:rFonts w:hint="eastAsia"/>
        </w:rPr>
        <w:br/>
      </w:r>
      <w:r>
        <w:rPr>
          <w:rFonts w:hint="eastAsia"/>
        </w:rPr>
        <w:t>　　图表 2019-2024年中国开放式耳机出口统计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2019-2024年中国开放式耳机行业企业数量统计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**地区开放式耳机市场规模</w:t>
      </w:r>
      <w:r>
        <w:rPr>
          <w:rFonts w:hint="eastAsia"/>
        </w:rPr>
        <w:br/>
      </w:r>
      <w:r>
        <w:rPr>
          <w:rFonts w:hint="eastAsia"/>
        </w:rPr>
        <w:t>　　图表 **地区开放式耳机行业市场需求</w:t>
      </w:r>
      <w:r>
        <w:rPr>
          <w:rFonts w:hint="eastAsia"/>
        </w:rPr>
        <w:br/>
      </w:r>
      <w:r>
        <w:rPr>
          <w:rFonts w:hint="eastAsia"/>
        </w:rPr>
        <w:t>　　图表 **地区开放式耳机市场调研</w:t>
      </w:r>
      <w:r>
        <w:rPr>
          <w:rFonts w:hint="eastAsia"/>
        </w:rPr>
        <w:br/>
      </w:r>
      <w:r>
        <w:rPr>
          <w:rFonts w:hint="eastAsia"/>
        </w:rPr>
        <w:t>　　图表 **地区开放式耳机行业市场需求分析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**地区开放式耳机市场规模</w:t>
      </w:r>
      <w:r>
        <w:rPr>
          <w:rFonts w:hint="eastAsia"/>
        </w:rPr>
        <w:br/>
      </w:r>
      <w:r>
        <w:rPr>
          <w:rFonts w:hint="eastAsia"/>
        </w:rPr>
        <w:t>　　图表 **地区开放式耳机行业市场需求</w:t>
      </w:r>
      <w:r>
        <w:rPr>
          <w:rFonts w:hint="eastAsia"/>
        </w:rPr>
        <w:br/>
      </w:r>
      <w:r>
        <w:rPr>
          <w:rFonts w:hint="eastAsia"/>
        </w:rPr>
        <w:t>　　图表 **地区开放式耳机市场调研</w:t>
      </w:r>
      <w:r>
        <w:rPr>
          <w:rFonts w:hint="eastAsia"/>
        </w:rPr>
        <w:br/>
      </w:r>
      <w:r>
        <w:rPr>
          <w:rFonts w:hint="eastAsia"/>
        </w:rPr>
        <w:t>　　图表 **地区开放式耳机行业市场需求分析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开放式耳机行业竞争对手分析</w:t>
      </w:r>
      <w:r>
        <w:rPr>
          <w:rFonts w:hint="eastAsia"/>
        </w:rPr>
        <w:br/>
      </w:r>
      <w:r>
        <w:rPr>
          <w:rFonts w:hint="eastAsia"/>
        </w:rPr>
        <w:t>　　图表 开放式耳机重点企业（一）基本信息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开放式耳机重点企业（一）经营情况分析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开放式耳机重点企业（一）主要经济指标情况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开放式耳机重点企业（一）盈利能力情况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开放式耳机重点企业（一）偿债能力情况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开放式耳机重点企业（一）运营能力情况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开放式耳机重点企业（一）成长能力情况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开放式耳机重点企业（二）基本信息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开放式耳机重点企业（二）经营情况分析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开放式耳机重点企业（二）主要经济指标情况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开放式耳机重点企业（二）盈利能力情况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开放式耳机重点企业（二）偿债能力情况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开放式耳机重点企业（二）运营能力情况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开放式耳机重点企业（二）成长能力情况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开放式耳机重点企业（三）基本信息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开放式耳机重点企业（三）经营情况分析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开放式耳机重点企业（三）主要经济指标情况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开放式耳机重点企业（三）盈利能力情况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开放式耳机重点企业（三）偿债能力情况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开放式耳机重点企业（三）运营能力情况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开放式耳机重点企业（三）成长能力情况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2025-2031年中国开放式耳机行业产能预测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2025-2031年中国开放式耳机行业产量预测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2025-2031年中国开放式耳机市场需求预测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2025-2031年中国开放式耳机行业市场规模预测</w:t>
      </w:r>
      <w:r>
        <w:rPr>
          <w:rFonts w:hint="eastAsia"/>
        </w:rPr>
        <w:br/>
      </w:r>
      <w:r>
        <w:rPr>
          <w:rFonts w:hint="eastAsia"/>
        </w:rPr>
        <w:t>　　图表 开放式耳机行业准入条件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2025-2031年中国开放式耳机行业信息化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2025-2031年中国开放式耳机行业风险分析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2025-2031年中国开放式耳机行业发展趋势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2025-2031年中国开放式耳机市场前景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d529224a584acb" w:history="1">
        <w:r>
          <w:rPr>
            <w:rStyle w:val="Hyperlink"/>
          </w:rPr>
          <w:t>2025-2031年全球与中国开放式耳机行业市场分析及发展前景预测报告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3835816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d529224a584acb" w:history="1">
        <w:r>
          <w:rPr>
            <w:rStyle w:val="Hyperlink"/>
          </w:rPr>
          <w:t>https://www.20087.com/6/81/KaiFangShiErJiDeXianZhuangYuFaZhanQianJing.html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放式蓝牙耳机哪个品牌好用、开放式耳机和骨传导耳机哪个好、骨传导耳机怎么开机、开放式耳机和封闭式耳机的区别、开放式耳机哪款好、开放式耳机佩戴方法、韶音耳机怎么和手机配对、开放式耳机漏音严重吗、不入耳耳机十大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4074f541e64cc4" w:history="1">
      <w:r>
        <w:rPr>
          <w:rStyle w:val="Hyperlink"/>
        </w:rPr>
        <w:t>2025-2031年全球与中国开放式耳机行业市场分析及发展前景预测报告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1/KaiFangShiErJiDeXianZhuangYuFaZhanQianJing.html" TargetMode="External" Id="R59d529224a584a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1/KaiFangShiErJiDeXianZhuangYuFaZhanQianJing.html" TargetMode="External" Id="R664074f541e64c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2024-08-25T07:53:00Z</dcterms:created>
  <dcterms:modified xsi:type="dcterms:W3CDTF">2024-08-25T08:53:00Z</dcterms:modified>
  <dc:subject>2025-2031年全球与中国开放式耳机行业市场分析及发展前景预测报告</dc:subject>
  <dc:title>2025-2031年全球与中国开放式耳机行业市场分析及发展前景预测报告</dc:title>
  <cp:keywords>2025-2031年全球与中国开放式耳机行业市场分析及发展前景预测报告</cp:keywords>
  <dc:description>2025-2031年全球与中国开放式耳机行业市场分析及发展前景预测报告</dc:description>
</cp:coreProperties>
</file>