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aa7b8a657a4278" w:history="1">
              <w:r>
                <w:rPr>
                  <w:rStyle w:val="Hyperlink"/>
                </w:rPr>
                <w:t>2026-2032年全球与中国电锯条行业调研及前景分析报告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aa7b8a657a4278" w:history="1">
              <w:r>
                <w:rPr>
                  <w:rStyle w:val="Hyperlink"/>
                </w:rPr>
                <w:t>2026-2032年全球与中国电锯条行业调研及前景分析报告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aa7b8a657a4278" w:history="1">
                <w:r>
                  <w:rPr>
                    <w:rStyle w:val="Hyperlink"/>
                  </w:rPr>
                  <w:t>https://www.20087.com/6/51/DianJuTiaoHangYeFaZhanQianJing.html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锯条目前是木材加工、园林修剪及应急救援中的关键切割耗材，按用途分为链锯条、往复锯条及圆锯片，核心性能指标包括齿形设计、热处理硬度、抗疲劳强度及排屑效率。主流产品采用高碳钢或双金属结构（高速钢齿尖+弹簧钢基体），经喷丸强化与低摩擦涂层处理，以延长使用寿命。在DIY热潮与专业木工需求双重驱动下，用户日益关注切割平滑度、防 kickback 安全性及与多品牌主机的兼容性，但高速磨损与意外断裂仍是安全隐患。</w:t>
      </w:r>
      <w:r>
        <w:rPr>
          <w:rFonts w:hint="eastAsia"/>
        </w:rPr>
        <w:br/>
      </w:r>
      <w:r>
        <w:rPr>
          <w:rFonts w:hint="eastAsia"/>
        </w:rPr>
        <w:t>　　未来，电锯条将聚焦纳米涂层、智能磨损预警与循环再生技术。市场调研网认为，类金刚石（DLC）或氮化钛涂层将大大提升耐磨性与耐热性；微型应变片嵌入基体可无线传输疲劳状态，提示更换时机。在可持续方面，旧锯条回收熔炼再造闭环体系将降低资源消耗。此外，模块化齿座设计支持局部换齿，而非整条报废。长远看，电锯条将从传统切削工具进化为具备状态感知、安全防护与资源循环价值的智能动力切割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aaa7b8a657a4278" w:history="1">
        <w:r>
          <w:rPr>
            <w:rStyle w:val="Hyperlink"/>
          </w:rPr>
          <w:t>2026-2032年全球与中国电锯条行业调研及前景分析报告</w:t>
        </w:r>
      </w:hyperlink>
      <w:r>
        <w:rPr>
          <w:rFonts w:hint="eastAsia"/>
        </w:rPr>
        <w:t>》，2025年电锯条行业市场规模达 亿元，预计2032年市场规模将达 亿元，期间年均复合增长率（CAGR）达 %。报告基于权威机构和相关协会的详实数据资料，系统分析了电锯条行业的市场规模、竞争格局及技术发展现状，并对电锯条未来趋势作出科学预测。报告梳理了电锯条产业链结构、消费需求变化和价格波动情况，重点评估了电锯条重点企业的市场表现与竞争态势，同时客观分析了电锯条技术创新方向、市场机遇及潜在风险。通过翔实的数据支持和直观的图表展示，为相关企业及投资者提供了可靠的决策参考，帮助把握电锯条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按产品类型细分，全球电锯条市场规模2021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全凿式</w:t>
      </w:r>
      <w:r>
        <w:rPr>
          <w:rFonts w:hint="eastAsia"/>
        </w:rPr>
        <w:br/>
      </w:r>
      <w:r>
        <w:rPr>
          <w:rFonts w:hint="eastAsia"/>
        </w:rPr>
        <w:t>　　　　1.3.3 半凿式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按应用细分，全球电锯条市场规模2021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电锯条行业发展总体概况</w:t>
      </w:r>
      <w:r>
        <w:rPr>
          <w:rFonts w:hint="eastAsia"/>
        </w:rPr>
        <w:br/>
      </w:r>
      <w:r>
        <w:rPr>
          <w:rFonts w:hint="eastAsia"/>
        </w:rPr>
        <w:t>　　　　1.5.2 电锯条行业发展主要特点</w:t>
      </w:r>
      <w:r>
        <w:rPr>
          <w:rFonts w:hint="eastAsia"/>
        </w:rPr>
        <w:br/>
      </w:r>
      <w:r>
        <w:rPr>
          <w:rFonts w:hint="eastAsia"/>
        </w:rPr>
        <w:t>　　　　1.5.3 电锯条行业发展影响因素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电锯条有利因素</w:t>
      </w:r>
      <w:r>
        <w:rPr>
          <w:rFonts w:hint="eastAsia"/>
        </w:rPr>
        <w:br/>
      </w:r>
      <w:r>
        <w:rPr>
          <w:rFonts w:hint="eastAsia"/>
        </w:rPr>
        <w:t>　　　　1.5.3 .2 电锯条不利因素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全球市场，近三年电锯条主要企业占有率及排名（按销量）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电锯条主要企业在国际市场占有率（按销量，2023-2026）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2025年电锯条主要企业在国际市场排名（按销量）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全球市场主要企业电锯条销量（2023-2026）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全球市场，近三年电锯条主要企业占有率及排名（按收入）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电锯条主要企业在国际市场占有率（按收入，2023-2026）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2025年电锯条主要企业在国际市场排名（按收入）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全球市场主要企业电锯条销售收入（2023-2026）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全球市场主要企业电锯条销售价格（2023-2026）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中国市场，近三年电锯条主要企业占有率及排名（按销量）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电锯条主要企业在中国市场占有率（按销量，2023-2026）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2025年电锯条主要企业在中国市场排名（按销量）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中国市场主要企业电锯条销量（2023-2026）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中国市场，近三年电锯条主要企业占有率及排名（按收入）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电锯条主要企业在中国市场占有率（按收入，2023-2026）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2025年电锯条主要企业在中国市场排名（按收入）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中国市场主要企业电锯条销售收入（2023-2026）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全球主要厂商电锯条总部及产地分布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全球主要厂商成立时间及电锯条商业化日期</w:t>
      </w:r>
      <w:r>
        <w:rPr>
          <w:rFonts w:hint="eastAsia"/>
        </w:rPr>
        <w:br/>
      </w:r>
      <w:r>
        <w:rPr>
          <w:rFonts w:hint="eastAsia"/>
        </w:rPr>
        <w:t>　　2.8 全球主要厂商电锯条产品类型及应用</w:t>
      </w:r>
      <w:r>
        <w:rPr>
          <w:rFonts w:hint="eastAsia"/>
        </w:rPr>
        <w:br/>
      </w:r>
      <w:r>
        <w:rPr>
          <w:rFonts w:hint="eastAsia"/>
        </w:rPr>
        <w:t>　　2.9 电锯条行业集中度、竞争程度分析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电锯条行业集中度分析：2025年全球Top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全球电锯条第一梯队、第二梯队和第三梯队生产商（品牌）及市场份额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全球电锯条总体规模分析</w:t>
      </w:r>
      <w:r>
        <w:rPr>
          <w:rFonts w:hint="eastAsia"/>
        </w:rPr>
        <w:br/>
      </w:r>
      <w:r>
        <w:rPr>
          <w:rFonts w:hint="eastAsia"/>
        </w:rPr>
        <w:t>　　3.1 全球电锯条供需现状及预测（2021-2032）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全球电锯条产能、产量、产能利用率及发展趋势（2021-2032）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全球电锯条产量、需求量及发展趋势（2021-2032）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全球主要地区电锯条产量及发展趋势（2021-2032）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全球主要地区电锯条产量（2021-2026）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全球主要地区电锯条产量（2027-2032）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全球主要地区电锯条产量市场份额（2021-2032）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中国电锯条供需现状及预测（2021-2032）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中国电锯条产能、产量、产能利用率及发展趋势（2021-2032）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中国电锯条产量、市场需求量及发展趋势（2021-2032）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中国市场电锯条进出口（2021-2032）</w:t>
      </w:r>
      <w:r>
        <w:rPr>
          <w:rFonts w:hint="eastAsia"/>
        </w:rPr>
        <w:br/>
      </w:r>
      <w:r>
        <w:rPr>
          <w:rFonts w:hint="eastAsia"/>
        </w:rPr>
        <w:t>　　3.4 全球电锯条销量及销售额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全球市场电锯条销售额（2021-2032）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全球市场电锯条销量（2021-2032）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全球市场电锯条价格趋势（2021-2032）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全球电锯条主要地区分析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全球主要地区电锯条市场规模分析：2021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全球主要地区电锯条销售收入及市场份额（2021-2026）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全球主要地区电锯条销售收入预测（2027-2032）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全球主要地区电锯条销量分析：2021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全球主要地区电锯条销量及市场份额（2021-2026）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全球主要地区电锯条销量及市场份额预测（2027-2032）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北美市场电锯条销量、收入及增长率（2021-2032）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欧洲市场电锯条销量、收入及增长率（2021-2032）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中国市场电锯条销量、收入及增长率（2021-2032）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日本市场电锯条销量、收入及增长率（2021-2032）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东南亚市场电锯条销量、收入及增长率（2021-2032）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印度市场电锯条销量、收入及增长率（2021-2032）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南美市场电锯条销量、收入及增长率（2021-2032）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中东市场电锯条销量、收入及增长率（2021-2032）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电锯条产品规格、参数及市场应用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电锯条销量、收入、价格及毛利率（2021-2026）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电锯条产品规格、参数及市场应用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电锯条销量、收入、价格及毛利率（2021-2026）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电锯条产品规格、参数及市场应用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电锯条销量、收入、价格及毛利率（2021-2026）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电锯条产品规格、参数及市场应用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电锯条销量、收入、价格及毛利率（2021-2026）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电锯条产品规格、参数及市场应用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电锯条销量、收入、价格及毛利率（2021-2026）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电锯条产品规格、参数及市场应用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电锯条销量、收入、价格及毛利率（2021-2026）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电锯条产品规格、参数及市场应用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电锯条销量、收入、价格及毛利率（2021-2026）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电锯条产品规格、参数及市场应用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电锯条销量、收入、价格及毛利率（2021-2026）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电锯条产品规格、参数及市场应用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电锯条销量、收入、价格及毛利率（2021-2026）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电锯条产品规格、参数及市场应用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电锯条销量、收入、价格及毛利率（2021-2026）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电锯条产品规格、参数及市场应用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电锯条销量、收入、价格及毛利率（2021-2026）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电锯条产品规格、参数及市场应用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电锯条销量、收入、价格及毛利率（2021-2026）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不同产品类型电锯条分析</w:t>
      </w:r>
      <w:r>
        <w:rPr>
          <w:rFonts w:hint="eastAsia"/>
        </w:rPr>
        <w:br/>
      </w:r>
      <w:r>
        <w:rPr>
          <w:rFonts w:hint="eastAsia"/>
        </w:rPr>
        <w:t>　　6.1 全球不同产品类型电锯条销量（2021-2032）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全球不同产品类型电锯条销量及市场份额（2021-2026）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全球不同产品类型电锯条销量预测（2027-2032）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全球不同产品类型电锯条收入（2021-2032）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全球不同产品类型电锯条收入及市场份额（2021-2026）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全球不同产品类型电锯条收入预测（2027-2032）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全球不同产品类型电锯条价格走势（2021-2032）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中国不同产品类型电锯条销量（2021-2032）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中国不同产品类型电锯条销量及市场份额（2021-2026）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中国不同产品类型电锯条销量预测（2027-2032）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中国不同产品类型电锯条收入（2021-2032）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中国不同产品类型电锯条收入及市场份额（2021-2026）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中国不同产品类型电锯条收入预测（2027-2032）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不同应用电锯条分析</w:t>
      </w:r>
      <w:r>
        <w:rPr>
          <w:rFonts w:hint="eastAsia"/>
        </w:rPr>
        <w:br/>
      </w:r>
      <w:r>
        <w:rPr>
          <w:rFonts w:hint="eastAsia"/>
        </w:rPr>
        <w:t>　　7.1 全球不同应用电锯条销量（2021-2032）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全球不同应用电锯条销量及市场份额（2021-2026）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全球不同应用电锯条销量预测（2027-2032）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全球不同应用电锯条收入（2021-2032）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全球不同应用电锯条收入及市场份额（2021-2026）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全球不同应用电锯条收入预测（2027-2032）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全球不同应用电锯条价格走势（2021-2032）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中国不同应用电锯条销量（2021-2032）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中国不同应用电锯条销量及市场份额（2021-2026）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中国不同应用电锯条销量预测（2027-2032）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中国不同应用电锯条收入（2021-2032）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中国不同应用电锯条收入及市场份额（2021-2026）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中国不同应用电锯条收入预测（2027-2032）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电锯条行业发展趋势</w:t>
      </w:r>
      <w:r>
        <w:rPr>
          <w:rFonts w:hint="eastAsia"/>
        </w:rPr>
        <w:br/>
      </w:r>
      <w:r>
        <w:rPr>
          <w:rFonts w:hint="eastAsia"/>
        </w:rPr>
        <w:t>　　8.2 电锯条行业主要驱动因素</w:t>
      </w:r>
      <w:r>
        <w:rPr>
          <w:rFonts w:hint="eastAsia"/>
        </w:rPr>
        <w:br/>
      </w:r>
      <w:r>
        <w:rPr>
          <w:rFonts w:hint="eastAsia"/>
        </w:rPr>
        <w:t>　　8.3 电锯条中国企业SWOT分析</w:t>
      </w:r>
      <w:r>
        <w:rPr>
          <w:rFonts w:hint="eastAsia"/>
        </w:rPr>
        <w:br/>
      </w:r>
      <w:r>
        <w:rPr>
          <w:rFonts w:hint="eastAsia"/>
        </w:rPr>
        <w:t>　　8.4 中国电锯条行业政策环境分析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电锯条行业产业链简介</w:t>
      </w:r>
      <w:r>
        <w:rPr>
          <w:rFonts w:hint="eastAsia"/>
        </w:rPr>
        <w:br/>
      </w:r>
      <w:r>
        <w:rPr>
          <w:rFonts w:hint="eastAsia"/>
        </w:rPr>
        <w:t>　　　　9.1.1 电锯条行业供应链分析</w:t>
      </w:r>
      <w:r>
        <w:rPr>
          <w:rFonts w:hint="eastAsia"/>
        </w:rPr>
        <w:br/>
      </w:r>
      <w:r>
        <w:rPr>
          <w:rFonts w:hint="eastAsia"/>
        </w:rPr>
        <w:t>　　　　9.1.2 电锯条主要原料及供应情况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电锯条行业采购模式</w:t>
      </w:r>
      <w:r>
        <w:rPr>
          <w:rFonts w:hint="eastAsia"/>
        </w:rPr>
        <w:br/>
      </w:r>
      <w:r>
        <w:rPr>
          <w:rFonts w:hint="eastAsia"/>
        </w:rPr>
        <w:t>　　9.3 电锯条行业生产模式</w:t>
      </w:r>
      <w:r>
        <w:rPr>
          <w:rFonts w:hint="eastAsia"/>
        </w:rPr>
        <w:br/>
      </w:r>
      <w:r>
        <w:rPr>
          <w:rFonts w:hint="eastAsia"/>
        </w:rPr>
        <w:t>　　9.4 电锯条行业销售模式及销售渠道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按产品类型细分，全球电锯条市场规模2021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按应用细分，全球电锯条市场规模（CAGR）2021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电锯条行业发展主要特点</w:t>
      </w:r>
      <w:r>
        <w:rPr>
          <w:rFonts w:hint="eastAsia"/>
        </w:rPr>
        <w:br/>
      </w:r>
      <w:r>
        <w:rPr>
          <w:rFonts w:hint="eastAsia"/>
        </w:rPr>
        <w:t>　　表 4： 电锯条行业发展有利因素分析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电锯条行业发展不利因素分析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进入电锯条行业壁垒</w:t>
      </w:r>
      <w:r>
        <w:rPr>
          <w:rFonts w:hint="eastAsia"/>
        </w:rPr>
        <w:br/>
      </w:r>
      <w:r>
        <w:rPr>
          <w:rFonts w:hint="eastAsia"/>
        </w:rPr>
        <w:t>　　表 7： 电锯条主要企业在国际市场占有率（按销量，2023-2026）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2025年电锯条主要企业在国际市场排名（按销量）&amp;（千件）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全球市场主要企业电锯条销量（2023-2026）&amp;（千件）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电锯条主要企业在国际市场占有率（按收入，2023-2026）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2025年电锯条主要企业在国际市场排名（按收入）&amp;（万元）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全球市场主要企业电锯条销售收入（2023-2026）&amp;（万元）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全球市场主要企业电锯条销售价格（2023-2026）&amp;（元/件）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电锯条主要企业在中国市场占有率（按销量，2023-2026）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2025年电锯条主要企业在中国市场排名（按销量）&amp;（千件）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中国市场主要企业电锯条销量（2023-2026）&amp;（千件）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电锯条主要企业在中国市场占有率（按收入，2023-2026）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2025年电锯条主要企业在中国市场排名（按收入）&amp;（万元）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中国市场主要企业电锯条销售收入（2023-2026）&amp;（万元）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全球主要厂商电锯条总部及产地分布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全球主要厂商成立时间及电锯条商业化日期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全球主要厂商电锯条产品类型及应用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2025年全球电锯条主要厂商市场地位（第一梯队、第二梯队和第三梯队）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全球电锯条市场投资、并购等现状分析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全球主要地区电锯条产量增速（CAGR）：（2021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全球主要地区电锯条产量（2021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全球主要地区电锯条产量（2021-2026）&amp;（千件）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全球主要地区电锯条产量（2027-2032）&amp;（千件）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全球主要地区电锯条产量市场份额（2021-2026）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全球主要地区电锯条产量市场份额（2027-2032）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中国市场电锯条产量、销量、进出口（2021-2026）&amp;（千件）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中国市场电锯条产量、销量、进出口预测（2027-2032）&amp;（千件）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全球主要地区电锯条销售收入增速：（2021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全球主要地区电锯条销售收入（2021-2026）&amp;（万元）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全球主要地区电锯条销售收入市场份额（2021-2026）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全球主要地区电锯条收入（2027-2032）&amp;（万元）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全球主要地区电锯条收入市场份额（2027-2032）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全球主要地区电锯条销量（千件）：2021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全球主要地区电锯条销量（2021-2026）&amp;（千件）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全球主要地区电锯条销量市场份额（2021-2026）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全球主要地区电锯条销量（2027-2032）&amp;（千件）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全球主要地区电锯条销量份额（2027-2032）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电锯条产品规格、参数及市场应用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电锯条销量（千件）、收入（万元）、价格（元/件）及毛利率（2021-2026）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电锯条产品规格、参数及市场应用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电锯条销量（千件）、收入（万元）、价格（元/件）及毛利率（2021-2026）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电锯条产品规格、参数及市场应用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电锯条销量（千件）、收入（万元）、价格（元/件）及毛利率（2021-2026）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电锯条产品规格、参数及市场应用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电锯条销量（千件）、收入（万元）、价格（元/件）及毛利率（2021-2026）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电锯条产品规格、参数及市场应用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电锯条销量（千件）、收入（万元）、价格（元/件）及毛利率（2021-2026）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电锯条产品规格、参数及市场应用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电锯条销量（千件）、收入（万元）、价格（元/件）及毛利率（2021-2026）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电锯条产品规格、参数及市场应用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电锯条销量（千件）、收入（万元）、价格（元/件）及毛利率（2021-2026）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电锯条产品规格、参数及市场应用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电锯条销量（千件）、收入（万元）、价格（元/件）及毛利率（2021-2026）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电锯条产品规格、参数及市场应用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电锯条销量（千件）、收入（万元）、价格（元/件）及毛利率（2021-2026）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电锯条产品规格、参数及市场应用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电锯条销量（千件）、收入（万元）、价格（元/件）及毛利率（2021-2026）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电锯条产品规格、参数及市场应用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电锯条销量（千件）、收入（万元）、价格（元/件）及毛利率（2021-2026）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电锯条产品规格、参数及市场应用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电锯条销量（千件）、收入（万元）、价格（元/件）及毛利率（2021-2026）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全球不同产品类型电锯条销量（2021-2026）&amp;（千件）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全球不同产品类型电锯条销量市场份额（2021-2026）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全球不同产品类型电锯条销量预测（2027-2032）&amp;（千件）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全球市场不同产品类型电锯条销量市场份额预测（2027-2032）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全球不同产品类型电锯条收入（2021-2026）&amp;（万元）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全球不同产品类型电锯条收入市场份额（2021-2026）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全球不同产品类型电锯条收入预测（2027-2032）&amp;（万元）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全球不同产品类型电锯条收入市场份额预测（2027-2032）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中国不同产品类型电锯条销量（2021-2026）&amp;（千件）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中国不同产品类型电锯条销量市场份额（2021-2026）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中国不同产品类型电锯条销量预测（2027-2032）&amp;（千件）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全球市场不同产品类型电锯条销量市场份额预测（2027-2032）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中国不同产品类型电锯条收入（2021-2026）&amp;（万元）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中国不同产品类型电锯条收入市场份额（2021-2026）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中国不同产品类型电锯条收入预测（2027-2032）&amp;（万元）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中国不同产品类型电锯条收入市场份额预测（2027-2032）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全球不同应用电锯条销量（2021-2026）&amp;（千件）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全球不同应用电锯条销量市场份额（2021-2026）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全球不同应用电锯条销量预测（2027-2032）&amp;（千件）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全球市场不同应用电锯条销量市场份额预测（2027-2032）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全球不同应用电锯条收入（2021-2026）&amp;（万元）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全球不同应用电锯条收入市场份额（2021-2026）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全球不同应用电锯条收入预测（2027-2032）&amp;（万元）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全球不同应用电锯条收入市场份额预测（2027-2032）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中国不同应用电锯条销量（2021-2026）&amp;（千件）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中国不同应用电锯条销量市场份额（2021-2026）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中国不同应用电锯条销量预测（2027-2032）&amp;（千件）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中国市场不同应用电锯条销量市场份额预测（2027-2032）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中国不同应用电锯条收入（2021-2026）&amp;（万元）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中国不同应用电锯条收入市场份额（2021-2026）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中国不同应用电锯条收入预测（2027-2032）&amp;（万元）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中国不同应用电锯条收入市场份额预测（2027-2032）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电锯条行业发展趋势</w:t>
      </w:r>
      <w:r>
        <w:rPr>
          <w:rFonts w:hint="eastAsia"/>
        </w:rPr>
        <w:br/>
      </w:r>
      <w:r>
        <w:rPr>
          <w:rFonts w:hint="eastAsia"/>
        </w:rPr>
        <w:t>　　表 136： 电锯条行业主要驱动因素</w:t>
      </w:r>
      <w:r>
        <w:rPr>
          <w:rFonts w:hint="eastAsia"/>
        </w:rPr>
        <w:br/>
      </w:r>
      <w:r>
        <w:rPr>
          <w:rFonts w:hint="eastAsia"/>
        </w:rPr>
        <w:t>　　表 137： 电锯条行业供应链分析</w:t>
      </w:r>
      <w:r>
        <w:rPr>
          <w:rFonts w:hint="eastAsia"/>
        </w:rPr>
        <w:br/>
      </w:r>
      <w:r>
        <w:rPr>
          <w:rFonts w:hint="eastAsia"/>
        </w:rPr>
        <w:t>　　表 138： 电锯条上游原料供应商</w:t>
      </w:r>
      <w:r>
        <w:rPr>
          <w:rFonts w:hint="eastAsia"/>
        </w:rPr>
        <w:br/>
      </w:r>
      <w:r>
        <w:rPr>
          <w:rFonts w:hint="eastAsia"/>
        </w:rPr>
        <w:t>　　表 139： 电锯条主要地区不同应用客户分析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电锯条典型经销商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电锯条产品图片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全球不同产品类型电锯条销售额2021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全球不同产品类型电锯条市场份额2025 &amp; 2032</w:t>
      </w:r>
      <w:r>
        <w:rPr>
          <w:rFonts w:hint="eastAsia"/>
        </w:rPr>
        <w:br/>
      </w:r>
      <w:r>
        <w:rPr>
          <w:rFonts w:hint="eastAsia"/>
        </w:rPr>
        <w:t>　　图 4： 全凿式产品图片</w:t>
      </w:r>
      <w:r>
        <w:rPr>
          <w:rFonts w:hint="eastAsia"/>
        </w:rPr>
        <w:br/>
      </w:r>
      <w:r>
        <w:rPr>
          <w:rFonts w:hint="eastAsia"/>
        </w:rPr>
        <w:t>　　图 5： 半凿式产品图片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全球不同应用电锯条市场份额2025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2025年全球前五大生产商电锯条市场份额</w:t>
      </w:r>
      <w:r>
        <w:rPr>
          <w:rFonts w:hint="eastAsia"/>
        </w:rPr>
        <w:br/>
      </w:r>
      <w:r>
        <w:rPr>
          <w:rFonts w:hint="eastAsia"/>
        </w:rPr>
        <w:t>　　图 11： 2025年全球电锯条第一梯队、第二梯队和第三梯队厂商及市场份额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全球电锯条产能、产量、产能利用率及发展趋势（2021-2032）&amp;（千件）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全球电锯条产量、需求量及发展趋势（2021-2032）&amp;（千件）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全球主要地区电锯条产量市场份额（2021-2032）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中国电锯条产能、产量、产能利用率及发展趋势（2021-2032）&amp;（千件）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中国电锯条产量、市场需求量及发展趋势（2021-2032）&amp;（千件）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全球电锯条市场销售额及增长率：（2021-2032）&amp;（万元）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全球市场电锯条市场规模：2021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全球市场电锯条销量及增长率（2021-2032）&amp;（千件）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全球市场电锯条价格趋势（2021-2032）&amp;（元/件）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全球主要地区电锯条销售收入（2021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全球主要地区电锯条销售收入市场份额（2021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北美市场电锯条销量及增长率（2021-2032）&amp;（千件）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北美市场电锯条收入及增长率（2021-2032）&amp;（万元）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欧洲市场电锯条销量及增长率（2021-2032）&amp;（千件）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欧洲市场电锯条收入及增长率（2021-2032）&amp;（万元）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中国市场电锯条销量及增长率（2021-2032）&amp;（千件）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中国市场电锯条收入及增长率（2021-2032）&amp;（万元）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日本市场电锯条销量及增长率（2021-2032）&amp;（千件）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日本市场电锯条收入及增长率（2021-2032）&amp;（万元）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东南亚市场电锯条销量及增长率（2021-2032）&amp;（千件）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东南亚市场电锯条收入及增长率（2021-2032）&amp;（万元）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印度市场电锯条销量及增长率（2021-2032）&amp;（千件）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印度市场电锯条收入及增长率（2021-2032）&amp;（万元）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南美市场电锯条销量及增长率（2021-2032）&amp;（千件）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南美市场电锯条收入及增长率（2021-2032）&amp;（万元）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中东市场电锯条销量及增长率（2021-2032）&amp;（千件）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中东市场电锯条收入及增长率（2021-2032）&amp;（万元）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全球不同产品类型电锯条价格走势（2021-2032）&amp;（元/件）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全球不同应用电锯条价格走势（2021-2032）&amp;（元/件）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电锯条中国企业SWOT分析</w:t>
      </w:r>
      <w:r>
        <w:rPr>
          <w:rFonts w:hint="eastAsia"/>
        </w:rPr>
        <w:br/>
      </w:r>
      <w:r>
        <w:rPr>
          <w:rFonts w:hint="eastAsia"/>
        </w:rPr>
        <w:t>　　图 42： 电锯条产业链</w:t>
      </w:r>
      <w:r>
        <w:rPr>
          <w:rFonts w:hint="eastAsia"/>
        </w:rPr>
        <w:br/>
      </w:r>
      <w:r>
        <w:rPr>
          <w:rFonts w:hint="eastAsia"/>
        </w:rPr>
        <w:t>　　图 43： 电锯条行业采购模式分析</w:t>
      </w:r>
      <w:r>
        <w:rPr>
          <w:rFonts w:hint="eastAsia"/>
        </w:rPr>
        <w:br/>
      </w:r>
      <w:r>
        <w:rPr>
          <w:rFonts w:hint="eastAsia"/>
        </w:rPr>
        <w:t>　　图 44： 电锯条行业生产模式</w:t>
      </w:r>
      <w:r>
        <w:rPr>
          <w:rFonts w:hint="eastAsia"/>
        </w:rPr>
        <w:br/>
      </w:r>
      <w:r>
        <w:rPr>
          <w:rFonts w:hint="eastAsia"/>
        </w:rPr>
        <w:t>　　图 45： 电锯条行业销售模式分析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aa7b8a657a4278" w:history="1">
        <w:r>
          <w:rPr>
            <w:rStyle w:val="Hyperlink"/>
          </w:rPr>
          <w:t>2026-2032年全球与中国电锯条行业调研及前景分析报告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aa7b8a657a4278" w:history="1">
        <w:r>
          <w:rPr>
            <w:rStyle w:val="Hyperlink"/>
          </w:rPr>
          <w:t>https://www.20087.com/6/51/DianJuTiaoHangYeFaZhanQianJing.html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锯条多少钱一根、电锯条怎样磨锋利、电锯链条不锋利怎么办、电锯条直角和圆角区别、电锯链条什么牌子好质量好、电锯条不锋利怎么办、电锯链条如何看正反、电锯条安装时,锯齿的方向、锯铜用什么锯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9503258611421b" w:history="1">
      <w:r>
        <w:rPr>
          <w:rStyle w:val="Hyperlink"/>
        </w:rPr>
        <w:t>2026-2032年全球与中国电锯条行业调研及前景分析报告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DianJuTiaoHangYeFaZhanQianJing.html" TargetMode="External" Id="Rbaaa7b8a657a42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DianJuTiaoHangYeFaZhanQianJing.html" TargetMode="External" Id="R08950325861142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2026-02-06T01:37:32Z</dcterms:created>
  <dcterms:modified xsi:type="dcterms:W3CDTF">2026-02-06T02:37:32Z</dcterms:modified>
  <dc:subject>2026-2032年全球与中国电锯条行业调研及前景分析报告</dc:subject>
  <dc:title>2026-2032年全球与中国电锯条行业调研及前景分析报告</dc:title>
  <cp:keywords>2026-2032年全球与中国电锯条行业调研及前景分析报告</cp:keywords>
  <dc:description>2026-2032年全球与中国电锯条行业调研及前景分析报告</dc:description>
</cp:coreProperties>
</file>