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beaaa18b04e3b" w:history="1">
              <w:r>
                <w:rPr>
                  <w:rStyle w:val="Hyperlink"/>
                </w:rPr>
                <w:t>中国3D激光扫描仪发展现状与前景趋势报告（2025-2031年）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beaaa18b04e3b" w:history="1">
              <w:r>
                <w:rPr>
                  <w:rStyle w:val="Hyperlink"/>
                </w:rPr>
                <w:t>中国3D激光扫描仪发展现状与前景趋势报告（2025-2031年）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beaaa18b04e3b" w:history="1">
                <w:r>
                  <w:rPr>
                    <w:rStyle w:val="Hyperlink"/>
                  </w:rPr>
                  <w:t>https://www.20087.com/6/81/3DJiGuangSaoMiaoYiHangYeQuShi.html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激光扫描仪是一种高精度的三维数据采集设备，在建筑、考古、制造业和娱乐等多个领域发挥着重要作用。随着激光技术的进步和计算能力的增强，现代3D激光扫描仪能够快速、准确地捕获复杂表面的细节，为逆向工程、质量检测和虚拟现实应用提供了强大的技术支持。近年来，手持式和无人机载激光扫描仪的出现，进一步扩大了扫描仪的应用范围，使其在难以到达或危险环境中也能高效作业。</w:t>
      </w:r>
      <w:r>
        <w:rPr>
          <w:rFonts w:hint="eastAsia"/>
        </w:rPr>
        <w:br/>
      </w:r>
      <w:r>
        <w:rPr>
          <w:rFonts w:hint="eastAsia"/>
        </w:rPr>
        <w:t>　　未来，3D激光扫描技术将持续向着更高精度、更广覆盖和更易操作的方向发展。集成人工智能算法的扫描仪将能够实时处理和分析扫描数据，简化后处理流程，提高工作效率。同时，云计算和物联网技术的结合，将促进扫描数据的即时分享和远程协作，使多学科团队能够同步工作，加速项目进程。此外，低成本、便携式的激光扫描仪将推动该技术在小型企业和个人用户中的普及，促进3D扫描技术的大众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beaaa18b04e3b" w:history="1">
        <w:r>
          <w:rPr>
            <w:rStyle w:val="Hyperlink"/>
          </w:rPr>
          <w:t>中国3D激光扫描仪发展现状与前景趋势报告（2025-2031年）</w:t>
        </w:r>
      </w:hyperlink>
      <w:r>
        <w:rPr>
          <w:rFonts w:hint="eastAsia"/>
        </w:rPr>
        <w:t>》系统分析了我国3D激光扫描仪行业的市场规模、市场需求及价格动态，深入探讨了3D激光扫描仪产业链结构与发展特点。报告对3D激光扫描仪细分市场进行了详细剖析，基于科学数据预测了市场前景及未来发展趋势，同时聚焦3D激光扫描仪重点企业，评估了品牌影响力、市场竞争力及行业集中度变化。通过专业分析与客观洞察，报告为投资者、产业链相关企业及政府决策部门提供了重要参考，是把握3D激光扫描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3D激光扫描仪市场概述</w:t>
      </w:r>
      <w:r>
        <w:rPr>
          <w:rFonts w:hint="eastAsia"/>
        </w:rPr>
        <w:br/>
      </w:r>
      <w:r>
        <w:rPr>
          <w:rFonts w:hint="eastAsia"/>
        </w:rPr>
        <w:t>　　第一节 3D激光扫描仪产品定义及统计范围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按照不同产品类型，3D激光扫描仪主要可以分为如下几个类别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一、不同产品类型3D激光扫描仪增长趋势2024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从不同应用，3D激光扫描仪主要包括如下几个方面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全球与中国3D激光扫描仪发展现状对比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一、2020-2031年全球3D激光扫描仪发展现状及未来趋势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二、2020-2031年中国3D激光扫描仪生产发展现状及未来趋势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2020-2031年全球3D激光扫描仪供需现状及预测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一、2020-2031年全球3D激光扫描仪产能、产量、产能利用率及发展趋势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二、2020-2031年全球3D激光扫描仪产量、表观消费量及发展趋势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2020-2031年中国3D激光扫描仪供需现状及预测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一、2020-2031年中国3D激光扫描仪产能、产量、产能利用率及发展趋势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二、2020-2031年中国3D激光扫描仪产量、表观消费量及发展趋势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三、2020-2031年中国3D激光扫描仪产量、市场需求量及发展趋势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新冠肺炎（COVID-19）对3D激光扫描仪行业影响分析</w:t>
      </w:r>
      <w:r>
        <w:rPr>
          <w:rFonts w:hint="eastAsia"/>
        </w:rPr>
        <w:br/>
      </w:r>
      <w:r>
        <w:rPr>
          <w:rFonts w:hint="eastAsia"/>
        </w:rPr>
        <w:t>　　　　一、COVID-19对3D激光扫描仪行业主要的影响分析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二、COVID-19对3D激光扫描仪行业2025年增长评估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五、COVID-19疫情下，3D激光扫描仪潜在市场机会、挑战及风险分析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全球与中国主要3D激光扫描仪厂商发展分析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2020-2025年全球3D激光扫描仪主要厂商列表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一、2020-2025年全球3D激光扫描仪主要厂商产量列表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二、2020-2025年全球3D激光扫描仪主要厂商产值列表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三、2025年全球主要生产商3D激光扫描仪收入排名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四、2020-2025年全球3D激光扫描仪主要厂商产品价格列表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中国市场3D激光扫描仪主要厂商发展分析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一、2020-2025年中国3D激光扫描仪主要厂商产量列表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二、2020-2025年中国3D激光扫描仪主要厂商产值列表</w:t>
      </w:r>
      <w:r>
        <w:rPr>
          <w:rFonts w:hint="eastAsia"/>
        </w:rPr>
        <w:br/>
      </w:r>
      <w:r>
        <w:rPr>
          <w:rFonts w:hint="eastAsia"/>
        </w:rPr>
        <w:t>　　第三节 3D激光扫描仪厂商产地分布及商业化日期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3D激光扫描仪行业集中度、竞争程度分析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一、3D激光扫描仪行业集中度分析：全球Top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二、全球3D激光扫描仪第一梯队、第二梯队和第三梯队生产商（品牌）及市场份额（2024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3D激光扫描仪全球领先企业SWOT分析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全球主要3D激光扫描仪企业采访及观点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全球3D激光扫描仪主要生产地区发展分析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全球主要地区3D激光扫描仪市场规模分析：2020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一、2020-2031年全球主要地区3D激光扫描仪产量及市场份额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二、2020-2031年全球主要地区3D激光扫描仪产量及市场份额预测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三、2020-2031年全球主要地区3D激光扫描仪产值及市场份额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四、2020-2031年全球主要地区3D激光扫描仪产值及市场份额预测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2020-2031年北美市场3D激光扫描仪产量、产值及增长率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2020-2031年欧洲市场3D激光扫描仪产量、产值及增长率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2020-2031年中国市场3D激光扫描仪产量、产值及增长率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2020-2031年日本市场3D激光扫描仪产量、产值及增长率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2020-2031年东南亚市场3D激光扫描仪产量、产值及增长率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2020-2031年印度市场3D激光扫描仪产量、产值及增长率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全球3D激光扫描仪消费主要地区发展分析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全球主要地区3D激光扫描仪消费展望2020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2020-2025年全球主要地区3D激光扫描仪消费量及增长率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2025-2031年全球主要地区3D激光扫描仪消费量预测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2020-2031年中国市场3D激光扫描仪消费量、增长率及发展预测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2020-2031年北美市场3D激光扫描仪消费量、增长率及发展预测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2020-2031年欧洲市场3D激光扫描仪消费量、增长率及发展预测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2020-2031年日本市场3D激光扫描仪消费量、增长率及发展预测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2020-2031年东南亚市场3D激光扫描仪消费量、增长率及发展预测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2020-2031年印度市场3D激光扫描仪消费量、增长率及发展预测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全球3D激光扫描仪重点厂商概况分析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一、重点企业（一）基本信息、3D激光扫描仪生产基地、销售区域、竞争对手及市场地位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二、重点企业（一）3D激光扫描仪产品规格、参数及市场应用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三、2020-2025年重点企业（一）3D激光扫描仪产能、产量、产值、价格及毛利率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一、重点企业（二）基本信息、3D激光扫描仪生产基地、销售区域、竞争对手及市场地位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二、重点企业（二）3D激光扫描仪产品规格、参数及市场应用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三、2020-2025年重点企业（二）3D激光扫描仪产能、产量、产值、价格及毛利率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一、重点企业（三）基本信息、3D激光扫描仪生产基地、销售区域、竞争对手及市场地位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二、重点企业（三）3D激光扫描仪产品规格、参数及市场应用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三、2020-2025年重点企业（三）3D激光扫描仪产能、产量、产值、价格及毛利率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一、重点企业（四）基本信息、3D激光扫描仪生产基地、销售区域、竞争对手及市场地位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二、重点企业（四）3D激光扫描仪产品规格、参数及市场应用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三、2020-2025年重点企业（四）3D激光扫描仪产能、产量、产值、价格及毛利率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一、重点企业（五）基本信息、3D激光扫描仪生产基地、销售区域、竞争对手及市场地位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二、重点企业（五）3D激光扫描仪产品规格、参数及市场应用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三、2020-2025年重点企业（五）3D激光扫描仪产能、产量、产值、价格及毛利率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一、重点企业（六）基本信息、3D激光扫描仪生产基地、销售区域、竞争对手及市场地位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二、重点企业（六）3D激光扫描仪产品规格、参数及市场应用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三、2020-2025年重点企业（六）3D激光扫描仪产能、产量、产值、价格及毛利率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一、重点企业（七）基本信息、3D激光扫描仪生产基地、销售区域、竞争对手及市场地位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二、重点企业（七）3D激光扫描仪产品规格、参数及市场应用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三、2020-2025年重点企业（七）3D激光扫描仪产能、产量、产值、价格及毛利率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一、重点企业（八）基本信息、3D激光扫描仪生产基地、销售区域、竞争对手及市场地位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二、重点企业（八）3D激光扫描仪产品规格、参数及市场应用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三、2020-2025年重点企业（八）3D激光扫描仪产能、产量、产值、价格及毛利率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不同类型3D激光扫描仪产品发展分析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2020-2031年全球不同类型3D激光扫描仪产量</w:t>
      </w:r>
      <w:r>
        <w:rPr>
          <w:rFonts w:hint="eastAsia"/>
        </w:rPr>
        <w:br/>
      </w:r>
      <w:r>
        <w:rPr>
          <w:rFonts w:hint="eastAsia"/>
        </w:rPr>
        <w:t>　　　　一、2020-2025年全球3D激光扫描仪不同类型3D激光扫描仪产量及市场份额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二、2025-2031年全球不同类型3D激光扫描仪产量预测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2020-2031年全球不同类型3D激光扫描仪产值</w:t>
      </w:r>
      <w:r>
        <w:rPr>
          <w:rFonts w:hint="eastAsia"/>
        </w:rPr>
        <w:br/>
      </w:r>
      <w:r>
        <w:rPr>
          <w:rFonts w:hint="eastAsia"/>
        </w:rPr>
        <w:t>　　　　一、2020-2025年全球3D激光扫描仪不同类型3D激光扫描仪产值及市场份额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二、2025-2031年全球不同类型3D激光扫描仪产值预测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2020-2031年全球不同类型3D激光扫描仪价格走势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2020-2025年不同价格区间3D激光扫描仪市场份额对比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2020-2031年中国不同类型3D激光扫描仪产量</w:t>
      </w:r>
      <w:r>
        <w:rPr>
          <w:rFonts w:hint="eastAsia"/>
        </w:rPr>
        <w:br/>
      </w:r>
      <w:r>
        <w:rPr>
          <w:rFonts w:hint="eastAsia"/>
        </w:rPr>
        <w:t>　　　　一、2020-2025年中国3D激光扫描仪不同类型3D激光扫描仪产量及市场份额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二、2025-2031年中国不同类型3D激光扫描仪产量预测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2020-2031年中国不同类型3D激光扫描仪产值</w:t>
      </w:r>
      <w:r>
        <w:rPr>
          <w:rFonts w:hint="eastAsia"/>
        </w:rPr>
        <w:br/>
      </w:r>
      <w:r>
        <w:rPr>
          <w:rFonts w:hint="eastAsia"/>
        </w:rPr>
        <w:t>　　　　一、2020-2025年中国3D激光扫描仪不同类型3D激光扫描仪产值及市场份额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二、2025-2031年中国不同类型3D激光扫描仪产值预测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3D激光扫描仪上游原料及下游主要应用发展分析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3D激光扫描仪产业链分析</w:t>
      </w:r>
      <w:r>
        <w:rPr>
          <w:rFonts w:hint="eastAsia"/>
        </w:rPr>
        <w:br/>
      </w:r>
      <w:r>
        <w:rPr>
          <w:rFonts w:hint="eastAsia"/>
        </w:rPr>
        <w:t>　　第二节 3D激光扫描仪产业上游供应分析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2020-2031年全球不同应用3D激光扫描仪消费量、市场份额及增长率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一、2020-2025年全球不同应用3D激光扫描仪消费量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二、2025-2031年全球不同应用3D激光扫描仪消费量预测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2020-2031年中国不同应用3D激光扫描仪消费量、市场份额及增长率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一、2020-2025年中国不同应用3D激光扫描仪消费量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二、2025-2031年中国不同应用3D激光扫描仪消费量预测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中国3D激光扫描仪产量、消费量、进出口分析及未来趋势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2020-2031年中国3D激光扫描仪产量、消费量、进出口分析及未来趋势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中国3D激光扫描仪进出口贸易趋势</w:t>
      </w:r>
      <w:r>
        <w:rPr>
          <w:rFonts w:hint="eastAsia"/>
        </w:rPr>
        <w:br/>
      </w:r>
      <w:r>
        <w:rPr>
          <w:rFonts w:hint="eastAsia"/>
        </w:rPr>
        <w:t>　　第三节 中国3D激光扫描仪主要进口来源</w:t>
      </w:r>
      <w:r>
        <w:rPr>
          <w:rFonts w:hint="eastAsia"/>
        </w:rPr>
        <w:br/>
      </w:r>
      <w:r>
        <w:rPr>
          <w:rFonts w:hint="eastAsia"/>
        </w:rPr>
        <w:t>　　第四节 中国3D激光扫描仪主要出口目的地</w:t>
      </w:r>
      <w:r>
        <w:rPr>
          <w:rFonts w:hint="eastAsia"/>
        </w:rPr>
        <w:br/>
      </w:r>
      <w:r>
        <w:rPr>
          <w:rFonts w:hint="eastAsia"/>
        </w:rPr>
        <w:t>　　第五节 中国3D激光扫描仪行业未来发展的有利因素、不利因素分析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中国3D激光扫描仪主要地区分布</w:t>
      </w:r>
      <w:r>
        <w:rPr>
          <w:rFonts w:hint="eastAsia"/>
        </w:rPr>
        <w:br/>
      </w:r>
      <w:r>
        <w:rPr>
          <w:rFonts w:hint="eastAsia"/>
        </w:rPr>
        <w:t>　　第一节 中国3D激光扫描仪生产地区分布</w:t>
      </w:r>
      <w:r>
        <w:rPr>
          <w:rFonts w:hint="eastAsia"/>
        </w:rPr>
        <w:br/>
      </w:r>
      <w:r>
        <w:rPr>
          <w:rFonts w:hint="eastAsia"/>
        </w:rPr>
        <w:t>　　第二节 中国3D激光扫描仪消费地区分布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3D激光扫描仪技术及相关行业技术发展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未来3D激光扫描仪行业、产品及技术发展趋势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3D激光扫描仪行业及市场环境发展趋势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3D激光扫描仪产品及技术发展趋势</w:t>
      </w:r>
      <w:r>
        <w:rPr>
          <w:rFonts w:hint="eastAsia"/>
        </w:rPr>
        <w:br/>
      </w:r>
      <w:r>
        <w:rPr>
          <w:rFonts w:hint="eastAsia"/>
        </w:rPr>
        <w:t>　　第三节 3D激光扫描仪产品价格走势</w:t>
      </w:r>
      <w:r>
        <w:rPr>
          <w:rFonts w:hint="eastAsia"/>
        </w:rPr>
        <w:br/>
      </w:r>
      <w:r>
        <w:rPr>
          <w:rFonts w:hint="eastAsia"/>
        </w:rPr>
        <w:t>　　第四节 未来3D激光扫描仪市场消费形态、消费者偏好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3D激光扫描仪销售渠道分析及建议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国内市场3D激光扫描仪销售渠道</w:t>
      </w:r>
      <w:r>
        <w:rPr>
          <w:rFonts w:hint="eastAsia"/>
        </w:rPr>
        <w:br/>
      </w:r>
      <w:r>
        <w:rPr>
          <w:rFonts w:hint="eastAsia"/>
        </w:rPr>
        <w:t>　　第二节 企业海外3D激光扫描仪销售渠道</w:t>
      </w:r>
      <w:r>
        <w:rPr>
          <w:rFonts w:hint="eastAsia"/>
        </w:rPr>
        <w:br/>
      </w:r>
      <w:r>
        <w:rPr>
          <w:rFonts w:hint="eastAsia"/>
        </w:rPr>
        <w:t>　　第三节 3D激光扫描仪销售/营销策略建议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3D激光扫描仪行业研究成果及结论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按照不同产品类型，3D激光扫描仪主要可以分为如下几个类别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不同种类3D激光扫描仪增长趋势2024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从不同应用，3D激光扫描仪主要包括如下几个方面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不同应用3D激光扫描仪消费量增长趋势2024 VS 2025</w:t>
      </w:r>
      <w:r>
        <w:rPr>
          <w:rFonts w:hint="eastAsia"/>
        </w:rPr>
        <w:br/>
      </w:r>
      <w:r>
        <w:rPr>
          <w:rFonts w:hint="eastAsia"/>
        </w:rPr>
        <w:t>　　表 3D激光扫描仪中国及欧美日等地区政策分析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3D激光扫描仪潜在市场机会、挑战及风险分析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2020-2025年全球3D激光扫描仪主要厂商产量列表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2020-2025年全球3D激光扫描仪主要厂商产量市场份额列表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2020-2025年全球3D激光扫描仪主要厂商产值列表</w:t>
      </w:r>
      <w:r>
        <w:rPr>
          <w:rFonts w:hint="eastAsia"/>
        </w:rPr>
        <w:br/>
      </w:r>
      <w:r>
        <w:rPr>
          <w:rFonts w:hint="eastAsia"/>
        </w:rPr>
        <w:t>　　表 全球3D激光扫描仪主要厂商产值市场份额列表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2025年全球主要生产商3D激光扫描仪收入排名</w:t>
      </w:r>
      <w:r>
        <w:rPr>
          <w:rFonts w:hint="eastAsia"/>
        </w:rPr>
        <w:br/>
      </w:r>
      <w:r>
        <w:rPr>
          <w:rFonts w:hint="eastAsia"/>
        </w:rPr>
        <w:t>　　表 2020-2025年全球3D激光扫描仪主要厂商产品价格列表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2020-2025年中国市场3D激光扫描仪主要厂商产品产量列表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2020-2025年中国3D激光扫描仪主要厂商产量市场份额列表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2020-2025年中国3D激光扫描仪主要厂商产值列表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2020-2025年中国3D激光扫描仪主要厂商产值市场份额列表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全球主要厂商3D激光扫描仪厂商产地分布及商业化日期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全球主要3D激光扫描仪企业采访及观点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全球主要地区3D激光扫描仪产值：2020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2020-2025年全球主要地区3D激光扫描仪产量市场份额列表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2025-2031年全球主要地区3D激光扫描仪产量列表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2025-2031年全球主要地区3D激光扫描仪产量份额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2020-2025年全球主要地区3D激光扫描仪产值列表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2020-2025年全球主要地区3D激光扫描仪产值份额列表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2020-2025年全球主要地区3D激光扫描仪消费量列表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2020-2025年全球主要地区3D激光扫描仪消费量市场份额列表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重点企业（一）3D激光扫描仪产品规格、参数及市场应用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2020-2025年重点企业（一）3D激光扫描仪产能、产量、产值、价格及毛利率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重点企业（一）3D激光扫描仪产品规格及价格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重点企业（二）3D激光扫描仪产品规格、参数及市场应用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2020-2025年重点企业（二）3D激光扫描仪产能、产量、产值、价格及毛利率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重点企业（二）3D激光扫描仪产品规格及价格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重点企业（三）3D激光扫描仪产品规格、参数及市场应用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2020-2025年重点企业（三）3D激光扫描仪产能、产量、产值、价格及毛利率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重点企业（三）3D激光扫描仪产品规格及价格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重点企业（四）3D激光扫描仪产品规格、参数及市场应用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2020-2025年重点企业（四）3D激光扫描仪产能、产量、产值、价格及毛利率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重点企业（四）3D激光扫描仪产品规格及价格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重点企业（五）3D激光扫描仪产品规格、参数及市场应用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2020-2025年重点企业（五）3D激光扫描仪产能、产量、产值、价格及毛利率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重点企业（五）3D激光扫描仪产品规格及价格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重点企业（六）3D激光扫描仪产品规格、参数及市场应用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2020-2025年重点企业（六）3D激光扫描仪产能、产量、产值、价格及毛利率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重点企业（六）3D激光扫描仪产品规格及价格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重点企业（七）3D激光扫描仪产品规格、参数及市场应用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2020-2025年重点企业（七）3D激光扫描仪产能、产量、产值、价格及毛利率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重点企业（七）3D激光扫描仪产品规格及价格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重点企业（八）3D激光扫描仪产品规格、参数及市场应用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2020-2025年重点企业（八）3D激光扫描仪产能、产量、产值、价格及毛利率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重点企业（八）3D激光扫描仪产品规格及价格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2020-2025年全球不同产品类型3D激光扫描仪产量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2020-2025年全球不同产品类型3D激光扫描仪产量市场份额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全球不同产品类型3D激光扫描仪产量预测（2025-2031）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2020-2025年全球不同产品类型3D激光扫描仪产量市场份额预测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2020-2025年全球不同类型3D激光扫描仪产值</w:t>
      </w:r>
      <w:r>
        <w:rPr>
          <w:rFonts w:hint="eastAsia"/>
        </w:rPr>
        <w:br/>
      </w:r>
      <w:r>
        <w:rPr>
          <w:rFonts w:hint="eastAsia"/>
        </w:rPr>
        <w:t>　　表 2020-2025年全球不同类型3D激光扫描仪产值市场份额</w:t>
      </w:r>
      <w:r>
        <w:rPr>
          <w:rFonts w:hint="eastAsia"/>
        </w:rPr>
        <w:br/>
      </w:r>
      <w:r>
        <w:rPr>
          <w:rFonts w:hint="eastAsia"/>
        </w:rPr>
        <w:t>　　表 全球不同类型3D激光扫描仪产值预测（2025-2031）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全球不同类型3D激光扫描仪产值市场预测份额（2025-2031）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2020-2025年全球不同价格区间3D激光扫描仪市场份额对比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2020-2025年中国不同产品类型3D激光扫描仪产量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2020-2025年中国不同产品类型3D激光扫描仪产量市场份额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中国不同产品类型3D激光扫描仪产量预测（2025-2031）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中国不同产品类型3D激光扫描仪产量市场份额预测（2025-2031）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2020-2025年中国不同产品类型3D激光扫描仪产值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2020-2025年中国不同产品类型3D激光扫描仪产值市场份额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中国不同产品类型3D激光扫描仪产值预测（2025-2031）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中国不同产品类型3D激光扫描仪产值市场份额预测（2025-2031）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3D激光扫描仪上游原料供应商及联系方式列表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2020-2025年全球不同应用3D激光扫描仪消费量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2020-2025年全球不同应用3D激光扫描仪消费量市场份额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全球不同应用3D激光扫描仪消费量预测（2025-2031）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全球不同应用3D激光扫描仪消费量市场份额预测（2025-2031）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2020-2025年中国不同应用3D激光扫描仪消费量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2020-2025年中国不同应用3D激光扫描仪消费量市场份额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中国不同应用3D激光扫描仪消费量预测（2025-2031）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中国不同应用3D激光扫描仪消费量市场份额预测（2025-2031）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2020-2025年中国3D激光扫描仪产量、消费量、进出口</w:t>
      </w:r>
      <w:r>
        <w:rPr>
          <w:rFonts w:hint="eastAsia"/>
        </w:rPr>
        <w:br/>
      </w:r>
      <w:r>
        <w:rPr>
          <w:rFonts w:hint="eastAsia"/>
        </w:rPr>
        <w:t>　　表 中国3D激光扫描仪产量、消费量、进出口预测（2025-2031）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中国市场3D激光扫描仪进出口贸易趋势</w:t>
      </w:r>
      <w:r>
        <w:rPr>
          <w:rFonts w:hint="eastAsia"/>
        </w:rPr>
        <w:br/>
      </w:r>
      <w:r>
        <w:rPr>
          <w:rFonts w:hint="eastAsia"/>
        </w:rPr>
        <w:t>　　表 中国市场3D激光扫描仪主要进口来源</w:t>
      </w:r>
      <w:r>
        <w:rPr>
          <w:rFonts w:hint="eastAsia"/>
        </w:rPr>
        <w:br/>
      </w:r>
      <w:r>
        <w:rPr>
          <w:rFonts w:hint="eastAsia"/>
        </w:rPr>
        <w:t>　　表 中国市场3D激光扫描仪主要出口目的地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中国3D激光扫描仪生产地区分布</w:t>
      </w:r>
      <w:r>
        <w:rPr>
          <w:rFonts w:hint="eastAsia"/>
        </w:rPr>
        <w:br/>
      </w:r>
      <w:r>
        <w:rPr>
          <w:rFonts w:hint="eastAsia"/>
        </w:rPr>
        <w:t>　　表 中国3D激光扫描仪消费地区分布</w:t>
      </w:r>
      <w:r>
        <w:rPr>
          <w:rFonts w:hint="eastAsia"/>
        </w:rPr>
        <w:br/>
      </w:r>
      <w:r>
        <w:rPr>
          <w:rFonts w:hint="eastAsia"/>
        </w:rPr>
        <w:t>　　表 3D激光扫描仪行业及市场环境发展趋势</w:t>
      </w:r>
      <w:r>
        <w:rPr>
          <w:rFonts w:hint="eastAsia"/>
        </w:rPr>
        <w:br/>
      </w:r>
      <w:r>
        <w:rPr>
          <w:rFonts w:hint="eastAsia"/>
        </w:rPr>
        <w:t>　　表 3D激光扫描仪产品及技术发展趋势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国内当前及未来3D激光扫描仪主要销售模式及销售渠道趋势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欧美日等地区当前及未来3D激光扫描仪主要销售模式及销售渠道趋势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3D激光扫描仪产品市场定位及目标消费者分析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3D激光扫描仪产品图片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2025年全球不同产品类型3D激光扫描仪产量市场份额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全球产品类型3D激光扫描仪消费量市场份额2024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2020-2031年全球3D激光扫描仪产量及增长率</w:t>
      </w:r>
      <w:r>
        <w:rPr>
          <w:rFonts w:hint="eastAsia"/>
        </w:rPr>
        <w:br/>
      </w:r>
      <w:r>
        <w:rPr>
          <w:rFonts w:hint="eastAsia"/>
        </w:rPr>
        <w:t>　　图 2020-2031年全球3D激光扫描仪产值及增长率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2020-2031年中国3D激光扫描仪产量及发展趋势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2020-2031年中国3D激光扫描仪产值及未来发展趋势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2020-2031年全球3D激光扫描仪产能、产量、产能利用率及发展趋势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2020-2031年全球3D激光扫描仪产量、市场需求量及发展趋势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2020-2031年中国3D激光扫描仪产能、产量、产能利用率及发展趋势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2020-2031年中国3D激光扫描仪产量、市场需求量及发展趋势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全球3D激光扫描仪主要厂商2025年产量市场份额列表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全球3D激光扫描仪主要厂商2025年产值市场份额列表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2020-2025年中国市场3D激光扫描仪主要厂商2025年产量市场份额列表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中国3D激光扫描仪主要厂商2025年产量市场份额列表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中国3D激光扫描仪主要厂商2025年产值市场份额列表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2025年全球前五及前十大生产商3D激光扫描仪市场份额</w:t>
      </w:r>
      <w:r>
        <w:rPr>
          <w:rFonts w:hint="eastAsia"/>
        </w:rPr>
        <w:br/>
      </w:r>
      <w:r>
        <w:rPr>
          <w:rFonts w:hint="eastAsia"/>
        </w:rPr>
        <w:t>　　图 全球3D激光扫描仪第一梯队、第二梯队和第三梯队生产商（品牌）及市场份额（2024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3D激光扫描仪全球领先企业SWOT分析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全球主要地区3D激光扫描仪消费量市场份额（2024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2020-2031年北美市场3D激光扫描仪产量及增长率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2020-2031年北美市场3D激光扫描仪产值及增长率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2020-2031年欧洲市场3D激光扫描仪产量及增长率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2020-2031年欧洲市场3D激光扫描仪产值及增长率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2020-2031年中国市场3D激光扫描仪产量及增长率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2020-2031年中国市场3D激光扫描仪产值及增长率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2020-2031年日本市场3D激光扫描仪产量及增长率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2020-2031年日本市场3D激光扫描仪产值及增长率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2020-2031年东南亚市场3D激光扫描仪产量及增长率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2020-2031年东南亚市场3D激光扫描仪产值及增长率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2020-2031年印度市场3D激光扫描仪产量及增长率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2020-2031年印度市场3D激光扫描仪产值及增长率</w:t>
      </w:r>
      <w:r>
        <w:rPr>
          <w:rFonts w:hint="eastAsia"/>
        </w:rPr>
        <w:br/>
      </w:r>
      <w:r>
        <w:rPr>
          <w:rFonts w:hint="eastAsia"/>
        </w:rPr>
        <w:t>　　图 全球主要地区3D激光扫描仪消费量市场份额（2024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全球主要地区3D激光扫描仪消费量市场份额（2024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2020-2031年中国市场3D激光扫描仪消费量、增长率及发展预测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2020-2031年北美市场3D激光扫描仪消费量、增长率及发展预测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2020-2031年欧洲市场3D激光扫描仪消费量、增长率及发展预测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2020-2031年日本市场3D激光扫描仪消费量、增长率及发展预测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2020-2031年东南亚市场3D激光扫描仪消费量、增长率及发展预测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2020-2031年印度市场3D激光扫描仪消费量、增长率及发展预测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3D激光扫描仪产业链图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3D激光扫描仪产品价格走势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beaaa18b04e3b" w:history="1">
        <w:r>
          <w:rPr>
            <w:rStyle w:val="Hyperlink"/>
          </w:rPr>
          <w:t>中国3D激光扫描仪发展现状与前景趋势报告（2025-2031年）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beaaa18b04e3b" w:history="1">
        <w:r>
          <w:rPr>
            <w:rStyle w:val="Hyperlink"/>
          </w:rPr>
          <w:t>https://www.20087.com/6/81/3DJiGuangSaoMiaoYiHangYeQuShi.html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扫描仪多少钱一台、3D激光扫描仪测量得到的数据是什么形式、高精度3d扫描仪、3D激光扫描仪扫描的结果称为、高精度三维激光扫描仪、3D激光扫描仪可以扫脑电波吗、三维激光扫描仪用途、3D激光扫描仪价格、3d扫描仪三维建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053ad95944ea6" w:history="1">
      <w:r>
        <w:rPr>
          <w:rStyle w:val="Hyperlink"/>
        </w:rPr>
        <w:t>中国3D激光扫描仪发展现状与前景趋势报告（2025-2031年）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3DJiGuangSaoMiaoYiHangYeQuShi.html" TargetMode="External" Id="R73ebeaaa18b0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3DJiGuangSaoMiaoYiHangYeQuShi.html" TargetMode="External" Id="R0c2053ad9594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2025-02-28T02:25:00Z</dcterms:created>
  <dcterms:modified xsi:type="dcterms:W3CDTF">2025-02-28T03:25:00Z</dcterms:modified>
  <dc:subject>中国3D激光扫描仪发展现状与前景趋势报告（2025-2031年）</dc:subject>
  <dc:title>中国3D激光扫描仪发展现状与前景趋势报告（2025-2031年）</dc:title>
  <cp:keywords>中国3D激光扫描仪发展现状与前景趋势报告（2025-2031年）</cp:keywords>
  <dc:description>中国3D激光扫描仪发展现状与前景趋势报告（2025-2031年）</dc:description>
</cp:coreProperties>
</file>