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f3171c2c5242f6" w:history="1">
              <w:r>
                <w:rPr>
                  <w:rStyle w:val="Hyperlink"/>
                </w:rPr>
                <w:t>2024-2030年中国LED日光管市场深度调研与发展趋势分析报告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f3171c2c5242f6" w:history="1">
              <w:r>
                <w:rPr>
                  <w:rStyle w:val="Hyperlink"/>
                </w:rPr>
                <w:t>2024-2030年中国LED日光管市场深度调研与发展趋势分析报告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1308116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f3171c2c5242f6" w:history="1">
                <w:r>
                  <w:rPr>
                    <w:rStyle w:val="Hyperlink"/>
                  </w:rPr>
                  <w:t>https://www.20087.com/6/11/LEDRiGuangGuanHangYeYanJiuBaoGao.html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日光管是一种利用LED光源模拟自然光线的照明设备，广泛应用于办公室、学校、医院等室内场所。近年来，随着LED技术的快速发展和节能环保意识的提升，LED日光管的市场需求持续增长。目前，市场上的LED日光管已经形成了多种功率、色温和光通量的产品系列，能够满足不同照明需求。</w:t>
      </w:r>
      <w:r>
        <w:rPr>
          <w:rFonts w:hint="eastAsia"/>
        </w:rPr>
        <w:br/>
      </w:r>
      <w:r>
        <w:rPr>
          <w:rFonts w:hint="eastAsia"/>
        </w:rPr>
        <w:t>　　未来，LED日光管的发展将更加注重高效性和智能化。通过引入先进的驱动技术和光学设计，LED日光管将实现更高的光效和更均匀的光线分布，提升照明效果。同时，为了满足节能环保的要求，LED日光管将进一步降低能耗和发热量，延长使用寿命。此外，随着物联网和智能照明技术的发展，LED日光管将具备更多的智能控制功能，如调光、调色和远程控制等，提升照明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f3171c2c5242f6" w:history="1">
        <w:r>
          <w:rPr>
            <w:rStyle w:val="Hyperlink"/>
          </w:rPr>
          <w:t>2024-2030年中国LED日光管市场深度调研与发展趋势分析报告</w:t>
        </w:r>
      </w:hyperlink>
      <w:r>
        <w:rPr>
          <w:rFonts w:hint="eastAsia"/>
        </w:rPr>
        <w:t>》是对LED日光管行业的调查研究，内容包括：LED日光管产业链分析、世界LED日光管行业发展动态与趋势、LED日光管相关政策与法规、LED日光管技术现状与研发趋势、LED日光管竞争策略分析、LED日光管市场规模与预测、LED日光管行业供给与预测、LED日光管需求与预测、LED日光管上下游行业调研、LED日光管行业经营情况与遇到的问题、LED日光管重点企业调研、LED日光管发展趋势、LED日光管投资机会与风险，以及LED日光管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LED日光管行业概述</w:t>
      </w:r>
      <w:r>
        <w:rPr>
          <w:rFonts w:hint="eastAsia"/>
        </w:rPr>
        <w:br/>
      </w:r>
      <w:r>
        <w:rPr>
          <w:rFonts w:hint="eastAsia"/>
        </w:rPr>
        <w:t>　　第一节 LED日光管行业定义</w:t>
      </w:r>
      <w:r>
        <w:rPr>
          <w:rFonts w:hint="eastAsia"/>
        </w:rPr>
        <w:br/>
      </w:r>
      <w:r>
        <w:rPr>
          <w:rFonts w:hint="eastAsia"/>
        </w:rPr>
        <w:t>　　第二节 LED日光管分类情况</w:t>
      </w:r>
      <w:r>
        <w:rPr>
          <w:rFonts w:hint="eastAsia"/>
        </w:rPr>
        <w:br/>
      </w:r>
      <w:r>
        <w:rPr>
          <w:rFonts w:hint="eastAsia"/>
        </w:rPr>
        <w:t>　　第三节 LED日光管行业发展历程</w:t>
      </w:r>
      <w:r>
        <w:rPr>
          <w:rFonts w:hint="eastAsia"/>
        </w:rPr>
        <w:br/>
      </w:r>
      <w:r>
        <w:rPr>
          <w:rFonts w:hint="eastAsia"/>
        </w:rPr>
        <w:t>　　第四节 LED日光管产业链分析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二、LED日光管产业链分析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2023-2024年世界LED日光管行业发展概述</w:t>
      </w:r>
      <w:r>
        <w:rPr>
          <w:rFonts w:hint="eastAsia"/>
        </w:rPr>
        <w:br/>
      </w:r>
      <w:r>
        <w:rPr>
          <w:rFonts w:hint="eastAsia"/>
        </w:rPr>
        <w:t>　　第一节 世界LED日光管行业发展动态</w:t>
      </w:r>
      <w:r>
        <w:rPr>
          <w:rFonts w:hint="eastAsia"/>
        </w:rPr>
        <w:br/>
      </w:r>
      <w:r>
        <w:rPr>
          <w:rFonts w:hint="eastAsia"/>
        </w:rPr>
        <w:t>　　第二节 世界LED日光管行业发展趋势分析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2023-2024年中国LED日光管行业发展环境分析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2023-2024年中国LED日光管行业经济情况分析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2023-2024年中国LED日光管行业社会环境分析</w:t>
      </w:r>
      <w:r>
        <w:rPr>
          <w:rFonts w:hint="eastAsia"/>
        </w:rPr>
        <w:br/>
      </w:r>
      <w:r>
        <w:rPr>
          <w:rFonts w:hint="eastAsia"/>
        </w:rPr>
        <w:t>　　第三节 中国LED日光管行业相关政策、法规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2023-2024年LED日光管行业技术现状及发展方向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LED日光管行业技术发展现状</w:t>
      </w:r>
      <w:r>
        <w:rPr>
          <w:rFonts w:hint="eastAsia"/>
        </w:rPr>
        <w:br/>
      </w:r>
      <w:r>
        <w:rPr>
          <w:rFonts w:hint="eastAsia"/>
        </w:rPr>
        <w:t>　　第二节 LED日光管行业技术研发趋势</w:t>
      </w:r>
      <w:r>
        <w:rPr>
          <w:rFonts w:hint="eastAsia"/>
        </w:rPr>
        <w:br/>
      </w:r>
      <w:r>
        <w:rPr>
          <w:rFonts w:hint="eastAsia"/>
        </w:rPr>
        <w:t>　　第三节 近期LED日光管行业热点及对行业影响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LED日光管市场企业竞争策略研究分析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LED日光管企业竞争策略分析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一、贸易战对LED日光管行业竞争格局的影响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二、新冠疫情下LED日光管行业竞争格局的变化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三、2023-2024年中国LED日光管市场竞争趋势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四、2023-2024年LED日光管行业竞争格局展望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五、2023-2024年LED日光管行业竞争策略分析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六、2023-2024年LED日光管企业竞争策略分析</w:t>
      </w:r>
      <w:r>
        <w:rPr>
          <w:rFonts w:hint="eastAsia"/>
        </w:rPr>
        <w:br/>
      </w:r>
      <w:r>
        <w:rPr>
          <w:rFonts w:hint="eastAsia"/>
        </w:rPr>
        <w:t>　　第二节 LED日光管市场竞争策略分析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一、2024年LED日光管市场增长潜力分析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二、2024年LED日光管主要潜力品种分析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三、现有LED日光管产品竞争策略分析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四、潜力LED日光管品种竞争策略选择</w:t>
      </w:r>
      <w:r>
        <w:rPr>
          <w:rFonts w:hint="eastAsia"/>
        </w:rPr>
        <w:br/>
      </w:r>
      <w:r>
        <w:rPr>
          <w:rFonts w:hint="eastAsia"/>
        </w:rPr>
        <w:t>　　　　五、LED日光管典型企业产品竞争策略分析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2019-2024年中国LED日光管行业市场规模分析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2019-2024年中国LED日光管行业市场规模分析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一、2019-2024年中国LED日光管行业市场规模分析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二、2019-2024年LED日光管行业重点地区（一）市场规模分析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三、2019-2024年LED日光管行业重点地区（二）市场规模分析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四、2019-2024年LED日光管行业重点地区（三）市场规模分析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2019-2024年中国LED日光管行业供给情况分析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2019-2024年中国LED日光管行业市场需求分析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中国LED日光管行业上下游行业发展分析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LED日光管上游行业发展</w:t>
      </w:r>
      <w:r>
        <w:rPr>
          <w:rFonts w:hint="eastAsia"/>
        </w:rPr>
        <w:br/>
      </w:r>
      <w:r>
        <w:rPr>
          <w:rFonts w:hint="eastAsia"/>
        </w:rPr>
        <w:t>　　　　一、LED日光管下游行业市场概述</w:t>
      </w:r>
      <w:r>
        <w:rPr>
          <w:rFonts w:hint="eastAsia"/>
        </w:rPr>
        <w:br/>
      </w:r>
      <w:r>
        <w:rPr>
          <w:rFonts w:hint="eastAsia"/>
        </w:rPr>
        <w:t>　　　　二、LED日光管下游行业产能分析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三、近年国内LED日光管下游行业市场价格分析</w:t>
      </w:r>
      <w:r>
        <w:rPr>
          <w:rFonts w:hint="eastAsia"/>
        </w:rPr>
        <w:br/>
      </w:r>
      <w:r>
        <w:rPr>
          <w:rFonts w:hint="eastAsia"/>
        </w:rPr>
        <w:t>　　第二节 LED日光管下游行业发展</w:t>
      </w:r>
      <w:r>
        <w:rPr>
          <w:rFonts w:hint="eastAsia"/>
        </w:rPr>
        <w:br/>
      </w:r>
      <w:r>
        <w:rPr>
          <w:rFonts w:hint="eastAsia"/>
        </w:rPr>
        <w:t>　　　　一、LED日光管下游行业国内市场概述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二、LED日光管下游行业国内产能分析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三、近年国内LED日光管下游行业现状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2019-2024年中国LED日光管行业发展状况分析</w:t>
      </w:r>
      <w:r>
        <w:rPr>
          <w:rFonts w:hint="eastAsia"/>
        </w:rPr>
        <w:br/>
      </w:r>
      <w:r>
        <w:rPr>
          <w:rFonts w:hint="eastAsia"/>
        </w:rPr>
        <w:t>　　第一节 中国LED日光管行业发展状况分析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一、中国LED日光管行业发展总体概况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二、中国LED日光管行业发展主要特点</w:t>
      </w:r>
      <w:r>
        <w:rPr>
          <w:rFonts w:hint="eastAsia"/>
        </w:rPr>
        <w:br/>
      </w:r>
      <w:r>
        <w:rPr>
          <w:rFonts w:hint="eastAsia"/>
        </w:rPr>
        <w:t>　　　　三、LED日光管行业主要经济效益影响因素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2019-2024年LED日光管行业经营情况分析</w:t>
      </w:r>
      <w:r>
        <w:rPr>
          <w:rFonts w:hint="eastAsia"/>
        </w:rPr>
        <w:br/>
      </w:r>
      <w:r>
        <w:rPr>
          <w:rFonts w:hint="eastAsia"/>
        </w:rPr>
        <w:t>　　　　一、LED日光管行业经营效益分析</w:t>
      </w:r>
      <w:r>
        <w:rPr>
          <w:rFonts w:hint="eastAsia"/>
        </w:rPr>
        <w:br/>
      </w:r>
      <w:r>
        <w:rPr>
          <w:rFonts w:hint="eastAsia"/>
        </w:rPr>
        <w:t>　　　　二、LED日光管行业盈利能力分析</w:t>
      </w:r>
      <w:r>
        <w:rPr>
          <w:rFonts w:hint="eastAsia"/>
        </w:rPr>
        <w:br/>
      </w:r>
      <w:r>
        <w:rPr>
          <w:rFonts w:hint="eastAsia"/>
        </w:rPr>
        <w:t>　　　　三、LED日光管行业运营能力分析</w:t>
      </w:r>
      <w:r>
        <w:rPr>
          <w:rFonts w:hint="eastAsia"/>
        </w:rPr>
        <w:br/>
      </w:r>
      <w:r>
        <w:rPr>
          <w:rFonts w:hint="eastAsia"/>
        </w:rPr>
        <w:t>　　　　四、LED日光管行业偿债能力分析</w:t>
      </w:r>
      <w:r>
        <w:rPr>
          <w:rFonts w:hint="eastAsia"/>
        </w:rPr>
        <w:br/>
      </w:r>
      <w:r>
        <w:rPr>
          <w:rFonts w:hint="eastAsia"/>
        </w:rPr>
        <w:t>　　　　五、LED日光管行业发展能力分析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2023-2024年中国LED日光管行业发展存在问题与对策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一、中国LED日光管行业存在的问题</w:t>
      </w:r>
      <w:r>
        <w:rPr>
          <w:rFonts w:hint="eastAsia"/>
        </w:rPr>
        <w:br/>
      </w:r>
      <w:r>
        <w:rPr>
          <w:rFonts w:hint="eastAsia"/>
        </w:rPr>
        <w:t>　　　　二、规范LED日光管行业发展的措施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中国LED日光管行业重点企业发展分析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LED日光管重点企业</w:t>
      </w:r>
      <w:r>
        <w:rPr>
          <w:rFonts w:hint="eastAsia"/>
        </w:rPr>
        <w:br/>
      </w:r>
      <w:r>
        <w:rPr>
          <w:rFonts w:hint="eastAsia"/>
        </w:rPr>
        <w:t>　　　　一、LED日光管企业介绍</w:t>
      </w:r>
      <w:r>
        <w:rPr>
          <w:rFonts w:hint="eastAsia"/>
        </w:rPr>
        <w:br/>
      </w:r>
      <w:r>
        <w:rPr>
          <w:rFonts w:hint="eastAsia"/>
        </w:rPr>
        <w:t>　　　　二、LED日光管企业财务情况分析</w:t>
      </w:r>
      <w:r>
        <w:rPr>
          <w:rFonts w:hint="eastAsia"/>
        </w:rPr>
        <w:br/>
      </w:r>
      <w:r>
        <w:rPr>
          <w:rFonts w:hint="eastAsia"/>
        </w:rPr>
        <w:t>　　　　三、LED日光管发展战略</w:t>
      </w:r>
      <w:r>
        <w:rPr>
          <w:rFonts w:hint="eastAsia"/>
        </w:rPr>
        <w:br/>
      </w:r>
      <w:r>
        <w:rPr>
          <w:rFonts w:hint="eastAsia"/>
        </w:rPr>
        <w:t>　　第二节 LED日光管重点企业</w:t>
      </w:r>
      <w:r>
        <w:rPr>
          <w:rFonts w:hint="eastAsia"/>
        </w:rPr>
        <w:br/>
      </w:r>
      <w:r>
        <w:rPr>
          <w:rFonts w:hint="eastAsia"/>
        </w:rPr>
        <w:t>　　　　一、LED日光管企业介绍</w:t>
      </w:r>
      <w:r>
        <w:rPr>
          <w:rFonts w:hint="eastAsia"/>
        </w:rPr>
        <w:br/>
      </w:r>
      <w:r>
        <w:rPr>
          <w:rFonts w:hint="eastAsia"/>
        </w:rPr>
        <w:t>　　　　二、LED日光管企业财务情况分析</w:t>
      </w:r>
      <w:r>
        <w:rPr>
          <w:rFonts w:hint="eastAsia"/>
        </w:rPr>
        <w:br/>
      </w:r>
      <w:r>
        <w:rPr>
          <w:rFonts w:hint="eastAsia"/>
        </w:rPr>
        <w:t>　　　　三、LED日光管发展战略</w:t>
      </w:r>
      <w:r>
        <w:rPr>
          <w:rFonts w:hint="eastAsia"/>
        </w:rPr>
        <w:br/>
      </w:r>
      <w:r>
        <w:rPr>
          <w:rFonts w:hint="eastAsia"/>
        </w:rPr>
        <w:t>　　第三节 LED日光管重点企业</w:t>
      </w:r>
      <w:r>
        <w:rPr>
          <w:rFonts w:hint="eastAsia"/>
        </w:rPr>
        <w:br/>
      </w:r>
      <w:r>
        <w:rPr>
          <w:rFonts w:hint="eastAsia"/>
        </w:rPr>
        <w:t>　　　　一、LED日光管企业介绍</w:t>
      </w:r>
      <w:r>
        <w:rPr>
          <w:rFonts w:hint="eastAsia"/>
        </w:rPr>
        <w:br/>
      </w:r>
      <w:r>
        <w:rPr>
          <w:rFonts w:hint="eastAsia"/>
        </w:rPr>
        <w:t>　　　　二、LED日光管企业财务情况分析</w:t>
      </w:r>
      <w:r>
        <w:rPr>
          <w:rFonts w:hint="eastAsia"/>
        </w:rPr>
        <w:br/>
      </w:r>
      <w:r>
        <w:rPr>
          <w:rFonts w:hint="eastAsia"/>
        </w:rPr>
        <w:t>　　　　三、LED日光管发展战略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LED日光管企业发展策略分析</w:t>
      </w:r>
      <w:r>
        <w:rPr>
          <w:rFonts w:hint="eastAsia"/>
        </w:rPr>
        <w:br/>
      </w:r>
      <w:r>
        <w:rPr>
          <w:rFonts w:hint="eastAsia"/>
        </w:rPr>
        <w:t>　　第一节 LED日光管市场策略分析</w:t>
      </w:r>
      <w:r>
        <w:rPr>
          <w:rFonts w:hint="eastAsia"/>
        </w:rPr>
        <w:br/>
      </w:r>
      <w:r>
        <w:rPr>
          <w:rFonts w:hint="eastAsia"/>
        </w:rPr>
        <w:t>　　　　一、LED日光管价格策略分析</w:t>
      </w:r>
      <w:r>
        <w:rPr>
          <w:rFonts w:hint="eastAsia"/>
        </w:rPr>
        <w:br/>
      </w:r>
      <w:r>
        <w:rPr>
          <w:rFonts w:hint="eastAsia"/>
        </w:rPr>
        <w:t>　　　　二、LED日光管渠道策略分析</w:t>
      </w:r>
      <w:r>
        <w:rPr>
          <w:rFonts w:hint="eastAsia"/>
        </w:rPr>
        <w:br/>
      </w:r>
      <w:r>
        <w:rPr>
          <w:rFonts w:hint="eastAsia"/>
        </w:rPr>
        <w:t>　　第二节 LED日光管销售策略分析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提高LED日光管企业竞争力的策略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一、提高中国LED日光管企业核心竞争力的对策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二、LED日光管企业提升竞争力的主要方向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三、影响LED日光管企业核心竞争力的因素及提升途径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四、提高LED日光管企业竞争力的策略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对我国LED日光管品牌的战略思考</w:t>
      </w:r>
      <w:r>
        <w:rPr>
          <w:rFonts w:hint="eastAsia"/>
        </w:rPr>
        <w:br/>
      </w:r>
      <w:r>
        <w:rPr>
          <w:rFonts w:hint="eastAsia"/>
        </w:rPr>
        <w:t>　　　　一、LED日光管实施品牌战略的意义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二、LED日光管企业品牌的现状分析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三、我国LED日光管企业的品牌战略</w:t>
      </w:r>
      <w:r>
        <w:rPr>
          <w:rFonts w:hint="eastAsia"/>
        </w:rPr>
        <w:br/>
      </w:r>
      <w:r>
        <w:rPr>
          <w:rFonts w:hint="eastAsia"/>
        </w:rPr>
        <w:t>　　　　四、LED日光管品牌战略管理的策略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2024-2030年LED日光管行业发展前景预测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2024-2030年中国LED日光管发展趋势分析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2024-2030年中国LED日光管行业发展总体趋势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一、2024-2030年中国LED日光管产业政策趋向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二、2024-2030年中国LED日光管行业技术革新趋势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2024-2030年中国LED日光管行业市场规模预测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一、2024-2030年中国LED日光管行业市场规模预测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二、2024-2030年中国LED日光管行业供给情况预测分析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三、2024-2030年中国LED日光管行业需求预测分析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2024-2030年中国LED日光管行业投资机会与风险评估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2024-2030年中国LED日光管市场行业投资机会分析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一、LED日光管投资潜力分析</w:t>
      </w:r>
      <w:r>
        <w:rPr>
          <w:rFonts w:hint="eastAsia"/>
        </w:rPr>
        <w:br/>
      </w:r>
      <w:r>
        <w:rPr>
          <w:rFonts w:hint="eastAsia"/>
        </w:rPr>
        <w:t>　　　　二、LED日光管吸引力分析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2024-2030年中国LED日光管市场行业投资周期分析</w:t>
      </w:r>
      <w:r>
        <w:rPr>
          <w:rFonts w:hint="eastAsia"/>
        </w:rPr>
        <w:br/>
      </w:r>
      <w:r>
        <w:rPr>
          <w:rFonts w:hint="eastAsia"/>
        </w:rPr>
        <w:t>　　第三节 [~中~智~林]2024-2030年中国LED日光管市场行业投资风险预警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LED日光管行业历程</w:t>
      </w:r>
      <w:r>
        <w:rPr>
          <w:rFonts w:hint="eastAsia"/>
        </w:rPr>
        <w:br/>
      </w:r>
      <w:r>
        <w:rPr>
          <w:rFonts w:hint="eastAsia"/>
        </w:rPr>
        <w:t>　　图表 LED日光管行业生命周期</w:t>
      </w:r>
      <w:r>
        <w:rPr>
          <w:rFonts w:hint="eastAsia"/>
        </w:rPr>
        <w:br/>
      </w:r>
      <w:r>
        <w:rPr>
          <w:rFonts w:hint="eastAsia"/>
        </w:rPr>
        <w:t>　　图表 LED日光管行业产业链分析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2019-2024年中国LED日光管行业市场规模及增长情况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2019-2024年LED日光管行业市场容量分析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2019-2024年中国LED日光管行业产能统计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2019-2024年中国LED日光管行业产量及增长趋势</w:t>
      </w:r>
      <w:r>
        <w:rPr>
          <w:rFonts w:hint="eastAsia"/>
        </w:rPr>
        <w:br/>
      </w:r>
      <w:r>
        <w:rPr>
          <w:rFonts w:hint="eastAsia"/>
        </w:rPr>
        <w:t>　　图表 LED日光管行业动态</w:t>
      </w:r>
      <w:r>
        <w:rPr>
          <w:rFonts w:hint="eastAsia"/>
        </w:rPr>
        <w:br/>
      </w:r>
      <w:r>
        <w:rPr>
          <w:rFonts w:hint="eastAsia"/>
        </w:rPr>
        <w:t>　　图表 2019-2024年中国LED日光管市场需求量及增速统计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2024年中国LED日光管行业需求领域分布格局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2019-2024年中国LED日光管行业销售收入分析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2019-2024年中国LED日光管行业盈利情况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2019-2024年中国LED日光管行业利润总额统计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2019-2024年中国LED日光管进口数量分析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2019-2024年中国LED日光管进口金额分析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2019-2024年中国LED日光管出口数量分析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2019-2024年中国LED日光管出口金额分析</w:t>
      </w:r>
      <w:r>
        <w:rPr>
          <w:rFonts w:hint="eastAsia"/>
        </w:rPr>
        <w:br/>
      </w:r>
      <w:r>
        <w:rPr>
          <w:rFonts w:hint="eastAsia"/>
        </w:rPr>
        <w:t>　　图表 2024年中国LED日光管进口国家及地区分析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2019-2024年中国LED日光管行业企业数量情况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2019-2024年中国LED日光管行业企业平均规模情况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**地区LED日光管市场规模及增长情况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**地区LED日光管行业市场需求情况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**地区LED日光管市场规模及增长情况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**地区LED日光管行业市场需求情况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**地区LED日光管市场规模及增长情况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**地区LED日光管行业市场需求情况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**地区LED日光管市场规模及增长情况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**地区LED日光管行业市场需求情况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LED日光管重点企业（一）基本信息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LED日光管重点企业（一）经营情况分析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LED日光管重点企业（一）主要经济指标情况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LED日光管重点企业（一）盈利能力情况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LED日光管重点企业（一）偿债能力情况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LED日光管重点企业（一）运营能力情况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LED日光管重点企业（一）成长能力情况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LED日光管重点企业（二）基本信息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LED日光管重点企业（二）经营情况分析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LED日光管重点企业（二）主要经济指标情况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LED日光管重点企业（二）盈利能力情况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LED日光管重点企业（二）偿债能力情况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LED日光管重点企业（二）运营能力情况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LED日光管重点企业（二）成长能力情况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LED日光管重点企业（三）基本信息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LED日光管重点企业（三）经营情况分析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LED日光管重点企业（三）主要经济指标情况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LED日光管重点企业（三）盈利能力情况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LED日光管重点企业（三）偿债能力情况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LED日光管重点企业（三）运营能力情况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LED日光管重点企业（三）成长能力情况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2024-2030年中国LED日光管行业产能预测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2024-2030年中国LED日光管市场需求量预测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2024-2030年中国LED日光管行业供需平衡预测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2024-2030年中国LED日光管行业风险分析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2024-2030年中国LED日光管行业市场容量预测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2024-2030年中国LED日光管行业市场规模预测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2024-2030年中国LED日光管市场前景分析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2024-2030年中国LED日光管行业发展趋势预测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f3171c2c5242f6" w:history="1">
        <w:r>
          <w:rPr>
            <w:rStyle w:val="Hyperlink"/>
          </w:rPr>
          <w:t>2024-2030年中国LED日光管市场深度调研与发展趋势分析报告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1308116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f3171c2c5242f6" w:history="1">
        <w:r>
          <w:rPr>
            <w:rStyle w:val="Hyperlink"/>
          </w:rPr>
          <w:t>https://www.20087.com/6/11/LEDRiGuangGuanHangYeYanJiuBaoGao.html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c32139a118461d" w:history="1">
      <w:r>
        <w:rPr>
          <w:rStyle w:val="Hyperlink"/>
        </w:rPr>
        <w:t>2024-2030年中国LED日光管市场深度调研与发展趋势分析报告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LEDRiGuangGuanHangYeYanJiuBaoGao.html" TargetMode="External" Id="R1af3171c2c5242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LEDRiGuangGuanHangYeYanJiuBaoGao.html" TargetMode="External" Id="Rfdc32139a11846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2024-04-19T06:09:00Z</dcterms:created>
  <dcterms:modified xsi:type="dcterms:W3CDTF">2024-04-19T07:09:00Z</dcterms:modified>
  <dc:subject>2024-2030年中国LED日光管市场深度调研与发展趋势分析报告</dc:subject>
  <dc:title>2024-2030年中国LED日光管市场深度调研与发展趋势分析报告</dc:title>
  <cp:keywords>2024-2030年中国LED日光管市场深度调研与发展趋势分析报告</cp:keywords>
  <dc:description>2024-2030年中国LED日光管市场深度调研与发展趋势分析报告</dc:description>
</cp:coreProperties>
</file>