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6df2d207741a7" w:history="1">
              <w:r>
                <w:rPr>
                  <w:rStyle w:val="Hyperlink"/>
                </w:rPr>
                <w:t>2025-2031年中国电动转台市场研究与发展趋势预测报告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6df2d207741a7" w:history="1">
              <w:r>
                <w:rPr>
                  <w:rStyle w:val="Hyperlink"/>
                </w:rPr>
                <w:t>2025-2031年中国电动转台市场研究与发展趋势预测报告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6df2d207741a7" w:history="1">
                <w:r>
                  <w:rPr>
                    <w:rStyle w:val="Hyperlink"/>
                  </w:rPr>
                  <w:t>https://www.20087.com/6/71/DianDongZhuanTaiFaZhanQuShiFenXi.html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台是一种能够精确控制旋转角度和平稳转动的设备，广泛应用于摄影、展示、自动化生产线等领域。近年来，随着自动化技术的发展和制造业升级的需求，电动转台在精度、负载能力和智能化水平方面都有了显著提升。当前市场上，电动转台不仅在设计上更加紧凑和轻便，而且在控制软件和驱动系统方面也更加智能化。制造商通过采用伺服电机和高精度编码器等技术，提高了电动转台的定位精度和运行稳定性。此外，随着无线通信技术的应用，电动转台可以实现远程控制和网络连接，增强了其灵活性和适用性。</w:t>
      </w:r>
      <w:r>
        <w:rPr>
          <w:rFonts w:hint="eastAsia"/>
        </w:rPr>
        <w:br/>
      </w:r>
      <w:r>
        <w:rPr>
          <w:rFonts w:hint="eastAsia"/>
        </w:rPr>
        <w:t>　　未来，电动转台的发展将更加注重技术创新和应用场景的扩展。一方面，随着机器人技术和人工智能的发展，电动转台将集成更多智能化功能，如自动校准、路径规划和避障等，以提高其自动化水平和工作效率。另一方面，为了适应不同行业的需求，电动转台将开发更多定制化解决方案，如适用于食品加工、医疗设备等特定领域的专用转台。此外，随着对设备可靠性和安全性的要求提高，电动转台将更加注重故障诊断和预防维护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6df2d207741a7" w:history="1">
        <w:r>
          <w:rPr>
            <w:rStyle w:val="Hyperlink"/>
          </w:rPr>
          <w:t>2025-2031年中国电动转台市场研究与发展趋势预测报告</w:t>
        </w:r>
      </w:hyperlink>
      <w:r>
        <w:rPr>
          <w:rFonts w:hint="eastAsia"/>
        </w:rPr>
        <w:t>》系统分析了电动转台行业的市场规模、市场需求及价格波动，深入探讨了电动转台产业链关键环节及各细分市场特点。报告基于权威数据，科学预测了电动转台市场前景与发展趋势，同时评估了电动转台重点企业的经营状况，包括品牌影响力、市场集中度及竞争格局。通过SWOT分析，报告揭示了电动转台行业面临的风险与机遇，为电动转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电动转台行业界定</w:t>
      </w:r>
      <w:r>
        <w:rPr>
          <w:rFonts w:hint="eastAsia"/>
        </w:rPr>
        <w:br/>
      </w:r>
      <w:r>
        <w:rPr>
          <w:rFonts w:hint="eastAsia"/>
        </w:rPr>
        <w:t>　　第一节 电动转台行业定义</w:t>
      </w:r>
      <w:r>
        <w:rPr>
          <w:rFonts w:hint="eastAsia"/>
        </w:rPr>
        <w:br/>
      </w:r>
      <w:r>
        <w:rPr>
          <w:rFonts w:hint="eastAsia"/>
        </w:rPr>
        <w:t>　　第二节 电动转台行业特点分析</w:t>
      </w:r>
      <w:r>
        <w:rPr>
          <w:rFonts w:hint="eastAsia"/>
        </w:rPr>
        <w:br/>
      </w:r>
      <w:r>
        <w:rPr>
          <w:rFonts w:hint="eastAsia"/>
        </w:rPr>
        <w:t>　　第三节 电动转台行业发展历程</w:t>
      </w:r>
      <w:r>
        <w:rPr>
          <w:rFonts w:hint="eastAsia"/>
        </w:rPr>
        <w:br/>
      </w:r>
      <w:r>
        <w:rPr>
          <w:rFonts w:hint="eastAsia"/>
        </w:rPr>
        <w:t>　　第四节 电动转台产业链分析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2024-2025年全球电动转台行业发展态势分析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全球电动转台行业总体情况</w:t>
      </w:r>
      <w:r>
        <w:rPr>
          <w:rFonts w:hint="eastAsia"/>
        </w:rPr>
        <w:br/>
      </w:r>
      <w:r>
        <w:rPr>
          <w:rFonts w:hint="eastAsia"/>
        </w:rPr>
        <w:t>　　第二节 电动转台行业重点国家、地区市场分析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全球电动转台行业发展前景预测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2024-2025年中国电动转台行业发展环境分析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电动转台行业经济环境分析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电动转台行业政策环境分析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一、电动转台行业相关政策</w:t>
      </w:r>
      <w:r>
        <w:rPr>
          <w:rFonts w:hint="eastAsia"/>
        </w:rPr>
        <w:br/>
      </w:r>
      <w:r>
        <w:rPr>
          <w:rFonts w:hint="eastAsia"/>
        </w:rPr>
        <w:t>　　　　二、电动转台行业相关标准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2024-2025年电动转台行业技术发展现状及趋势分析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电动转台行业技术发展现状分析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国内外电动转台行业技术差异与原因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电动转台行业技术发展方向、趋势预测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提升电动转台行业技术能力策略建议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中国电动转台行业市场供需状况分析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中国电动转台行业市场规模情况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中国电动转台行业市场需求状况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一、2019-2024年电动转台行业市场需求情况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二、电动转台行业市场需求特点分析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三、2025-2031年电动转台行业市场需求预测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中国电动转台行业产量情况分析与预测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一、2019-2024年电动转台行业产量统计分析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二、2024年电动转台行业产量特点分析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三、2025-2031年电动转台行业产量预测分析</w:t>
      </w:r>
      <w:r>
        <w:rPr>
          <w:rFonts w:hint="eastAsia"/>
        </w:rPr>
        <w:br/>
      </w:r>
      <w:r>
        <w:rPr>
          <w:rFonts w:hint="eastAsia"/>
        </w:rPr>
        <w:t>　　第四节 电动转台行业市场供需平衡状况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中国电动转台行业进出口情况分析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电动转台行业出口情况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一、2019-2024年电动转台行业出口情况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三、2025-2031年电动转台行业出口情况预测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电动转台行业进口情况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一、2019-2024年电动转台行业进口情况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三、2025-2031年电动转台行业进口情况预测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电动转台行业进出口面临的挑战及对策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2024-2025年中国电动转台行业产品价格监测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一、电动转台市场价格特征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二、当前电动转台市场价格评述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三、影响电动转台市场价格因素分析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四、未来电动转台市场价格走势预测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中国电动转台行业重点区域市场分析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电动转台行业区域市场分布情况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2024-2025年电动转台行业细分市场调研分析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电动转台细分产品（一）市场调研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电动转台细分产品（二）市场调研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2024-2025年电动转台行业上、下游市场分析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电动转台行业上游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电动转台行业下游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电动转台重点企业（一）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电动转台重点企业（二）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电动转台重点企业（三）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电动转台重点企业（四）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电动转台重点企业（五）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电动转台重点企业（六）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2025-2031年电动转台行业发展环境分析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2025-2031年电动转台行业投资特性分析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一、电动转台行业进入壁垒</w:t>
      </w:r>
      <w:r>
        <w:rPr>
          <w:rFonts w:hint="eastAsia"/>
        </w:rPr>
        <w:br/>
      </w:r>
      <w:r>
        <w:rPr>
          <w:rFonts w:hint="eastAsia"/>
        </w:rPr>
        <w:t>　　　　二、电动转台行业盈利模式</w:t>
      </w:r>
      <w:r>
        <w:rPr>
          <w:rFonts w:hint="eastAsia"/>
        </w:rPr>
        <w:br/>
      </w:r>
      <w:r>
        <w:rPr>
          <w:rFonts w:hint="eastAsia"/>
        </w:rPr>
        <w:t>　　　　三、电动转台行业盈利因素</w:t>
      </w:r>
      <w:r>
        <w:rPr>
          <w:rFonts w:hint="eastAsia"/>
        </w:rPr>
        <w:br/>
      </w:r>
      <w:r>
        <w:rPr>
          <w:rFonts w:hint="eastAsia"/>
        </w:rPr>
        <w:t>　　第三节 电动转台行业“波特五力模型”分析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2025-2031年电动转台行业风险及对策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电动转台企业竞争策略分析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电动转台市场竞争策略分析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一、2025-2031年中国电动转台市场增长潜力分析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二、2025-2031年中国电动转台主要潜力品种分析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三、现有电动转台产品竞争策略分析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四、潜力电动转台品种竞争策略选择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2025-2031年中国电动转台企业竞争策略分析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一、2025-2031年我国电动转台市场竞争趋势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二、2025-2031年电动转台行业竞争格局展望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三、2025-2031年电动转台行业竞争策略分析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四、2025-2031年电动转台企业竞争策略分析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2025-2031年中国电动转台行业发展趋势分析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一、2025-2031年电动转台技术发展趋势分析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二、2025-2031年电动转台产品发展趋势分析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三、2025-2031年电动转台行业竞争格局展望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2025-2031年中国电动转台市场趋势分析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一、2025-2031年电动转台发展趋势预测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二、2025-2025年电动转台市场前景分析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三、2025-2031年电动转台产业政策趋向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2025-2031年电动转台行业投资价值评估分析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电动转台行业发展建议分析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电动转台行业研究结论及建议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电动转台细分行业研究结论及建议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中⋅智⋅林－电动转台行业竞争策略总结及建议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电动转台图片</w:t>
      </w:r>
      <w:r>
        <w:rPr>
          <w:rFonts w:hint="eastAsia"/>
        </w:rPr>
        <w:br/>
      </w:r>
      <w:r>
        <w:rPr>
          <w:rFonts w:hint="eastAsia"/>
        </w:rPr>
        <w:t>　　图表 电动转台种类 分类</w:t>
      </w:r>
      <w:r>
        <w:rPr>
          <w:rFonts w:hint="eastAsia"/>
        </w:rPr>
        <w:br/>
      </w:r>
      <w:r>
        <w:rPr>
          <w:rFonts w:hint="eastAsia"/>
        </w:rPr>
        <w:t>　　图表 电动转台用途 应用</w:t>
      </w:r>
      <w:r>
        <w:rPr>
          <w:rFonts w:hint="eastAsia"/>
        </w:rPr>
        <w:br/>
      </w:r>
      <w:r>
        <w:rPr>
          <w:rFonts w:hint="eastAsia"/>
        </w:rPr>
        <w:t>　　图表 电动转台主要特点</w:t>
      </w:r>
      <w:r>
        <w:rPr>
          <w:rFonts w:hint="eastAsia"/>
        </w:rPr>
        <w:br/>
      </w:r>
      <w:r>
        <w:rPr>
          <w:rFonts w:hint="eastAsia"/>
        </w:rPr>
        <w:t>　　图表 电动转台产业链分析</w:t>
      </w:r>
      <w:r>
        <w:rPr>
          <w:rFonts w:hint="eastAsia"/>
        </w:rPr>
        <w:br/>
      </w:r>
      <w:r>
        <w:rPr>
          <w:rFonts w:hint="eastAsia"/>
        </w:rPr>
        <w:t>　　图表 电动转台政策分析</w:t>
      </w:r>
      <w:r>
        <w:rPr>
          <w:rFonts w:hint="eastAsia"/>
        </w:rPr>
        <w:br/>
      </w:r>
      <w:r>
        <w:rPr>
          <w:rFonts w:hint="eastAsia"/>
        </w:rPr>
        <w:t>　　图表 电动转台技术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2019-2024年电动转台行业市场容量分析</w:t>
      </w:r>
      <w:r>
        <w:rPr>
          <w:rFonts w:hint="eastAsia"/>
        </w:rPr>
        <w:br/>
      </w:r>
      <w:r>
        <w:rPr>
          <w:rFonts w:hint="eastAsia"/>
        </w:rPr>
        <w:t>　　图表 电动转台生产现状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电动转台行业动态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2019-2024年中国电动转台市场需求量及增速统计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2024年中国电动转台行业需求领域分布格局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2019-2024年中国电动转台进口情况分析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2019-2024年中国电动转台出口情况分析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2019-2024年中国电动转台行业企业平均规模情况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2019-2024年中国电动转台价格走势</w:t>
      </w:r>
      <w:r>
        <w:rPr>
          <w:rFonts w:hint="eastAsia"/>
        </w:rPr>
        <w:br/>
      </w:r>
      <w:r>
        <w:rPr>
          <w:rFonts w:hint="eastAsia"/>
        </w:rPr>
        <w:t>　　图表 2024年电动转台成本和利润分析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**地区电动转台行业市场需求情况</w:t>
      </w:r>
      <w:r>
        <w:rPr>
          <w:rFonts w:hint="eastAsia"/>
        </w:rPr>
        <w:br/>
      </w:r>
      <w:r>
        <w:rPr>
          <w:rFonts w:hint="eastAsia"/>
        </w:rPr>
        <w:t>　　图表 电动转台品牌</w:t>
      </w:r>
      <w:r>
        <w:rPr>
          <w:rFonts w:hint="eastAsia"/>
        </w:rPr>
        <w:br/>
      </w:r>
      <w:r>
        <w:rPr>
          <w:rFonts w:hint="eastAsia"/>
        </w:rPr>
        <w:t>　　图表 电动转台企业（一）概况</w:t>
      </w:r>
      <w:r>
        <w:rPr>
          <w:rFonts w:hint="eastAsia"/>
        </w:rPr>
        <w:br/>
      </w:r>
      <w:r>
        <w:rPr>
          <w:rFonts w:hint="eastAsia"/>
        </w:rPr>
        <w:t>　　图表 企业电动转台型号 规格</w:t>
      </w:r>
      <w:r>
        <w:rPr>
          <w:rFonts w:hint="eastAsia"/>
        </w:rPr>
        <w:br/>
      </w:r>
      <w:r>
        <w:rPr>
          <w:rFonts w:hint="eastAsia"/>
        </w:rPr>
        <w:t>　　图表 电动转台企业（一）经营分析</w:t>
      </w:r>
      <w:r>
        <w:rPr>
          <w:rFonts w:hint="eastAsia"/>
        </w:rPr>
        <w:br/>
      </w:r>
      <w:r>
        <w:rPr>
          <w:rFonts w:hint="eastAsia"/>
        </w:rPr>
        <w:t>　　图表 电动转台企业（一）盈利能力情况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电动转台上游现状</w:t>
      </w:r>
      <w:r>
        <w:rPr>
          <w:rFonts w:hint="eastAsia"/>
        </w:rPr>
        <w:br/>
      </w:r>
      <w:r>
        <w:rPr>
          <w:rFonts w:hint="eastAsia"/>
        </w:rPr>
        <w:t>　　图表 电动转台下游调研</w:t>
      </w:r>
      <w:r>
        <w:rPr>
          <w:rFonts w:hint="eastAsia"/>
        </w:rPr>
        <w:br/>
      </w:r>
      <w:r>
        <w:rPr>
          <w:rFonts w:hint="eastAsia"/>
        </w:rPr>
        <w:t>　　图表 电动转台企业（二）概况</w:t>
      </w:r>
      <w:r>
        <w:rPr>
          <w:rFonts w:hint="eastAsia"/>
        </w:rPr>
        <w:br/>
      </w:r>
      <w:r>
        <w:rPr>
          <w:rFonts w:hint="eastAsia"/>
        </w:rPr>
        <w:t>　　图表 企业电动转台型号 规格</w:t>
      </w:r>
      <w:r>
        <w:rPr>
          <w:rFonts w:hint="eastAsia"/>
        </w:rPr>
        <w:br/>
      </w:r>
      <w:r>
        <w:rPr>
          <w:rFonts w:hint="eastAsia"/>
        </w:rPr>
        <w:t>　　图表 电动转台企业（二）经营分析</w:t>
      </w:r>
      <w:r>
        <w:rPr>
          <w:rFonts w:hint="eastAsia"/>
        </w:rPr>
        <w:br/>
      </w:r>
      <w:r>
        <w:rPr>
          <w:rFonts w:hint="eastAsia"/>
        </w:rPr>
        <w:t>　　图表 电动转台企业（二）盈利能力情况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企业电动转台型号 规格</w:t>
      </w:r>
      <w:r>
        <w:rPr>
          <w:rFonts w:hint="eastAsia"/>
        </w:rPr>
        <w:br/>
      </w:r>
      <w:r>
        <w:rPr>
          <w:rFonts w:hint="eastAsia"/>
        </w:rPr>
        <w:t>　　图表 电动转台企业（三）经营分析</w:t>
      </w:r>
      <w:r>
        <w:rPr>
          <w:rFonts w:hint="eastAsia"/>
        </w:rPr>
        <w:br/>
      </w:r>
      <w:r>
        <w:rPr>
          <w:rFonts w:hint="eastAsia"/>
        </w:rPr>
        <w:t>　　图表 电动转台企业（三）盈利能力情况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电动转台优势</w:t>
      </w:r>
      <w:r>
        <w:rPr>
          <w:rFonts w:hint="eastAsia"/>
        </w:rPr>
        <w:br/>
      </w:r>
      <w:r>
        <w:rPr>
          <w:rFonts w:hint="eastAsia"/>
        </w:rPr>
        <w:t>　　图表 电动转台劣势</w:t>
      </w:r>
      <w:r>
        <w:rPr>
          <w:rFonts w:hint="eastAsia"/>
        </w:rPr>
        <w:br/>
      </w:r>
      <w:r>
        <w:rPr>
          <w:rFonts w:hint="eastAsia"/>
        </w:rPr>
        <w:t>　　图表 电动转台机会</w:t>
      </w:r>
      <w:r>
        <w:rPr>
          <w:rFonts w:hint="eastAsia"/>
        </w:rPr>
        <w:br/>
      </w:r>
      <w:r>
        <w:rPr>
          <w:rFonts w:hint="eastAsia"/>
        </w:rPr>
        <w:t>　　图表 电动转台威胁</w:t>
      </w:r>
      <w:r>
        <w:rPr>
          <w:rFonts w:hint="eastAsia"/>
        </w:rPr>
        <w:br/>
      </w:r>
      <w:r>
        <w:rPr>
          <w:rFonts w:hint="eastAsia"/>
        </w:rPr>
        <w:t>　　图表 2025-2031年中国电动转台行业产能预测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2025-2031年中国电动转台行业产量预测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2025-2031年中国电动转台市场销售预测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2025-2031年中国电动转台行业市场规模预测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2025-2031年中国电动转台市场前景分析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2025-2031年中国电动转台行业风险分析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2025-2031年中国电动转台行业发展趋势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6df2d207741a7" w:history="1">
        <w:r>
          <w:rPr>
            <w:rStyle w:val="Hyperlink"/>
          </w:rPr>
          <w:t>2025-2031年中国电动转台市场研究与发展趋势预测报告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6df2d207741a7" w:history="1">
        <w:r>
          <w:rPr>
            <w:rStyle w:val="Hyperlink"/>
          </w:rPr>
          <w:t>https://www.20087.com/6/71/DianDongZhuanTaiFaZhanQuShiFenXi.html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热点：旋转工作台、电动转台内部结构、转台设备、电动转台厂家、中空旋转平台、电动转台蜗轮蜗杆、自动转台、电动转台价格、气动旋转台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82fdb19145c5" w:history="1">
      <w:r>
        <w:rPr>
          <w:rStyle w:val="Hyperlink"/>
        </w:rPr>
        <w:t>2025-2031年中国电动转台市场研究与发展趋势预测报告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DongZhuanTaiFaZhanQuShiFenXi.html" TargetMode="External" Id="R8436df2d2077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DongZhuanTaiFaZhanQuShiFenXi.html" TargetMode="External" Id="Rbdcf82fdb19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2025-02-14T03:42:00Z</dcterms:created>
  <dcterms:modified xsi:type="dcterms:W3CDTF">2025-02-14T04:42:00Z</dcterms:modified>
  <dc:subject>2025-2031年中国电动转台市场研究与发展趋势预测报告</dc:subject>
  <dc:title>2025-2031年中国电动转台市场研究与发展趋势预测报告</dc:title>
  <cp:keywords>2025-2031年中国电动转台市场研究与发展趋势预测报告</cp:keywords>
  <dc:description>2025-2031年中国电动转台市场研究与发展趋势预测报告</dc:description>
</cp:coreProperties>
</file>