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3a43b91c34579" w:history="1">
              <w:r>
                <w:rPr>
                  <w:rStyle w:val="Hyperlink"/>
                </w:rPr>
                <w:t>2026-2032年全球与中国端子压接机行业研究及行业前景分析报告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3a43b91c34579" w:history="1">
              <w:r>
                <w:rPr>
                  <w:rStyle w:val="Hyperlink"/>
                </w:rPr>
                <w:t>2026-2032年全球与中国端子压接机行业研究及行业前景分析报告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3a43b91c34579" w:history="1">
                <w:r>
                  <w:rPr>
                    <w:rStyle w:val="Hyperlink"/>
                  </w:rPr>
                  <w:t>https://www.20087.com/6/61/DuanZiYaJieJiFaZhanQianJingFenXi.html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压接机是一种用于电线电缆连接的专用设备，广泛应用于电气安装、汽车制造及电子行业。近年来，随着工业自动化程度的提高和对连接可靠性要求的增加，端子压接机在精度、耐用性和智能化管理方面取得了长足进步。现代端子压接机不仅采用了高精度模具和伺服控制系统，还具备多种压接模式和自动检测功能，提高了工作效率和成品质量。然而，市场上产品质量和技术水平参差不齐，部分低端产品可能存在压接不稳定或维护困难的问题。</w:t>
      </w:r>
      <w:r>
        <w:rPr>
          <w:rFonts w:hint="eastAsia"/>
        </w:rPr>
        <w:br/>
      </w:r>
      <w:r>
        <w:rPr>
          <w:rFonts w:hint="eastAsia"/>
        </w:rPr>
        <w:t>　　未来，端子压接机将更加注重高性能与智能化集成。一方面，通过采用更先进的材料科学和制造工艺，进一步提高产品的压接精度和耐用性，满足高标准的质量控制需求；另一方面，结合物联网(IoT)技术和大数据分析，实现对设备状态的实时监控和智能调度，优化运维流程。此外，随着智能制造概念的普及，探索支持多任务处理和柔性生产的新型端子压接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3a43b91c34579" w:history="1">
        <w:r>
          <w:rPr>
            <w:rStyle w:val="Hyperlink"/>
          </w:rPr>
          <w:t>2026-2032年全球与中国端子压接机行业研究及行业前景分析报告</w:t>
        </w:r>
      </w:hyperlink>
      <w:r>
        <w:rPr>
          <w:rFonts w:hint="eastAsia"/>
        </w:rPr>
        <w:t>》基于国家统计局及相关协会的权威数据，系统研究了端子压接机行业的市场需求、市场规模及产业链现状，分析了端子压接机价格波动、细分市场动态及重点企业的经营表现，科学预测了端子压接机市场前景与发展趋势，揭示了潜在需求与投资机会，同时指出了端子压接机行业可能面临的风险。通过对端子压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按产品类型细分，全球端子压接机市场规模2021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全自动端子压接机</w:t>
      </w:r>
      <w:r>
        <w:rPr>
          <w:rFonts w:hint="eastAsia"/>
        </w:rPr>
        <w:br/>
      </w:r>
      <w:r>
        <w:rPr>
          <w:rFonts w:hint="eastAsia"/>
        </w:rPr>
        <w:t>　　　　1.3.3 手动和半自动端子压接机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按应用细分，全球端子压接机市场规模2021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电子和电器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端子压接机行业发展总体概况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端子压接机行业发展主要特点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端子压接机行业发展影响因素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端子压接机有利因素</w:t>
      </w:r>
      <w:r>
        <w:rPr>
          <w:rFonts w:hint="eastAsia"/>
        </w:rPr>
        <w:br/>
      </w:r>
      <w:r>
        <w:rPr>
          <w:rFonts w:hint="eastAsia"/>
        </w:rPr>
        <w:t>　　　　1.5.3 .2 端子压接机不利因素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全球市场，近三年端子压接机主要企业占有率及排名（按销量）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端子压接机主要企业在国际市场占有率（按销量，2023-2026）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2025年端子压接机主要企业在国际市场排名（按销量）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全球市场主要企业端子压接机销量（2023-2026）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全球市场，近三年端子压接机主要企业占有率及排名（按收入）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端子压接机主要企业在国际市场占有率（按收入，2023-2026）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2025年端子压接机主要企业在国际市场排名（按收入）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全球市场主要企业端子压接机销售收入（2023-2026）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全球市场主要企业端子压接机销售价格（2023-2026）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中国市场，近三年端子压接机主要企业占有率及排名（按销量）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端子压接机主要企业在中国市场占有率（按销量，2023-2026）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2025年端子压接机主要企业在中国市场排名（按销量）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中国市场主要企业端子压接机销量（2023-2026）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中国市场，近三年端子压接机主要企业占有率及排名（按收入）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端子压接机主要企业在中国市场占有率（按收入，2023-2026）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2025年端子压接机主要企业在中国市场排名（按收入）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中国市场主要企业端子压接机销售收入（2023-2026）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全球主要厂商端子压接机总部及产地分布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全球主要厂商成立时间及端子压接机商业化日期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全球主要厂商端子压接机产品类型及应用</w:t>
      </w:r>
      <w:r>
        <w:rPr>
          <w:rFonts w:hint="eastAsia"/>
        </w:rPr>
        <w:br/>
      </w:r>
      <w:r>
        <w:rPr>
          <w:rFonts w:hint="eastAsia"/>
        </w:rPr>
        <w:t>　　2.9 端子压接机行业集中度、竞争程度分析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端子压接机行业集中度分析：2025年全球Top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全球端子压接机第一梯队、第二梯队和第三梯队生产商（品牌）及市场份额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全球端子压接机总体规模分析</w:t>
      </w:r>
      <w:r>
        <w:rPr>
          <w:rFonts w:hint="eastAsia"/>
        </w:rPr>
        <w:br/>
      </w:r>
      <w:r>
        <w:rPr>
          <w:rFonts w:hint="eastAsia"/>
        </w:rPr>
        <w:t>　　3.1 全球端子压接机供需现状及预测（2021-2032）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全球端子压接机产能、产量、产能利用率及发展趋势（2021-2032）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全球端子压接机产量、需求量及发展趋势（2021-2032）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全球主要地区端子压接机产量及发展趋势（2021-2032）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全球主要地区端子压接机产量（2021-2026）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全球主要地区端子压接机产量（2027-2032）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全球主要地区端子压接机产量市场份额（2021-2032）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中国端子压接机供需现状及预测（2021-2032）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中国端子压接机产能、产量、产能利用率及发展趋势（2021-2032）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中国端子压接机产量、市场需求量及发展趋势（2021-2032）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中国市场端子压接机进出口（2021-2032）</w:t>
      </w:r>
      <w:r>
        <w:rPr>
          <w:rFonts w:hint="eastAsia"/>
        </w:rPr>
        <w:br/>
      </w:r>
      <w:r>
        <w:rPr>
          <w:rFonts w:hint="eastAsia"/>
        </w:rPr>
        <w:t>　　3.4 全球端子压接机销量及销售额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全球市场端子压接机销售额（2021-2032）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全球市场端子压接机价格趋势（2021-2032）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全球端子压接机主要地区分析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全球主要地区端子压接机市场规模分析：2021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全球主要地区端子压接机销售收入及市场份额（2021-2026）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全球主要地区端子压接机销售收入预测（2027-2032）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全球主要地区端子压接机销量分析：2021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全球主要地区端子压接机销量及市场份额预测（2027-2032）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中东市场端子压接机销量、收入及增长率（2021-2032）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不同产品类型端子压接机分析</w:t>
      </w:r>
      <w:r>
        <w:rPr>
          <w:rFonts w:hint="eastAsia"/>
        </w:rPr>
        <w:br/>
      </w:r>
      <w:r>
        <w:rPr>
          <w:rFonts w:hint="eastAsia"/>
        </w:rPr>
        <w:t>　　6.1 全球不同产品类型端子压接机销量（2021-2032）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全球不同产品类型端子压接机收入（2021-2032）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全球不同产品类型端子压接机收入及市场份额（2021-2026）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全球不同产品类型端子压接机收入预测（2027-2032）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全球不同产品类型端子压接机价格走势（2021-2032）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中国不同产品类型端子压接机收入（2021-2032）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中国不同产品类型端子压接机收入及市场份额（2021-2026）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中国不同产品类型端子压接机收入预测（2027-2032）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不同应用端子压接机分析</w:t>
      </w:r>
      <w:r>
        <w:rPr>
          <w:rFonts w:hint="eastAsia"/>
        </w:rPr>
        <w:br/>
      </w:r>
      <w:r>
        <w:rPr>
          <w:rFonts w:hint="eastAsia"/>
        </w:rPr>
        <w:t>　　7.1 全球不同应用端子压接机销量（2021-2032）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全球不同应用端子压接机收入（2021-2032）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全球不同应用端子压接机收入及市场份额（2021-2026）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全球不同应用端子压接机收入预测（2027-2032）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全球不同应用端子压接机价格走势（2021-2032）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中国不同应用端子压接机收入（2021-2032）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中国不同应用端子压接机收入及市场份额（2021-2026）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中国不同应用端子压接机收入预测（2027-2032）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端子压接机行业发展趋势</w:t>
      </w:r>
      <w:r>
        <w:rPr>
          <w:rFonts w:hint="eastAsia"/>
        </w:rPr>
        <w:br/>
      </w:r>
      <w:r>
        <w:rPr>
          <w:rFonts w:hint="eastAsia"/>
        </w:rPr>
        <w:t>　　8.2 端子压接机行业主要驱动因素</w:t>
      </w:r>
      <w:r>
        <w:rPr>
          <w:rFonts w:hint="eastAsia"/>
        </w:rPr>
        <w:br/>
      </w:r>
      <w:r>
        <w:rPr>
          <w:rFonts w:hint="eastAsia"/>
        </w:rPr>
        <w:t>　　8.3 端子压接机中国企业SWOT分析</w:t>
      </w:r>
      <w:r>
        <w:rPr>
          <w:rFonts w:hint="eastAsia"/>
        </w:rPr>
        <w:br/>
      </w:r>
      <w:r>
        <w:rPr>
          <w:rFonts w:hint="eastAsia"/>
        </w:rPr>
        <w:t>　　8.4 中国端子压接机行业政策环境分析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端子压接机行业产业链简介</w:t>
      </w:r>
      <w:r>
        <w:rPr>
          <w:rFonts w:hint="eastAsia"/>
        </w:rPr>
        <w:br/>
      </w:r>
      <w:r>
        <w:rPr>
          <w:rFonts w:hint="eastAsia"/>
        </w:rPr>
        <w:t>　　　　9.1.1 端子压接机行业供应链分析</w:t>
      </w:r>
      <w:r>
        <w:rPr>
          <w:rFonts w:hint="eastAsia"/>
        </w:rPr>
        <w:br/>
      </w:r>
      <w:r>
        <w:rPr>
          <w:rFonts w:hint="eastAsia"/>
        </w:rPr>
        <w:t>　　　　9.1.2 端子压接机主要原料及供应情况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端子压接机行业采购模式</w:t>
      </w:r>
      <w:r>
        <w:rPr>
          <w:rFonts w:hint="eastAsia"/>
        </w:rPr>
        <w:br/>
      </w:r>
      <w:r>
        <w:rPr>
          <w:rFonts w:hint="eastAsia"/>
        </w:rPr>
        <w:t>　　9.3 端子压接机行业生产模式</w:t>
      </w:r>
      <w:r>
        <w:rPr>
          <w:rFonts w:hint="eastAsia"/>
        </w:rPr>
        <w:br/>
      </w:r>
      <w:r>
        <w:rPr>
          <w:rFonts w:hint="eastAsia"/>
        </w:rPr>
        <w:t>　　9.4 端子压接机行业销售模式及销售渠道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按产品类型细分，全球端子压接机市场规模2021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按应用细分，全球端子压接机市场规模（CAGR）2021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端子压接机行业发展主要特点</w:t>
      </w:r>
      <w:r>
        <w:rPr>
          <w:rFonts w:hint="eastAsia"/>
        </w:rPr>
        <w:br/>
      </w:r>
      <w:r>
        <w:rPr>
          <w:rFonts w:hint="eastAsia"/>
        </w:rPr>
        <w:t>　　表 4： 端子压接机行业发展有利因素分析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端子压接机行业发展不利因素分析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进入端子压接机行业壁垒</w:t>
      </w:r>
      <w:r>
        <w:rPr>
          <w:rFonts w:hint="eastAsia"/>
        </w:rPr>
        <w:br/>
      </w:r>
      <w:r>
        <w:rPr>
          <w:rFonts w:hint="eastAsia"/>
        </w:rPr>
        <w:t>　　表 7： 端子压接机主要企业在国际市场占有率（按销量，2023-2026）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2025年端子压接机主要企业在国际市场排名（按销量）&amp;（台）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全球市场主要企业端子压接机销量（2023-2026）&amp;（台）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端子压接机主要企业在国际市场占有率（按收入，2023-2026）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2025年端子压接机主要企业在国际市场排名（按收入）&amp;（万元）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全球市场主要企业端子压接机销售收入（2023-2026）&amp;（万元）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全球市场主要企业端子压接机销售价格（2023-2026）&amp;（元/台）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端子压接机主要企业在中国市场占有率（按销量，2023-2026）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2025年端子压接机主要企业在中国市场排名（按销量）&amp;（台）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中国市场主要企业端子压接机销量（2023-2026）&amp;（台）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端子压接机主要企业在中国市场占有率（按收入，2023-2026）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2025年端子压接机主要企业在中国市场排名（按收入）&amp;（万元）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中国市场主要企业端子压接机销售收入（2023-2026）&amp;（万元）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全球主要厂商端子压接机总部及产地分布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全球主要厂商成立时间及端子压接机商业化日期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全球主要厂商端子压接机产品类型及应用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2025年全球端子压接机主要厂商市场地位（第一梯队、第二梯队和第三梯队）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全球端子压接机市场投资、并购等现状分析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全球主要地区端子压接机产量增速（CAGR）：（2021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全球主要地区端子压接机产量（2021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全球主要地区端子压接机产量（2021-2026）&amp;（台）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全球主要地区端子压接机产量（2027-2032）&amp;（台）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全球主要地区端子压接机产量市场份额（2021-2026）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全球主要地区端子压接机产量市场份额（2027-2032）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中国市场端子压接机产量、销量、进出口（2021-2026）&amp;（台）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中国市场端子压接机产量、销量、进出口预测（2027-2032）&amp;（台）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全球主要地区端子压接机销售收入增速：（2021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全球主要地区端子压接机销售收入（2021-2026）&amp;（万元）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全球主要地区端子压接机销售收入市场份额（2021-2026）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全球主要地区端子压接机收入（2027-2032）&amp;（万元）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全球主要地区端子压接机收入市场份额（2027-2032）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全球主要地区端子压接机销量（台）：2021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全球主要地区端子压接机销量（2027-2032）&amp;（台）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全球主要地区端子压接机销量份额（2027-2032）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全球不同产品类型端子压接机销量预测（2027-2032）&amp;（台）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全球不同产品类型端子压接机收入（2021-2026）&amp;（万元）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全球不同产品类型端子压接机收入市场份额（2021-2026）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全球不同产品类型端子压接机收入预测（2027-2032）&amp;（万元）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全球不同产品类型端子压接机收入市场份额预测（2027-2032）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中国不同产品类型端子压接机销量预测（2027-2032）&amp;（台）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中国不同产品类型端子压接机收入（2021-2026）&amp;（万元）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中国不同产品类型端子压接机收入市场份额（2021-2026）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中国不同产品类型端子压接机收入预测（2027-2032）&amp;（万元）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中国不同产品类型端子压接机收入市场份额预测（2027-2032）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全球不同应用端子压接机销量预测（2027-2032）&amp;（台）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全球不同应用端子压接机收入（2021-2026）&amp;（万元）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全球不同应用端子压接机收入市场份额（2021-2026）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全球不同应用端子压接机收入预测（2027-2032）&amp;（万元）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全球不同应用端子压接机收入市场份额预测（2027-2032）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中国不同应用端子压接机销量预测（2027-2032）&amp;（台）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中国不同应用端子压接机收入（2021-2026）&amp;（万元）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中国不同应用端子压接机收入市场份额（2021-2026）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中国不同应用端子压接机收入预测（2027-2032）&amp;（万元）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中国不同应用端子压接机收入市场份额预测（2027-2032）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端子压接机行业发展趋势</w:t>
      </w:r>
      <w:r>
        <w:rPr>
          <w:rFonts w:hint="eastAsia"/>
        </w:rPr>
        <w:br/>
      </w:r>
      <w:r>
        <w:rPr>
          <w:rFonts w:hint="eastAsia"/>
        </w:rPr>
        <w:t>　　表 166： 端子压接机行业主要驱动因素</w:t>
      </w:r>
      <w:r>
        <w:rPr>
          <w:rFonts w:hint="eastAsia"/>
        </w:rPr>
        <w:br/>
      </w:r>
      <w:r>
        <w:rPr>
          <w:rFonts w:hint="eastAsia"/>
        </w:rPr>
        <w:t>　　表 167： 端子压接机行业供应链分析</w:t>
      </w:r>
      <w:r>
        <w:rPr>
          <w:rFonts w:hint="eastAsia"/>
        </w:rPr>
        <w:br/>
      </w:r>
      <w:r>
        <w:rPr>
          <w:rFonts w:hint="eastAsia"/>
        </w:rPr>
        <w:t>　　表 168： 端子压接机上游原料供应商</w:t>
      </w:r>
      <w:r>
        <w:rPr>
          <w:rFonts w:hint="eastAsia"/>
        </w:rPr>
        <w:br/>
      </w:r>
      <w:r>
        <w:rPr>
          <w:rFonts w:hint="eastAsia"/>
        </w:rPr>
        <w:t>　　表 169： 端子压接机主要地区不同应用客户分析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端子压接机典型经销商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端子压接机产品图片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全球不同产品类型端子压接机销售额2021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全球不同产品类型端子压接机市场份额2025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全自动端子压接机产品图片</w:t>
      </w:r>
      <w:r>
        <w:rPr>
          <w:rFonts w:hint="eastAsia"/>
        </w:rPr>
        <w:br/>
      </w:r>
      <w:r>
        <w:rPr>
          <w:rFonts w:hint="eastAsia"/>
        </w:rPr>
        <w:t>　　图 5： 手动和半自动端子压接机产品图片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全球不同应用端子压接机市场份额2025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电子和电器</w:t>
      </w:r>
      <w:r>
        <w:rPr>
          <w:rFonts w:hint="eastAsia"/>
        </w:rPr>
        <w:br/>
      </w:r>
      <w:r>
        <w:rPr>
          <w:rFonts w:hint="eastAsia"/>
        </w:rPr>
        <w:t>　　图 13： 轨道交通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2025年全球前五大生产商端子压接机市场份额</w:t>
      </w:r>
      <w:r>
        <w:rPr>
          <w:rFonts w:hint="eastAsia"/>
        </w:rPr>
        <w:br/>
      </w:r>
      <w:r>
        <w:rPr>
          <w:rFonts w:hint="eastAsia"/>
        </w:rPr>
        <w:t>　　图 16： 2025年全球端子压接机第一梯队、第二梯队和第三梯队厂商及市场份额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全球端子压接机产能、产量、产能利用率及发展趋势（2021-2032）&amp;（台）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全球端子压接机产量、需求量及发展趋势（2021-2032）&amp;（台）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全球主要地区端子压接机产量市场份额（2021-2032）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中国端子压接机产能、产量、产能利用率及发展趋势（2021-2032）&amp;（台）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中国端子压接机产量、市场需求量及发展趋势（2021-2032）&amp;（台）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全球端子压接机市场销售额及增长率：（2021-2032）&amp;（万元）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全球市场端子压接机市场规模：2021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全球市场端子压接机价格趋势（2021-2032）&amp;（元/台）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全球主要地区端子压接机销售收入（2021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全球主要地区端子压接机销售收入市场份额（2021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全球不同产品类型端子压接机价格走势（2021-2032）&amp;（元/台）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全球不同应用端子压接机价格走势（2021-2032）&amp;（元/台）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端子压接机中国企业SWOT分析</w:t>
      </w:r>
      <w:r>
        <w:rPr>
          <w:rFonts w:hint="eastAsia"/>
        </w:rPr>
        <w:br/>
      </w:r>
      <w:r>
        <w:rPr>
          <w:rFonts w:hint="eastAsia"/>
        </w:rPr>
        <w:t>　　图 47： 端子压接机产业链</w:t>
      </w:r>
      <w:r>
        <w:rPr>
          <w:rFonts w:hint="eastAsia"/>
        </w:rPr>
        <w:br/>
      </w:r>
      <w:r>
        <w:rPr>
          <w:rFonts w:hint="eastAsia"/>
        </w:rPr>
        <w:t>　　图 48： 端子压接机行业采购模式分析</w:t>
      </w:r>
      <w:r>
        <w:rPr>
          <w:rFonts w:hint="eastAsia"/>
        </w:rPr>
        <w:br/>
      </w:r>
      <w:r>
        <w:rPr>
          <w:rFonts w:hint="eastAsia"/>
        </w:rPr>
        <w:t>　　图 49： 端子压接机行业生产模式</w:t>
      </w:r>
      <w:r>
        <w:rPr>
          <w:rFonts w:hint="eastAsia"/>
        </w:rPr>
        <w:br/>
      </w:r>
      <w:r>
        <w:rPr>
          <w:rFonts w:hint="eastAsia"/>
        </w:rPr>
        <w:t>　　图 50： 端子压接机行业销售模式分析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3a43b91c34579" w:history="1">
        <w:r>
          <w:rPr>
            <w:rStyle w:val="Hyperlink"/>
          </w:rPr>
          <w:t>2026-2032年全球与中国端子压接机行业研究及行业前景分析报告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3a43b91c34579" w:history="1">
        <w:r>
          <w:rPr>
            <w:rStyle w:val="Hyperlink"/>
          </w:rPr>
          <w:t>https://www.20087.com/6/61/DuanZiYaJieJiFaZhanQianJingFenXi.html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热点：插簧端子 压接步骤、端子压接机多少钱一台、自动剥线端子压接机、端子压接机常见故障、端子压接机如何调、端子压接机WS-200、端子压接工具、端子压接机如何调、静音端子机全自动端子压接机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45f34d3fc41c7" w:history="1">
      <w:r>
        <w:rPr>
          <w:rStyle w:val="Hyperlink"/>
        </w:rPr>
        <w:t>2026-2032年全球与中国端子压接机行业研究及行业前景分析报告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uanZiYaJieJiFaZhanQianJingFenXi.html" TargetMode="External" Id="Rba83a43b91c3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uanZiYaJieJiFaZhanQianJingFenXi.html" TargetMode="External" Id="Rf4545f34d3fc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2025-12-31T01:56:32Z</dcterms:created>
  <dcterms:modified xsi:type="dcterms:W3CDTF">2025-12-31T02:56:32Z</dcterms:modified>
  <dc:subject>2026-2032年全球与中国端子压接机行业研究及行业前景分析报告</dc:subject>
  <dc:title>2026-2032年全球与中国端子压接机行业研究及行业前景分析报告</dc:title>
  <cp:keywords>2026-2032年全球与中国端子压接机行业研究及行业前景分析报告</cp:keywords>
  <dc:description>2026-2032年全球与中国端子压接机行业研究及行业前景分析报告</dc:description>
</cp:coreProperties>
</file>