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d9f40429c46e8" w:history="1">
              <w:r>
                <w:rPr>
                  <w:rStyle w:val="Hyperlink"/>
                </w:rPr>
                <w:t>2025-2031年全球与中国紧绳器行业研究分析及发展前景预测报告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d9f40429c46e8" w:history="1">
              <w:r>
                <w:rPr>
                  <w:rStyle w:val="Hyperlink"/>
                </w:rPr>
                <w:t>2025-2031年全球与中国紧绳器行业研究分析及发展前景预测报告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d9f40429c46e8" w:history="1">
                <w:r>
                  <w:rPr>
                    <w:rStyle w:val="Hyperlink"/>
                  </w:rPr>
                  <w:t>https://www.20087.com/6/01/JinShengQiHangYeFaZhanQianJing.html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绳器，又称绳索收紧器，广泛应用于户外活动、建筑、物流等领域，用于快速、安全地收紧和固定绳索。随着材料科学和设计理念的进步，紧绳器的种类和功能越来越多样化，包括自动锁定、快速释放等功能的紧绳器在市场上颇受欢迎。</w:t>
      </w:r>
      <w:r>
        <w:rPr>
          <w:rFonts w:hint="eastAsia"/>
        </w:rPr>
        <w:br/>
      </w:r>
      <w:r>
        <w:rPr>
          <w:rFonts w:hint="eastAsia"/>
        </w:rPr>
        <w:t>　　紧绳器的未来趋势将关注于材料的轻量化和高强度，以及操作的简便性和安全性提升。智能紧绳器的开发，如集成负载检测、远程控制功能，将提高工作效率并减少操作风险。此外，适应特殊环境需求的紧绳器，如耐腐蚀、耐高温、低噪音设计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d9f40429c46e8" w:history="1">
        <w:r>
          <w:rPr>
            <w:rStyle w:val="Hyperlink"/>
          </w:rPr>
          <w:t>2025-2031年全球与中国紧绳器行业研究分析及发展前景预测报告</w:t>
        </w:r>
      </w:hyperlink>
      <w:r>
        <w:rPr>
          <w:rFonts w:hint="eastAsia"/>
        </w:rPr>
        <w:t>》基于统计局、相关行业协会及科研机构的详实数据，系统呈现紧绳器行业市场规模、技术发展现状及未来趋势，客观分析紧绳器行业竞争格局与主要企业经营状况。报告从紧绳器供需关系、政策环境等维度，评估了紧绳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紧绳器市场概述</w:t>
      </w:r>
      <w:r>
        <w:rPr>
          <w:rFonts w:hint="eastAsia"/>
        </w:rPr>
        <w:br/>
      </w:r>
      <w:r>
        <w:rPr>
          <w:rFonts w:hint="eastAsia"/>
        </w:rPr>
        <w:t>　　1.1 紧绳器行业概述及统计范围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不同产品类型紧绳器规模增长趋势2020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从不同应用，紧绳器主要包括如下几个方面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不同应用紧绳器规模增长趋势2020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紧绳器行业发展总体概况</w:t>
      </w:r>
      <w:r>
        <w:rPr>
          <w:rFonts w:hint="eastAsia"/>
        </w:rPr>
        <w:br/>
      </w:r>
      <w:r>
        <w:rPr>
          <w:rFonts w:hint="eastAsia"/>
        </w:rPr>
        <w:t>　　　　1.4.2 紧绳器行业发展主要特点</w:t>
      </w:r>
      <w:r>
        <w:rPr>
          <w:rFonts w:hint="eastAsia"/>
        </w:rPr>
        <w:br/>
      </w:r>
      <w:r>
        <w:rPr>
          <w:rFonts w:hint="eastAsia"/>
        </w:rPr>
        <w:t>　　　　1.4.3 紧绳器行业发展影响因素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全球紧绳器供需现状及预测（2020-2031）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全球紧绳器产能、产量、产能利用率及发展趋势（2020-2031）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全球紧绳器产量、需求量及发展趋势（2020-2031）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全球主要地区紧绳器产量及发展趋势（2020-2031）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中国紧绳器供需现状及预测（2020-2031）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中国紧绳器产能、产量、产能利用率及发展趋势（2020-2031）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中国紧绳器产量、市场需求量及发展趋势（2020-2031）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中国紧绳器产能和产量占全球的比重（2020-2031）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全球紧绳器销量及收入（2020-2031）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全球市场紧绳器收入（2020-2031）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全球市场紧绳器销量（2020-2031）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全球市场紧绳器价格趋势（2020-2031）</w:t>
      </w:r>
      <w:r>
        <w:rPr>
          <w:rFonts w:hint="eastAsia"/>
        </w:rPr>
        <w:br/>
      </w:r>
      <w:r>
        <w:rPr>
          <w:rFonts w:hint="eastAsia"/>
        </w:rPr>
        <w:t>　　2.4 中国紧绳器销量及收入（2020-2031）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中国市场紧绳器收入（2020-2031）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中国市场紧绳器销量（2020-2031）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中国市场紧绳器销量和收入占全球的比重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全球紧绳器主要地区分析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全球主要地区紧绳器市场规模分析：2020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全球主要地区紧绳器销售收入及市场份额（2020-2025年）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全球主要地区紧绳器销售收入预测（2025-2031）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全球主要地区紧绳器销量分析：2020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全球主要地区紧绳器销量及市场份额（2020-2025年）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全球主要地区紧绳器销量及市场份额预测（2025-2031）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北美（美国和加拿大）紧绳器销量（2020-2031）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北美（美国和加拿大）紧绳器收入（2020-2031）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欧洲（德国、英国、法国和意大利等国家）紧绳器销量（2020-2031）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欧洲（德国、英国、法国和意大利等国家）紧绳器收入（2020-2031）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亚太（中国、日本、韩国、中国台湾、印度和东南亚等）紧绳器销量（2020-2031）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亚太（中国、日本、韩国、中国台湾、印度和东南亚等）紧绳器收入（2020-2031）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拉美地区（墨西哥、巴西等国家）紧绳器销量（2020-2031）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拉美地区（墨西哥、巴西等国家）紧绳器收入（2020-2031）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中东及非洲（土耳其、沙特等国家）紧绳器销量（2020-2031）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中东及非洲（土耳其、沙特等国家）紧绳器收入（2020-2031）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全球市场主要厂商紧绳器产能市场份额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全球市场主要厂商紧绳器销量（2020-2025）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全球市场主要厂商紧绳器销售收入（2020-2025）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全球市场主要厂商紧绳器销售价格（2020-2025）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2025年全球主要生产商紧绳器收入排名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中国市场主要厂商紧绳器销量（2020-2025）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中国市场主要厂商紧绳器销售收入（2020-2025）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中国市场主要厂商紧绳器销售价格（2020-2025）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2025年中国主要生产商紧绳器收入排名</w:t>
      </w:r>
      <w:r>
        <w:rPr>
          <w:rFonts w:hint="eastAsia"/>
        </w:rPr>
        <w:br/>
      </w:r>
      <w:r>
        <w:rPr>
          <w:rFonts w:hint="eastAsia"/>
        </w:rPr>
        <w:t>　　4.3 全球主要厂商紧绳器总部及产地分布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全球主要厂商紧绳器商业化日期</w:t>
      </w:r>
      <w:r>
        <w:rPr>
          <w:rFonts w:hint="eastAsia"/>
        </w:rPr>
        <w:br/>
      </w:r>
      <w:r>
        <w:rPr>
          <w:rFonts w:hint="eastAsia"/>
        </w:rPr>
        <w:t>　　4.5 全球主要厂商紧绳器产品类型及应用</w:t>
      </w:r>
      <w:r>
        <w:rPr>
          <w:rFonts w:hint="eastAsia"/>
        </w:rPr>
        <w:br/>
      </w:r>
      <w:r>
        <w:rPr>
          <w:rFonts w:hint="eastAsia"/>
        </w:rPr>
        <w:t>　　4.6 紧绳器行业集中度、竞争程度分析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紧绳器行业集中度分析：全球头部厂商份额（Top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全球紧绳器第一梯队、第二梯队和第三梯队生产商（品牌）及市场份额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不同产品类型紧绳器分析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全球市场不同产品类型紧绳器销量（2020-2031）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全球市场不同产品类型紧绳器销量及市场份额（2020-2025）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全球市场不同产品类型紧绳器销量预测（2025-2031）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全球市场不同产品类型紧绳器收入（2020-2031）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全球市场不同产品类型紧绳器收入及市场份额（2020-2025）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全球市场不同产品类型紧绳器收入预测（2025-2031）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全球市场不同产品类型紧绳器价格走势（2020-2031）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中国市场不同产品类型紧绳器销量（2020-2031）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中国市场不同产品类型紧绳器销量及市场份额（2020-2025）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中国市场不同产品类型紧绳器销量预测（2025-2031）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中国市场不同产品类型紧绳器收入（2020-2031）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中国市场不同产品类型紧绳器收入及市场份额（2020-2025）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中国市场不同产品类型紧绳器收入预测（2025-2031）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不同应用紧绳器分析</w:t>
      </w:r>
      <w:r>
        <w:rPr>
          <w:rFonts w:hint="eastAsia"/>
        </w:rPr>
        <w:br/>
      </w:r>
      <w:r>
        <w:rPr>
          <w:rFonts w:hint="eastAsia"/>
        </w:rPr>
        <w:t>　　6.1 全球市场不同应用紧绳器销量（2020-2031）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全球市场不同应用紧绳器销量及市场份额（2020-2025）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全球市场不同应用紧绳器销量预测（2025-2031）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全球市场不同应用紧绳器收入（2020-2031）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全球市场不同应用紧绳器收入及市场份额（2020-2025）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全球市场不同应用紧绳器收入预测（2025-2031）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全球市场不同应用紧绳器价格走势（2020-2031）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中国市场不同应用紧绳器销量（2020-2031）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中国市场不同应用紧绳器销量及市场份额（2020-2025）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中国市场不同应用紧绳器销量预测（2025-2031）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中国市场不同应用紧绳器收入（2020-2031）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中国市场不同应用紧绳器收入及市场份额（2020-2025）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中国市场不同应用紧绳器收入预测（2025-2031）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紧绳器行业发展趋势</w:t>
      </w:r>
      <w:r>
        <w:rPr>
          <w:rFonts w:hint="eastAsia"/>
        </w:rPr>
        <w:br/>
      </w:r>
      <w:r>
        <w:rPr>
          <w:rFonts w:hint="eastAsia"/>
        </w:rPr>
        <w:t>　　7.2 紧绳器行业主要驱动因素</w:t>
      </w:r>
      <w:r>
        <w:rPr>
          <w:rFonts w:hint="eastAsia"/>
        </w:rPr>
        <w:br/>
      </w:r>
      <w:r>
        <w:rPr>
          <w:rFonts w:hint="eastAsia"/>
        </w:rPr>
        <w:t>　　7.3 紧绳器中国企业SWOT分析</w:t>
      </w:r>
      <w:r>
        <w:rPr>
          <w:rFonts w:hint="eastAsia"/>
        </w:rPr>
        <w:br/>
      </w:r>
      <w:r>
        <w:rPr>
          <w:rFonts w:hint="eastAsia"/>
        </w:rPr>
        <w:t>　　7.4 中国紧绳器行业政策环境分析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紧绳器行业产业链简介</w:t>
      </w:r>
      <w:r>
        <w:rPr>
          <w:rFonts w:hint="eastAsia"/>
        </w:rPr>
        <w:br/>
      </w:r>
      <w:r>
        <w:rPr>
          <w:rFonts w:hint="eastAsia"/>
        </w:rPr>
        <w:t>　　　　8.1.1 紧绳器行业供应链分析</w:t>
      </w:r>
      <w:r>
        <w:rPr>
          <w:rFonts w:hint="eastAsia"/>
        </w:rPr>
        <w:br/>
      </w:r>
      <w:r>
        <w:rPr>
          <w:rFonts w:hint="eastAsia"/>
        </w:rPr>
        <w:t>　　　　8.1.2 紧绳器主要原料及供应情况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紧绳器行业主要下游客户</w:t>
      </w:r>
      <w:r>
        <w:rPr>
          <w:rFonts w:hint="eastAsia"/>
        </w:rPr>
        <w:br/>
      </w:r>
      <w:r>
        <w:rPr>
          <w:rFonts w:hint="eastAsia"/>
        </w:rPr>
        <w:t>　　8.2 紧绳器行业采购模式</w:t>
      </w:r>
      <w:r>
        <w:rPr>
          <w:rFonts w:hint="eastAsia"/>
        </w:rPr>
        <w:br/>
      </w:r>
      <w:r>
        <w:rPr>
          <w:rFonts w:hint="eastAsia"/>
        </w:rPr>
        <w:t>　　8.3 紧绳器行业生产模式</w:t>
      </w:r>
      <w:r>
        <w:rPr>
          <w:rFonts w:hint="eastAsia"/>
        </w:rPr>
        <w:br/>
      </w:r>
      <w:r>
        <w:rPr>
          <w:rFonts w:hint="eastAsia"/>
        </w:rPr>
        <w:t>　　8.4 紧绳器行业销售模式及销售渠道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全球市场主要紧绳器厂商简介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紧绳器销量、收入、价格及毛利率（2020-2025）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紧绳器销量、收入、价格及毛利率（2020-2025）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紧绳器销量、收入、价格及毛利率（2020-2025）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紧绳器销量、收入、价格及毛利率（2020-2025）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紧绳器销量、收入、价格及毛利率（2020-2025）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紧绳器销量、收入、价格及毛利率（2020-2025）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紧绳器销量、收入、价格及毛利率（2020-2025）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紧绳器销量、收入、价格及毛利率（2020-2025）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中国市场紧绳器产量、销量、进出口分析及未来趋势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中国市场紧绳器产量、销量、进出口分析及未来趋势（2020-2031）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中国市场紧绳器进出口贸易趋势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中国市场紧绳器主要进口来源</w:t>
      </w:r>
      <w:r>
        <w:rPr>
          <w:rFonts w:hint="eastAsia"/>
        </w:rPr>
        <w:br/>
      </w:r>
      <w:r>
        <w:rPr>
          <w:rFonts w:hint="eastAsia"/>
        </w:rPr>
        <w:t>　　10.4 中国市场紧绳器主要出口目的地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中国市场紧绳器主要地区分布</w:t>
      </w:r>
      <w:r>
        <w:rPr>
          <w:rFonts w:hint="eastAsia"/>
        </w:rPr>
        <w:br/>
      </w:r>
      <w:r>
        <w:rPr>
          <w:rFonts w:hint="eastAsia"/>
        </w:rPr>
        <w:t>　　11.1 中国紧绳器生产地区分布</w:t>
      </w:r>
      <w:r>
        <w:rPr>
          <w:rFonts w:hint="eastAsia"/>
        </w:rPr>
        <w:br/>
      </w:r>
      <w:r>
        <w:rPr>
          <w:rFonts w:hint="eastAsia"/>
        </w:rPr>
        <w:t>　　11.2 中国紧绳器消费地区分布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紧绳器产品图片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全球不同产品类型紧绳器销售额2020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全球不同产品类型紧绳器市场份额2024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全球不同应用紧绳器销售额2020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全球不同应用紧绳器市场份额2024 VS 2025</w:t>
      </w:r>
      <w:r>
        <w:rPr>
          <w:rFonts w:hint="eastAsia"/>
        </w:rPr>
        <w:br/>
      </w:r>
      <w:r>
        <w:rPr>
          <w:rFonts w:hint="eastAsia"/>
        </w:rPr>
        <w:t>　　图 全球紧绳器产能、产量、产能利用率及发展趋势（2020-2031）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全球紧绳器产量、需求量及发展趋势（2020-2031）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全球主要地区紧绳器产量市场份额（2020-2031）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中国紧绳器产能、产量、产能利用率及发展趋势（2020-2031）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中国紧绳器产量、市场需求量及发展趋势（2020-2031）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全球紧绳器市场销售额及增长率:（2020-2031）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全球市场紧绳器市场规模：2020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全球市场紧绳器销量及增长率（2020-2031）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全球市场紧绳器价格趋势（2020-2031）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2025年全球市场主要厂家紧绳器销量市场份额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2025年全球市场主要厂家紧绳器收入市场份额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2025年中国市场主要厂家紧绳器销量市场份额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2025年中国市场主要厂家紧绳器收入市场份额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2025年全球前五大厂家紧绳器市场份额</w:t>
      </w:r>
      <w:r>
        <w:rPr>
          <w:rFonts w:hint="eastAsia"/>
        </w:rPr>
        <w:br/>
      </w:r>
      <w:r>
        <w:rPr>
          <w:rFonts w:hint="eastAsia"/>
        </w:rPr>
        <w:t>　　图 2025年全球紧绳器第一梯队、第二梯队和第三梯队厂家（品牌）及市场份额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全球主要地区紧绳器销售收入（2020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全球主要地区紧绳器销售收入市场份额（2024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北美市场紧绳器销量及增长率（2020-2031）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北美市场紧绳器收入及增长率（2020-2031）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欧洲市场紧绳器销量及增长率（2020-2031）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欧洲市场紧绳器收入及增长率（2020-2031）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中国市场紧绳器销量及增长率（2020-2031）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中国市场紧绳器收入及增长率（2020-2031）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日本市场紧绳器销量及增长率（2020-2031）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日本市场紧绳器收入及增长率（2020-2031）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韩国市场紧绳器销量及增长率（2020-2031）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韩国市场紧绳器收入及增长率（2020-2031）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全球不同产品类型紧绳器价格走势（2020-2031）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全球不同应用紧绳器价格走势（2020-2031）</w:t>
      </w:r>
      <w:r>
        <w:rPr>
          <w:rFonts w:hint="eastAsia"/>
        </w:rPr>
        <w:br/>
      </w:r>
      <w:r>
        <w:rPr>
          <w:rFonts w:hint="eastAsia"/>
        </w:rPr>
        <w:t>　　图 紧绳器产业链</w:t>
      </w:r>
      <w:r>
        <w:rPr>
          <w:rFonts w:hint="eastAsia"/>
        </w:rPr>
        <w:br/>
      </w:r>
      <w:r>
        <w:rPr>
          <w:rFonts w:hint="eastAsia"/>
        </w:rPr>
        <w:t>　　图 紧绳器中国企业SWOT分析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全球不同产品类型紧绳器销售额增长（CAGR）趋势2020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紧绳器行业目前发展现状</w:t>
      </w:r>
      <w:r>
        <w:rPr>
          <w:rFonts w:hint="eastAsia"/>
        </w:rPr>
        <w:br/>
      </w:r>
      <w:r>
        <w:rPr>
          <w:rFonts w:hint="eastAsia"/>
        </w:rPr>
        <w:t>　　表 紧绳器发展趋势</w:t>
      </w:r>
      <w:r>
        <w:rPr>
          <w:rFonts w:hint="eastAsia"/>
        </w:rPr>
        <w:br/>
      </w:r>
      <w:r>
        <w:rPr>
          <w:rFonts w:hint="eastAsia"/>
        </w:rPr>
        <w:t>　　表 全球主要地区紧绳器产量增速（CAGR）：2020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全球主要地区紧绳器产量（2020-2025）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全球主要地区紧绳器产量（2025-2031）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全球主要地区紧绳器产量市场份额（2020-2025）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全球主要地区紧绳器产量市场份额（2025-2031）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全球市场主要厂家紧绳器产能（2024-2025）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全球市场主要厂家紧绳器销量（2020-2025）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全球市场主要厂家紧绳器销量市场份额（2020-2025）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全球市场主要厂家紧绳器销售收入（2020-2025）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全球市场主要厂家紧绳器销售收入市场份额（2020-2025）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全球市场主要厂家紧绳器销售价格（2020-2025）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2025年全球主要厂家紧绳器收入排名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中国市场主要厂家紧绳器销量（2020-2025）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中国市场主要厂家紧绳器销量市场份额（2020-2025）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中国市场主要厂家紧绳器销售收入（2020-2025）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中国市场主要厂家紧绳器销售收入市场份额（2020-2025）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2025年中国主要厂家紧绳器收入排名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中国市场主要厂家紧绳器销售价格（2020-2025）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全球主要厂家紧绳器总部及产地分布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全球主要厂家成立时间及紧绳器商业化日期</w:t>
      </w:r>
      <w:r>
        <w:rPr>
          <w:rFonts w:hint="eastAsia"/>
        </w:rPr>
        <w:br/>
      </w:r>
      <w:r>
        <w:rPr>
          <w:rFonts w:hint="eastAsia"/>
        </w:rPr>
        <w:t>　　表 全球主要厂家紧绳器产品类型及应用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2025年全球紧绳器主要厂家市场地位（第一梯队、第二梯队和第三梯队）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全球紧绳器市场投资、并购等现状分析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全球主要地区紧绳器销售收入增速：（2020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全球主要地区紧绳器销售收入（2020-2025）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全球主要地区紧绳器销售收入市场份额（2020-2025）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全球主要地区紧绳器收入（2025-2031）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全球主要地区紧绳器收入市场份额（2025-2031）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全球主要地区紧绳器销量：2020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全球主要地区紧绳器销量（2020-2025）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全球主要地区紧绳器销量市场份额（2020-2025）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全球主要地区紧绳器销量（2025-2031）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全球主要地区紧绳器销量份额（2025-2031）</w:t>
      </w:r>
      <w:r>
        <w:rPr>
          <w:rFonts w:hint="eastAsia"/>
        </w:rPr>
        <w:br/>
      </w:r>
      <w:r>
        <w:rPr>
          <w:rFonts w:hint="eastAsia"/>
        </w:rPr>
        <w:t>　　表 紧绳器厂家（一） 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紧绳器厂家（一）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紧绳器厂家（一） 紧绳器销量、收入、价格（美元/件）及毛利率（2020-2025）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紧绳器厂家（一）公司简介及主要业务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紧绳器厂家（一）企业最新动态</w:t>
      </w:r>
      <w:r>
        <w:rPr>
          <w:rFonts w:hint="eastAsia"/>
        </w:rPr>
        <w:br/>
      </w:r>
      <w:r>
        <w:rPr>
          <w:rFonts w:hint="eastAsia"/>
        </w:rPr>
        <w:t>　　表 紧绳器厂家（二） 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紧绳器厂家（二）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紧绳器厂家（二） 紧绳器销量、收入、价格（美元/件）及毛利率（2020-2025）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紧绳器厂家（二）公司简介及主要业务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紧绳器厂家（二）企业最新动态</w:t>
      </w:r>
      <w:r>
        <w:rPr>
          <w:rFonts w:hint="eastAsia"/>
        </w:rPr>
        <w:br/>
      </w:r>
      <w:r>
        <w:rPr>
          <w:rFonts w:hint="eastAsia"/>
        </w:rPr>
        <w:t>　　表 紧绳器厂家（三） 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紧绳器厂家（三）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紧绳器厂家（三） 紧绳器销量、收入、价格（美元/件）及毛利率（2020-2025）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紧绳器厂家（三）公司简介及主要业务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紧绳器厂家（三）公司最新动态</w:t>
      </w:r>
      <w:r>
        <w:rPr>
          <w:rFonts w:hint="eastAsia"/>
        </w:rPr>
        <w:br/>
      </w:r>
      <w:r>
        <w:rPr>
          <w:rFonts w:hint="eastAsia"/>
        </w:rPr>
        <w:t>　　表 紧绳器厂家（四） 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紧绳器厂家（四）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紧绳器厂家（四） 紧绳器销量、收入、价格（美元/件）及毛利率（2020-2025）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紧绳器厂家（四）公司简介及主要业务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紧绳器厂家（四）企业最新动态</w:t>
      </w:r>
      <w:r>
        <w:rPr>
          <w:rFonts w:hint="eastAsia"/>
        </w:rPr>
        <w:br/>
      </w:r>
      <w:r>
        <w:rPr>
          <w:rFonts w:hint="eastAsia"/>
        </w:rPr>
        <w:t>　　表 紧绳器厂家（五） 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紧绳器厂家（五）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紧绳器厂家（五） 紧绳器销量、收入、价格（美元/件）及毛利率（2020-2025）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紧绳器厂家（五）公司简介及主要业务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紧绳器厂家（五）企业最新动态</w:t>
      </w:r>
      <w:r>
        <w:rPr>
          <w:rFonts w:hint="eastAsia"/>
        </w:rPr>
        <w:br/>
      </w:r>
      <w:r>
        <w:rPr>
          <w:rFonts w:hint="eastAsia"/>
        </w:rPr>
        <w:t>　　表 紧绳器厂家（六） 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紧绳器厂家（六）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紧绳器厂家（六） 紧绳器销量、收入、价格（美元/件）及毛利率（2020-2025）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紧绳器厂家（六）公司简介及主要业务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紧绳器厂家（六）企业最新动态</w:t>
      </w:r>
      <w:r>
        <w:rPr>
          <w:rFonts w:hint="eastAsia"/>
        </w:rPr>
        <w:br/>
      </w:r>
      <w:r>
        <w:rPr>
          <w:rFonts w:hint="eastAsia"/>
        </w:rPr>
        <w:t>　　表 紧绳器厂家（七） 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紧绳器厂家（七）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紧绳器厂家（七） 紧绳器销量、收入、价格（美元/件）及毛利率（2020-2025）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紧绳器厂家（七）公司简介及主要业务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紧绳器厂家（七）企业最新动态</w:t>
      </w:r>
      <w:r>
        <w:rPr>
          <w:rFonts w:hint="eastAsia"/>
        </w:rPr>
        <w:br/>
      </w:r>
      <w:r>
        <w:rPr>
          <w:rFonts w:hint="eastAsia"/>
        </w:rPr>
        <w:t>　　表 紧绳器厂家（八） 紧绳器生产基地、销售区域、竞争对手及市场地位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紧绳器厂家（八） 紧绳器产品规格、参数及市场应用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紧绳器厂家（八） 紧绳器销量、收入、价格（美元/件）及毛利率（2020-2025）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紧绳器厂家（八）公司简介及主要业务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紧绳器厂家（八）企业最新动态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全球不同产品类型紧绳器销量（2020-2025）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全球不同产品类型紧绳器销量市场份额（2020-2025）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全球不同产品类型紧绳器销量预测（2025-2031）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全球不同产品类型紧绳器销量市场份额预测（2025-2031）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全球不同产品类型紧绳器收入（2020-2025）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全球不同产品类型紧绳器收入市场份额（2020-2025）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全球不同产品类型紧绳器收入预测（2025-2031）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全球不同类型紧绳器收入市场份额预测（2025-2031）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全球不同应用紧绳器销量（2020-2025年）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全球不同应用紧绳器销量市场份额（2020-2025）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全球不同应用紧绳器销量预测（2025-2031）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全球不同应用紧绳器收入（2020-2025年）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全球不同应用紧绳器收入市场份额（2020-2025）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全球不同应用紧绳器收入预测（2025-2031）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紧绳器上游原料供应商及联系方式列表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紧绳器典型客户列表</w:t>
      </w:r>
      <w:r>
        <w:rPr>
          <w:rFonts w:hint="eastAsia"/>
        </w:rPr>
        <w:br/>
      </w:r>
      <w:r>
        <w:rPr>
          <w:rFonts w:hint="eastAsia"/>
        </w:rPr>
        <w:t>　　表 紧绳器主要销售模式及销售渠道</w:t>
      </w:r>
      <w:r>
        <w:rPr>
          <w:rFonts w:hint="eastAsia"/>
        </w:rPr>
        <w:br/>
      </w:r>
      <w:r>
        <w:rPr>
          <w:rFonts w:hint="eastAsia"/>
        </w:rPr>
        <w:t>　　表 紧绳器行业发展机遇及主要驱动因素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紧绳器行业发展面临的风险</w:t>
      </w:r>
      <w:r>
        <w:rPr>
          <w:rFonts w:hint="eastAsia"/>
        </w:rPr>
        <w:br/>
      </w:r>
      <w:r>
        <w:rPr>
          <w:rFonts w:hint="eastAsia"/>
        </w:rPr>
        <w:t>　　表 紧绳器行业政策分析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d9f40429c46e8" w:history="1">
        <w:r>
          <w:rPr>
            <w:rStyle w:val="Hyperlink"/>
          </w:rPr>
          <w:t>2025-2031年全球与中国紧绳器行业研究分析及发展前景预测报告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d9f40429c46e8" w:history="1">
        <w:r>
          <w:rPr>
            <w:rStyle w:val="Hyperlink"/>
          </w:rPr>
          <w:t>https://www.20087.com/6/01/JinShengQiHangYeFaZhanQianJing.html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热点：手持式自动扎带机、紧绳器图片、拉紧钢丝绳的工具叫什么、紧绳器如何松绳、自动缠绕机、紧绳器拉紧器最新款、捆柴用的紧绳器、紧绳器怎么使用教程、振动盘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86c0154084531" w:history="1">
      <w:r>
        <w:rPr>
          <w:rStyle w:val="Hyperlink"/>
        </w:rPr>
        <w:t>2025-2031年全球与中国紧绳器行业研究分析及发展前景预测报告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nShengQiHangYeFaZhanQianJing.html" TargetMode="External" Id="Rea1d9f40429c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nShengQiHangYeFaZhanQianJing.html" TargetMode="External" Id="R67186c015408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2025-02-16T23:05:00Z</dcterms:created>
  <dcterms:modified xsi:type="dcterms:W3CDTF">2025-02-17T00:05:00Z</dcterms:modified>
  <dc:subject>2025-2031年全球与中国紧绳器行业研究分析及发展前景预测报告</dc:subject>
  <dc:title>2025-2031年全球与中国紧绳器行业研究分析及发展前景预测报告</dc:title>
  <cp:keywords>2025-2031年全球与中国紧绳器行业研究分析及发展前景预测报告</cp:keywords>
  <dc:description>2025-2031年全球与中国紧绳器行业研究分析及发展前景预测报告</dc:description>
</cp:coreProperties>
</file>