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40cad8cf14c01" w:history="1">
              <w:r>
                <w:rPr>
                  <w:rStyle w:val="Hyperlink"/>
                </w:rPr>
                <w:t>全球与中国配电箱开关行业市场分析及趋势预测报告（2025-2031年）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40cad8cf14c01" w:history="1">
              <w:r>
                <w:rPr>
                  <w:rStyle w:val="Hyperlink"/>
                </w:rPr>
                <w:t>全球与中国配电箱开关行业市场分析及趋势预测报告（2025-2031年）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40cad8cf14c01" w:history="1">
                <w:r>
                  <w:rPr>
                    <w:rStyle w:val="Hyperlink"/>
                  </w:rPr>
                  <w:t>https://www.20087.com/6/01/PeiDianXiangKaiGuanXianZhuangJiFaZhanQuShi.html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箱开关是电力系统中用于接通、分断电路以及实现电气隔离的核心控制元件，广泛应用于工业、商业及民用建筑的配电系统中。目前，主流产品包括断路器、隔离开关、漏电保护开关等多种类型，具备过载、短路、接地故障等多重保护功能。随着智能电网和数字化配电系统的推进，部分高端开关已集成远程通信模块、状态监测单元和智能脱扣机构，实现了对用电设备的实时监控与自动控制。然而，在复杂工况下，如频繁启停、高负载波动或潮湿环境中，仍存在触点烧蚀、误动作等问题，影响运行稳定性。</w:t>
      </w:r>
      <w:r>
        <w:rPr>
          <w:rFonts w:hint="eastAsia"/>
        </w:rPr>
        <w:br/>
      </w:r>
      <w:r>
        <w:rPr>
          <w:rFonts w:hint="eastAsia"/>
        </w:rPr>
        <w:t>　　未来，配电箱开关将向智能化、模块化与高可靠性方向发展。一方面，结合物联网与边缘计算技术，新一代开关将具备自诊断、远程操控、能耗分析等功能，支持与能源管理系统无缝对接，提升配电网络的自动化水平。另一方面，新型灭弧材料与高性能接触件的研发将显著增强其耐久性与安全性，延长使用寿命并降低维护频率。此外，随着新能源接入比例上升，配电箱开关还需适应分布式光伏、储能系统等新型负荷特性，开发具备双向电流检测与快速响应能力的产品。标准化和可扩展设计也将成为发展趋势，便于用户根据实际需求灵活配置与升级配电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40cad8cf14c01" w:history="1">
        <w:r>
          <w:rPr>
            <w:rStyle w:val="Hyperlink"/>
          </w:rPr>
          <w:t>全球与中国配电箱开关行业市场分析及趋势预测报告（2025-2031年）</w:t>
        </w:r>
      </w:hyperlink>
      <w:r>
        <w:rPr>
          <w:rFonts w:hint="eastAsia"/>
        </w:rPr>
        <w:t>》依托权威机构及行业协会数据，结合配电箱开关行业的宏观环境与微观实践，从配电箱开关市场规模、市场需求、技术现状及产业链结构等多维度进行了系统调研与分析。报告通过严谨的研究方法与翔实的数据支持，辅以直观图表，全面剖析了配电箱开关行业发展趋势、重点企业表现及市场竞争格局，并通过SWOT分析揭示了行业机遇与潜在风险，为配电箱开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配电箱开关市场概述</w:t>
      </w:r>
      <w:r>
        <w:rPr>
          <w:rFonts w:hint="eastAsia"/>
        </w:rPr>
        <w:br/>
      </w:r>
      <w:r>
        <w:rPr>
          <w:rFonts w:hint="eastAsia"/>
        </w:rPr>
        <w:t>　　1.1 配电箱开关行业概述及统计范围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按照不同产品类型，配电箱开关主要可以分为如下几个类别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全球不同产品类型配电箱开关规模增长趋势2020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合金</w:t>
      </w:r>
      <w:r>
        <w:rPr>
          <w:rFonts w:hint="eastAsia"/>
        </w:rPr>
        <w:br/>
      </w:r>
      <w:r>
        <w:rPr>
          <w:rFonts w:hint="eastAsia"/>
        </w:rPr>
        <w:t>　　1.3 从不同应用，配电箱开关主要包括如下几个方面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全球不同应用配电箱开关规模增长趋势2020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配电箱开关行业发展总体概况</w:t>
      </w:r>
      <w:r>
        <w:rPr>
          <w:rFonts w:hint="eastAsia"/>
        </w:rPr>
        <w:br/>
      </w:r>
      <w:r>
        <w:rPr>
          <w:rFonts w:hint="eastAsia"/>
        </w:rPr>
        <w:t>　　　　1.4.2 配电箱开关行业发展主要特点</w:t>
      </w:r>
      <w:r>
        <w:rPr>
          <w:rFonts w:hint="eastAsia"/>
        </w:rPr>
        <w:br/>
      </w:r>
      <w:r>
        <w:rPr>
          <w:rFonts w:hint="eastAsia"/>
        </w:rPr>
        <w:t>　　　　1.4.3 配电箱开关行业发展影响因素</w:t>
      </w:r>
      <w:r>
        <w:rPr>
          <w:rFonts w:hint="eastAsia"/>
        </w:rPr>
        <w:br/>
      </w:r>
      <w:r>
        <w:rPr>
          <w:rFonts w:hint="eastAsia"/>
        </w:rPr>
        <w:t>　　　　1.4.3 .1 配电箱开关有利因素</w:t>
      </w:r>
      <w:r>
        <w:rPr>
          <w:rFonts w:hint="eastAsia"/>
        </w:rPr>
        <w:br/>
      </w:r>
      <w:r>
        <w:rPr>
          <w:rFonts w:hint="eastAsia"/>
        </w:rPr>
        <w:t>　　　　1.4.3 .2 配电箱开关不利因素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全球配电箱开关供需现状及预测（2020-2031）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全球配电箱开关产能、产量、产能利用率及发展趋势（2020-2031）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全球配电箱开关产量、需求量及发展趋势（2020-2031）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全球主要地区配电箱开关产量及发展趋势（2020-2031）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中国配电箱开关供需现状及预测（2020-2031）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中国配电箱开关产能、产量、产能利用率及发展趋势（2020-2031）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中国配电箱开关产量、市场需求量及发展趋势（2020-2031）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中国配电箱开关产能和产量占全球的比重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全球配电箱开关销量及收入</w:t>
      </w:r>
      <w:r>
        <w:rPr>
          <w:rFonts w:hint="eastAsia"/>
        </w:rPr>
        <w:br/>
      </w:r>
      <w:r>
        <w:rPr>
          <w:rFonts w:hint="eastAsia"/>
        </w:rPr>
        <w:t>　　　　2.3.1 全球市场配电箱开关收入（2020-2031）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全球市场配电箱开关销量（2020-2031）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全球市场配电箱开关价格趋势（2020-2031）</w:t>
      </w:r>
      <w:r>
        <w:rPr>
          <w:rFonts w:hint="eastAsia"/>
        </w:rPr>
        <w:br/>
      </w:r>
      <w:r>
        <w:rPr>
          <w:rFonts w:hint="eastAsia"/>
        </w:rPr>
        <w:t>　　2.4 中国配电箱开关销量及收入</w:t>
      </w:r>
      <w:r>
        <w:rPr>
          <w:rFonts w:hint="eastAsia"/>
        </w:rPr>
        <w:br/>
      </w:r>
      <w:r>
        <w:rPr>
          <w:rFonts w:hint="eastAsia"/>
        </w:rPr>
        <w:t>　　　　2.4.1 中国市场配电箱开关收入（2020-2031）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中国市场配电箱开关销量（2020-2031）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中国市场配电箱开关销量和收入占全球的比重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全球配电箱开关主要地区分析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全球主要地区配电箱开关市场规模分析：2020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全球主要地区配电箱开关销售收入及市场份额（2020-2025年）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全球主要地区配电箱开关销售收入预测（2026-2031）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全球主要地区配电箱开关销量分析：2020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全球主要地区配电箱开关销量及市场份额（2020-2025年）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全球主要地区配电箱开关销量及市场份额预测（2026-2031）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北美（美国和加拿大）配电箱开关销量（2020-2031）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北美（美国和加拿大）配电箱开关收入（2020-2031）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欧洲（德国、英国、法国和意大利等国家）配电箱开关销量（2020-2031）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欧洲（德国、英国、法国和意大利等国家）配电箱开关收入（2020-2031）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亚太（中国、日本、韩国、中国台湾、印度和东南亚等）配电箱开关销量（2020-2031）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亚太（中国、日本、韩国、中国台湾、印度和东南亚等）配电箱开关收入（2020-2031）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拉美地区（墨西哥、巴西等国家）配电箱开关销量（2020-2031）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拉美地区（墨西哥、巴西等国家）配电箱开关收入（2020-2031）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中东及非洲（土耳其、沙特等国家）配电箱开关销量（2020-2031）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中东及非洲（土耳其、沙特等国家）配电箱开关收入（2020-2031）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全球市场主要厂商配电箱开关产能市场份额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全球市场主要厂商配电箱开关销量（2020-2025）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全球市场主要厂商配电箱开关销售收入（2020-2025）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全球市场主要厂商配电箱开关销售价格（2020-2025）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2024年全球主要生产商配电箱开关收入排名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中国市场主要厂商配电箱开关销量（2020-2025）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中国市场主要厂商配电箱开关销售收入（2020-2025）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中国市场主要厂商配电箱开关销售价格（2020-2025）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2024年中国主要生产商配电箱开关收入排名</w:t>
      </w:r>
      <w:r>
        <w:rPr>
          <w:rFonts w:hint="eastAsia"/>
        </w:rPr>
        <w:br/>
      </w:r>
      <w:r>
        <w:rPr>
          <w:rFonts w:hint="eastAsia"/>
        </w:rPr>
        <w:t>　　4.3 全球主要厂商配电箱开关总部及产地分布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全球主要厂商配电箱开关商业化日期</w:t>
      </w:r>
      <w:r>
        <w:rPr>
          <w:rFonts w:hint="eastAsia"/>
        </w:rPr>
        <w:br/>
      </w:r>
      <w:r>
        <w:rPr>
          <w:rFonts w:hint="eastAsia"/>
        </w:rPr>
        <w:t>　　4.5 全球主要厂商配电箱开关产品类型及应用</w:t>
      </w:r>
      <w:r>
        <w:rPr>
          <w:rFonts w:hint="eastAsia"/>
        </w:rPr>
        <w:br/>
      </w:r>
      <w:r>
        <w:rPr>
          <w:rFonts w:hint="eastAsia"/>
        </w:rPr>
        <w:t>　　4.6 配电箱开关行业集中度、竞争程度分析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配电箱开关行业集中度分析：全球头部厂商份额（Top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全球配电箱开关第一梯队、第二梯队和第三梯队生产商（品牌）及市场份额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不同产品类型配电箱开关分析</w:t>
      </w:r>
      <w:r>
        <w:rPr>
          <w:rFonts w:hint="eastAsia"/>
        </w:rPr>
        <w:br/>
      </w:r>
      <w:r>
        <w:rPr>
          <w:rFonts w:hint="eastAsia"/>
        </w:rPr>
        <w:t>　　5.1 全球不同产品类型配电箱开关销量（2020-2031）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全球不同产品类型配电箱开关销量及市场份额（2020-2025）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全球不同产品类型配电箱开关销量预测（2026-2031）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全球不同产品类型配电箱开关收入（2020-2031）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全球不同产品类型配电箱开关收入及市场份额（2020-2025）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全球不同产品类型配电箱开关收入预测（2026-2031）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全球不同产品类型配电箱开关价格走势（2020-2031）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中国不同产品类型配电箱开关销量（2020-2031）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中国不同产品类型配电箱开关销量及市场份额（2020-2025）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中国不同产品类型配电箱开关销量预测（2026-2031）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中国不同产品类型配电箱开关收入（2020-2031）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中国不同产品类型配电箱开关收入及市场份额（2020-2025）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中国不同产品类型配电箱开关收入预测（2026-2031）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不同应用配电箱开关分析</w:t>
      </w:r>
      <w:r>
        <w:rPr>
          <w:rFonts w:hint="eastAsia"/>
        </w:rPr>
        <w:br/>
      </w:r>
      <w:r>
        <w:rPr>
          <w:rFonts w:hint="eastAsia"/>
        </w:rPr>
        <w:t>　　6.1 全球不同应用配电箱开关销量（2020-2031）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全球不同应用配电箱开关销量及市场份额（2020-2025）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全球不同应用配电箱开关销量预测（2026-2031）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全球不同应用配电箱开关收入（2020-2031）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全球不同应用配电箱开关收入及市场份额（2020-2025）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全球不同应用配电箱开关收入预测（2026-2031）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全球不同应用配电箱开关价格走势（2020-2031）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中国不同应用配电箱开关销量（2020-2031）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中国不同应用配电箱开关销量及市场份额（2020-2025）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中国不同应用配电箱开关销量预测（2026-2031）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中国不同应用配电箱开关收入（2020-2031）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中国不同应用配电箱开关收入及市场份额（2020-2025）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中国不同应用配电箱开关收入预测（2026-2031）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配电箱开关行业发展趋势</w:t>
      </w:r>
      <w:r>
        <w:rPr>
          <w:rFonts w:hint="eastAsia"/>
        </w:rPr>
        <w:br/>
      </w:r>
      <w:r>
        <w:rPr>
          <w:rFonts w:hint="eastAsia"/>
        </w:rPr>
        <w:t>　　7.2 配电箱开关行业主要驱动因素</w:t>
      </w:r>
      <w:r>
        <w:rPr>
          <w:rFonts w:hint="eastAsia"/>
        </w:rPr>
        <w:br/>
      </w:r>
      <w:r>
        <w:rPr>
          <w:rFonts w:hint="eastAsia"/>
        </w:rPr>
        <w:t>　　7.3 配电箱开关中国企业SWOT分析</w:t>
      </w:r>
      <w:r>
        <w:rPr>
          <w:rFonts w:hint="eastAsia"/>
        </w:rPr>
        <w:br/>
      </w:r>
      <w:r>
        <w:rPr>
          <w:rFonts w:hint="eastAsia"/>
        </w:rPr>
        <w:t>　　7.4 中国配电箱开关行业政策环境分析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配电箱开关行业产业链简介</w:t>
      </w:r>
      <w:r>
        <w:rPr>
          <w:rFonts w:hint="eastAsia"/>
        </w:rPr>
        <w:br/>
      </w:r>
      <w:r>
        <w:rPr>
          <w:rFonts w:hint="eastAsia"/>
        </w:rPr>
        <w:t>　　　　8.1.1 配电箱开关行业供应链分析</w:t>
      </w:r>
      <w:r>
        <w:rPr>
          <w:rFonts w:hint="eastAsia"/>
        </w:rPr>
        <w:br/>
      </w:r>
      <w:r>
        <w:rPr>
          <w:rFonts w:hint="eastAsia"/>
        </w:rPr>
        <w:t>　　　　8.1.2 配电箱开关主要原料及供应情况</w:t>
      </w:r>
      <w:r>
        <w:rPr>
          <w:rFonts w:hint="eastAsia"/>
        </w:rPr>
        <w:br/>
      </w:r>
      <w:r>
        <w:rPr>
          <w:rFonts w:hint="eastAsia"/>
        </w:rPr>
        <w:t>　　　　8.1.3 配电箱开关行业主要下游客户</w:t>
      </w:r>
      <w:r>
        <w:rPr>
          <w:rFonts w:hint="eastAsia"/>
        </w:rPr>
        <w:br/>
      </w:r>
      <w:r>
        <w:rPr>
          <w:rFonts w:hint="eastAsia"/>
        </w:rPr>
        <w:t>　　8.2 配电箱开关行业采购模式</w:t>
      </w:r>
      <w:r>
        <w:rPr>
          <w:rFonts w:hint="eastAsia"/>
        </w:rPr>
        <w:br/>
      </w:r>
      <w:r>
        <w:rPr>
          <w:rFonts w:hint="eastAsia"/>
        </w:rPr>
        <w:t>　　8.3 配电箱开关行业生产模式</w:t>
      </w:r>
      <w:r>
        <w:rPr>
          <w:rFonts w:hint="eastAsia"/>
        </w:rPr>
        <w:br/>
      </w:r>
      <w:r>
        <w:rPr>
          <w:rFonts w:hint="eastAsia"/>
        </w:rPr>
        <w:t>　　8.4 配电箱开关行业销售模式及销售渠道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全球市场主要配电箱开关厂商简介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重点企业（1）基本信息、配电箱开关生产基地、销售区域、竞争对手及市场地位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配电箱开关产品规格、参数及市场应用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配电箱开关销量、收入、价格及毛利率（2020-2025）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重点企业（2）基本信息、配电箱开关生产基地、销售区域、竞争对手及市场地位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配电箱开关产品规格、参数及市场应用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配电箱开关销量、收入、价格及毛利率（2020-2025）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重点企业（3）基本信息、配电箱开关生产基地、销售区域、竞争对手及市场地位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配电箱开关产品规格、参数及市场应用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配电箱开关销量、收入、价格及毛利率（2020-2025）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重点企业（4）基本信息、配电箱开关生产基地、销售区域、竞争对手及市场地位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配电箱开关产品规格、参数及市场应用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配电箱开关销量、收入、价格及毛利率（2020-2025）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重点企业（5）基本信息、配电箱开关生产基地、销售区域、竞争对手及市场地位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配电箱开关产品规格、参数及市场应用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配电箱开关销量、收入、价格及毛利率（2020-2025）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重点企业（6）基本信息、配电箱开关生产基地、销售区域、竞争对手及市场地位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配电箱开关产品规格、参数及市场应用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配电箱开关销量、收入、价格及毛利率（2020-2025）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重点企业（7）基本信息、配电箱开关生产基地、销售区域、竞争对手及市场地位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配电箱开关产品规格、参数及市场应用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配电箱开关销量、收入、价格及毛利率（2020-2025）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重点企业（8）基本信息、配电箱开关生产基地、销售区域、竞争对手及市场地位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配电箱开关产品规格、参数及市场应用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配电箱开关销量、收入、价格及毛利率（2020-2025）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重点企业（9）基本信息、配电箱开关生产基地、销售区域、竞争对手及市场地位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配电箱开关产品规格、参数及市场应用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配电箱开关销量、收入、价格及毛利率（2020-2025）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中国市场配电箱开关产量、销量、进出口分析及未来趋势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中国市场配电箱开关产量、销量、进出口分析及未来趋势（2020-2031）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中国市场配电箱开关进出口贸易趋势</w:t>
      </w:r>
      <w:r>
        <w:rPr>
          <w:rFonts w:hint="eastAsia"/>
        </w:rPr>
        <w:br/>
      </w:r>
      <w:r>
        <w:rPr>
          <w:rFonts w:hint="eastAsia"/>
        </w:rPr>
        <w:t>　　10.3 中国市场配电箱开关主要进口来源</w:t>
      </w:r>
      <w:r>
        <w:rPr>
          <w:rFonts w:hint="eastAsia"/>
        </w:rPr>
        <w:br/>
      </w:r>
      <w:r>
        <w:rPr>
          <w:rFonts w:hint="eastAsia"/>
        </w:rPr>
        <w:t>　　10.4 中国市场配电箱开关主要出口目的地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中国市场配电箱开关主要地区分布</w:t>
      </w:r>
      <w:r>
        <w:rPr>
          <w:rFonts w:hint="eastAsia"/>
        </w:rPr>
        <w:br/>
      </w:r>
      <w:r>
        <w:rPr>
          <w:rFonts w:hint="eastAsia"/>
        </w:rPr>
        <w:t>　　11.1 中国配电箱开关生产地区分布</w:t>
      </w:r>
      <w:r>
        <w:rPr>
          <w:rFonts w:hint="eastAsia"/>
        </w:rPr>
        <w:br/>
      </w:r>
      <w:r>
        <w:rPr>
          <w:rFonts w:hint="eastAsia"/>
        </w:rPr>
        <w:t>　　11.2 中国配电箱开关消费地区分布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全球不同产品类型配电箱开关规模规模增长趋势2020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配电箱开关行业发展主要特点</w:t>
      </w:r>
      <w:r>
        <w:rPr>
          <w:rFonts w:hint="eastAsia"/>
        </w:rPr>
        <w:br/>
      </w:r>
      <w:r>
        <w:rPr>
          <w:rFonts w:hint="eastAsia"/>
        </w:rPr>
        <w:t>　　表 4： 配电箱开关行业发展有利因素分析</w:t>
      </w:r>
      <w:r>
        <w:rPr>
          <w:rFonts w:hint="eastAsia"/>
        </w:rPr>
        <w:br/>
      </w:r>
      <w:r>
        <w:rPr>
          <w:rFonts w:hint="eastAsia"/>
        </w:rPr>
        <w:t>　　表 5： 配电箱开关行业发展不利因素分析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进入配电箱开关行业壁垒</w:t>
      </w:r>
      <w:r>
        <w:rPr>
          <w:rFonts w:hint="eastAsia"/>
        </w:rPr>
        <w:br/>
      </w:r>
      <w:r>
        <w:rPr>
          <w:rFonts w:hint="eastAsia"/>
        </w:rPr>
        <w:t>　　表 7： 全球主要地区配电箱开关产量（台）：2020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全球主要地区配电箱开关产量（2020-2025）&amp;（台）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全球主要地区配电箱开关产量（2026-2031）&amp;（台）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全球主要地区配电箱开关销售收入（百万美元）：2020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全球主要地区配电箱开关销售收入（2020-2025）&amp;（百万美元）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全球主要地区配电箱开关销售收入市场份额（2020-2025）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全球主要地区配电箱开关收入（2026-2031）&amp;（百万美元）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全球主要地区配电箱开关收入市场份额（2026-2031）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全球主要地区配电箱开关销量（台）：2020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全球主要地区配电箱开关销量（2020-2025）&amp;（台）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全球主要地区配电箱开关销量市场份额（2020-2025）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全球主要地区配电箱开关销量（2026-2031）&amp;（台）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全球主要地区配电箱开关销量份额（2026-2031）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北美配电箱开关基本情况分析</w:t>
      </w:r>
      <w:r>
        <w:rPr>
          <w:rFonts w:hint="eastAsia"/>
        </w:rPr>
        <w:br/>
      </w:r>
      <w:r>
        <w:rPr>
          <w:rFonts w:hint="eastAsia"/>
        </w:rPr>
        <w:t>　　表 21： 欧洲配电箱开关基本情况分析</w:t>
      </w:r>
      <w:r>
        <w:rPr>
          <w:rFonts w:hint="eastAsia"/>
        </w:rPr>
        <w:br/>
      </w:r>
      <w:r>
        <w:rPr>
          <w:rFonts w:hint="eastAsia"/>
        </w:rPr>
        <w:t>　　表 22： 亚太地区配电箱开关基本情况分析</w:t>
      </w:r>
      <w:r>
        <w:rPr>
          <w:rFonts w:hint="eastAsia"/>
        </w:rPr>
        <w:br/>
      </w:r>
      <w:r>
        <w:rPr>
          <w:rFonts w:hint="eastAsia"/>
        </w:rPr>
        <w:t>　　表 23： 拉美地区配电箱开关基本情况分析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中东及非洲配电箱开关基本情况分析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全球市场主要厂商配电箱开关产能（2024-2025）&amp;（台）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全球市场主要厂商配电箱开关销量（2020-2025）&amp;（台）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全球市场主要厂商配电箱开关销量市场份额（2020-2025）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全球市场主要厂商配电箱开关销售收入（2020-2025）&amp;（百万美元）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全球市场主要厂商配电箱开关销售收入市场份额（2020-2025）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全球市场主要厂商配电箱开关销售价格（2020-2025）&amp;（美元/台）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2024年全球主要生产商配电箱开关收入排名（百万美元）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中国市场主要厂商配电箱开关销量（2020-2025）&amp;（台）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中国市场主要厂商配电箱开关销量市场份额（2020-2025）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中国市场主要厂商配电箱开关销售收入（2020-2025）&amp;（百万美元）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中国市场主要厂商配电箱开关销售收入市场份额（2020-2025）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中国市场主要厂商配电箱开关销售价格（2020-2025）&amp;（美元/台）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2024年中国主要生产商配电箱开关收入排名（百万美元）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全球主要厂商配电箱开关总部及产地分布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全球主要厂商配电箱开关商业化日期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全球主要厂商配电箱开关产品类型及应用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2024年全球配电箱开关主要厂商市场地位（第一梯队、第二梯队和第三梯队）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全球不同产品类型配电箱开关销量（2020-2025年）&amp;（台）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全球不同产品类型配电箱开关销量市场份额（2020-2025）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全球不同产品类型配电箱开关销量预测（2026-2031）&amp;（台）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全球市场不同产品类型配电箱开关销量市场份额预测（2026-2031）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全球不同产品类型配电箱开关收入（2020-2025年）&amp;（百万美元）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全球不同产品类型配电箱开关收入市场份额（2020-2025）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全球不同产品类型配电箱开关收入预测（2026-2031）&amp;（百万美元）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全球不同产品类型配电箱开关收入市场份额预测（2026-2031）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中国不同产品类型配电箱开关销量（2020-2025年）&amp;（台）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中国不同产品类型配电箱开关销量市场份额（2020-2025）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中国不同产品类型配电箱开关销量预测（2026-2031）&amp;（台）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中国不同产品类型配电箱开关销量市场份额预测（2026-2031）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中国不同产品类型配电箱开关收入（2020-2025年）&amp;（百万美元）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中国不同产品类型配电箱开关收入市场份额（2020-2025）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中国不同产品类型配电箱开关收入预测（2026-2031）&amp;（百万美元）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中国不同产品类型配电箱开关收入市场份额预测（2026-2031）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全球不同应用配电箱开关销量（2020-2025年）&amp;（台）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全球不同应用配电箱开关销量市场份额（2020-2025）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全球不同应用配电箱开关销量预测（2026-2031）&amp;（台）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全球市场不同应用配电箱开关销量市场份额预测（2026-2031）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全球不同应用配电箱开关收入（2020-2025年）&amp;（百万美元）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全球不同应用配电箱开关收入市场份额（2020-2025）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全球不同应用配电箱开关收入预测（2026-2031）&amp;（百万美元）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全球不同应用配电箱开关收入市场份额预测（2026-2031）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中国不同应用配电箱开关销量（2020-2025年）&amp;（台）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中国不同应用配电箱开关销量市场份额（2020-2025）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中国不同应用配电箱开关销量预测（2026-2031）&amp;（台）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中国不同应用配电箱开关销量市场份额预测（2026-2031）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中国不同应用配电箱开关收入（2020-2025年）&amp;（百万美元）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中国不同应用配电箱开关收入市场份额（2020-2025）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中国不同应用配电箱开关收入预测（2026-2031）&amp;（百万美元）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中国不同应用配电箱开关收入市场份额预测（2026-2031）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配电箱开关行业发展趋势</w:t>
      </w:r>
      <w:r>
        <w:rPr>
          <w:rFonts w:hint="eastAsia"/>
        </w:rPr>
        <w:br/>
      </w:r>
      <w:r>
        <w:rPr>
          <w:rFonts w:hint="eastAsia"/>
        </w:rPr>
        <w:t>　　表 75： 配电箱开关行业主要驱动因素</w:t>
      </w:r>
      <w:r>
        <w:rPr>
          <w:rFonts w:hint="eastAsia"/>
        </w:rPr>
        <w:br/>
      </w:r>
      <w:r>
        <w:rPr>
          <w:rFonts w:hint="eastAsia"/>
        </w:rPr>
        <w:t>　　表 76： 配电箱开关行业供应链分析</w:t>
      </w:r>
      <w:r>
        <w:rPr>
          <w:rFonts w:hint="eastAsia"/>
        </w:rPr>
        <w:br/>
      </w:r>
      <w:r>
        <w:rPr>
          <w:rFonts w:hint="eastAsia"/>
        </w:rPr>
        <w:t>　　表 77： 配电箱开关上游原料供应商</w:t>
      </w:r>
      <w:r>
        <w:rPr>
          <w:rFonts w:hint="eastAsia"/>
        </w:rPr>
        <w:br/>
      </w:r>
      <w:r>
        <w:rPr>
          <w:rFonts w:hint="eastAsia"/>
        </w:rPr>
        <w:t>　　表 78： 配电箱开关行业主要下游客户</w:t>
      </w:r>
      <w:r>
        <w:rPr>
          <w:rFonts w:hint="eastAsia"/>
        </w:rPr>
        <w:br/>
      </w:r>
      <w:r>
        <w:rPr>
          <w:rFonts w:hint="eastAsia"/>
        </w:rPr>
        <w:t>　　表 79： 配电箱开关典型经销商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配电箱开关生产基地、销售区域、竞争对手及市场地位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配电箱开关产品规格、参数及市场应用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配电箱开关销量（台）、收入（百万美元）、价格（美元/台）及毛利率（2020-2025）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配电箱开关生产基地、销售区域、竞争对手及市场地位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配电箱开关产品规格、参数及市场应用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配电箱开关销量（台）、收入（百万美元）、价格（美元/台）及毛利率（2020-2025）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配电箱开关生产基地、销售区域、竞争对手及市场地位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配电箱开关产品规格、参数及市场应用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配电箱开关销量（台）、收入（百万美元）、价格（美元/台）及毛利率（2020-2025）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配电箱开关生产基地、销售区域、竞争对手及市场地位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配电箱开关产品规格、参数及市场应用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配电箱开关销量（台）、收入（百万美元）、价格（美元/台）及毛利率（2020-2025）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配电箱开关生产基地、销售区域、竞争对手及市场地位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配电箱开关产品规格、参数及市场应用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配电箱开关销量（台）、收入（百万美元）、价格（美元/台）及毛利率（2020-2025）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配电箱开关生产基地、销售区域、竞争对手及市场地位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配电箱开关产品规格、参数及市场应用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配电箱开关销量（台）、收入（百万美元）、价格（美元/台）及毛利率（2020-2025）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配电箱开关生产基地、销售区域、竞争对手及市场地位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配电箱开关产品规格、参数及市场应用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配电箱开关销量（台）、收入（百万美元）、价格（美元/台）及毛利率（2020-2025）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配电箱开关生产基地、销售区域、竞争对手及市场地位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配电箱开关产品规格、参数及市场应用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配电箱开关销量（台）、收入（百万美元）、价格（美元/台）及毛利率（2020-2025）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配电箱开关生产基地、销售区域、竞争对手及市场地位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配电箱开关产品规格、参数及市场应用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配电箱开关销量（台）、收入（百万美元）、价格（美元/台）及毛利率（2020-2025）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中国市场配电箱开关产量、销量、进出口（2020-2025年）&amp;（台）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126： 中国市场配电箱开关产量、销量、进出口预测（2026-2031）&amp;（台）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127： 中国市场配电箱开关进出口贸易趋势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中国市场配电箱开关主要进口来源</w:t>
      </w:r>
      <w:r>
        <w:rPr>
          <w:rFonts w:hint="eastAsia"/>
        </w:rPr>
        <w:br/>
      </w:r>
      <w:r>
        <w:rPr>
          <w:rFonts w:hint="eastAsia"/>
        </w:rPr>
        <w:t>　　表 129： 中国市场配电箱开关主要出口目的地</w:t>
      </w:r>
      <w:r>
        <w:rPr>
          <w:rFonts w:hint="eastAsia"/>
        </w:rPr>
        <w:br/>
      </w:r>
      <w:r>
        <w:rPr>
          <w:rFonts w:hint="eastAsia"/>
        </w:rPr>
        <w:t>　　表 130： 中国配电箱开关生产地区分布</w:t>
      </w:r>
      <w:r>
        <w:rPr>
          <w:rFonts w:hint="eastAsia"/>
        </w:rPr>
        <w:br/>
      </w:r>
      <w:r>
        <w:rPr>
          <w:rFonts w:hint="eastAsia"/>
        </w:rPr>
        <w:t>　　表 131： 中国配电箱开关消费地区分布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配电箱开关产品图片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全球不同产品类型配电箱开关规模2020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全球不同产品类型配电箱开关市场份额2024 &amp; 2031</w:t>
      </w:r>
      <w:r>
        <w:rPr>
          <w:rFonts w:hint="eastAsia"/>
        </w:rPr>
        <w:br/>
      </w:r>
      <w:r>
        <w:rPr>
          <w:rFonts w:hint="eastAsia"/>
        </w:rPr>
        <w:t>　　图 4： 塑料产品图片</w:t>
      </w:r>
      <w:r>
        <w:rPr>
          <w:rFonts w:hint="eastAsia"/>
        </w:rPr>
        <w:br/>
      </w:r>
      <w:r>
        <w:rPr>
          <w:rFonts w:hint="eastAsia"/>
        </w:rPr>
        <w:t>　　图 5： 合金产品图片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全球不同应用配电箱开关市场份额2024 VS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全球配电箱开关产能、产量、产能利用率及发展趋势（2020-2031）&amp;（台）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全球配电箱开关产量、需求量及发展趋势（2020-2031）&amp;（台）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全球主要地区配电箱开关产量规模：2020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13： 全球主要地区配电箱开关产量市场份额（2020-2031）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中国配电箱开关产能、产量、产能利用率及发展趋势（2020-2031）&amp;（台）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中国配电箱开关产量、市场需求量及发展趋势（2020-2031）&amp;（台）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中国配电箱开关总产能占全球比重（2020-2031）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中国配电箱开关总产量占全球比重（2020-2031）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全球配电箱开关市场收入及增长率：（2020-2031）&amp;（百万美元）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全球市场配电箱开关市场规模：2020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全球市场配电箱开关销量及增长率（2020-2031）&amp;（台）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全球市场配电箱开关价格趋势（2020-2031）&amp;（美元/台）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中国配电箱开关市场收入及增长率：（2020-2031）&amp;（百万美元）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中国市场配电箱开关市场规模：2020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中国市场配电箱开关销量及增长率（2020-2031）&amp;（台）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中国市场配电箱开关销量占全球比重（2020-2031）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中国配电箱开关收入占全球比重（2020-2031）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全球主要地区配电箱开关销售收入规模：2020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全球主要地区配电箱开关销售收入市场份额（2020-2025）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全球主要地区配电箱开关销售收入市场份额（2020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全球主要地区配电箱开关收入市场份额（2026-2031）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北美（美国和加拿大）配电箱开关销量（2020-2031）&amp;（台）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北美（美国和加拿大）配电箱开关销量份额（2020-2031）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北美（美国和加拿大）配电箱开关收入（2020-2031）&amp;（百万美元）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北美（美国和加拿大）配电箱开关收入份额（2020-2031）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欧洲（德国、英国、法国和意大利等国家）配电箱开关销量（2020-2031）&amp;（台）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欧洲（德国、英国、法国和意大利等国家）配电箱开关销量份额（2020-2031）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欧洲（德国、英国、法国和意大利等国家）配电箱开关收入（2020-2031）&amp;（百万美元）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欧洲（德国、英国、法国和意大利等国家）配电箱开关收入份额（2020-2031）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亚太（中国、日本、韩国、中国台湾、印度和东南亚等）配电箱开关销量（2020-2031）&amp;（台）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亚太（中国、日本、韩国、中国台湾、印度和东南亚等）配电箱开关销量份额（2020-2031）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亚太（中国、日本、韩国、中国台湾、印度和东南亚等）配电箱开关收入（2020-2031）&amp;（百万美元）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亚太（中国、日本、韩国、中国台湾、印度和东南亚等）配电箱开关收入份额（2020-2031）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拉美地区（墨西哥、巴西等国家）配电箱开关销量（2020-2031）&amp;（台）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拉美地区（墨西哥、巴西等国家）配电箱开关销量份额（2020-2031）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拉美地区（墨西哥、巴西等国家）配电箱开关收入（2020-2031）&amp;（百万美元）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拉美地区（墨西哥、巴西等国家）配电箱开关收入份额（2020-2031）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中东及非洲（土耳其、沙特等国家）配电箱开关销量（2020-2031）&amp;（台）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中东及非洲（土耳其、沙特等国家）配电箱开关销量份额（2020-2031）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中东及非洲（土耳其、沙特等国家）配电箱开关收入（2020-2031）&amp;（百万美元）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中东及非洲（土耳其、沙特等国家）配电箱开关收入份额（2020-2031）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2023年全球市场主要厂商配电箱开关销量市场份额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2023年全球市场主要厂商配电箱开关收入市场份额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2024年中国市场主要厂商配电箱开关销量市场份额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2024年中国市场主要厂商配电箱开关收入市场份额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2024年全球前五大生产商配电箱开关市场份额</w:t>
      </w:r>
      <w:r>
        <w:rPr>
          <w:rFonts w:hint="eastAsia"/>
        </w:rPr>
        <w:br/>
      </w:r>
      <w:r>
        <w:rPr>
          <w:rFonts w:hint="eastAsia"/>
        </w:rPr>
        <w:t>　　图 56： 全球配电箱开关第一梯队、第二梯队和第三梯队生产商（品牌）及市场份额（2024）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全球不同产品类型配电箱开关价格走势（2020-2031）&amp;（美元/台）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58： 全球不同应用配电箱开关价格走势（2020-2031）&amp;（美元/台）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配电箱开关中国企业SWOT分析</w:t>
      </w:r>
      <w:r>
        <w:rPr>
          <w:rFonts w:hint="eastAsia"/>
        </w:rPr>
        <w:br/>
      </w:r>
      <w:r>
        <w:rPr>
          <w:rFonts w:hint="eastAsia"/>
        </w:rPr>
        <w:t>　　图 60： 配电箱开关产业链</w:t>
      </w:r>
      <w:r>
        <w:rPr>
          <w:rFonts w:hint="eastAsia"/>
        </w:rPr>
        <w:br/>
      </w:r>
      <w:r>
        <w:rPr>
          <w:rFonts w:hint="eastAsia"/>
        </w:rPr>
        <w:t>　　图 61： 配电箱开关行业采购模式分析</w:t>
      </w:r>
      <w:r>
        <w:rPr>
          <w:rFonts w:hint="eastAsia"/>
        </w:rPr>
        <w:br/>
      </w:r>
      <w:r>
        <w:rPr>
          <w:rFonts w:hint="eastAsia"/>
        </w:rPr>
        <w:t>　　图 62： 配电箱开关行业生产模式</w:t>
      </w:r>
      <w:r>
        <w:rPr>
          <w:rFonts w:hint="eastAsia"/>
        </w:rPr>
        <w:br/>
      </w:r>
      <w:r>
        <w:rPr>
          <w:rFonts w:hint="eastAsia"/>
        </w:rPr>
        <w:t>　　图 63： 配电箱开关行业销售模式分析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40cad8cf14c01" w:history="1">
        <w:r>
          <w:rPr>
            <w:rStyle w:val="Hyperlink"/>
          </w:rPr>
          <w:t>全球与中国配电箱开关行业市场分析及趋势预测报告（2025-2031年）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40cad8cf14c01" w:history="1">
        <w:r>
          <w:rPr>
            <w:rStyle w:val="Hyperlink"/>
          </w:rPr>
          <w:t>https://www.20087.com/6/01/PeiDianXiangKaiGuanXianZhuangJiFaZhanQuShi.html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箱编号、配电箱开关变压器等各种电气设备附近不得、家里配电箱开关示意图、配电箱开关示意图、电箱电闸开关图片、配电箱开关箱送电操作顺序、配电箱开关推不上去、配电箱开关箱停电操作顺序为、380v双电源自动切换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e003900464f6f" w:history="1">
      <w:r>
        <w:rPr>
          <w:rStyle w:val="Hyperlink"/>
        </w:rPr>
        <w:t>全球与中国配电箱开关行业市场分析及趋势预测报告（2025-2031年）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PeiDianXiangKaiGuanXianZhuangJiFaZhanQuShi.html" TargetMode="External" Id="R1f040cad8cf1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PeiDianXiangKaiGuanXianZhuangJiFaZhanQuShi.html" TargetMode="External" Id="Rab2e00390046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2025-03-04T08:02:17Z</dcterms:created>
  <dcterms:modified xsi:type="dcterms:W3CDTF">2025-03-04T09:02:17Z</dcterms:modified>
  <dc:subject>全球与中国配电箱开关行业市场分析及趋势预测报告（2025-2031年）</dc:subject>
  <dc:title>全球与中国配电箱开关行业市场分析及趋势预测报告（2025-2031年）</dc:title>
  <cp:keywords>全球与中国配电箱开关行业市场分析及趋势预测报告（2025-2031年）</cp:keywords>
  <dc:description>全球与中国配电箱开关行业市场分析及趋势预测报告（2025-2031年）</dc:description>
</cp:coreProperties>
</file>