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511c2c87824bd8" w:history="1">
              <w:r>
                <w:rPr>
                  <w:rStyle w:val="Hyperlink"/>
                </w:rPr>
                <w:t>2025-2031年中国放射治疗机市场现状调研与前景趋势报告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511c2c87824bd8" w:history="1">
              <w:r>
                <w:rPr>
                  <w:rStyle w:val="Hyperlink"/>
                </w:rPr>
                <w:t>2025-2031年中国放射治疗机市场现状调研与前景趋势报告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3510717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511c2c87824bd8" w:history="1">
                <w:r>
                  <w:rPr>
                    <w:rStyle w:val="Hyperlink"/>
                  </w:rPr>
                  <w:t>https://www.20087.com/7/71/FangSheZhiLiaoJiHangYeQuShi.html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放射治疗机是肿瘤治疗领域的重要设备，通过精确控制辐射剂量来杀灭肿瘤细胞。现代放射治疗技术如立体定向放疗（SBRT）、调强放疗（IMRT）和图像引导放疗（IGRT）极大地提高了治疗的精确度和安全性。目前，市场上的放射治疗机注重高精度定位、实时影像引导和自适应治疗计划，以最小化对周围正常组织的损害。</w:t>
      </w:r>
      <w:r>
        <w:rPr>
          <w:rFonts w:hint="eastAsia"/>
        </w:rPr>
        <w:br/>
      </w:r>
      <w:r>
        <w:rPr>
          <w:rFonts w:hint="eastAsia"/>
        </w:rPr>
        <w:t>　　未来放射治疗技术将更加侧重于个性化和精准治疗。人工智能与机器学习技术的融入，将使治疗计划设计更加智能化，实现肿瘤动态变化的实时追踪和治疗方案的即时调整。同时，质子治疗和重离子治疗等先进放疗技术的推广，将进一步提升治疗效果，减少副作用。此外，远程监控和远程治疗技术的发展，将为偏远地区患者提供高质量的放射治疗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511c2c87824bd8" w:history="1">
        <w:r>
          <w:rPr>
            <w:rStyle w:val="Hyperlink"/>
          </w:rPr>
          <w:t>2025-2031年中国放射治疗机市场现状调研与前景趋势报告</w:t>
        </w:r>
      </w:hyperlink>
      <w:r>
        <w:rPr>
          <w:rFonts w:hint="eastAsia"/>
        </w:rPr>
        <w:t>》通过严谨的分析、翔实的数据及直观的图表，系统解析了放射治疗机行业的市场规模、需求变化、价格波动及产业链结构。报告全面评估了当前放射治疗机市场现状，科学预测了未来市场前景与发展趋势，重点剖析了放射治疗机细分市场的机遇与挑战。同时，报告对放射治疗机重点企业的竞争地位及市场集中度进行了评估，为放射治疗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放射治疗机市场概述</w:t>
      </w:r>
      <w:r>
        <w:rPr>
          <w:rFonts w:hint="eastAsia"/>
        </w:rPr>
        <w:br/>
      </w:r>
      <w:r>
        <w:rPr>
          <w:rFonts w:hint="eastAsia"/>
        </w:rPr>
        <w:t>　　第一节 放射治疗机产品定义及统计范围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按照不同产品类型，放射治疗机主要可以分为如下几个类别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一、不同产品类型放射治疗机增长趋势2024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从不同应用，放射治疗机主要包括如下几个方面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全球与中国放射治疗机发展现状对比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一、2020-2031年全球放射治疗机发展现状及未来趋势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二、2020-2031年中国放射治疗机生产发展现状及未来趋势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2020-2031年全球放射治疗机供需现状及预测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一、2020-2031年全球放射治疗机产能、产量、产能利用率及发展趋势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二、2020-2031年全球放射治疗机产量、表观消费量及发展趋势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2020-2031年中国放射治疗机供需现状及预测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一、2020-2031年中国放射治疗机产能、产量、产能利用率及发展趋势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二、2020-2031年中国放射治疗机产量、表观消费量及发展趋势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三、2020-2031年中国放射治疗机产量、市场需求量及发展趋势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全球与中国主要放射治疗机厂商发展分析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2020-2025年全球放射治疗机主要厂商列表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一、2020-2025年全球放射治疗机主要厂商产量列表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二、2020-2025年全球放射治疗机主要厂商产值列表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三、2025年全球主要生产商放射治疗机收入排名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四、2020-2025年全球放射治疗机主要厂商产品价格列表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中国市场放射治疗机主要厂商发展分析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一、2020-2025年中国放射治疗机主要厂商产量列表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二、2020-2025年中国放射治疗机主要厂商产值列表</w:t>
      </w:r>
      <w:r>
        <w:rPr>
          <w:rFonts w:hint="eastAsia"/>
        </w:rPr>
        <w:br/>
      </w:r>
      <w:r>
        <w:rPr>
          <w:rFonts w:hint="eastAsia"/>
        </w:rPr>
        <w:t>　　第三节 放射治疗机厂商产地分布及商业化日期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放射治疗机行业集中度、竞争程度分析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一、放射治疗机行业集中度分析：全球Top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二、全球放射治疗机第一梯队、第二梯队和第三梯队生产商（品牌）及市场份额（2024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放射治疗机全球领先企业SWOT分析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全球主要放射治疗机企业采访及观点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全球放射治疗机主要生产地区发展分析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全球主要地区放射治疗机市场规模分析：2020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一、2020-2031年全球主要地区放射治疗机产量及市场份额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二、2020-2031年全球主要地区放射治疗机产量及市场份额预测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三、2020-2031年全球主要地区放射治疗机产值及市场份额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四、2020-2031年全球主要地区放射治疗机产值及市场份额预测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2020-2031年北美市场放射治疗机产量、产值及增长率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2020-2031年欧洲市场放射治疗机产量、产值及增长率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2020-2031年中国市场放射治疗机产量、产值及增长率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2020-2031年日本市场放射治疗机产量、产值及增长率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2020-2031年东南亚市场放射治疗机产量、产值及增长率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2020-2031年印度市场放射治疗机产量、产值及增长率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全球放射治疗机消费主要地区发展分析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全球主要地区放射治疗机消费展望2020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2020-2025年全球主要地区放射治疗机消费量及增长率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2025-2031年全球主要地区放射治疗机消费量预测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2020-2031年中国市场放射治疗机消费量、增长率及发展预测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2020-2031年北美市场放射治疗机消费量、增长率及发展预测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2020-2031年欧洲市场放射治疗机消费量、增长率及发展预测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2020-2031年日本市场放射治疗机消费量、增长率及发展预测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2020-2031年东南亚市场放射治疗机消费量、增长率及发展预测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2020-2031年印度市场放射治疗机消费量、增长率及发展预测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全球放射治疗机重点厂商概况分析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一、重点企业（一）基本信息、放射治疗机生产基地、销售区域、竞争对手及市场地位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二、重点企业（一）放射治疗机产品规格、参数及市场应用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三、2020-2025年重点企业（一）放射治疗机产能、产量、产值、价格及毛利率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一、重点企业（二）基本信息、放射治疗机生产基地、销售区域、竞争对手及市场地位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二、重点企业（二）放射治疗机产品规格、参数及市场应用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三、2020-2025年重点企业（二）放射治疗机产能、产量、产值、价格及毛利率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一、重点企业（三）基本信息、放射治疗机生产基地、销售区域、竞争对手及市场地位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二、重点企业（三）放射治疗机产品规格、参数及市场应用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三、2020-2025年重点企业（三）放射治疗机产能、产量、产值、价格及毛利率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一、重点企业（四）基本信息、放射治疗机生产基地、销售区域、竞争对手及市场地位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二、重点企业（四）放射治疗机产品规格、参数及市场应用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三、2020-2025年重点企业（四）放射治疗机产能、产量、产值、价格及毛利率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一、重点企业（五）基本信息、放射治疗机生产基地、销售区域、竞争对手及市场地位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二、重点企业（五）放射治疗机产品规格、参数及市场应用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三、2020-2025年重点企业（五）放射治疗机产能、产量、产值、价格及毛利率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一、重点企业（六）基本信息、放射治疗机生产基地、销售区域、竞争对手及市场地位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二、重点企业（六）放射治疗机产品规格、参数及市场应用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三、2020-2025年重点企业（六）放射治疗机产能、产量、产值、价格及毛利率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一、重点企业（七）基本信息、放射治疗机生产基地、销售区域、竞争对手及市场地位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二、重点企业（七）放射治疗机产品规格、参数及市场应用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三、2020-2025年重点企业（七）放射治疗机产能、产量、产值、价格及毛利率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一、重点企业（八）基本信息、放射治疗机生产基地、销售区域、竞争对手及市场地位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二、重点企业（八）放射治疗机产品规格、参数及市场应用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三、2020-2025年重点企业（八）放射治疗机产能、产量、产值、价格及毛利率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不同类型放射治疗机产品发展分析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2020-2031年全球不同类型放射治疗机产量</w:t>
      </w:r>
      <w:r>
        <w:rPr>
          <w:rFonts w:hint="eastAsia"/>
        </w:rPr>
        <w:br/>
      </w:r>
      <w:r>
        <w:rPr>
          <w:rFonts w:hint="eastAsia"/>
        </w:rPr>
        <w:t>　　　　一、2020-2025年全球放射治疗机不同类型放射治疗机产量及市场份额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二、2025-2031年全球不同类型放射治疗机产量预测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2020-2031年全球不同类型放射治疗机产值</w:t>
      </w:r>
      <w:r>
        <w:rPr>
          <w:rFonts w:hint="eastAsia"/>
        </w:rPr>
        <w:br/>
      </w:r>
      <w:r>
        <w:rPr>
          <w:rFonts w:hint="eastAsia"/>
        </w:rPr>
        <w:t>　　　　一、2020-2025年全球放射治疗机不同类型放射治疗机产值及市场份额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二、2025-2031年全球不同类型放射治疗机产值预测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2020-2031年全球不同类型放射治疗机价格走势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2020-2025年不同价格区间放射治疗机市场份额对比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2020-2031年中国不同类型放射治疗机产量</w:t>
      </w:r>
      <w:r>
        <w:rPr>
          <w:rFonts w:hint="eastAsia"/>
        </w:rPr>
        <w:br/>
      </w:r>
      <w:r>
        <w:rPr>
          <w:rFonts w:hint="eastAsia"/>
        </w:rPr>
        <w:t>　　　　一、2020-2025年中国放射治疗机不同类型放射治疗机产量及市场份额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二、2025-2031年中国不同类型放射治疗机产量预测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2020-2031年中国不同类型放射治疗机产值</w:t>
      </w:r>
      <w:r>
        <w:rPr>
          <w:rFonts w:hint="eastAsia"/>
        </w:rPr>
        <w:br/>
      </w:r>
      <w:r>
        <w:rPr>
          <w:rFonts w:hint="eastAsia"/>
        </w:rPr>
        <w:t>　　　　一、2020-2025年中国放射治疗机不同类型放射治疗机产值及市场份额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二、2025-2031年中国不同类型放射治疗机产值预测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放射治疗机上游原料及下游主要应用发展分析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放射治疗机产业链分析</w:t>
      </w:r>
      <w:r>
        <w:rPr>
          <w:rFonts w:hint="eastAsia"/>
        </w:rPr>
        <w:br/>
      </w:r>
      <w:r>
        <w:rPr>
          <w:rFonts w:hint="eastAsia"/>
        </w:rPr>
        <w:t>　　第二节 放射治疗机产业上游供应分析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2020-2031年全球不同应用放射治疗机消费量、市场份额及增长率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一、2020-2025年全球不同应用放射治疗机消费量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二、2025-2031年全球不同应用放射治疗机消费量预测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2020-2031年中国不同应用放射治疗机消费量、市场份额及增长率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一、2020-2025年中国不同应用放射治疗机消费量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二、2025-2031年中国不同应用放射治疗机消费量预测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中国放射治疗机产量、消费量、进出口分析及未来趋势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2020-2031年中国放射治疗机产量、消费量、进出口分析及未来趋势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中国放射治疗机进出口贸易趋势</w:t>
      </w:r>
      <w:r>
        <w:rPr>
          <w:rFonts w:hint="eastAsia"/>
        </w:rPr>
        <w:br/>
      </w:r>
      <w:r>
        <w:rPr>
          <w:rFonts w:hint="eastAsia"/>
        </w:rPr>
        <w:t>　　第三节 中国放射治疗机主要进口来源</w:t>
      </w:r>
      <w:r>
        <w:rPr>
          <w:rFonts w:hint="eastAsia"/>
        </w:rPr>
        <w:br/>
      </w:r>
      <w:r>
        <w:rPr>
          <w:rFonts w:hint="eastAsia"/>
        </w:rPr>
        <w:t>　　第四节 中国放射治疗机主要出口目的地</w:t>
      </w:r>
      <w:r>
        <w:rPr>
          <w:rFonts w:hint="eastAsia"/>
        </w:rPr>
        <w:br/>
      </w:r>
      <w:r>
        <w:rPr>
          <w:rFonts w:hint="eastAsia"/>
        </w:rPr>
        <w:t>　　第五节 中国放射治疗机行业未来发展的有利因素、不利因素分析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中国放射治疗机主要地区分布</w:t>
      </w:r>
      <w:r>
        <w:rPr>
          <w:rFonts w:hint="eastAsia"/>
        </w:rPr>
        <w:br/>
      </w:r>
      <w:r>
        <w:rPr>
          <w:rFonts w:hint="eastAsia"/>
        </w:rPr>
        <w:t>　　第一节 中国放射治疗机生产地区分布</w:t>
      </w:r>
      <w:r>
        <w:rPr>
          <w:rFonts w:hint="eastAsia"/>
        </w:rPr>
        <w:br/>
      </w:r>
      <w:r>
        <w:rPr>
          <w:rFonts w:hint="eastAsia"/>
        </w:rPr>
        <w:t>　　第二节 中国放射治疗机消费地区分布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放射治疗机技术及相关行业技术发展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未来放射治疗机行业、产品及技术发展趋势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放射治疗机行业及市场环境发展趋势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放射治疗机产品及技术发展趋势</w:t>
      </w:r>
      <w:r>
        <w:rPr>
          <w:rFonts w:hint="eastAsia"/>
        </w:rPr>
        <w:br/>
      </w:r>
      <w:r>
        <w:rPr>
          <w:rFonts w:hint="eastAsia"/>
        </w:rPr>
        <w:t>　　第三节 放射治疗机产品价格走势</w:t>
      </w:r>
      <w:r>
        <w:rPr>
          <w:rFonts w:hint="eastAsia"/>
        </w:rPr>
        <w:br/>
      </w:r>
      <w:r>
        <w:rPr>
          <w:rFonts w:hint="eastAsia"/>
        </w:rPr>
        <w:t>　　第四节 未来放射治疗机市场消费形态、消费者偏好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放射治疗机销售渠道分析及建议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国内市场放射治疗机销售渠道</w:t>
      </w:r>
      <w:r>
        <w:rPr>
          <w:rFonts w:hint="eastAsia"/>
        </w:rPr>
        <w:br/>
      </w:r>
      <w:r>
        <w:rPr>
          <w:rFonts w:hint="eastAsia"/>
        </w:rPr>
        <w:t>　　第二节 企业海外放射治疗机销售渠道</w:t>
      </w:r>
      <w:r>
        <w:rPr>
          <w:rFonts w:hint="eastAsia"/>
        </w:rPr>
        <w:br/>
      </w:r>
      <w:r>
        <w:rPr>
          <w:rFonts w:hint="eastAsia"/>
        </w:rPr>
        <w:t>　　第三节 放射治疗机销售/营销策略建议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放射治疗机行业研究成果及结论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中智^林^－数据交互验证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按照不同产品类型，放射治疗机主要可以分为如下几个类别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不同种类放射治疗机增长趋势2024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从不同应用，放射治疗机主要包括如下几个方面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不同应用放射治疗机消费量增长趋势2024 VS 2025</w:t>
      </w:r>
      <w:r>
        <w:rPr>
          <w:rFonts w:hint="eastAsia"/>
        </w:rPr>
        <w:br/>
      </w:r>
      <w:r>
        <w:rPr>
          <w:rFonts w:hint="eastAsia"/>
        </w:rPr>
        <w:t>　　表 放射治疗机中国及欧美日等地区政策分析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放射治疗机潜在市场机会、挑战及风险分析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2020-2025年全球放射治疗机主要厂商产量列表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2020-2025年全球放射治疗机主要厂商产量市场份额列表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2020-2025年全球放射治疗机主要厂商产值列表</w:t>
      </w:r>
      <w:r>
        <w:rPr>
          <w:rFonts w:hint="eastAsia"/>
        </w:rPr>
        <w:br/>
      </w:r>
      <w:r>
        <w:rPr>
          <w:rFonts w:hint="eastAsia"/>
        </w:rPr>
        <w:t>　　表 全球放射治疗机主要厂商产值市场份额列表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2025年全球主要生产商放射治疗机收入排名</w:t>
      </w:r>
      <w:r>
        <w:rPr>
          <w:rFonts w:hint="eastAsia"/>
        </w:rPr>
        <w:br/>
      </w:r>
      <w:r>
        <w:rPr>
          <w:rFonts w:hint="eastAsia"/>
        </w:rPr>
        <w:t>　　表 2020-2025年全球放射治疗机主要厂商产品价格列表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2020-2025年中国市场放射治疗机主要厂商产品产量列表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2020-2025年中国放射治疗机主要厂商产量市场份额列表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2020-2025年中国放射治疗机主要厂商产值列表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2020-2025年中国放射治疗机主要厂商产值市场份额列表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全球主要厂商放射治疗机厂商产地分布及商业化日期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全球主要放射治疗机企业采访及观点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全球主要地区放射治疗机产值：2020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2020-2025年全球主要地区放射治疗机产量市场份额列表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2025-2031年全球主要地区放射治疗机产量列表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2025-2031年全球主要地区放射治疗机产量份额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2020-2025年全球主要地区放射治疗机产值列表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2020-2025年全球主要地区放射治疗机产值份额列表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2020-2025年全球主要地区放射治疗机消费量列表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2020-2025年全球主要地区放射治疗机消费量市场份额列表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重点企业（一）放射治疗机产品规格、参数及市场应用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2020-2025年重点企业（一）放射治疗机产能、产量、产值、价格及毛利率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重点企业（一）放射治疗机产品规格及价格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重点企业（二）放射治疗机产品规格、参数及市场应用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2020-2025年重点企业（二）放射治疗机产能、产量、产值、价格及毛利率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重点企业（二）放射治疗机产品规格及价格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重点企业（三）放射治疗机产品规格、参数及市场应用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2020-2025年重点企业（三）放射治疗机产能、产量、产值、价格及毛利率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重点企业（三）放射治疗机产品规格及价格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重点企业（四）放射治疗机产品规格、参数及市场应用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2020-2025年重点企业（四）放射治疗机产能、产量、产值、价格及毛利率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重点企业（四）放射治疗机产品规格及价格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重点企业（五）放射治疗机产品规格、参数及市场应用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2020-2025年重点企业（五）放射治疗机产能、产量、产值、价格及毛利率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重点企业（五）放射治疗机产品规格及价格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重点企业（六）放射治疗机产品规格、参数及市场应用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2020-2025年重点企业（六）放射治疗机产能、产量、产值、价格及毛利率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重点企业（六）放射治疗机产品规格及价格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重点企业（七）放射治疗机产品规格、参数及市场应用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2020-2025年重点企业（七）放射治疗机产能、产量、产值、价格及毛利率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重点企业（七）放射治疗机产品规格及价格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重点企业（八）放射治疗机产品规格、参数及市场应用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2020-2025年重点企业（八）放射治疗机产能、产量、产值、价格及毛利率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重点企业（八）放射治疗机产品规格及价格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2020-2025年全球不同产品类型放射治疗机产量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2020-2025年全球不同产品类型放射治疗机产量市场份额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全球不同产品类型放射治疗机产量预测（2025-2031）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2020-2025年全球不同产品类型放射治疗机产量市场份额预测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2020-2025年全球不同类型放射治疗机产值</w:t>
      </w:r>
      <w:r>
        <w:rPr>
          <w:rFonts w:hint="eastAsia"/>
        </w:rPr>
        <w:br/>
      </w:r>
      <w:r>
        <w:rPr>
          <w:rFonts w:hint="eastAsia"/>
        </w:rPr>
        <w:t>　　表 2020-2025年全球不同类型放射治疗机产值市场份额</w:t>
      </w:r>
      <w:r>
        <w:rPr>
          <w:rFonts w:hint="eastAsia"/>
        </w:rPr>
        <w:br/>
      </w:r>
      <w:r>
        <w:rPr>
          <w:rFonts w:hint="eastAsia"/>
        </w:rPr>
        <w:t>　　表 全球不同类型放射治疗机产值预测（2025-2031）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全球不同类型放射治疗机产值市场预测份额（2025-2031）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2020-2025年全球不同价格区间放射治疗机市场份额对比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2020-2025年中国不同产品类型放射治疗机产量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2020-2025年中国不同产品类型放射治疗机产量市场份额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中国不同产品类型放射治疗机产量预测（2025-2031）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中国不同产品类型放射治疗机产量市场份额预测（2025-2031）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2020-2025年中国不同产品类型放射治疗机产值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2020-2025年中国不同产品类型放射治疗机产值市场份额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中国不同产品类型放射治疗机产值预测（2025-2031）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中国不同产品类型放射治疗机产值市场份额预测（2025-2031）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放射治疗机上游原料供应商及联系方式列表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2020-2025年全球不同应用放射治疗机消费量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2020-2025年全球不同应用放射治疗机消费量市场份额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全球不同应用放射治疗机消费量预测（2025-2031）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全球不同应用放射治疗机消费量市场份额预测（2025-2031）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2020-2025年中国不同应用放射治疗机消费量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2020-2025年中国不同应用放射治疗机消费量市场份额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中国不同应用放射治疗机消费量预测（2025-2031）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中国不同应用放射治疗机消费量市场份额预测（2025-2031）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2020-2025年中国放射治疗机产量、消费量、进出口</w:t>
      </w:r>
      <w:r>
        <w:rPr>
          <w:rFonts w:hint="eastAsia"/>
        </w:rPr>
        <w:br/>
      </w:r>
      <w:r>
        <w:rPr>
          <w:rFonts w:hint="eastAsia"/>
        </w:rPr>
        <w:t>　　表 中国放射治疗机产量、消费量、进出口预测（2025-2031）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中国市场放射治疗机进出口贸易趋势</w:t>
      </w:r>
      <w:r>
        <w:rPr>
          <w:rFonts w:hint="eastAsia"/>
        </w:rPr>
        <w:br/>
      </w:r>
      <w:r>
        <w:rPr>
          <w:rFonts w:hint="eastAsia"/>
        </w:rPr>
        <w:t>　　表 中国市场放射治疗机主要进口来源</w:t>
      </w:r>
      <w:r>
        <w:rPr>
          <w:rFonts w:hint="eastAsia"/>
        </w:rPr>
        <w:br/>
      </w:r>
      <w:r>
        <w:rPr>
          <w:rFonts w:hint="eastAsia"/>
        </w:rPr>
        <w:t>　　表 中国市场放射治疗机主要出口目的地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中国放射治疗机生产地区分布</w:t>
      </w:r>
      <w:r>
        <w:rPr>
          <w:rFonts w:hint="eastAsia"/>
        </w:rPr>
        <w:br/>
      </w:r>
      <w:r>
        <w:rPr>
          <w:rFonts w:hint="eastAsia"/>
        </w:rPr>
        <w:t>　　表 中国放射治疗机消费地区分布</w:t>
      </w:r>
      <w:r>
        <w:rPr>
          <w:rFonts w:hint="eastAsia"/>
        </w:rPr>
        <w:br/>
      </w:r>
      <w:r>
        <w:rPr>
          <w:rFonts w:hint="eastAsia"/>
        </w:rPr>
        <w:t>　　表 放射治疗机行业及市场环境发展趋势</w:t>
      </w:r>
      <w:r>
        <w:rPr>
          <w:rFonts w:hint="eastAsia"/>
        </w:rPr>
        <w:br/>
      </w:r>
      <w:r>
        <w:rPr>
          <w:rFonts w:hint="eastAsia"/>
        </w:rPr>
        <w:t>　　表 放射治疗机产品及技术发展趋势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国内当前及未来放射治疗机主要销售模式及销售渠道趋势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欧美日等地区当前及未来放射治疗机主要销售模式及销售渠道趋势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放射治疗机产品市场定位及目标消费者分析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放射治疗机产品图片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2025年全球不同产品类型放射治疗机产量市场份额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全球产品类型放射治疗机消费量市场份额2024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2020-2031年全球放射治疗机产量及增长率</w:t>
      </w:r>
      <w:r>
        <w:rPr>
          <w:rFonts w:hint="eastAsia"/>
        </w:rPr>
        <w:br/>
      </w:r>
      <w:r>
        <w:rPr>
          <w:rFonts w:hint="eastAsia"/>
        </w:rPr>
        <w:t>　　图 2020-2031年全球放射治疗机产值及增长率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2020-2031年中国放射治疗机产量及发展趋势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2020-2031年中国放射治疗机产值及未来发展趋势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2020-2031年全球放射治疗机产能、产量、产能利用率及发展趋势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2020-2031年全球放射治疗机产量、市场需求量及发展趋势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2020-2031年中国放射治疗机产能、产量、产能利用率及发展趋势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2020-2031年中国放射治疗机产量、市场需求量及发展趋势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全球放射治疗机主要厂商2025年产量市场份额列表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全球放射治疗机主要厂商2025年产值市场份额列表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2020-2025年中国市场放射治疗机主要厂商2025年产量市场份额列表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中国放射治疗机主要厂商2025年产量市场份额列表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中国放射治疗机主要厂商2025年产值市场份额列表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2025年全球前五及前十大生产商放射治疗机市场份额</w:t>
      </w:r>
      <w:r>
        <w:rPr>
          <w:rFonts w:hint="eastAsia"/>
        </w:rPr>
        <w:br/>
      </w:r>
      <w:r>
        <w:rPr>
          <w:rFonts w:hint="eastAsia"/>
        </w:rPr>
        <w:t>　　图 全球放射治疗机第一梯队、第二梯队和第三梯队生产商（品牌）及市场份额（2024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放射治疗机全球领先企业SWOT分析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全球主要地区放射治疗机消费量市场份额（2024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2020-2031年北美市场放射治疗机产量及增长率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2020-2031年北美市场放射治疗机产值及增长率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2020-2031年欧洲市场放射治疗机产量及增长率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2020-2031年欧洲市场放射治疗机产值及增长率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2020-2031年中国市场放射治疗机产量及增长率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2020-2031年中国市场放射治疗机产值及增长率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2020-2031年日本市场放射治疗机产量及增长率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2020-2031年日本市场放射治疗机产值及增长率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2020-2031年东南亚市场放射治疗机产量及增长率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2020-2031年东南亚市场放射治疗机产值及增长率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2020-2031年印度市场放射治疗机产量及增长率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2020-2031年印度市场放射治疗机产值及增长率</w:t>
      </w:r>
      <w:r>
        <w:rPr>
          <w:rFonts w:hint="eastAsia"/>
        </w:rPr>
        <w:br/>
      </w:r>
      <w:r>
        <w:rPr>
          <w:rFonts w:hint="eastAsia"/>
        </w:rPr>
        <w:t>　　图 全球主要地区放射治疗机消费量市场份额（2024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全球主要地区放射治疗机消费量市场份额（2024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2020-2031年中国市场放射治疗机消费量、增长率及发展预测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2020-2031年北美市场放射治疗机消费量、增长率及发展预测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2020-2031年欧洲市场放射治疗机消费量、增长率及发展预测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2020-2031年日本市场放射治疗机消费量、增长率及发展预测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2020-2031年东南亚市场放射治疗机消费量、增长率及发展预测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2020-2031年印度市场放射治疗机消费量、增长率及发展预测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放射治疗机产业链图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放射治疗机产品价格走势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511c2c87824bd8" w:history="1">
        <w:r>
          <w:rPr>
            <w:rStyle w:val="Hyperlink"/>
          </w:rPr>
          <w:t>2025-2031年中国放射治疗机市场现状调研与前景趋势报告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3510717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511c2c87824bd8" w:history="1">
        <w:r>
          <w:rPr>
            <w:rStyle w:val="Hyperlink"/>
          </w:rPr>
          <w:t>https://www.20087.com/7/71/FangSheZhiLiaoJiHangYeQuShi.html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放疗是什么机器、放射治疗机房应设置强制排风系统通风换气次数应不小于、放疗用哪种机器效果好、放射治疗机房设计导则、放疗机器品牌、放射治疗机房的辐射屏蔽规范、放疗的机器多少万、放射治疗机房急停开关设置要求是、放疗机器是怎样工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3621d27f694cb5" w:history="1">
      <w:r>
        <w:rPr>
          <w:rStyle w:val="Hyperlink"/>
        </w:rPr>
        <w:t>2025-2031年中国放射治疗机市场现状调研与前景趋势报告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FangSheZhiLiaoJiHangYeQuShi.html" TargetMode="External" Id="R9a511c2c87824b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FangSheZhiLiaoJiHangYeQuShi.html" TargetMode="External" Id="Rdd3621d27f694c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2025-05-17T07:17:00Z</dcterms:created>
  <dcterms:modified xsi:type="dcterms:W3CDTF">2025-05-17T08:17:00Z</dcterms:modified>
  <dc:subject>2025-2031年中国放射治疗机市场现状调研与前景趋势报告</dc:subject>
  <dc:title>2025-2031年中国放射治疗机市场现状调研与前景趋势报告</dc:title>
  <cp:keywords>2025-2031年中国放射治疗机市场现状调研与前景趋势报告</cp:keywords>
  <dc:description>2025-2031年中国放射治疗机市场现状调研与前景趋势报告</dc:description>
</cp:coreProperties>
</file>