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18f6eed754b6a" w:history="1">
              <w:r>
                <w:rPr>
                  <w:rStyle w:val="Hyperlink"/>
                </w:rPr>
                <w:t>2025-2031年全球与中国MEMS扬声器行业发展调研及前景分析报告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18f6eed754b6a" w:history="1">
              <w:r>
                <w:rPr>
                  <w:rStyle w:val="Hyperlink"/>
                </w:rPr>
                <w:t>2025-2031年全球与中国MEMS扬声器行业发展调研及前景分析报告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18f6eed754b6a" w:history="1">
                <w:r>
                  <w:rPr>
                    <w:rStyle w:val="Hyperlink"/>
                  </w:rPr>
                  <w:t>https://www.20087.com/7/01/MEMSYangShengQiHangYeQianJingFenXi.html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微机电系统（MEMS）技术的不断成熟，MEMS扬声器作为传统动圈式扬声器的潜在替代品，逐渐进入消费电子、可穿戴设备及汽车音响等多个应用领域。该类产品基于硅基微加工工艺制造，具备体积小、重量轻、功耗低、响应速度快等显著优势，尤其适合在空间受限且对音质要求不断提升的设备中使用。目前，主流厂商正围绕高保真音频输出、批量生产工艺优化以及与数字音频系统的兼容性进行持续改进。然而，受限于当前材料体系和驱动机制，MEMS扬声器在低频响应、声压级输出等方面仍存在短板，尚无法全面满足高端音频市场的需求。此外，产业链配套尚未完全成熟，导致产品成本相对较高，制约了其大规模商用化进程。</w:t>
      </w:r>
      <w:r>
        <w:rPr>
          <w:rFonts w:hint="eastAsia"/>
        </w:rPr>
        <w:br/>
      </w:r>
      <w:r>
        <w:rPr>
          <w:rFonts w:hint="eastAsia"/>
        </w:rPr>
        <w:t>　　MEMS扬声器将依托材料科学、结构设计和集成电路工艺的进步，逐步突破现有性能瓶颈，实现更宽的频率响应范围和更高的声音还原度。随着3D打印、纳米涂层、压电薄膜等新兴技术的应用，扬声器核心部件的机械强度与振动效率有望显著提升，从而改善整体音质表现。同时，MEMS扬声器将加速向智能化方向演进，集成传感器、信号处理模块及自适应算法，以实现动态环境下的个性化音频输出。在应用场景方面，除智能手机和TWS耳机外，该类产品将在AR/VR头显、助听设备、智能眼镜等新型人机交互平台中发挥更大作用。伴随产业生态不断完善和技术标准逐步建立，MEMS扬声器有望在未来音频系统中占据重要地位，推动微型音频器件的技术革新与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18f6eed754b6a" w:history="1">
        <w:r>
          <w:rPr>
            <w:rStyle w:val="Hyperlink"/>
          </w:rPr>
          <w:t>2025-2031年全球与中国MEMS扬声器行业发展调研及前景分析报告</w:t>
        </w:r>
      </w:hyperlink>
      <w:r>
        <w:rPr>
          <w:rFonts w:hint="eastAsia"/>
        </w:rPr>
        <w:t>》全面分析了MEMS扬声器行业的市场规模、产业链结构及技术现状，结合MEMS扬声器市场需求、价格动态与竞争格局，提供了清晰的数据支持。报告预测了MEMS扬声器发展趋势与市场前景，重点解读了MEMS扬声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MEMS扬声器市场概述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按照不同产品类型，MEMS扬声器主要可以分为如下几个类别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全球不同产品类型MEMS扬声器销售额增长趋势2020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压电薄膜式</w:t>
      </w:r>
      <w:r>
        <w:rPr>
          <w:rFonts w:hint="eastAsia"/>
        </w:rPr>
        <w:br/>
      </w:r>
      <w:r>
        <w:rPr>
          <w:rFonts w:hint="eastAsia"/>
        </w:rPr>
        <w:t>　　　　1.2.3 静电驱动式</w:t>
      </w:r>
      <w:r>
        <w:rPr>
          <w:rFonts w:hint="eastAsia"/>
        </w:rPr>
        <w:br/>
      </w:r>
      <w:r>
        <w:rPr>
          <w:rFonts w:hint="eastAsia"/>
        </w:rPr>
        <w:t>　　1.3 从不同应用，MEMS扬声器主要包括如下几个方面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全球不同应用MEMS扬声器销售额增长趋势2020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耳机</w:t>
      </w:r>
      <w:r>
        <w:rPr>
          <w:rFonts w:hint="eastAsia"/>
        </w:rPr>
        <w:br/>
      </w:r>
      <w:r>
        <w:rPr>
          <w:rFonts w:hint="eastAsia"/>
        </w:rPr>
        <w:t>　　　　1.3.3 助听器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MEMS扬声器行业背景、发展历史、现状及趋势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MEMS扬声器行业目前现状分析</w:t>
      </w:r>
      <w:r>
        <w:rPr>
          <w:rFonts w:hint="eastAsia"/>
        </w:rPr>
        <w:br/>
      </w:r>
      <w:r>
        <w:rPr>
          <w:rFonts w:hint="eastAsia"/>
        </w:rPr>
        <w:t>　　　　1.4.2 MEMS扬声器发展趋势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全球MEMS扬声器总体规模分析</w:t>
      </w:r>
      <w:r>
        <w:rPr>
          <w:rFonts w:hint="eastAsia"/>
        </w:rPr>
        <w:br/>
      </w:r>
      <w:r>
        <w:rPr>
          <w:rFonts w:hint="eastAsia"/>
        </w:rPr>
        <w:t>　　2.1 全球MEMS扬声器供需现状及预测（2020-2031）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全球MEMS扬声器产能、产量、产能利用率及发展趋势（2020-2031）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全球MEMS扬声器产量、需求量及发展趋势（2020-2031）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全球主要地区MEMS扬声器产量及发展趋势（2020-2031）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全球主要地区MEMS扬声器产量（2020-2025）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全球主要地区MEMS扬声器产量（2026-2031）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全球主要地区MEMS扬声器产量市场份额（2020-2031）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中国MEMS扬声器供需现状及预测（2020-2031）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中国MEMS扬声器产能、产量、产能利用率及发展趋势（2020-2031）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中国MEMS扬声器产量、市场需求量及发展趋势（2020-2031）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全球MEMS扬声器销量及销售额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全球市场MEMS扬声器销售额（2020-2031）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全球市场MEMS扬声器销量（2020-2031）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全球市场MEMS扬声器价格趋势（2020-2031）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全球MEMS扬声器主要地区分析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全球主要地区MEMS扬声器市场规模分析：2020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全球主要地区MEMS扬声器销售收入及市场份额（2020-2025年）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全球主要地区MEMS扬声器销售收入预测（2026-2031年）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全球主要地区MEMS扬声器销量分析：2020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全球主要地区MEMS扬声器销量及市场份额（2020-2025年）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全球主要地区MEMS扬声器销量及市场份额预测（2026-2031）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北美市场MEMS扬声器销量、收入及增长率（2020-2031）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欧洲市场MEMS扬声器销量、收入及增长率（2020-2031）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中国市场MEMS扬声器销量、收入及增长率（2020-2031）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日本市场MEMS扬声器销量、收入及增长率（2020-2031）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东南亚市场MEMS扬声器销量、收入及增长率（2020-2031）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印度市场MEMS扬声器销量、收入及增长率（2020-2031）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全球市场主要厂商MEMS扬声器产能市场份额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全球市场主要厂商MEMS扬声器销量（2020-2025）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全球市场主要厂商MEMS扬声器销量（2020-2025）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全球市场主要厂商MEMS扬声器销售收入（2020-2025）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全球市场主要厂商MEMS扬声器销售价格（2020-2025）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2024年全球主要生产商MEMS扬声器收入排名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中国市场主要厂商MEMS扬声器销量（2020-2025）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中国市场主要厂商MEMS扬声器销量（2020-2025）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中国市场主要厂商MEMS扬声器销售收入（2020-2025）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2024年中国主要生产商MEMS扬声器收入排名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中国市场主要厂商MEMS扬声器销售价格（2020-2025）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全球主要厂商MEMS扬声器总部及产地分布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全球主要厂商成立时间及MEMS扬声器商业化日期</w:t>
      </w:r>
      <w:r>
        <w:rPr>
          <w:rFonts w:hint="eastAsia"/>
        </w:rPr>
        <w:br/>
      </w:r>
      <w:r>
        <w:rPr>
          <w:rFonts w:hint="eastAsia"/>
        </w:rPr>
        <w:t>　　4.6 全球主要厂商MEMS扬声器产品类型及应用</w:t>
      </w:r>
      <w:r>
        <w:rPr>
          <w:rFonts w:hint="eastAsia"/>
        </w:rPr>
        <w:br/>
      </w:r>
      <w:r>
        <w:rPr>
          <w:rFonts w:hint="eastAsia"/>
        </w:rPr>
        <w:t>　　4.7 MEMS扬声器行业集中度、竞争程度分析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MEMS扬声器行业集中度分析：2024年全球Top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全球MEMS扬声器第一梯队、第二梯队和第三梯队生产商（品牌）及市场份额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重点企业（1）基本信息、MEMS扬声器生产基地、销售区域、竞争对手及市场地位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MEMS扬声器产品规格、参数及市场应用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MEMS扬声器销量、收入、价格及毛利率（2020-2025）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重点企业（2）基本信息、MEMS扬声器生产基地、销售区域、竞争对手及市场地位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MEMS扬声器产品规格、参数及市场应用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MEMS扬声器销量、收入、价格及毛利率（2020-2025）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重点企业（3）基本信息、MEMS扬声器生产基地、销售区域、竞争对手及市场地位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MEMS扬声器产品规格、参数及市场应用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MEMS扬声器销量、收入、价格及毛利率（2020-2025）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重点企业（4）基本信息、MEMS扬声器生产基地、销售区域、竞争对手及市场地位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MEMS扬声器产品规格、参数及市场应用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MEMS扬声器销量、收入、价格及毛利率（2020-2025）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重点企业（5）基本信息、MEMS扬声器生产基地、销售区域、竞争对手及市场地位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MEMS扬声器产品规格、参数及市场应用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MEMS扬声器销量、收入、价格及毛利率（2020-2025）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重点企业（6）基本信息、MEMS扬声器生产基地、销售区域、竞争对手及市场地位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MEMS扬声器产品规格、参数及市场应用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MEMS扬声器销量、收入、价格及毛利率（2020-2025）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重点企业（7）基本信息、MEMS扬声器生产基地、销售区域、竞争对手及市场地位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MEMS扬声器产品规格、参数及市场应用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MEMS扬声器销量、收入、价格及毛利率（2020-2025）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重点企业（8）基本信息、MEMS扬声器生产基地、销售区域、竞争对手及市场地位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MEMS扬声器产品规格、参数及市场应用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MEMS扬声器销量、收入、价格及毛利率（2020-2025）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不同产品类型MEMS扬声器分析</w:t>
      </w:r>
      <w:r>
        <w:rPr>
          <w:rFonts w:hint="eastAsia"/>
        </w:rPr>
        <w:br/>
      </w:r>
      <w:r>
        <w:rPr>
          <w:rFonts w:hint="eastAsia"/>
        </w:rPr>
        <w:t>　　6.1 全球不同产品类型MEMS扬声器销量（2020-2031）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全球不同产品类型MEMS扬声器销量及市场份额（2020-2025）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全球不同产品类型MEMS扬声器销量预测（2026-2031）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全球不同产品类型MEMS扬声器收入（2020-2031）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全球不同产品类型MEMS扬声器收入及市场份额（2020-2025）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全球不同产品类型MEMS扬声器收入预测（2026-2031）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全球不同产品类型MEMS扬声器价格走势（2020-2031）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不同应用MEMS扬声器分析</w:t>
      </w:r>
      <w:r>
        <w:rPr>
          <w:rFonts w:hint="eastAsia"/>
        </w:rPr>
        <w:br/>
      </w:r>
      <w:r>
        <w:rPr>
          <w:rFonts w:hint="eastAsia"/>
        </w:rPr>
        <w:t>　　7.1 全球不同应用MEMS扬声器销量（2020-2031）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全球不同应用MEMS扬声器销量及市场份额（2020-2025）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全球不同应用MEMS扬声器销量预测（2026-2031）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全球不同应用MEMS扬声器收入（2020-2031）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全球不同应用MEMS扬声器收入及市场份额（2020-2025）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全球不同应用MEMS扬声器收入预测（2026-2031）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全球不同应用MEMS扬声器价格走势（2020-2031）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MEMS扬声器产业链分析</w:t>
      </w:r>
      <w:r>
        <w:rPr>
          <w:rFonts w:hint="eastAsia"/>
        </w:rPr>
        <w:br/>
      </w:r>
      <w:r>
        <w:rPr>
          <w:rFonts w:hint="eastAsia"/>
        </w:rPr>
        <w:t>　　8.2 MEMS扬声器工艺制造技术分析</w:t>
      </w:r>
      <w:r>
        <w:rPr>
          <w:rFonts w:hint="eastAsia"/>
        </w:rPr>
        <w:br/>
      </w:r>
      <w:r>
        <w:rPr>
          <w:rFonts w:hint="eastAsia"/>
        </w:rPr>
        <w:t>　　8.3 MEMS扬声器产业上游供应分析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MEMS扬声器下游客户分析</w:t>
      </w:r>
      <w:r>
        <w:rPr>
          <w:rFonts w:hint="eastAsia"/>
        </w:rPr>
        <w:br/>
      </w:r>
      <w:r>
        <w:rPr>
          <w:rFonts w:hint="eastAsia"/>
        </w:rPr>
        <w:t>　　8.5 MEMS扬声器销售渠道分析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MEMS扬声器行业发展机遇及主要驱动因素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MEMS扬声器行业发展面临的风险</w:t>
      </w:r>
      <w:r>
        <w:rPr>
          <w:rFonts w:hint="eastAsia"/>
        </w:rPr>
        <w:br/>
      </w:r>
      <w:r>
        <w:rPr>
          <w:rFonts w:hint="eastAsia"/>
        </w:rPr>
        <w:t>　　9.3 MEMS扬声器行业政策分析</w:t>
      </w:r>
      <w:r>
        <w:rPr>
          <w:rFonts w:hint="eastAsia"/>
        </w:rPr>
        <w:br/>
      </w:r>
      <w:r>
        <w:rPr>
          <w:rFonts w:hint="eastAsia"/>
        </w:rPr>
        <w:t>　　9.4 MEMS扬声器中国企业SWOT分析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全球不同产品类型MEMS扬声器销售额增长（CAGR）趋势2020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MEMS扬声器行业目前发展现状</w:t>
      </w:r>
      <w:r>
        <w:rPr>
          <w:rFonts w:hint="eastAsia"/>
        </w:rPr>
        <w:br/>
      </w:r>
      <w:r>
        <w:rPr>
          <w:rFonts w:hint="eastAsia"/>
        </w:rPr>
        <w:t>　　表 4： MEMS扬声器发展趋势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全球主要地区MEMS扬声器产量增速（CAGR）：（2020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全球主要地区MEMS扬声器产量（2020-2025）&amp;（千个）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全球主要地区MEMS扬声器产量（2026-2031）&amp;（千个）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全球主要地区MEMS扬声器产量市场份额（2020-2025）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全球主要地区MEMS扬声器产量（2026-2031）&amp;（千个）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全球主要地区MEMS扬声器销售收入增速：（2020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全球主要地区MEMS扬声器销售收入（2020-2025）&amp;（百万美元）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全球主要地区MEMS扬声器销售收入市场份额（2020-2025）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全球主要地区MEMS扬声器收入（2026-2031）&amp;（百万美元）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全球主要地区MEMS扬声器收入市场份额（2026-2031）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全球主要地区MEMS扬声器销量（千个）：2020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全球主要地区MEMS扬声器销量（2020-2025）&amp;（千个）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全球主要地区MEMS扬声器销量市场份额（2020-2025）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全球主要地区MEMS扬声器销量（2026-2031）&amp;（千个）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全球主要地区MEMS扬声器销量份额（2026-2031）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全球市场主要厂商MEMS扬声器产能（2024-2025）&amp;（千个）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全球市场主要厂商MEMS扬声器销量（2020-2025）&amp;（千个）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全球市场主要厂商MEMS扬声器销量市场份额（2020-2025）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全球市场主要厂商MEMS扬声器销售收入（2020-2025）&amp;（百万美元）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全球市场主要厂商MEMS扬声器销售收入市场份额（2020-2025）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全球市场主要厂商MEMS扬声器销售价格（2020-2025）&amp;（美元/个）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2024年全球主要生产商MEMS扬声器收入排名（百万美元）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中国市场主要厂商MEMS扬声器销量（2020-2025）&amp;（千个）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中国市场主要厂商MEMS扬声器销量市场份额（2020-2025）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中国市场主要厂商MEMS扬声器销售收入（2020-2025）&amp;（百万美元）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中国市场主要厂商MEMS扬声器销售收入市场份额（2020-2025）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2024年中国主要生产商MEMS扬声器收入排名（百万美元）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中国市场主要厂商MEMS扬声器销售价格（2020-2025）&amp;（美元/个）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全球主要厂商MEMS扬声器总部及产地分布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全球主要厂商成立时间及MEMS扬声器商业化日期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全球主要厂商MEMS扬声器产品类型及应用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2024年全球MEMS扬声器主要厂商市场地位（第一梯队、第二梯队和第三梯队）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全球MEMS扬声器市场投资、并购等现状分析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MEMS扬声器生产基地、销售区域、竞争对手及市场地位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MEMS扬声器产品规格、参数及市场应用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MEMS扬声器销量（千个）、收入（百万美元）、价格（美元/个）及毛利率（2020-2025）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MEMS扬声器生产基地、销售区域、竞争对手及市场地位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MEMS扬声器产品规格、参数及市场应用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MEMS扬声器销量（千个）、收入（百万美元）、价格（美元/个）及毛利率（2020-2025）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MEMS扬声器生产基地、销售区域、竞争对手及市场地位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MEMS扬声器产品规格、参数及市场应用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MEMS扬声器销量（千个）、收入（百万美元）、价格（美元/个）及毛利率（2020-2025）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MEMS扬声器生产基地、销售区域、竞争对手及市场地位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MEMS扬声器产品规格、参数及市场应用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MEMS扬声器销量（千个）、收入（百万美元）、价格（美元/个）及毛利率（2020-2025）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MEMS扬声器生产基地、销售区域、竞争对手及市场地位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MEMS扬声器产品规格、参数及市场应用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MEMS扬声器销量（千个）、收入（百万美元）、价格（美元/个）及毛利率（2020-2025）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MEMS扬声器生产基地、销售区域、竞争对手及市场地位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MEMS扬声器产品规格、参数及市场应用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MEMS扬声器销量（千个）、收入（百万美元）、价格（美元/个）及毛利率（2020-2025）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MEMS扬声器生产基地、销售区域、竞争对手及市场地位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MEMS扬声器产品规格、参数及市场应用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MEMS扬声器销量（千个）、收入（百万美元）、价格（美元/个）及毛利率（2020-2025）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MEMS扬声器生产基地、销售区域、竞争对手及市场地位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MEMS扬声器产品规格、参数及市场应用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MEMS扬声器销量（千个）、收入（百万美元）、价格（美元/个）及毛利率（2020-2025）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全球不同产品类型MEMS扬声器销量（2020-2025年）&amp;（千个）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79： 全球不同产品类型MEMS扬声器销量市场份额（2020-2025）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全球不同产品类型MEMS扬声器销量预测（2026-2031）&amp;（千个）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全球市场不同产品类型MEMS扬声器销量市场份额预测（2026-2031）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全球不同产品类型MEMS扬声器收入（2020-2025年）&amp;（百万美元）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全球不同产品类型MEMS扬声器收入市场份额（2020-2025）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全球不同产品类型MEMS扬声器收入预测（2026-2031）&amp;（百万美元）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全球不同产品类型MEMS扬声器收入市场份额预测（2026-2031）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全球不同应用MEMS扬声器销量（2020-2025年）&amp;（千个）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87： 全球不同应用MEMS扬声器销量市场份额（2020-2025）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全球不同应用MEMS扬声器销量预测（2026-2031）&amp;（千个）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89： 全球市场不同应用MEMS扬声器销量市场份额预测（2026-2031）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全球不同应用MEMS扬声器收入（2020-2025年）&amp;（百万美元）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全球不同应用MEMS扬声器收入市场份额（2020-2025）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全球不同应用MEMS扬声器收入预测（2026-2031）&amp;（百万美元）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全球不同应用MEMS扬声器收入市场份额预测（2026-2031）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MEMS扬声器上游原料供应商及联系方式列表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MEMS扬声器典型客户列表</w:t>
      </w:r>
      <w:r>
        <w:rPr>
          <w:rFonts w:hint="eastAsia"/>
        </w:rPr>
        <w:br/>
      </w:r>
      <w:r>
        <w:rPr>
          <w:rFonts w:hint="eastAsia"/>
        </w:rPr>
        <w:t>　　表 96： MEMS扬声器主要销售模式及销售渠道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MEMS扬声器行业发展机遇及主要驱动因素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MEMS扬声器行业发展面临的风险</w:t>
      </w:r>
      <w:r>
        <w:rPr>
          <w:rFonts w:hint="eastAsia"/>
        </w:rPr>
        <w:br/>
      </w:r>
      <w:r>
        <w:rPr>
          <w:rFonts w:hint="eastAsia"/>
        </w:rPr>
        <w:t>　　表 99： MEMS扬声器行业政策分析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MEMS扬声器产品图片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全球不同产品类型MEMS扬声器销售额2020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全球不同产品类型MEMS扬声器市场份额2024 &amp; 2031</w:t>
      </w:r>
      <w:r>
        <w:rPr>
          <w:rFonts w:hint="eastAsia"/>
        </w:rPr>
        <w:br/>
      </w:r>
      <w:r>
        <w:rPr>
          <w:rFonts w:hint="eastAsia"/>
        </w:rPr>
        <w:t>　　图 4： 压电薄膜式产品图片</w:t>
      </w:r>
      <w:r>
        <w:rPr>
          <w:rFonts w:hint="eastAsia"/>
        </w:rPr>
        <w:br/>
      </w:r>
      <w:r>
        <w:rPr>
          <w:rFonts w:hint="eastAsia"/>
        </w:rPr>
        <w:t>　　图 5： 静电驱动式产品图片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全球不同应用MEMS扬声器市场份额2024 &amp; 2031</w:t>
      </w:r>
      <w:r>
        <w:rPr>
          <w:rFonts w:hint="eastAsia"/>
        </w:rPr>
        <w:br/>
      </w:r>
      <w:r>
        <w:rPr>
          <w:rFonts w:hint="eastAsia"/>
        </w:rPr>
        <w:t>　　图 8： 耳机</w:t>
      </w:r>
      <w:r>
        <w:rPr>
          <w:rFonts w:hint="eastAsia"/>
        </w:rPr>
        <w:br/>
      </w:r>
      <w:r>
        <w:rPr>
          <w:rFonts w:hint="eastAsia"/>
        </w:rPr>
        <w:t>　　图 9： 助听器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全球MEMS扬声器产能、产量、产能利用率及发展趋势（2020-2031）&amp;（千个）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全球MEMS扬声器产量、需求量及发展趋势（2020-2031）&amp;（千个）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全球主要地区MEMS扬声器产量（2020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全球主要地区MEMS扬声器产量市场份额（2020-2031）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中国MEMS扬声器产能、产量、产能利用率及发展趋势（2020-2031）&amp;（千个）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中国MEMS扬声器产量、市场需求量及发展趋势（2020-2031）&amp;（千个）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全球MEMS扬声器市场销售额及增长率：（2020-2031）&amp;（百万美元）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全球市场MEMS扬声器市场规模：2020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全球市场MEMS扬声器销量及增长率（2020-2031）&amp;（千个）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全球市场MEMS扬声器价格趋势（2020-2031）&amp;（美元/个）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全球主要地区MEMS扬声器销售收入（2020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全球主要地区MEMS扬声器销售收入市场份额（2020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北美市场MEMS扬声器销量及增长率（2020-2031）&amp;（千个）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北美市场MEMS扬声器收入及增长率（2020-2031）&amp;（百万美元）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欧洲市场MEMS扬声器销量及增长率（2020-2031）&amp;（千个）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欧洲市场MEMS扬声器收入及增长率（2020-2031）&amp;（百万美元）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中国市场MEMS扬声器销量及增长率（2020-2031）&amp;（千个）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中国市场MEMS扬声器收入及增长率（2020-2031）&amp;（百万美元）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日本市场MEMS扬声器销量及增长率（2020-2031）&amp;（千个）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日本市场MEMS扬声器收入及增长率（2020-2031）&amp;（百万美元）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东南亚市场MEMS扬声器销量及增长率（2020-2031）&amp;（千个）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东南亚市场MEMS扬声器收入及增长率（2020-2031）&amp;（百万美元）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印度市场MEMS扬声器销量及增长率（2020-2031）&amp;（千个）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印度市场MEMS扬声器收入及增长率（2020-2031）&amp;（百万美元）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2024年全球市场主要厂商MEMS扬声器销量市场份额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2024年全球市场主要厂商MEMS扬声器收入市场份额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2024年中国市场主要厂商MEMS扬声器销量市场份额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2024年中国市场主要厂商MEMS扬声器收入市场份额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2024年全球前五大生产商MEMS扬声器市场份额</w:t>
      </w:r>
      <w:r>
        <w:rPr>
          <w:rFonts w:hint="eastAsia"/>
        </w:rPr>
        <w:br/>
      </w:r>
      <w:r>
        <w:rPr>
          <w:rFonts w:hint="eastAsia"/>
        </w:rPr>
        <w:t>　　图 40： 2024年全球MEMS扬声器第一梯队、第二梯队和第三梯队厂商及市场份额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全球不同产品类型MEMS扬声器价格走势（2020-2031）&amp;（美元/个）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全球不同应用MEMS扬声器价格走势（2020-2031）&amp;（美元/个）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MEMS扬声器产业链</w:t>
      </w:r>
      <w:r>
        <w:rPr>
          <w:rFonts w:hint="eastAsia"/>
        </w:rPr>
        <w:br/>
      </w:r>
      <w:r>
        <w:rPr>
          <w:rFonts w:hint="eastAsia"/>
        </w:rPr>
        <w:t>　　图 44： MEMS扬声器中国企业SWOT分析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18f6eed754b6a" w:history="1">
        <w:r>
          <w:rPr>
            <w:rStyle w:val="Hyperlink"/>
          </w:rPr>
          <w:t>2025-2031年全球与中国MEMS扬声器行业发展调研及前景分析报告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18f6eed754b6a" w:history="1">
        <w:r>
          <w:rPr>
            <w:rStyle w:val="Hyperlink"/>
          </w:rPr>
          <w:t>https://www.20087.com/7/01/MEMSYangShengQiHangYeQianJingFenXi.html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热点：海信MEMS扬声器、MEMS扬声器的缺点、扬声器行业发展现状、MEMS扬声器现状、扬声器种类、MEMS扬声器 Arioso Systems、mems耳机、MEMS扬声器原理、微型扬声器结构组成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1e19cf10b4423" w:history="1">
      <w:r>
        <w:rPr>
          <w:rStyle w:val="Hyperlink"/>
        </w:rPr>
        <w:t>2025-2031年全球与中国MEMS扬声器行业发展调研及前景分析报告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MEMSYangShengQiHangYeQianJingFenXi.html" TargetMode="External" Id="R81118f6eed75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MEMSYangShengQiHangYeQianJingFenXi.html" TargetMode="External" Id="Rf8c1e19cf10b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2025-07-06T07:49:14Z</dcterms:created>
  <dcterms:modified xsi:type="dcterms:W3CDTF">2025-07-06T08:49:14Z</dcterms:modified>
  <dc:subject>2025-2031年全球与中国MEMS扬声器行业发展调研及前景分析报告</dc:subject>
  <dc:title>2025-2031年全球与中国MEMS扬声器行业发展调研及前景分析报告</dc:title>
  <cp:keywords>2025-2031年全球与中国MEMS扬声器行业发展调研及前景分析报告</cp:keywords>
  <dc:description>2025-2031年全球与中国MEMS扬声器行业发展调研及前景分析报告</dc:description>
</cp:coreProperties>
</file>