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c48165b06459f" w:history="1">
              <w:r>
                <w:rPr>
                  <w:rStyle w:val="Hyperlink"/>
                </w:rPr>
                <w:t>2025-2031年中国塑料包装机行业市场调研与发展前景分析报告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c48165b06459f" w:history="1">
              <w:r>
                <w:rPr>
                  <w:rStyle w:val="Hyperlink"/>
                </w:rPr>
                <w:t>2025-2031年中国塑料包装机行业市场调研与发展前景分析报告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bc48165b06459f" w:history="1">
                <w:r>
                  <w:rPr>
                    <w:rStyle w:val="Hyperlink"/>
                  </w:rPr>
                  <w:t>https://www.20087.com/7/61/SuLiaoBaoZhuangJiHangYeShuJuFenXi.html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机是一种用于包装行业和食品加工的关键设备，近年来随着包装技术和市场需求的增长，市场需求持续增长。目前，塑料包装机不仅在包装效率和稳定性方面实现了优化，还在设计上更加注重智能化和操作简便性。此外，随着新材料技术的应用，塑料包装机的性能得到了进一步提升，如提高了包装精度和降低了维护成本。</w:t>
      </w:r>
      <w:r>
        <w:rPr>
          <w:rFonts w:hint="eastAsia"/>
        </w:rPr>
        <w:br/>
      </w:r>
      <w:r>
        <w:rPr>
          <w:rFonts w:hint="eastAsia"/>
        </w:rPr>
        <w:t>　　未来，塑料包装机市场将朝着更加高效和智能化的方向发展。一方面，随着包装技术和市场需求的要求提高，塑料包装机将更加注重提高包装效率和稳定性，以适应不同应用场景的需求。另一方面，为了提高智能化程度和操作简便性，塑料包装机的设计将更加注重集成更多智能化功能，如自动调节、远程监控等。此外，随着新材料技术的进步，塑料包装机将探索更多新型应用领域，如智能包装系统集成、特殊用途包装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c48165b06459f" w:history="1">
        <w:r>
          <w:rPr>
            <w:rStyle w:val="Hyperlink"/>
          </w:rPr>
          <w:t>2025-2031年中国塑料包装机行业市场调研与发展前景分析报告</w:t>
        </w:r>
      </w:hyperlink>
      <w:r>
        <w:rPr>
          <w:rFonts w:hint="eastAsia"/>
        </w:rPr>
        <w:t>》依托国家统计局、相关行业协会及科研单位提供的权威数据，全面分析了塑料包装机行业发展环境、产业链结构、市场供需状况及价格变化，重点研究了塑料包装机行业内主要企业的经营现状。报告对塑料包装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塑料包装机行业概述</w:t>
      </w:r>
      <w:r>
        <w:rPr>
          <w:rFonts w:hint="eastAsia"/>
        </w:rPr>
        <w:br/>
      </w:r>
      <w:r>
        <w:rPr>
          <w:rFonts w:hint="eastAsia"/>
        </w:rPr>
        <w:t>　　第一节 塑料包装机行业界定</w:t>
      </w:r>
      <w:r>
        <w:rPr>
          <w:rFonts w:hint="eastAsia"/>
        </w:rPr>
        <w:br/>
      </w:r>
      <w:r>
        <w:rPr>
          <w:rFonts w:hint="eastAsia"/>
        </w:rPr>
        <w:t>　　第二节 塑料包装机行业发展历程</w:t>
      </w:r>
      <w:r>
        <w:rPr>
          <w:rFonts w:hint="eastAsia"/>
        </w:rPr>
        <w:br/>
      </w:r>
      <w:r>
        <w:rPr>
          <w:rFonts w:hint="eastAsia"/>
        </w:rPr>
        <w:t>　　第三节 塑料包装机产业链分析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二、塑料包装机产业链模型分析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塑料包装机行业经济环境分析</w:t>
      </w:r>
      <w:r>
        <w:rPr>
          <w:rFonts w:hint="eastAsia"/>
        </w:rPr>
        <w:br/>
      </w:r>
      <w:r>
        <w:rPr>
          <w:rFonts w:hint="eastAsia"/>
        </w:rPr>
        <w:t>　　第二节 塑料包装机行业政策环境分析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一、塑料包装机行业相关政策</w:t>
      </w:r>
      <w:r>
        <w:rPr>
          <w:rFonts w:hint="eastAsia"/>
        </w:rPr>
        <w:br/>
      </w:r>
      <w:r>
        <w:rPr>
          <w:rFonts w:hint="eastAsia"/>
        </w:rPr>
        <w:t>　　　　二、塑料包装机行业相关标准</w:t>
      </w:r>
      <w:r>
        <w:rPr>
          <w:rFonts w:hint="eastAsia"/>
        </w:rPr>
        <w:br/>
      </w:r>
      <w:r>
        <w:rPr>
          <w:rFonts w:hint="eastAsia"/>
        </w:rPr>
        <w:t>　　第三节 塑料包装机行业技术环境分析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2024-2025年中国塑料包装机行业发展概况</w:t>
      </w:r>
      <w:r>
        <w:rPr>
          <w:rFonts w:hint="eastAsia"/>
        </w:rPr>
        <w:br/>
      </w:r>
      <w:r>
        <w:rPr>
          <w:rFonts w:hint="eastAsia"/>
        </w:rPr>
        <w:t>　　第一节 塑料包装机行业发展态势分析</w:t>
      </w:r>
      <w:r>
        <w:rPr>
          <w:rFonts w:hint="eastAsia"/>
        </w:rPr>
        <w:br/>
      </w:r>
      <w:r>
        <w:rPr>
          <w:rFonts w:hint="eastAsia"/>
        </w:rPr>
        <w:t>　　第二节 塑料包装机行业发展特点分析</w:t>
      </w:r>
      <w:r>
        <w:rPr>
          <w:rFonts w:hint="eastAsia"/>
        </w:rPr>
        <w:br/>
      </w:r>
      <w:r>
        <w:rPr>
          <w:rFonts w:hint="eastAsia"/>
        </w:rPr>
        <w:t>　　第三节 塑料包装机行业市场供需分析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中国塑料包装机行业供给与需求情况分析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2019-2024年中国塑料包装机行业总体规模</w:t>
      </w:r>
      <w:r>
        <w:rPr>
          <w:rFonts w:hint="eastAsia"/>
        </w:rPr>
        <w:br/>
      </w:r>
      <w:r>
        <w:rPr>
          <w:rFonts w:hint="eastAsia"/>
        </w:rPr>
        <w:t>　　第二节 中国塑料包装机行业盈利情况分析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中国塑料包装机行业产量情况分析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一、2019-2024年中国塑料包装机行业产量统计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二、2024年中国塑料包装机行业产量特点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三、2025-2031年中国塑料包装机行业产量预测</w:t>
      </w:r>
      <w:r>
        <w:rPr>
          <w:rFonts w:hint="eastAsia"/>
        </w:rPr>
        <w:br/>
      </w:r>
      <w:r>
        <w:rPr>
          <w:rFonts w:hint="eastAsia"/>
        </w:rPr>
        <w:t>　　第四节 中国塑料包装机行业需求概况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一、2019-2024年中国塑料包装机行业需求情况分析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二、2025年中国塑料包装机行业市场需求特点分析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三、2025-2031年中国塑料包装机市场需求预测</w:t>
      </w:r>
      <w:r>
        <w:rPr>
          <w:rFonts w:hint="eastAsia"/>
        </w:rPr>
        <w:br/>
      </w:r>
      <w:r>
        <w:rPr>
          <w:rFonts w:hint="eastAsia"/>
        </w:rPr>
        <w:t>　　第五节 塑料包装机产业供需平衡状况分析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中国塑料包装机行业进出口情况分析预测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中国塑料包装机行业进口情况分析预测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一、2019-2024年中国塑料包装机行业进口情况分析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二、2024-2025年中国塑料包装机行业进口特点分析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三、2025-2031年中国塑料包装机行业进口情况预测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中国塑料包装机行业出口情况分析预测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一、2019-2024年中国塑料包装机行业出口情况分析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二、2024-2025年中国塑料包装机行业出口特点分析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二、2025-2031年中国塑料包装机行业出口情况预测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影响中国塑料包装机行业进出口因素分析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2019-2024年中国塑料包装机行业重点地区调研分析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一、中国塑料包装机行业重点区域市场结构调研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二、**地区塑料包装机行业调研分析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三、**地区塑料包装机行业调研分析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四、**地区塑料包装机行业调研分析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五、**地区塑料包装机行业调研分析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六、**地区塑料包装机行业调研分析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塑料包装机行业集中度分析</w:t>
      </w:r>
      <w:r>
        <w:rPr>
          <w:rFonts w:hint="eastAsia"/>
        </w:rPr>
        <w:br/>
      </w:r>
      <w:r>
        <w:rPr>
          <w:rFonts w:hint="eastAsia"/>
        </w:rPr>
        <w:t>　　　　一、塑料包装机市场集中度分析</w:t>
      </w:r>
      <w:r>
        <w:rPr>
          <w:rFonts w:hint="eastAsia"/>
        </w:rPr>
        <w:br/>
      </w:r>
      <w:r>
        <w:rPr>
          <w:rFonts w:hint="eastAsia"/>
        </w:rPr>
        <w:t>　　　　二、塑料包装机企业集中度分析</w:t>
      </w:r>
      <w:r>
        <w:rPr>
          <w:rFonts w:hint="eastAsia"/>
        </w:rPr>
        <w:br/>
      </w:r>
      <w:r>
        <w:rPr>
          <w:rFonts w:hint="eastAsia"/>
        </w:rPr>
        <w:t>　　　　三、塑料包装机区域集中度分析</w:t>
      </w:r>
      <w:r>
        <w:rPr>
          <w:rFonts w:hint="eastAsia"/>
        </w:rPr>
        <w:br/>
      </w:r>
      <w:r>
        <w:rPr>
          <w:rFonts w:hint="eastAsia"/>
        </w:rPr>
        <w:t>　　第二节 塑料包装机行业竞争格局分析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一、2024-2025年塑料包装机行业竞争分析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二、2024-2025年中外塑料包装机产品竞争分析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三、2019-2024年中国塑料包装机市场竞争分析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四、2025-2031年国内主要塑料包装机企业动向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塑料包装机行业重点企业发展调研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二、塑料包装机企业经营情况分析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三、塑料包装机企业发展规划及前景展望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二、塑料包装机企业经营情况分析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三、塑料包装机企业发展规划及前景展望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二、塑料包装机企业经营情况分析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三、塑料包装机企业发展规划及前景展望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二、塑料包装机企业经营情况分析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三、塑料包装机企业发展规划及前景展望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二、塑料包装机企业经营情况分析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三、塑料包装机企业发展规划及前景展望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塑料包装机行业发展前景与市场趋势分析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我国塑料包装机行业前景与机遇分析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一、我国塑料包装机行业发展前景</w:t>
      </w:r>
      <w:r>
        <w:rPr>
          <w:rFonts w:hint="eastAsia"/>
        </w:rPr>
        <w:br/>
      </w:r>
      <w:r>
        <w:rPr>
          <w:rFonts w:hint="eastAsia"/>
        </w:rPr>
        <w:t>　　　　二、我国塑料包装机发展机遇分析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三、2024-2025年塑料包装机的发展机遇分析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四、经济危机对塑料包装机行业的影响分析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2025-2031年中国塑料包装机市场趋势分析</w:t>
      </w:r>
      <w:r>
        <w:rPr>
          <w:rFonts w:hint="eastAsia"/>
        </w:rPr>
        <w:br/>
      </w:r>
      <w:r>
        <w:rPr>
          <w:rFonts w:hint="eastAsia"/>
        </w:rPr>
        <w:t>　　　　一、塑料包装机市场趋势总结</w:t>
      </w:r>
      <w:r>
        <w:rPr>
          <w:rFonts w:hint="eastAsia"/>
        </w:rPr>
        <w:br/>
      </w:r>
      <w:r>
        <w:rPr>
          <w:rFonts w:hint="eastAsia"/>
        </w:rPr>
        <w:t>　　　　二、塑料包装机发展趋势分析</w:t>
      </w:r>
      <w:r>
        <w:rPr>
          <w:rFonts w:hint="eastAsia"/>
        </w:rPr>
        <w:br/>
      </w:r>
      <w:r>
        <w:rPr>
          <w:rFonts w:hint="eastAsia"/>
        </w:rPr>
        <w:t>　　　　三、塑料包装机市场发展空间</w:t>
      </w:r>
      <w:r>
        <w:rPr>
          <w:rFonts w:hint="eastAsia"/>
        </w:rPr>
        <w:br/>
      </w:r>
      <w:r>
        <w:rPr>
          <w:rFonts w:hint="eastAsia"/>
        </w:rPr>
        <w:t>　　　　四、塑料包装机产业政策趋向</w:t>
      </w:r>
      <w:r>
        <w:rPr>
          <w:rFonts w:hint="eastAsia"/>
        </w:rPr>
        <w:br/>
      </w:r>
      <w:r>
        <w:rPr>
          <w:rFonts w:hint="eastAsia"/>
        </w:rPr>
        <w:t>　　　　五、塑料包装机技术革新趋势</w:t>
      </w:r>
      <w:r>
        <w:rPr>
          <w:rFonts w:hint="eastAsia"/>
        </w:rPr>
        <w:br/>
      </w:r>
      <w:r>
        <w:rPr>
          <w:rFonts w:hint="eastAsia"/>
        </w:rPr>
        <w:t>　　　　六、塑料包装机价格走势分析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七、国际环境对塑料包装机行业的影响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塑料包装机行业发展因素与投资风险分析预测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2025年影响塑料包装机行业发展主要因素分析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一、影响塑料包装机行业发展的不利因素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二、影响塑料包装机行业发展的稳定因素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三、影响塑料包装机行业发展的有利因素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四、我国塑料包装机行业发展面临的机遇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五、我国塑料包装机行业发展面临的挑战</w:t>
      </w:r>
      <w:r>
        <w:rPr>
          <w:rFonts w:hint="eastAsia"/>
        </w:rPr>
        <w:br/>
      </w:r>
      <w:r>
        <w:rPr>
          <w:rFonts w:hint="eastAsia"/>
        </w:rPr>
        <w:t>　　第二节 塑料包装机行业投资风险分析预测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一、2025-2031年塑料包装机行业市场风险分析预测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二、2025-2031年塑料包装机行业政策风险分析预测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三、2025-2031年塑料包装机行业技术风险分析预测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四、2025-2031年塑料包装机行业竞争风险分析预测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五、2025-2031年塑料包装机行业管理风险分析预测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六、2025-2031年塑料包装机行业其他风险分析预测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2025-2031年塑料包装机行业盈利模式与投资策略探讨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国外塑料包装机行业投资现状及经营模式分析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一、境外塑料包装机行业成长情况调查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我国塑料包装机行业商业模式探讨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我国塑料包装机行业投资国际化发展战略分析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我国塑料包装机行业投资策略分析</w:t>
      </w:r>
      <w:r>
        <w:rPr>
          <w:rFonts w:hint="eastAsia"/>
        </w:rPr>
        <w:br/>
      </w:r>
      <w:r>
        <w:rPr>
          <w:rFonts w:hint="eastAsia"/>
        </w:rPr>
        <w:t>　　第五节 塑料包装机行业最优投资路径设计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塑料包装机市场预测及项目投资建议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中国塑料包装机行业生产、营销企业投资运作模式分析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塑料包装机行业外销与内销优势分析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2025-2031年中国塑料包装机行业市场规模及增长趋势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2025-2031年中国塑料包装机行业投资规模预测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2025-2031年塑料包装机行业市场盈利预测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(中:智:林)塑料包装机行业项目投资建议</w:t>
      </w:r>
      <w:r>
        <w:rPr>
          <w:rFonts w:hint="eastAsia"/>
        </w:rPr>
        <w:br/>
      </w:r>
      <w:r>
        <w:rPr>
          <w:rFonts w:hint="eastAsia"/>
        </w:rPr>
        <w:t>　　　　一、塑料包装机技术应用注意事项</w:t>
      </w:r>
      <w:r>
        <w:rPr>
          <w:rFonts w:hint="eastAsia"/>
        </w:rPr>
        <w:br/>
      </w:r>
      <w:r>
        <w:rPr>
          <w:rFonts w:hint="eastAsia"/>
        </w:rPr>
        <w:t>　　　　二、塑料包装机项目投资注意事项</w:t>
      </w:r>
      <w:r>
        <w:rPr>
          <w:rFonts w:hint="eastAsia"/>
        </w:rPr>
        <w:br/>
      </w:r>
      <w:r>
        <w:rPr>
          <w:rFonts w:hint="eastAsia"/>
        </w:rPr>
        <w:t>　　　　三、塑料包装机生产开发注意事项</w:t>
      </w:r>
      <w:r>
        <w:rPr>
          <w:rFonts w:hint="eastAsia"/>
        </w:rPr>
        <w:br/>
      </w:r>
      <w:r>
        <w:rPr>
          <w:rFonts w:hint="eastAsia"/>
        </w:rPr>
        <w:t>　　　　四、塑料包装机销售注意事项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2025-2031年中国塑料包装机行业产量预测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2019-2024年中国塑料包装机行业市场需求及增长情况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2025-2031年中国塑料包装机行业市场需求预测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2019-2024年中国塑料包装机行业利润及增长情况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2019-2024年中国塑料包装机行业出口情况分析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2025-2031年中国塑料包装机行业产品市场价格走势预测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塑料包装机重点企业经营情况分析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塑料包装机重点企业经营情况分析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2025-2031年中国塑料包装机市场规模预测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2025-2031年中国塑料包装机行业利润预测</w:t>
      </w:r>
      <w:r>
        <w:rPr>
          <w:rFonts w:hint="eastAsia"/>
        </w:rPr>
        <w:br/>
      </w:r>
      <w:r>
        <w:rPr>
          <w:rFonts w:hint="eastAsia"/>
        </w:rPr>
        <w:t>　　图表 2025年塑料包装机行业壁垒</w:t>
      </w:r>
      <w:r>
        <w:rPr>
          <w:rFonts w:hint="eastAsia"/>
        </w:rPr>
        <w:br/>
      </w:r>
      <w:r>
        <w:rPr>
          <w:rFonts w:hint="eastAsia"/>
        </w:rPr>
        <w:t>　　图表 2025年塑料包装机市场前景分析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2025-2031年中国塑料包装机市场需求预测</w:t>
      </w:r>
      <w:r>
        <w:rPr>
          <w:rFonts w:hint="eastAsia"/>
        </w:rPr>
        <w:br/>
      </w:r>
      <w:r>
        <w:rPr>
          <w:rFonts w:hint="eastAsia"/>
        </w:rPr>
        <w:t>　　图表 2025年塑料包装机发展趋势预测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c48165b06459f" w:history="1">
        <w:r>
          <w:rPr>
            <w:rStyle w:val="Hyperlink"/>
          </w:rPr>
          <w:t>2025-2031年中国塑料包装机行业市场调研与发展前景分析报告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bc48165b06459f" w:history="1">
        <w:r>
          <w:rPr>
            <w:rStyle w:val="Hyperlink"/>
          </w:rPr>
          <w:t>https://www.20087.com/7/61/SuLiaoBaoZhuangJiHangYeShuJuFenXi.html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热点：塑料瓶打包机、塑料包装机械设备生产厂家、纸塑包装机、塑料包装机多少钱一台、塑料吸料机图片及价格、塑料包装机器生产设备、全自动无纺布制袋设备、塑料包装机械展览会、吹塑机生产视频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e822b054c475f" w:history="1">
      <w:r>
        <w:rPr>
          <w:rStyle w:val="Hyperlink"/>
        </w:rPr>
        <w:t>2025-2031年中国塑料包装机行业市场调研与发展前景分析报告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SuLiaoBaoZhuangJiHangYeShuJuFenXi.html" TargetMode="External" Id="R7ebc48165b06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SuLiaoBaoZhuangJiHangYeShuJuFenXi.html" TargetMode="External" Id="Rc40e822b054c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2024-11-07T07:35:00Z</dcterms:created>
  <dcterms:modified xsi:type="dcterms:W3CDTF">2024-11-07T08:35:00Z</dcterms:modified>
  <dc:subject>2025-2031年中国塑料包装机行业市场调研与发展前景分析报告</dc:subject>
  <dc:title>2025-2031年中国塑料包装机行业市场调研与发展前景分析报告</dc:title>
  <cp:keywords>2025-2031年中国塑料包装机行业市场调研与发展前景分析报告</cp:keywords>
  <dc:description>2025-2031年中国塑料包装机行业市场调研与发展前景分析报告</dc:description>
</cp:coreProperties>
</file>