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ab4b50dc56455f" w:history="1">
              <w:r>
                <w:rPr>
                  <w:rStyle w:val="Hyperlink"/>
                </w:rPr>
                <w:t>中国自动灌溉控制器行业现状调研与行业前景分析报告（2026-2032年）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ab4b50dc56455f" w:history="1">
              <w:r>
                <w:rPr>
                  <w:rStyle w:val="Hyperlink"/>
                </w:rPr>
                <w:t>中国自动灌溉控制器行业现状调研与行业前景分析报告（2026-2032年）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ab4b50dc56455f" w:history="1">
                <w:r>
                  <w:rPr>
                    <w:rStyle w:val="Hyperlink"/>
                  </w:rPr>
                  <w:t>https://www.20087.com/7/71/ZiDongGuanGaiKongZhiQiDeFaZhanQianJing.html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灌溉控制器是现代农业与城市园林水资源管理的核心枢纽，正逐步从传统的定时开关向智能化决策中枢转变。目前，自动灌溉控制器集成了物联网通信、高精度土壤湿度传感器及气象数据接口，能够实时感知环境参数并动态调整灌溉策在应用场景上，自动灌溉控制器不仅服务于规模化农业种植，还深入高尔夫球场、城市公园及家庭园艺等多元领域。通过融合模糊逻辑与神经网络算法，现代控制器已能根据作物生育期、蒸散量及土壤墒情进行精准的水肥配比与按需供水。这种从“经验驱动”向“数据驱动”的跨越，显著提升了水资源利用效率，缓解了农业用水与城市绿化的资源压力。</w:t>
      </w:r>
      <w:r>
        <w:rPr>
          <w:rFonts w:hint="eastAsia"/>
        </w:rPr>
        <w:br/>
      </w:r>
      <w:r>
        <w:rPr>
          <w:rFonts w:hint="eastAsia"/>
        </w:rPr>
        <w:t>　　未来，自动灌溉控制器将深度耦合人工智能大模型与边缘计算技术，实现真正意义上的自主决策与预测性管理。市场调研网指出，设备将具备更强的环境理解能力，能够结合中长期气象预报与作物生长模型，提前规划灌溉窗口，规避极端天气带来的风险。同时，控制器将更加注重系统的开放性与互操作性，打破不同品牌设备间的数据壁垒，构建全域互联的智慧农业生态。在硬件形态上，低功耗设计与太阳能自供电技术将进一步普及，降低部署门槛。此外，随着水肥一体化技术的成熟，灌溉控制器将与施肥系统无缝协同，实现水、肥、气、热的综合调控，推动农业生产向标准化、精准化与可持续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ab4b50dc56455f" w:history="1">
        <w:r>
          <w:rPr>
            <w:rStyle w:val="Hyperlink"/>
          </w:rPr>
          <w:t>中国自动灌溉控制器行业现状调研与行业前景分析报告（2026-2032年）</w:t>
        </w:r>
      </w:hyperlink>
      <w:r>
        <w:rPr>
          <w:rFonts w:hint="eastAsia"/>
        </w:rPr>
        <w:t>》，2025年自动灌溉控制器行业市场规模达 亿元，预计2032年市场规模将达 亿元，期间年均复合增长率（CAGR）达 %。报告基于统计局、相关行业协会及科研机构的详实数据，系统分析自动灌溉控制器行业发展现状，涵盖自动灌溉控制器市场规模、生产经营、技术发展、品牌竞争及进出口情况，评估自动灌溉控制器重点企业市场表现与行业竞争格局。通过分析政策环境与投资风险，对自动灌溉控制器行业发展趋势做出客观预测，客观呈现行业发展机遇与挑战，为自动灌溉控制器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自动灌溉控制器行业发展概述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一、自动灌溉控制器行业定义及分类</w:t>
      </w:r>
      <w:r>
        <w:rPr>
          <w:rFonts w:hint="eastAsia"/>
        </w:rPr>
        <w:br/>
      </w:r>
      <w:r>
        <w:rPr>
          <w:rFonts w:hint="eastAsia"/>
        </w:rPr>
        <w:t>　　　　二、自动灌溉控制器行业经济特性</w:t>
      </w:r>
      <w:r>
        <w:rPr>
          <w:rFonts w:hint="eastAsia"/>
        </w:rPr>
        <w:br/>
      </w:r>
      <w:r>
        <w:rPr>
          <w:rFonts w:hint="eastAsia"/>
        </w:rPr>
        <w:t>　　　　三、自动灌溉控制器行业产业链简介</w:t>
      </w:r>
      <w:r>
        <w:rPr>
          <w:rFonts w:hint="eastAsia"/>
        </w:rPr>
        <w:br/>
      </w:r>
      <w:r>
        <w:rPr>
          <w:rFonts w:hint="eastAsia"/>
        </w:rPr>
        <w:t>　　第二节 自动灌溉控制器行业发展成熟度</w:t>
      </w:r>
      <w:r>
        <w:rPr>
          <w:rFonts w:hint="eastAsia"/>
        </w:rPr>
        <w:br/>
      </w:r>
      <w:r>
        <w:rPr>
          <w:rFonts w:hint="eastAsia"/>
        </w:rPr>
        <w:t>　　　　一、自动灌溉控制器行业发展周期分析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自动灌溉控制器行业相关产业动态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自动灌溉控制器行业发展环境分析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自动灌溉控制器行业环境分析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自动灌溉控制器行业相关政策、法规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2025-2026年自动灌溉控制器行业技术发展现状及趋势分析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自动灌溉控制器行业技术发展现状分析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国内外自动灌溉控制器行业技术差异与原因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自动灌溉控制器行业技术发展方向、趋势预测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提升自动灌溉控制器行业技术能力策略建议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中国自动灌溉控制器市场发展调研</w:t>
      </w:r>
      <w:r>
        <w:rPr>
          <w:rFonts w:hint="eastAsia"/>
        </w:rPr>
        <w:br/>
      </w:r>
      <w:r>
        <w:rPr>
          <w:rFonts w:hint="eastAsia"/>
        </w:rPr>
        <w:t>　　第一节 自动灌溉控制器市场现状分析及预测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一、2020-2025年中国自动灌溉控制器市场规模分析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二、2026-2032年中国自动灌溉控制器市场规模预测</w:t>
      </w:r>
      <w:r>
        <w:rPr>
          <w:rFonts w:hint="eastAsia"/>
        </w:rPr>
        <w:br/>
      </w:r>
      <w:r>
        <w:rPr>
          <w:rFonts w:hint="eastAsia"/>
        </w:rPr>
        <w:t>　　第二节 自动灌溉控制器行业产能情况分析及预测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一、2020-2025年中国自动灌溉控制器行业产能分析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二、2026-2032年中国自动灌溉控制器行业产能预测</w:t>
      </w:r>
      <w:r>
        <w:rPr>
          <w:rFonts w:hint="eastAsia"/>
        </w:rPr>
        <w:br/>
      </w:r>
      <w:r>
        <w:rPr>
          <w:rFonts w:hint="eastAsia"/>
        </w:rPr>
        <w:t>　　第三节 自动灌溉控制器行业产量情况分析及预测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一、2020-2025年中国自动灌溉控制器行业产量统计分析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二、2026-2032年中国自动灌溉控制器行业产量预测分析</w:t>
      </w:r>
      <w:r>
        <w:rPr>
          <w:rFonts w:hint="eastAsia"/>
        </w:rPr>
        <w:br/>
      </w:r>
      <w:r>
        <w:rPr>
          <w:rFonts w:hint="eastAsia"/>
        </w:rPr>
        <w:t>　　第四节 自动灌溉控制器市场需求分析及预测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一、2020-2025年中国自动灌溉控制器市场需求分析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二、2026-2032年中国自动灌溉控制器市场需求预测</w:t>
      </w:r>
      <w:r>
        <w:rPr>
          <w:rFonts w:hint="eastAsia"/>
        </w:rPr>
        <w:br/>
      </w:r>
      <w:r>
        <w:rPr>
          <w:rFonts w:hint="eastAsia"/>
        </w:rPr>
        <w:t>　　第五节 自动灌溉控制器进出口数据分析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一、2020-2025年中国自动灌溉控制器进出口数据分析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二、2026-2032年国内自动灌溉控制器进出口情况预测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2020-2025年中国自动灌溉控制器行业总体发展状况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中国自动灌溉控制器行业规模情况分析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一、自动灌溉控制器行业单位规模情况分析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二、自动灌溉控制器行业人员规模状况分析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三、自动灌溉控制器行业资产规模状况分析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四、自动灌溉控制器行业市场规模状况分析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五、自动灌溉控制器行业敏感性分析</w:t>
      </w:r>
      <w:r>
        <w:rPr>
          <w:rFonts w:hint="eastAsia"/>
        </w:rPr>
        <w:br/>
      </w:r>
      <w:r>
        <w:rPr>
          <w:rFonts w:hint="eastAsia"/>
        </w:rPr>
        <w:t>　　第二节 中国自动灌溉控制器行业财务能力分析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一、自动灌溉控制器行业盈利能力分析</w:t>
      </w:r>
      <w:r>
        <w:rPr>
          <w:rFonts w:hint="eastAsia"/>
        </w:rPr>
        <w:br/>
      </w:r>
      <w:r>
        <w:rPr>
          <w:rFonts w:hint="eastAsia"/>
        </w:rPr>
        <w:t>　　　　二、自动灌溉控制器行业偿债能力分析</w:t>
      </w:r>
      <w:r>
        <w:rPr>
          <w:rFonts w:hint="eastAsia"/>
        </w:rPr>
        <w:br/>
      </w:r>
      <w:r>
        <w:rPr>
          <w:rFonts w:hint="eastAsia"/>
        </w:rPr>
        <w:t>　　　　三、自动灌溉控制器行业营运能力分析</w:t>
      </w:r>
      <w:r>
        <w:rPr>
          <w:rFonts w:hint="eastAsia"/>
        </w:rPr>
        <w:br/>
      </w:r>
      <w:r>
        <w:rPr>
          <w:rFonts w:hint="eastAsia"/>
        </w:rPr>
        <w:t>　　　　四、自动灌溉控制器行业发展能力分析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中国自动灌溉控制器行业重点区域发展分析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一、中国自动灌溉控制器行业重点区域市场结构变化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二、重点地区（一）自动灌溉控制器行业发展分析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三、重点地区（二）自动灌溉控制器行业发展分析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四、重点地区（三）自动灌溉控制器行业发展分析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五、重点地区（四）自动灌溉控制器行业发展分析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六、重点地区（五）自动灌溉控制器行业发展分析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自动灌溉控制器行业产品价格分析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三、主要自动灌溉控制器品牌产品价位分析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五、价格在自动灌溉控制器行业竞争中的重要性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2026年中国自动灌溉控制器行业上下游行业发展分析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自动灌溉控制器上游行业分析</w:t>
      </w:r>
      <w:r>
        <w:rPr>
          <w:rFonts w:hint="eastAsia"/>
        </w:rPr>
        <w:br/>
      </w:r>
      <w:r>
        <w:rPr>
          <w:rFonts w:hint="eastAsia"/>
        </w:rPr>
        <w:t>　　　　一、自动灌溉控制器产品成本构成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四、上游供给对自动灌溉控制器行业的影响</w:t>
      </w:r>
      <w:r>
        <w:rPr>
          <w:rFonts w:hint="eastAsia"/>
        </w:rPr>
        <w:br/>
      </w:r>
      <w:r>
        <w:rPr>
          <w:rFonts w:hint="eastAsia"/>
        </w:rPr>
        <w:t>　　第二节 自动灌溉控制器下游行业分析</w:t>
      </w:r>
      <w:r>
        <w:rPr>
          <w:rFonts w:hint="eastAsia"/>
        </w:rPr>
        <w:br/>
      </w:r>
      <w:r>
        <w:rPr>
          <w:rFonts w:hint="eastAsia"/>
        </w:rPr>
        <w:t>　　　　一、自动灌溉控制器下游行业分布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四、下游需求对自动灌溉控制器行业的影响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自动灌溉控制器行业重点企业发展调研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自动灌溉控制器重点企业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自动灌溉控制器重点企业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自动灌溉控制器重点企业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自动灌溉控制器重点企业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自动灌溉控制器重点企业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自动灌溉控制器重点企业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2026年中国自动灌溉控制器产业市场竞争格局分析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2026年中国自动灌溉控制器产业竞争现状分析</w:t>
      </w:r>
      <w:r>
        <w:rPr>
          <w:rFonts w:hint="eastAsia"/>
        </w:rPr>
        <w:br/>
      </w:r>
      <w:r>
        <w:rPr>
          <w:rFonts w:hint="eastAsia"/>
        </w:rPr>
        <w:t>　　　　一、自动灌溉控制器竞争力分析</w:t>
      </w:r>
      <w:r>
        <w:rPr>
          <w:rFonts w:hint="eastAsia"/>
        </w:rPr>
        <w:br/>
      </w:r>
      <w:r>
        <w:rPr>
          <w:rFonts w:hint="eastAsia"/>
        </w:rPr>
        <w:t>　　　　二、自动灌溉控制器技术竞争分析</w:t>
      </w:r>
      <w:r>
        <w:rPr>
          <w:rFonts w:hint="eastAsia"/>
        </w:rPr>
        <w:br/>
      </w:r>
      <w:r>
        <w:rPr>
          <w:rFonts w:hint="eastAsia"/>
        </w:rPr>
        <w:t>　　　　三、自动灌溉控制器价格竞争分析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2026年中国自动灌溉控制器产业集中度分析</w:t>
      </w:r>
      <w:r>
        <w:rPr>
          <w:rFonts w:hint="eastAsia"/>
        </w:rPr>
        <w:br/>
      </w:r>
      <w:r>
        <w:rPr>
          <w:rFonts w:hint="eastAsia"/>
        </w:rPr>
        <w:t>　　　　一、自动灌溉控制器市场集中度分析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二、自动灌溉控制器企业集中度分析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2026-2032年提高自动灌溉控制器企业竞争力的策略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自动灌溉控制器行业投资风险预警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2026年影响自动灌溉控制器行业发展的主要因素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一、影响自动灌溉控制器行业运行的有利因素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二、影响自动灌溉控制器行业运行的稳定因素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三、影响自动灌溉控制器行业运行的不利因素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四、我国自动灌溉控制器行业发展面临的挑战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五、我国自动灌溉控制器行业发展面临的机遇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对自动灌溉控制器行业投资风险预警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一、2026-2032年自动灌溉控制器行业市场风险及控制策略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二、2026-2032年自动灌溉控制器行业政策风险及控制策略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三、2026-2032年自动灌溉控制器行业经营风险及控制策略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四、2026-2032年自动灌溉控制器同业竞争风险及控制策略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五、2026-2032年自动灌溉控制器行业其他风险及控制策略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自动灌溉控制器行业发展趋势与投资规划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2026-2032年自动灌溉控制器市场发展潜力分析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2026-2032年自动灌溉控制器行业发展趋势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2026-2032年自动灌溉控制器行业投资前景研究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中:智:林：对我国自动灌溉控制器品牌的战略思考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二、自动灌溉控制器实施品牌战略的意义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三、自动灌溉控制器企业品牌的现状分析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四、我国自动灌溉控制器企业的品牌战略</w:t>
      </w:r>
      <w:r>
        <w:rPr>
          <w:rFonts w:hint="eastAsia"/>
        </w:rPr>
        <w:br/>
      </w:r>
      <w:r>
        <w:rPr>
          <w:rFonts w:hint="eastAsia"/>
        </w:rPr>
        <w:t>　　　　五、自动灌溉控制器品牌战略管理的策略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自动灌溉控制器行业类别</w:t>
      </w:r>
      <w:r>
        <w:rPr>
          <w:rFonts w:hint="eastAsia"/>
        </w:rPr>
        <w:br/>
      </w:r>
      <w:r>
        <w:rPr>
          <w:rFonts w:hint="eastAsia"/>
        </w:rPr>
        <w:t>　　图表 自动灌溉控制器行业产业链调研</w:t>
      </w:r>
      <w:r>
        <w:rPr>
          <w:rFonts w:hint="eastAsia"/>
        </w:rPr>
        <w:br/>
      </w:r>
      <w:r>
        <w:rPr>
          <w:rFonts w:hint="eastAsia"/>
        </w:rPr>
        <w:t>　　图表 自动灌溉控制器行业现状</w:t>
      </w:r>
      <w:r>
        <w:rPr>
          <w:rFonts w:hint="eastAsia"/>
        </w:rPr>
        <w:br/>
      </w:r>
      <w:r>
        <w:rPr>
          <w:rFonts w:hint="eastAsia"/>
        </w:rPr>
        <w:t>　　图表 自动灌溉控制器行业标准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2025年中国自动灌溉控制器行业产能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2020-2025年中国自动灌溉控制器行业产量统计</w:t>
      </w:r>
      <w:r>
        <w:rPr>
          <w:rFonts w:hint="eastAsia"/>
        </w:rPr>
        <w:br/>
      </w:r>
      <w:r>
        <w:rPr>
          <w:rFonts w:hint="eastAsia"/>
        </w:rPr>
        <w:t>　　图表 自动灌溉控制器行业动态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2020-2025年中国自动灌溉控制器市场需求量</w:t>
      </w:r>
      <w:r>
        <w:rPr>
          <w:rFonts w:hint="eastAsia"/>
        </w:rPr>
        <w:br/>
      </w:r>
      <w:r>
        <w:rPr>
          <w:rFonts w:hint="eastAsia"/>
        </w:rPr>
        <w:t>　　图表 2025年中国自动灌溉控制器行业需求区域调研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2020-2025年中国自动灌溉控制器行情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2020-2025年中国自动灌溉控制器行业企业数量统计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**地区自动灌溉控制器市场规模</w:t>
      </w:r>
      <w:r>
        <w:rPr>
          <w:rFonts w:hint="eastAsia"/>
        </w:rPr>
        <w:br/>
      </w:r>
      <w:r>
        <w:rPr>
          <w:rFonts w:hint="eastAsia"/>
        </w:rPr>
        <w:t>　　图表 **地区自动灌溉控制器行业市场需求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**地区自动灌溉控制器市场调研</w:t>
      </w:r>
      <w:r>
        <w:rPr>
          <w:rFonts w:hint="eastAsia"/>
        </w:rPr>
        <w:br/>
      </w:r>
      <w:r>
        <w:rPr>
          <w:rFonts w:hint="eastAsia"/>
        </w:rPr>
        <w:t>　　图表 **地区自动灌溉控制器行业市场需求分析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**地区自动灌溉控制器市场规模</w:t>
      </w:r>
      <w:r>
        <w:rPr>
          <w:rFonts w:hint="eastAsia"/>
        </w:rPr>
        <w:br/>
      </w:r>
      <w:r>
        <w:rPr>
          <w:rFonts w:hint="eastAsia"/>
        </w:rPr>
        <w:t>　　图表 **地区自动灌溉控制器行业市场需求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**地区自动灌溉控制器市场调研</w:t>
      </w:r>
      <w:r>
        <w:rPr>
          <w:rFonts w:hint="eastAsia"/>
        </w:rPr>
        <w:br/>
      </w:r>
      <w:r>
        <w:rPr>
          <w:rFonts w:hint="eastAsia"/>
        </w:rPr>
        <w:t>　　图表 **地区自动灌溉控制器行业市场需求分析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自动灌溉控制器行业竞争对手分析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自动灌溉控制器重点企业（三）成长能力情况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2026-2032年中国自动灌溉控制器行业市场规模预测</w:t>
      </w:r>
      <w:r>
        <w:rPr>
          <w:rFonts w:hint="eastAsia"/>
        </w:rPr>
        <w:br/>
      </w:r>
      <w:r>
        <w:rPr>
          <w:rFonts w:hint="eastAsia"/>
        </w:rPr>
        <w:t>　　图表 自动灌溉控制器行业准入条件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2026-2032年中国自动灌溉控制器市场前景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2026-2032年中国自动灌溉控制器行业发展趋势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ab4b50dc56455f" w:history="1">
        <w:r>
          <w:rPr>
            <w:rStyle w:val="Hyperlink"/>
          </w:rPr>
          <w:t>中国自动灌溉控制器行业现状调研与行业前景分析报告（2026-2032年）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ab4b50dc56455f" w:history="1">
        <w:r>
          <w:rPr>
            <w:rStyle w:val="Hyperlink"/>
          </w:rPr>
          <w:t>https://www.20087.com/7/71/ZiDongGuanGaiKongZhiQiDeFaZhanQianJing.html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热点：自动灌溉控制器怎么用、rainbird自动灌溉控制器说明书、自动灌溉控制系统、自动灌溉器设置、自动灌溉模块diy套装电路图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689541be2c4e31" w:history="1">
      <w:r>
        <w:rPr>
          <w:rStyle w:val="Hyperlink"/>
        </w:rPr>
        <w:t>中国自动灌溉控制器行业现状调研与行业前景分析报告（2026-2032年）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ZiDongGuanGaiKongZhiQiDeFaZhanQianJing.html" TargetMode="External" Id="Rbdab4b50dc5645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ZiDongGuanGaiKongZhiQiDeFaZhanQianJing.html" TargetMode="External" Id="R8c689541be2c4e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2026-08-02T08:06:40Z</dcterms:created>
  <dcterms:modified xsi:type="dcterms:W3CDTF">2026-08-02T09:06:40Z</dcterms:modified>
  <dc:subject>中国自动灌溉控制器行业现状调研与行业前景分析报告（2026-2032年）</dc:subject>
  <dc:title>中国自动灌溉控制器行业现状调研与行业前景分析报告（2026-2032年）</dc:title>
  <cp:keywords>中国自动灌溉控制器行业现状调研与行业前景分析报告（2026-2032年）</cp:keywords>
  <dc:description>中国自动灌溉控制器行业现状调研与行业前景分析报告（2026-2032年）</dc:description>
</cp:coreProperties>
</file>