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976750d4e4edc" w:history="1">
              <w:r>
                <w:rPr>
                  <w:rStyle w:val="Hyperlink"/>
                </w:rPr>
                <w:t>2024-2030年中国首饰激光点焊机市场调查研究与发展趋势预测报告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976750d4e4edc" w:history="1">
              <w:r>
                <w:rPr>
                  <w:rStyle w:val="Hyperlink"/>
                </w:rPr>
                <w:t>2024-2030年中国首饰激光点焊机市场调查研究与发展趋势预测报告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9976750d4e4edc" w:history="1">
                <w:r>
                  <w:rPr>
                    <w:rStyle w:val="Hyperlink"/>
                  </w:rPr>
                  <w:t>https://www.20087.com/7/21/ShouShiJiGuangDianHanJiFaZhanQuShiFenXi.html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首饰激光点焊机作为精密加工设备，专为珠宝首饰行业提供高效、精细的焊接解决方案。当前，随着珠宝首饰设计的个性化与复杂化趋势，激光点焊机凭借其非接触、热影响区小、焊点精细、可精确控制功率与时间等优势，已成为首饰制造业不可或缺的工具。市场上的激光点焊机种类多样，包括连续波、脉冲波等不同工作模式，以及光纤、半导体、YAG等不同激光源类型，以满足不同材质、工艺要求。然而，激光点焊机的购置成本相对较高，操作技术要求严格，且需要定期维护，对中小型企业构成一定负担。此外，随着环保要求提升，设备的能耗、废气排放等因素也受到关注。</w:t>
      </w:r>
      <w:r>
        <w:rPr>
          <w:rFonts w:hint="eastAsia"/>
        </w:rPr>
        <w:br/>
      </w:r>
      <w:r>
        <w:rPr>
          <w:rFonts w:hint="eastAsia"/>
        </w:rPr>
        <w:t>　　未来，首饰激光点焊机行业将呈现以下趋势：一是技术升级与智能化，如引入人工智能算法进行焊接参数优化、自动路径规划、实时质量监测等功能，提高焊接效率与质量；二是绿色制造与节能减排，新型高效激光源、能量回收系统等技术的应用，将降低设备能耗，减少环境污染；三是设备小型化与便携化，以适应灵活生产、现场维修等需求，扩大应用场景；四是服务模式创新，如设备租赁、远程运维、工艺培训等增值服务的提供，帮助客户降低初始投资，提升设备使用效益。综上所述，首饰激光点焊机行业将在技术进步、环保要求与客户需求驱动下，实现产品性能提升、绿色转型与服务模式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976750d4e4edc" w:history="1">
        <w:r>
          <w:rPr>
            <w:rStyle w:val="Hyperlink"/>
          </w:rPr>
          <w:t>2024-2030年中国首饰激光点焊机市场调查研究与发展趋势预测报告</w:t>
        </w:r>
      </w:hyperlink>
      <w:r>
        <w:rPr>
          <w:rFonts w:hint="eastAsia"/>
        </w:rPr>
        <w:t>》基于权威数据资源与长期监测数据，全面分析了首饰激光点焊机行业现状、市场需求、市场规模及产业链结构。首饰激光点焊机报告探讨了价格变动、细分市场特征以及市场前景，并对未来发展趋势进行了科学预测。同时，首饰激光点焊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首饰激光点焊机行业界定</w:t>
      </w:r>
      <w:r>
        <w:rPr>
          <w:rFonts w:hint="eastAsia"/>
        </w:rPr>
        <w:br/>
      </w:r>
      <w:r>
        <w:rPr>
          <w:rFonts w:hint="eastAsia"/>
        </w:rPr>
        <w:t>　　第一节 首饰激光点焊机行业定义</w:t>
      </w:r>
      <w:r>
        <w:rPr>
          <w:rFonts w:hint="eastAsia"/>
        </w:rPr>
        <w:br/>
      </w:r>
      <w:r>
        <w:rPr>
          <w:rFonts w:hint="eastAsia"/>
        </w:rPr>
        <w:t>　　第二节 首饰激光点焊机行业特点分析</w:t>
      </w:r>
      <w:r>
        <w:rPr>
          <w:rFonts w:hint="eastAsia"/>
        </w:rPr>
        <w:br/>
      </w:r>
      <w:r>
        <w:rPr>
          <w:rFonts w:hint="eastAsia"/>
        </w:rPr>
        <w:t>　　第三节 首饰激光点焊机行业发展历程</w:t>
      </w:r>
      <w:r>
        <w:rPr>
          <w:rFonts w:hint="eastAsia"/>
        </w:rPr>
        <w:br/>
      </w:r>
      <w:r>
        <w:rPr>
          <w:rFonts w:hint="eastAsia"/>
        </w:rPr>
        <w:t>　　第四节 首饰激光点焊机产业链分析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国外首饰激光点焊机行业发展态势分析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国外首饰激光点焊机行业总体情况</w:t>
      </w:r>
      <w:r>
        <w:rPr>
          <w:rFonts w:hint="eastAsia"/>
        </w:rPr>
        <w:br/>
      </w:r>
      <w:r>
        <w:rPr>
          <w:rFonts w:hint="eastAsia"/>
        </w:rPr>
        <w:t>　　第二节 首饰激光点焊机行业重点国家、地区市场分析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国外首饰激光点焊机行业发展前景预测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中国首饰激光点焊机行业发展环境分析</w:t>
      </w:r>
      <w:r>
        <w:rPr>
          <w:rFonts w:hint="eastAsia"/>
        </w:rPr>
        <w:br/>
      </w:r>
      <w:r>
        <w:rPr>
          <w:rFonts w:hint="eastAsia"/>
        </w:rPr>
        <w:t>　　第一节 首饰激光点焊机行业经济环境分析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首饰激光点焊机行业政策环境分析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一、首饰激光点焊机行业相关政策</w:t>
      </w:r>
      <w:r>
        <w:rPr>
          <w:rFonts w:hint="eastAsia"/>
        </w:rPr>
        <w:br/>
      </w:r>
      <w:r>
        <w:rPr>
          <w:rFonts w:hint="eastAsia"/>
        </w:rPr>
        <w:t>　　　　二、首饰激光点焊机行业相关标准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首饰激光点焊机行业技术发展现状及趋势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当前我国首饰激光点焊机技术发展现状</w:t>
      </w:r>
      <w:r>
        <w:rPr>
          <w:rFonts w:hint="eastAsia"/>
        </w:rPr>
        <w:br/>
      </w:r>
      <w:r>
        <w:rPr>
          <w:rFonts w:hint="eastAsia"/>
        </w:rPr>
        <w:t>　　第二节 中外首饰激光点焊机技术差距及产生差距的主要原因分析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提高我国首饰激光点焊机技术的对策</w:t>
      </w:r>
      <w:r>
        <w:rPr>
          <w:rFonts w:hint="eastAsia"/>
        </w:rPr>
        <w:br/>
      </w:r>
      <w:r>
        <w:rPr>
          <w:rFonts w:hint="eastAsia"/>
        </w:rPr>
        <w:t>　　第四节 我国首饰激光点焊机研发、设计发展趋势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中国首饰激光点焊机行业市场供需状况分析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中国首饰激光点焊机行业市场规模情况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中国首饰激光点焊机行业市场需求状况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一、2018-2023年首饰激光点焊机行业市场需求情况</w:t>
      </w:r>
      <w:r>
        <w:rPr>
          <w:rFonts w:hint="eastAsia"/>
        </w:rPr>
        <w:br/>
      </w:r>
      <w:r>
        <w:rPr>
          <w:rFonts w:hint="eastAsia"/>
        </w:rPr>
        <w:t>　　　　二、首饰激光点焊机行业市场需求特点分析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三、2024-2030年首饰激光点焊机行业市场需求预测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中国首饰激光点焊机行业市场供给状况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一、2018-2023年首饰激光点焊机行业市场供给情况</w:t>
      </w:r>
      <w:r>
        <w:rPr>
          <w:rFonts w:hint="eastAsia"/>
        </w:rPr>
        <w:br/>
      </w:r>
      <w:r>
        <w:rPr>
          <w:rFonts w:hint="eastAsia"/>
        </w:rPr>
        <w:t>　　　　二、首饰激光点焊机行业市场供给特点分析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三、2024-2030年首饰激光点焊机行业市场供给预测</w:t>
      </w:r>
      <w:r>
        <w:rPr>
          <w:rFonts w:hint="eastAsia"/>
        </w:rPr>
        <w:br/>
      </w:r>
      <w:r>
        <w:rPr>
          <w:rFonts w:hint="eastAsia"/>
        </w:rPr>
        <w:t>　　第四节 首饰激光点焊机行业市场供需平衡状况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中国首饰激光点焊机行业进出口情况分析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首饰激光点焊机行业出口情况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一、2018-2023年首饰激光点焊机行业出口情况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三、2024-2030年首饰激光点焊机行业出口情况预测</w:t>
      </w:r>
      <w:r>
        <w:rPr>
          <w:rFonts w:hint="eastAsia"/>
        </w:rPr>
        <w:br/>
      </w:r>
      <w:r>
        <w:rPr>
          <w:rFonts w:hint="eastAsia"/>
        </w:rPr>
        <w:t>　　第二节 首饰激光点焊机行业进口情况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一、2018-2023年首饰激光点焊机行业进口情况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三、2024-2030年首饰激光点焊机行业进口情况预测</w:t>
      </w:r>
      <w:r>
        <w:rPr>
          <w:rFonts w:hint="eastAsia"/>
        </w:rPr>
        <w:br/>
      </w:r>
      <w:r>
        <w:rPr>
          <w:rFonts w:hint="eastAsia"/>
        </w:rPr>
        <w:t>　　第三节 首饰激光点焊机行业进出口面临的挑战及对策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中国首饰激光点焊机行业产品价格监测</w:t>
      </w:r>
      <w:r>
        <w:rPr>
          <w:rFonts w:hint="eastAsia"/>
        </w:rPr>
        <w:br/>
      </w:r>
      <w:r>
        <w:rPr>
          <w:rFonts w:hint="eastAsia"/>
        </w:rPr>
        <w:t>　　　　一、首饰激光点焊机市场价格特征</w:t>
      </w:r>
      <w:r>
        <w:rPr>
          <w:rFonts w:hint="eastAsia"/>
        </w:rPr>
        <w:br/>
      </w:r>
      <w:r>
        <w:rPr>
          <w:rFonts w:hint="eastAsia"/>
        </w:rPr>
        <w:t>　　　　二、当前首饰激光点焊机市场价格评述</w:t>
      </w:r>
      <w:r>
        <w:rPr>
          <w:rFonts w:hint="eastAsia"/>
        </w:rPr>
        <w:br/>
      </w:r>
      <w:r>
        <w:rPr>
          <w:rFonts w:hint="eastAsia"/>
        </w:rPr>
        <w:t>　　　　三、影响首饰激光点焊机市场价格因素分析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四、未来首饰激光点焊机市场价格走势预测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中国首饰激光点焊机行业重点区域市场分析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首饰激光点焊机行业区域市场分布情况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首饰激光点焊机行业细分市场调研分析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首饰激光点焊机细分产品（一）市场调研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首饰激光点焊机细分产品（二）市场调研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首饰激光点焊机行业上、下游市场分析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首饰激光点焊机行业上游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首饰激光点焊机行业下游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首饰激光点焊机行业重点企业发展调研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首饰激光点焊机重点企业（一）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首饰激光点焊机重点企业（二）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首饰激光点焊机重点企业（三）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首饰激光点焊机重点企业（四）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首饰激光点焊机重点企业（五）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首饰激光点焊机重点企业（六）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首饰激光点焊机行业风险及对策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2024-2030年首饰激光点焊机行业发展环境分析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2024-2030年首饰激光点焊机行业投资特性分析</w:t>
      </w:r>
      <w:r>
        <w:rPr>
          <w:rFonts w:hint="eastAsia"/>
        </w:rPr>
        <w:br/>
      </w:r>
      <w:r>
        <w:rPr>
          <w:rFonts w:hint="eastAsia"/>
        </w:rPr>
        <w:t>　　　　一、首饰激光点焊机行业进入壁垒</w:t>
      </w:r>
      <w:r>
        <w:rPr>
          <w:rFonts w:hint="eastAsia"/>
        </w:rPr>
        <w:br/>
      </w:r>
      <w:r>
        <w:rPr>
          <w:rFonts w:hint="eastAsia"/>
        </w:rPr>
        <w:t>　　　　二、首饰激光点焊机行业盈利模式</w:t>
      </w:r>
      <w:r>
        <w:rPr>
          <w:rFonts w:hint="eastAsia"/>
        </w:rPr>
        <w:br/>
      </w:r>
      <w:r>
        <w:rPr>
          <w:rFonts w:hint="eastAsia"/>
        </w:rPr>
        <w:t>　　　　三、首饰激光点焊机行业盈利因素</w:t>
      </w:r>
      <w:r>
        <w:rPr>
          <w:rFonts w:hint="eastAsia"/>
        </w:rPr>
        <w:br/>
      </w:r>
      <w:r>
        <w:rPr>
          <w:rFonts w:hint="eastAsia"/>
        </w:rPr>
        <w:t>　　第三节 首饰激光点焊机行业“波特五力模型”分析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2024-2030年首饰激光点焊机行业风险及对策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首饰激光点焊机企业竞争策略分析</w:t>
      </w:r>
      <w:r>
        <w:rPr>
          <w:rFonts w:hint="eastAsia"/>
        </w:rPr>
        <w:br/>
      </w:r>
      <w:r>
        <w:rPr>
          <w:rFonts w:hint="eastAsia"/>
        </w:rPr>
        <w:t>　　第一节 首饰激光点焊机市场竞争策略分析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一、2024-2030年中国首饰激光点焊机市场增长潜力分析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二、2024-2030年中国首饰激光点焊机主要潜力品种分析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三、现有首饰激光点焊机产品竞争策略分析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四、潜力首饰激光点焊机品种竞争策略选择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2024-2030年中国首饰激光点焊机企业竞争策略分析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一、2024-2030年我国首饰激光点焊机市场竞争趋势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二、2024-2030年首饰激光点焊机行业竞争格局展望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三、2024-2030年首饰激光点焊机行业竞争策略分析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四、2024-2030年首饰激光点焊机企业竞争策略分析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2024-2030年中国首饰激光点焊机行业发展趋势分析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一、2024-2030年首饰激光点焊机技术发展趋势分析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二、2024-2030年首饰激光点焊机产品发展趋势分析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三、2024-2030年首饰激光点焊机行业竞争格局展望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2024-2030年中国首饰激光点焊机市场趋势分析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一、2024-2030年首饰激光点焊机发展趋势预测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二、2024-2030年首饰激光点焊机市场前景分析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三、2024-2030年首饰激光点焊机产业政策趋向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2024-2030年首饰激光点焊机行业投资价值评估分析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首饰激光点焊机行业发展建议分析</w:t>
      </w:r>
      <w:r>
        <w:rPr>
          <w:rFonts w:hint="eastAsia"/>
        </w:rPr>
        <w:br/>
      </w:r>
      <w:r>
        <w:rPr>
          <w:rFonts w:hint="eastAsia"/>
        </w:rPr>
        <w:t>　　第一节 首饰激光点焊机行业研究结论及建议</w:t>
      </w:r>
      <w:r>
        <w:rPr>
          <w:rFonts w:hint="eastAsia"/>
        </w:rPr>
        <w:br/>
      </w:r>
      <w:r>
        <w:rPr>
          <w:rFonts w:hint="eastAsia"/>
        </w:rPr>
        <w:t>　　第二节 首饰激光点焊机细分行业研究结论及建议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首饰激光点焊机行业竞争策略总结及建议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首饰激光点焊机行业历程</w:t>
      </w:r>
      <w:r>
        <w:rPr>
          <w:rFonts w:hint="eastAsia"/>
        </w:rPr>
        <w:br/>
      </w:r>
      <w:r>
        <w:rPr>
          <w:rFonts w:hint="eastAsia"/>
        </w:rPr>
        <w:t>　　图表 首饰激光点焊机行业生命周期</w:t>
      </w:r>
      <w:r>
        <w:rPr>
          <w:rFonts w:hint="eastAsia"/>
        </w:rPr>
        <w:br/>
      </w:r>
      <w:r>
        <w:rPr>
          <w:rFonts w:hint="eastAsia"/>
        </w:rPr>
        <w:t>　　图表 首饰激光点焊机行业产业链分析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2018-2023年中国首饰激光点焊机行业市场规模及增长情况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2018-2023年首饰激光点焊机行业市场容量分析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2018-2023年中国首饰激光点焊机行业产能统计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2018-2023年中国首饰激光点焊机行业产量及增长趋势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2018-2023年中国首饰激光点焊机市场需求量及增速统计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2023年中国首饰激光点焊机行业需求领域分布格局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2018-2023年中国首饰激光点焊机行业销售收入分析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2018-2023年中国首饰激光点焊机行业盈利情况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2018-2023年中国首饰激光点焊机行业利润总额统计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2018-2023年中国首饰激光点焊机进口数量分析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2018-2023年中国首饰激光点焊机进口金额分析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2018-2023年中国首饰激光点焊机出口数量分析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2018-2023年中国首饰激光点焊机出口金额分析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2023年中国首饰激光点焊机进口国家及地区分析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2023年中国首饰激光点焊机出口国家及地区分析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2018-2023年中国首饰激光点焊机行业企业数量情况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2018-2023年中国首饰激光点焊机行业企业平均规模情况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**地区首饰激光点焊机市场规模及增长情况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**地区首饰激光点焊机行业市场需求情况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**地区首饰激光点焊机市场规模及增长情况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**地区首饰激光点焊机行业市场需求情况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**地区首饰激光点焊机市场规模及增长情况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**地区首饰激光点焊机行业市场需求情况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**地区首饰激光点焊机市场规模及增长情况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**地区首饰激光点焊机行业市场需求情况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首饰激光点焊机重点企业（一）基本信息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首饰激光点焊机重点企业（一）经营情况分析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首饰激光点焊机重点企业（一）主要经济指标情况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首饰激光点焊机重点企业（一）盈利能力情况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首饰激光点焊机重点企业（一）偿债能力情况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首饰激光点焊机重点企业（一）运营能力情况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首饰激光点焊机重点企业（一）成长能力情况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首饰激光点焊机重点企业（二）基本信息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首饰激光点焊机重点企业（二）经营情况分析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首饰激光点焊机重点企业（二）主要经济指标情况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首饰激光点焊机重点企业（二）盈利能力情况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首饰激光点焊机重点企业（二）偿债能力情况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首饰激光点焊机重点企业（二）运营能力情况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首饰激光点焊机重点企业（二）成长能力情况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首饰激光点焊机重点企业（三）基本信息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首饰激光点焊机重点企业（三）经营情况分析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首饰激光点焊机重点企业（三）主要经济指标情况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首饰激光点焊机重点企业（三）盈利能力情况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首饰激光点焊机重点企业（三）偿债能力情况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首饰激光点焊机重点企业（三）运营能力情况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首饰激光点焊机重点企业（三）成长能力情况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2024-2030年中国首饰激光点焊机行业产能预测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2024-2030年中国首饰激光点焊机行业产量预测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2024-2030年中国首饰激光点焊机市场需求量预测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2024-2030年中国首饰激光点焊机行业供需平衡预测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2024-2030年中国首饰激光点焊机市场容量预测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2024-2030年中国首饰激光点焊机市场规模预测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2024-2030年中国首饰激光点焊机市场前景分析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2024-2030年中国首饰激光点焊机发展趋势预测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976750d4e4edc" w:history="1">
        <w:r>
          <w:rPr>
            <w:rStyle w:val="Hyperlink"/>
          </w:rPr>
          <w:t>2024-2030年中国首饰激光点焊机市场调查研究与发展趋势预测报告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9976750d4e4edc" w:history="1">
        <w:r>
          <w:rPr>
            <w:rStyle w:val="Hyperlink"/>
          </w:rPr>
          <w:t>https://www.20087.com/7/21/ShouShiJiGuangDianHanJiFaZhanQuShiFenXi.html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5da279c6443f9" w:history="1">
      <w:r>
        <w:rPr>
          <w:rStyle w:val="Hyperlink"/>
        </w:rPr>
        <w:t>2024-2030年中国首饰激光点焊机市场调查研究与发展趋势预测报告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houShiJiGuangDianHanJiFaZhanQuShiFenXi.html" TargetMode="External" Id="R049976750d4e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houShiJiGuangDianHanJiFaZhanQuShiFenXi.html" TargetMode="External" Id="R35c5da279c64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2023-12-08T01:08:38Z</dcterms:created>
  <dcterms:modified xsi:type="dcterms:W3CDTF">2023-12-08T02:08:38Z</dcterms:modified>
  <dc:subject>2024-2030年中国首饰激光点焊机市场调查研究与发展趋势预测报告</dc:subject>
  <dc:title>2024-2030年中国首饰激光点焊机市场调查研究与发展趋势预测报告</dc:title>
  <cp:keywords>2024-2030年中国首饰激光点焊机市场调查研究与发展趋势预测报告</cp:keywords>
  <dc:description>2024-2030年中国首饰激光点焊机市场调查研究与发展趋势预测报告</dc:description>
</cp:coreProperties>
</file>