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24c82090024357" w:history="1">
              <w:r>
                <w:rPr>
                  <w:rStyle w:val="Hyperlink"/>
                </w:rPr>
                <w:t>2023-2029年中国双头呆扳手行业市场调研及发展前景展望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24c82090024357" w:history="1">
              <w:r>
                <w:rPr>
                  <w:rStyle w:val="Hyperlink"/>
                </w:rPr>
                <w:t>2023-2029年中国双头呆扳手行业市场调研及发展前景展望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1169518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24c82090024357" w:history="1">
                <w:r>
                  <w:rPr>
                    <w:rStyle w:val="Hyperlink"/>
                  </w:rPr>
                  <w:t>https://www.20087.com/8/51/ShuangTouDaiBanShouFaZhanQuShi.html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头呆扳手是一种常用的维修工具，近年来随着制造业技术的进步和市场需求的变化，其设计和性能不断改进。目前，双头呆扳手不仅在材料强度和耐用性方面实现了优化，还在操作便捷性和安全性方面进行了改进。例如，通过采用高强度合金钢材料和热处理技术，提高了扳手的硬度和韧性；通过改进手柄设计，提高了握持的舒适度和操作的灵活性。此外，随着对工具标准化和互换性要求的提高，双头呆扳手还遵循了更多的国际标准，确保了与其他工具的良好配合。</w:t>
      </w:r>
      <w:r>
        <w:rPr>
          <w:rFonts w:hint="eastAsia"/>
        </w:rPr>
        <w:br/>
      </w:r>
      <w:r>
        <w:rPr>
          <w:rFonts w:hint="eastAsia"/>
        </w:rPr>
        <w:t>　　未来，双头呆扳手的发展将更加注重技术创新和智能化。一方面，随着新材料的研发，双头呆扳手将采用更多高性能的材料和技术，以提高其强度和耐用性。另一方面，随着智能工具的发展，双头呆扳手将集成更多的智能功能，如通过嵌入传感器来监测扭矩和使用次数，帮助用户进行预防性维护。此外，随着对工作安全性的重视，双头呆扳手将更加注重人体工学设计，提供更加安全和舒适的操作体验。同时，随着对环保要求的提高，双头呆扳手将采用可回收材料和节能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24c82090024357" w:history="1">
        <w:r>
          <w:rPr>
            <w:rStyle w:val="Hyperlink"/>
          </w:rPr>
          <w:t>2023-2029年中国双头呆扳手行业市场调研及发展前景展望</w:t>
        </w:r>
      </w:hyperlink>
      <w:r>
        <w:rPr>
          <w:rFonts w:hint="eastAsia"/>
        </w:rPr>
        <w:t>基于科学的市场调研和数据分析，全面剖析了双头呆扳手行业现状、市场需求及市场规模。双头呆扳手报告探讨了双头呆扳手产业链结构，细分市场的特点，并分析了双头呆扳手市场前景及发展趋势。通过科学预测，揭示了双头呆扳手行业未来的增长潜力。同时，双头呆扳手报告还对重点企业进行了研究，评估了各大品牌在市场竞争中的地位，以及行业集中度的变化。双头呆扳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双头呆扳手相关界定</w:t>
      </w:r>
      <w:r>
        <w:rPr>
          <w:rFonts w:hint="eastAsia"/>
        </w:rPr>
        <w:br/>
      </w:r>
      <w:r>
        <w:rPr>
          <w:rFonts w:hint="eastAsia"/>
        </w:rPr>
        <w:t>　　第一节 双头呆扳手定义</w:t>
      </w:r>
      <w:r>
        <w:rPr>
          <w:rFonts w:hint="eastAsia"/>
        </w:rPr>
        <w:br/>
      </w:r>
      <w:r>
        <w:rPr>
          <w:rFonts w:hint="eastAsia"/>
        </w:rPr>
        <w:t>　　第二节 双头呆扳手行业发展历程</w:t>
      </w:r>
      <w:r>
        <w:rPr>
          <w:rFonts w:hint="eastAsia"/>
        </w:rPr>
        <w:br/>
      </w:r>
      <w:r>
        <w:rPr>
          <w:rFonts w:hint="eastAsia"/>
        </w:rPr>
        <w:t>　　第三节 双头呆扳手分类情况</w:t>
      </w:r>
      <w:r>
        <w:rPr>
          <w:rFonts w:hint="eastAsia"/>
        </w:rPr>
        <w:br/>
      </w:r>
      <w:r>
        <w:rPr>
          <w:rFonts w:hint="eastAsia"/>
        </w:rPr>
        <w:t>　　第四节 双头呆扳手产业链分析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二、双头呆扳手产业链模型分析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2022-2023年双头呆扳手行业发展环境分析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2022-2023年中国双头呆扳手行业发展政策环境分析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2022-2023年中国双头呆扳手行业发展社会环境分析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双头呆扳手生产现状分析</w:t>
      </w:r>
      <w:r>
        <w:rPr>
          <w:rFonts w:hint="eastAsia"/>
        </w:rPr>
        <w:br/>
      </w:r>
      <w:r>
        <w:rPr>
          <w:rFonts w:hint="eastAsia"/>
        </w:rPr>
        <w:t>　　第一节 双头呆扳手行业总体规模</w:t>
      </w:r>
      <w:r>
        <w:rPr>
          <w:rFonts w:hint="eastAsia"/>
        </w:rPr>
        <w:br/>
      </w:r>
      <w:r>
        <w:rPr>
          <w:rFonts w:hint="eastAsia"/>
        </w:rPr>
        <w:t>　　第二节 双头呆扳手产能概况</w:t>
      </w:r>
      <w:r>
        <w:rPr>
          <w:rFonts w:hint="eastAsia"/>
        </w:rPr>
        <w:br/>
      </w:r>
      <w:r>
        <w:rPr>
          <w:rFonts w:hint="eastAsia"/>
        </w:rPr>
        <w:t>　　　　一、2018-2023年双头呆扳手产能分析</w:t>
      </w:r>
      <w:r>
        <w:rPr>
          <w:rFonts w:hint="eastAsia"/>
        </w:rPr>
        <w:br/>
      </w:r>
      <w:r>
        <w:rPr>
          <w:rFonts w:hint="eastAsia"/>
        </w:rPr>
        <w:t>　　　　二、2023-2029年双头呆扳手产能预测</w:t>
      </w:r>
      <w:r>
        <w:rPr>
          <w:rFonts w:hint="eastAsia"/>
        </w:rPr>
        <w:br/>
      </w:r>
      <w:r>
        <w:rPr>
          <w:rFonts w:hint="eastAsia"/>
        </w:rPr>
        <w:t>　　第三节 双头呆扳手市场容量概况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一、2018-2023年双头呆扳手市场容量分析</w:t>
      </w:r>
      <w:r>
        <w:rPr>
          <w:rFonts w:hint="eastAsia"/>
        </w:rPr>
        <w:br/>
      </w:r>
      <w:r>
        <w:rPr>
          <w:rFonts w:hint="eastAsia"/>
        </w:rPr>
        <w:t>　　　　二、双头呆扳手产能配置与产能利用率调查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三、2023-2029年双头呆扳手市场容量预测</w:t>
      </w:r>
      <w:r>
        <w:rPr>
          <w:rFonts w:hint="eastAsia"/>
        </w:rPr>
        <w:br/>
      </w:r>
      <w:r>
        <w:rPr>
          <w:rFonts w:hint="eastAsia"/>
        </w:rPr>
        <w:t>　　第四节 双头呆扳手产业的生命周期分析</w:t>
      </w:r>
      <w:r>
        <w:rPr>
          <w:rFonts w:hint="eastAsia"/>
        </w:rPr>
        <w:br/>
      </w:r>
      <w:r>
        <w:rPr>
          <w:rFonts w:hint="eastAsia"/>
        </w:rPr>
        <w:t>　　第五节 双头呆扳手产业供需情况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2022-2023年我国双头呆扳手行业发展现状分析</w:t>
      </w:r>
      <w:r>
        <w:rPr>
          <w:rFonts w:hint="eastAsia"/>
        </w:rPr>
        <w:br/>
      </w:r>
      <w:r>
        <w:rPr>
          <w:rFonts w:hint="eastAsia"/>
        </w:rPr>
        <w:t>　　第一节 我国双头呆扳手行业发展现状</w:t>
      </w:r>
      <w:r>
        <w:rPr>
          <w:rFonts w:hint="eastAsia"/>
        </w:rPr>
        <w:br/>
      </w:r>
      <w:r>
        <w:rPr>
          <w:rFonts w:hint="eastAsia"/>
        </w:rPr>
        <w:t>　　　　一、双头呆扳手行业品牌发展现状</w:t>
      </w:r>
      <w:r>
        <w:rPr>
          <w:rFonts w:hint="eastAsia"/>
        </w:rPr>
        <w:br/>
      </w:r>
      <w:r>
        <w:rPr>
          <w:rFonts w:hint="eastAsia"/>
        </w:rPr>
        <w:t>　　　　二、双头呆扳手行业需求市场现状</w:t>
      </w:r>
      <w:r>
        <w:rPr>
          <w:rFonts w:hint="eastAsia"/>
        </w:rPr>
        <w:br/>
      </w:r>
      <w:r>
        <w:rPr>
          <w:rFonts w:hint="eastAsia"/>
        </w:rPr>
        <w:t>　　　　三、双头呆扳手市场需求层次分析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四、我国双头呆扳手市场走向分析</w:t>
      </w:r>
      <w:r>
        <w:rPr>
          <w:rFonts w:hint="eastAsia"/>
        </w:rPr>
        <w:br/>
      </w:r>
      <w:r>
        <w:rPr>
          <w:rFonts w:hint="eastAsia"/>
        </w:rPr>
        <w:t>　　第二节 中国双头呆扳手产品技术分析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一、2022-2023年双头呆扳手产品技术变化特点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二、2022-2023年双头呆扳手产品市场的新技术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三、2022-2023年双头呆扳手产品市场现状分析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中国双头呆扳手行业存在的问题</w:t>
      </w:r>
      <w:r>
        <w:rPr>
          <w:rFonts w:hint="eastAsia"/>
        </w:rPr>
        <w:br/>
      </w:r>
      <w:r>
        <w:rPr>
          <w:rFonts w:hint="eastAsia"/>
        </w:rPr>
        <w:t>　　　　一、双头呆扳手产品市场存在的主要问题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二、国内双头呆扳手产品市场的三大瓶颈</w:t>
      </w:r>
      <w:r>
        <w:rPr>
          <w:rFonts w:hint="eastAsia"/>
        </w:rPr>
        <w:br/>
      </w:r>
      <w:r>
        <w:rPr>
          <w:rFonts w:hint="eastAsia"/>
        </w:rPr>
        <w:t>　　　　三、双头呆扳手产品市场遭遇的规模难题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对中国双头呆扳手市场的分析及思考</w:t>
      </w:r>
      <w:r>
        <w:rPr>
          <w:rFonts w:hint="eastAsia"/>
        </w:rPr>
        <w:br/>
      </w:r>
      <w:r>
        <w:rPr>
          <w:rFonts w:hint="eastAsia"/>
        </w:rPr>
        <w:t>　　　　一、双头呆扳手市场特点</w:t>
      </w:r>
      <w:r>
        <w:rPr>
          <w:rFonts w:hint="eastAsia"/>
        </w:rPr>
        <w:br/>
      </w:r>
      <w:r>
        <w:rPr>
          <w:rFonts w:hint="eastAsia"/>
        </w:rPr>
        <w:t>　　　　二、双头呆扳手市场分析</w:t>
      </w:r>
      <w:r>
        <w:rPr>
          <w:rFonts w:hint="eastAsia"/>
        </w:rPr>
        <w:br/>
      </w:r>
      <w:r>
        <w:rPr>
          <w:rFonts w:hint="eastAsia"/>
        </w:rPr>
        <w:t>　　　　三、双头呆扳手市场变化的方向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四、中国双头呆扳手行业发展的新思路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五、对中国双头呆扳手行业发展的思考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双头呆扳手上游原材料供应状况分析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双头呆扳手行业上下游分析</w:t>
      </w:r>
      <w:r>
        <w:rPr>
          <w:rFonts w:hint="eastAsia"/>
        </w:rPr>
        <w:br/>
      </w:r>
      <w:r>
        <w:rPr>
          <w:rFonts w:hint="eastAsia"/>
        </w:rPr>
        <w:t>　　第一节 2022-2023年双头呆扳手市场上游市场发展概况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三、上游产业对双头呆扳手市场影响力度分析</w:t>
      </w:r>
      <w:r>
        <w:rPr>
          <w:rFonts w:hint="eastAsia"/>
        </w:rPr>
        <w:br/>
      </w:r>
      <w:r>
        <w:rPr>
          <w:rFonts w:hint="eastAsia"/>
        </w:rPr>
        <w:t>　　第二节 2022-2023年双头呆扳手市场下游市场发展概况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三、下游产业对双头呆扳手市场影响力度分析</w:t>
      </w:r>
      <w:r>
        <w:rPr>
          <w:rFonts w:hint="eastAsia"/>
        </w:rPr>
        <w:br/>
      </w:r>
      <w:r>
        <w:rPr>
          <w:rFonts w:hint="eastAsia"/>
        </w:rPr>
        <w:t>　　第三节 2022-2023年双头呆扳手市场下游消费市场构成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双头呆扳手行业市场竞争格局分析</w:t>
      </w:r>
      <w:r>
        <w:rPr>
          <w:rFonts w:hint="eastAsia"/>
        </w:rPr>
        <w:br/>
      </w:r>
      <w:r>
        <w:rPr>
          <w:rFonts w:hint="eastAsia"/>
        </w:rPr>
        <w:t>　　第一节 双头呆扳手行业主要竞争因素分析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双头呆扳手行业竞争格局分析</w:t>
      </w:r>
      <w:r>
        <w:rPr>
          <w:rFonts w:hint="eastAsia"/>
        </w:rPr>
        <w:br/>
      </w:r>
      <w:r>
        <w:rPr>
          <w:rFonts w:hint="eastAsia"/>
        </w:rPr>
        <w:t>　　　　一、双头呆扳手行业集中度分析</w:t>
      </w:r>
      <w:r>
        <w:rPr>
          <w:rFonts w:hint="eastAsia"/>
        </w:rPr>
        <w:br/>
      </w:r>
      <w:r>
        <w:rPr>
          <w:rFonts w:hint="eastAsia"/>
        </w:rPr>
        <w:t>　　　　二、双头呆扳手行业竞争程度分析</w:t>
      </w:r>
      <w:r>
        <w:rPr>
          <w:rFonts w:hint="eastAsia"/>
        </w:rPr>
        <w:br/>
      </w:r>
      <w:r>
        <w:rPr>
          <w:rFonts w:hint="eastAsia"/>
        </w:rPr>
        <w:t>　　第三节 双头呆扳手企业竞争策略分析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一、2023-2029年我国双头呆扳手市场竞争趋势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二、2023-2029年双头呆扳手行业竞争格局展望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三、2023-2029年双头呆扳手行业竞争策略分析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2023-2029年中国双头呆扳手行业发展前景预测分析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2023-2029年中国双头呆扳手行业发展预测分析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二、未来双头呆扳手行业技术走势分析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2023-2029年中国双头呆扳手行业市场前景分析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双头呆扳手国内产品价格走势及影响因素分析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双头呆扳手行业发展趋势预测分析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2023-2029年中国双头呆扳手业市场预测分析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2023-2029年中国双头呆扳手产业发展趋势分析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2023-2029年中国双头呆扳手行业运行状况预测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2023-2029年中国双头呆扳手行业市场盈利预测分析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2023-2029年中国双头呆扳手行业竞争态势预测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双头呆扳手行业重点企业发展调研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双头呆扳手重点企业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三、双头呆扳手企业经营情况分析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双头呆扳手重点企业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三、双头呆扳手企业经营情况分析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双头呆扳手重点企业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三、双头呆扳手企业经营情况分析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双头呆扳手重点企业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三、双头呆扳手企业经营情况分析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双头呆扳手重点企业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三、双头呆扳手企业经营情况分析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双头呆扳手重点企业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三、双头呆扳手企业经营情况分析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双头呆扳手重点企业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三、双头呆扳手企业经营情况分析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双头呆扳手重点企业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三、双头呆扳手企业经营情况分析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双头呆扳手地区销售分析</w:t>
      </w:r>
      <w:r>
        <w:rPr>
          <w:rFonts w:hint="eastAsia"/>
        </w:rPr>
        <w:br/>
      </w:r>
      <w:r>
        <w:rPr>
          <w:rFonts w:hint="eastAsia"/>
        </w:rPr>
        <w:t>　　第一节 中国双头呆扳手区域销售市场结构变化</w:t>
      </w:r>
      <w:r>
        <w:rPr>
          <w:rFonts w:hint="eastAsia"/>
        </w:rPr>
        <w:br/>
      </w:r>
      <w:r>
        <w:rPr>
          <w:rFonts w:hint="eastAsia"/>
        </w:rPr>
        <w:t>　　第二节 双头呆扳手东北地区销售分析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双头呆扳手华北地区销售分析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双头呆扳手中南地区销售分析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双头呆扳手华东地区销售分析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双头呆扳手西北地区销售分析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双头呆扳手行业投资战略研究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2023-2029年中国双头呆扳手行业投资策略分析</w:t>
      </w:r>
      <w:r>
        <w:rPr>
          <w:rFonts w:hint="eastAsia"/>
        </w:rPr>
        <w:br/>
      </w:r>
      <w:r>
        <w:rPr>
          <w:rFonts w:hint="eastAsia"/>
        </w:rPr>
        <w:t>　　　　一、双头呆扳手投资策略</w:t>
      </w:r>
      <w:r>
        <w:rPr>
          <w:rFonts w:hint="eastAsia"/>
        </w:rPr>
        <w:br/>
      </w:r>
      <w:r>
        <w:rPr>
          <w:rFonts w:hint="eastAsia"/>
        </w:rPr>
        <w:t>　　　　二、双头呆扳手投资筹划策略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三、2022-2023年双头呆扳手品牌竞争战略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2023-2029年中国双头呆扳手行业品牌建设策略</w:t>
      </w:r>
      <w:r>
        <w:rPr>
          <w:rFonts w:hint="eastAsia"/>
        </w:rPr>
        <w:br/>
      </w:r>
      <w:r>
        <w:rPr>
          <w:rFonts w:hint="eastAsia"/>
        </w:rPr>
        <w:t>　　　　一、双头呆扳手的规划</w:t>
      </w:r>
      <w:r>
        <w:rPr>
          <w:rFonts w:hint="eastAsia"/>
        </w:rPr>
        <w:br/>
      </w:r>
      <w:r>
        <w:rPr>
          <w:rFonts w:hint="eastAsia"/>
        </w:rPr>
        <w:t>　　　　二、双头呆扳手的建设</w:t>
      </w:r>
      <w:r>
        <w:rPr>
          <w:rFonts w:hint="eastAsia"/>
        </w:rPr>
        <w:br/>
      </w:r>
      <w:r>
        <w:rPr>
          <w:rFonts w:hint="eastAsia"/>
        </w:rPr>
        <w:t>　　　　三、双头呆扳手业成功之道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双头呆扳手行业投资机会与风险分析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2022-2023年双头呆扳手行业投资情况分析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双头呆扳手行业投资机会分析</w:t>
      </w:r>
      <w:r>
        <w:rPr>
          <w:rFonts w:hint="eastAsia"/>
        </w:rPr>
        <w:br/>
      </w:r>
      <w:r>
        <w:rPr>
          <w:rFonts w:hint="eastAsia"/>
        </w:rPr>
        <w:t>　　　　一、双头呆扳手投资项目分析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二、可以投资的双头呆扳手模式</w:t>
      </w:r>
      <w:r>
        <w:rPr>
          <w:rFonts w:hint="eastAsia"/>
        </w:rPr>
        <w:br/>
      </w:r>
      <w:r>
        <w:rPr>
          <w:rFonts w:hint="eastAsia"/>
        </w:rPr>
        <w:t>　　　　三、双头呆扳手投资机会</w:t>
      </w:r>
      <w:r>
        <w:rPr>
          <w:rFonts w:hint="eastAsia"/>
        </w:rPr>
        <w:br/>
      </w:r>
      <w:r>
        <w:rPr>
          <w:rFonts w:hint="eastAsia"/>
        </w:rPr>
        <w:t>　　　　四、双头呆扳手投资新方向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2023-2029年中国双头呆扳手行业投资风险分析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中智林-－项目投资注意事项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双头呆扳手行业历程</w:t>
      </w:r>
      <w:r>
        <w:rPr>
          <w:rFonts w:hint="eastAsia"/>
        </w:rPr>
        <w:br/>
      </w:r>
      <w:r>
        <w:rPr>
          <w:rFonts w:hint="eastAsia"/>
        </w:rPr>
        <w:t>　　图表 双头呆扳手行业生命周期</w:t>
      </w:r>
      <w:r>
        <w:rPr>
          <w:rFonts w:hint="eastAsia"/>
        </w:rPr>
        <w:br/>
      </w:r>
      <w:r>
        <w:rPr>
          <w:rFonts w:hint="eastAsia"/>
        </w:rPr>
        <w:t>　　图表 双头呆扳手行业产业链分析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2018-2023年中国双头呆扳手行业市场规模及增长情况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2018-2023年双头呆扳手行业市场容量分析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2018-2023年中国双头呆扳手行业产能统计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2018-2023年中国双头呆扳手行业产量及增长趋势</w:t>
      </w:r>
      <w:r>
        <w:rPr>
          <w:rFonts w:hint="eastAsia"/>
        </w:rPr>
        <w:br/>
      </w:r>
      <w:r>
        <w:rPr>
          <w:rFonts w:hint="eastAsia"/>
        </w:rPr>
        <w:t>　　图表 双头呆扳手行业动态</w:t>
      </w:r>
      <w:r>
        <w:rPr>
          <w:rFonts w:hint="eastAsia"/>
        </w:rPr>
        <w:br/>
      </w:r>
      <w:r>
        <w:rPr>
          <w:rFonts w:hint="eastAsia"/>
        </w:rPr>
        <w:t>　　图表 2018-2023年中国双头呆扳手市场需求量及增速统计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2023年中国双头呆扳手行业需求领域分布格局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2018-2023年中国双头呆扳手行业销售收入分析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2018-2023年中国双头呆扳手行业盈利情况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2018-2023年中国双头呆扳手行业利润总额统计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2018-2023年中国双头呆扳手进口数量分析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2018-2023年中国双头呆扳手进口金额分析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2018-2023年中国双头呆扳手出口数量分析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2018-2023年中国双头呆扳手出口金额分析</w:t>
      </w:r>
      <w:r>
        <w:rPr>
          <w:rFonts w:hint="eastAsia"/>
        </w:rPr>
        <w:br/>
      </w:r>
      <w:r>
        <w:rPr>
          <w:rFonts w:hint="eastAsia"/>
        </w:rPr>
        <w:t>　　图表 2023年中国双头呆扳手进口国家及地区分析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2023年中国双头呆扳手出口国家及地区分析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2018-2023年中国双头呆扳手行业企业数量情况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2018-2023年中国双头呆扳手行业企业平均规模情况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**地区双头呆扳手市场规模及增长情况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**地区双头呆扳手行业市场需求情况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**地区双头呆扳手市场规模及增长情况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**地区双头呆扳手行业市场需求情况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**地区双头呆扳手市场规模及增长情况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**地区双头呆扳手行业市场需求情况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**地区双头呆扳手市场规模及增长情况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**地区双头呆扳手行业市场需求情况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双头呆扳手重点企业（一）基本信息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双头呆扳手重点企业（一）经营情况分析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双头呆扳手重点企业（一）主要经济指标情况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双头呆扳手重点企业（一）盈利能力情况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双头呆扳手重点企业（一）偿债能力情况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双头呆扳手重点企业（一）运营能力情况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双头呆扳手重点企业（一）成长能力情况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双头呆扳手重点企业（二）基本信息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双头呆扳手重点企业（二）经营情况分析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双头呆扳手重点企业（二）主要经济指标情况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双头呆扳手重点企业（二）盈利能力情况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双头呆扳手重点企业（二）偿债能力情况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双头呆扳手重点企业（二）运营能力情况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双头呆扳手重点企业（二）成长能力情况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双头呆扳手重点企业（三）基本信息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双头呆扳手重点企业（三）经营情况分析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双头呆扳手重点企业（三）主要经济指标情况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双头呆扳手重点企业（三）盈利能力情况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双头呆扳手重点企业（三）偿债能力情况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双头呆扳手重点企业（三）运营能力情况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双头呆扳手重点企业（三）成长能力情况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2023-2029年中国双头呆扳手行业产能预测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2023-2029年中国双头呆扳手行业产量预测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2023-2029年中国双头呆扳手市场需求量预测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2023-2029年中国双头呆扳手行业供需平衡预测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2023-2029年中国双头呆扳手行业风险分析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2023-2029年中国双头呆扳手行业市场容量预测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2023-2029年中国双头呆扳手行业市场规模预测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2023-2029年中国双头呆扳手市场前景分析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2023-2029年中国双头呆扳手行业发展趋势预测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双头呆扳手行业类别</w:t>
      </w:r>
      <w:r>
        <w:rPr>
          <w:rFonts w:hint="eastAsia"/>
        </w:rPr>
        <w:br/>
      </w:r>
      <w:r>
        <w:rPr>
          <w:rFonts w:hint="eastAsia"/>
        </w:rPr>
        <w:t>　　图表 双头呆扳手行业产业链调研</w:t>
      </w:r>
      <w:r>
        <w:rPr>
          <w:rFonts w:hint="eastAsia"/>
        </w:rPr>
        <w:br/>
      </w:r>
      <w:r>
        <w:rPr>
          <w:rFonts w:hint="eastAsia"/>
        </w:rPr>
        <w:t>　　图表 双头呆扳手行业现状</w:t>
      </w:r>
      <w:r>
        <w:rPr>
          <w:rFonts w:hint="eastAsia"/>
        </w:rPr>
        <w:br/>
      </w:r>
      <w:r>
        <w:rPr>
          <w:rFonts w:hint="eastAsia"/>
        </w:rPr>
        <w:t>　　图表 双头呆扳手行业标准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2018-2023年中国双头呆扳手行业市场规模</w:t>
      </w:r>
      <w:r>
        <w:rPr>
          <w:rFonts w:hint="eastAsia"/>
        </w:rPr>
        <w:br/>
      </w:r>
      <w:r>
        <w:rPr>
          <w:rFonts w:hint="eastAsia"/>
        </w:rPr>
        <w:t>　　图表 2023年中国双头呆扳手行业产能</w:t>
      </w:r>
      <w:r>
        <w:rPr>
          <w:rFonts w:hint="eastAsia"/>
        </w:rPr>
        <w:br/>
      </w:r>
      <w:r>
        <w:rPr>
          <w:rFonts w:hint="eastAsia"/>
        </w:rPr>
        <w:t>　　图表 2018-2023年中国双头呆扳手行业产量统计</w:t>
      </w:r>
      <w:r>
        <w:rPr>
          <w:rFonts w:hint="eastAsia"/>
        </w:rPr>
        <w:br/>
      </w:r>
      <w:r>
        <w:rPr>
          <w:rFonts w:hint="eastAsia"/>
        </w:rPr>
        <w:t>　　图表 双头呆扳手行业动态</w:t>
      </w:r>
      <w:r>
        <w:rPr>
          <w:rFonts w:hint="eastAsia"/>
        </w:rPr>
        <w:br/>
      </w:r>
      <w:r>
        <w:rPr>
          <w:rFonts w:hint="eastAsia"/>
        </w:rPr>
        <w:t>　　图表 2018-2023年中国双头呆扳手市场需求量</w:t>
      </w:r>
      <w:r>
        <w:rPr>
          <w:rFonts w:hint="eastAsia"/>
        </w:rPr>
        <w:br/>
      </w:r>
      <w:r>
        <w:rPr>
          <w:rFonts w:hint="eastAsia"/>
        </w:rPr>
        <w:t>　　图表 2023年中国双头呆扳手行业需求区域调研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2018-2023年中国双头呆扳手行情</w:t>
      </w:r>
      <w:r>
        <w:rPr>
          <w:rFonts w:hint="eastAsia"/>
        </w:rPr>
        <w:br/>
      </w:r>
      <w:r>
        <w:rPr>
          <w:rFonts w:hint="eastAsia"/>
        </w:rPr>
        <w:t>　　图表 2018-2023年中国双头呆扳手价格走势图</w:t>
      </w:r>
      <w:r>
        <w:rPr>
          <w:rFonts w:hint="eastAsia"/>
        </w:rPr>
        <w:br/>
      </w:r>
      <w:r>
        <w:rPr>
          <w:rFonts w:hint="eastAsia"/>
        </w:rPr>
        <w:t>　　图表 2018-2023年中国双头呆扳手行业销售收入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2018-2023年中国双头呆扳手行业盈利情况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2018-2023年中国双头呆扳手行业利润总额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2018-2023年中国双头呆扳手进口统计</w:t>
      </w:r>
      <w:r>
        <w:rPr>
          <w:rFonts w:hint="eastAsia"/>
        </w:rPr>
        <w:br/>
      </w:r>
      <w:r>
        <w:rPr>
          <w:rFonts w:hint="eastAsia"/>
        </w:rPr>
        <w:t>　　图表 2018-2023年中国双头呆扳手出口统计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2018-2023年中国双头呆扳手行业企业数量统计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**地区双头呆扳手市场规模</w:t>
      </w:r>
      <w:r>
        <w:rPr>
          <w:rFonts w:hint="eastAsia"/>
        </w:rPr>
        <w:br/>
      </w:r>
      <w:r>
        <w:rPr>
          <w:rFonts w:hint="eastAsia"/>
        </w:rPr>
        <w:t>　　图表 **地区双头呆扳手行业市场需求</w:t>
      </w:r>
      <w:r>
        <w:rPr>
          <w:rFonts w:hint="eastAsia"/>
        </w:rPr>
        <w:br/>
      </w:r>
      <w:r>
        <w:rPr>
          <w:rFonts w:hint="eastAsia"/>
        </w:rPr>
        <w:t>　　图表 **地区双头呆扳手市场调研</w:t>
      </w:r>
      <w:r>
        <w:rPr>
          <w:rFonts w:hint="eastAsia"/>
        </w:rPr>
        <w:br/>
      </w:r>
      <w:r>
        <w:rPr>
          <w:rFonts w:hint="eastAsia"/>
        </w:rPr>
        <w:t>　　图表 **地区双头呆扳手行业市场需求分析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**地区双头呆扳手市场规模</w:t>
      </w:r>
      <w:r>
        <w:rPr>
          <w:rFonts w:hint="eastAsia"/>
        </w:rPr>
        <w:br/>
      </w:r>
      <w:r>
        <w:rPr>
          <w:rFonts w:hint="eastAsia"/>
        </w:rPr>
        <w:t>　　图表 **地区双头呆扳手行业市场需求</w:t>
      </w:r>
      <w:r>
        <w:rPr>
          <w:rFonts w:hint="eastAsia"/>
        </w:rPr>
        <w:br/>
      </w:r>
      <w:r>
        <w:rPr>
          <w:rFonts w:hint="eastAsia"/>
        </w:rPr>
        <w:t>　　图表 **地区双头呆扳手市场调研</w:t>
      </w:r>
      <w:r>
        <w:rPr>
          <w:rFonts w:hint="eastAsia"/>
        </w:rPr>
        <w:br/>
      </w:r>
      <w:r>
        <w:rPr>
          <w:rFonts w:hint="eastAsia"/>
        </w:rPr>
        <w:t>　　图表 **地区双头呆扳手行业市场需求分析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双头呆扳手行业竞争对手分析</w:t>
      </w:r>
      <w:r>
        <w:rPr>
          <w:rFonts w:hint="eastAsia"/>
        </w:rPr>
        <w:br/>
      </w:r>
      <w:r>
        <w:rPr>
          <w:rFonts w:hint="eastAsia"/>
        </w:rPr>
        <w:t>　　图表 双头呆扳手重点企业（一）基本信息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双头呆扳手重点企业（一）经营情况分析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双头呆扳手重点企业（一）主要经济指标情况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双头呆扳手重点企业（一）盈利能力情况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双头呆扳手重点企业（一）偿债能力情况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双头呆扳手重点企业（一）运营能力情况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双头呆扳手重点企业（一）成长能力情况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双头呆扳手重点企业（二）基本信息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双头呆扳手重点企业（二）经营情况分析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双头呆扳手重点企业（二）主要经济指标情况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双头呆扳手重点企业（二）盈利能力情况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双头呆扳手重点企业（二）偿债能力情况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双头呆扳手重点企业（二）运营能力情况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双头呆扳手重点企业（二）成长能力情况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双头呆扳手重点企业（三）基本信息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双头呆扳手重点企业（三）经营情况分析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双头呆扳手重点企业（三）主要经济指标情况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双头呆扳手重点企业（三）盈利能力情况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双头呆扳手重点企业（三）偿债能力情况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双头呆扳手重点企业（三）运营能力情况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双头呆扳手重点企业（三）成长能力情况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2023-2029年中国双头呆扳手行业产能预测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2023-2029年中国双头呆扳手行业产量预测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2023-2029年中国双头呆扳手市场需求预测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2023-2029年中国双头呆扳手行业市场规模预测</w:t>
      </w:r>
      <w:r>
        <w:rPr>
          <w:rFonts w:hint="eastAsia"/>
        </w:rPr>
        <w:br/>
      </w:r>
      <w:r>
        <w:rPr>
          <w:rFonts w:hint="eastAsia"/>
        </w:rPr>
        <w:t>　　图表 双头呆扳手行业准入条件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2023-2029年中国双头呆扳手行业信息化</w:t>
      </w:r>
      <w:r>
        <w:rPr>
          <w:rFonts w:hint="eastAsia"/>
        </w:rPr>
        <w:br/>
      </w:r>
      <w:r>
        <w:rPr>
          <w:rFonts w:hint="eastAsia"/>
        </w:rPr>
        <w:t>　　图表 2023-2029年中国双头呆扳手行业风险分析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2023-2029年中国双头呆扳手行业发展趋势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2023-2029年中国双头呆扳手市场前景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24c82090024357" w:history="1">
        <w:r>
          <w:rPr>
            <w:rStyle w:val="Hyperlink"/>
          </w:rPr>
          <w:t>2023-2029年中国双头呆扳手行业市场调研及发展前景展望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1169518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24c82090024357" w:history="1">
        <w:r>
          <w:rPr>
            <w:rStyle w:val="Hyperlink"/>
          </w:rPr>
          <w:t>https://www.20087.com/8/51/ShuangTouDaiBanShouFaZhanQuShi.html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d7f75b6d64425" w:history="1">
      <w:r>
        <w:rPr>
          <w:rStyle w:val="Hyperlink"/>
        </w:rPr>
        <w:t>2023-2029年中国双头呆扳手行业市场调研及发展前景展望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ShuangTouDaiBanShouFaZhanQuShi.html" TargetMode="External" Id="Rc424c8209002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ShuangTouDaiBanShouFaZhanQuShi.html" TargetMode="External" Id="R962d7f75b6d6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2022-12-15T08:54:00Z</dcterms:created>
  <dcterms:modified xsi:type="dcterms:W3CDTF">2022-12-15T09:54:00Z</dcterms:modified>
  <dc:subject>2023-2029年中国双头呆扳手行业市场调研及发展前景展望</dc:subject>
  <dc:title>2023-2029年中国双头呆扳手行业市场调研及发展前景展望</dc:title>
  <cp:keywords>2023-2029年中国双头呆扳手行业市场调研及发展前景展望</cp:keywords>
  <dc:description>2023-2029年中国双头呆扳手行业市场调研及发展前景展望</dc:description>
</cp:coreProperties>
</file>