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4e2a089bc40e7" w:history="1">
              <w:r>
                <w:rPr>
                  <w:rStyle w:val="Hyperlink"/>
                </w:rPr>
                <w:t>中国四氟密封件行业现状与发展趋势分析报告（2025-2031年）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4e2a089bc40e7" w:history="1">
              <w:r>
                <w:rPr>
                  <w:rStyle w:val="Hyperlink"/>
                </w:rPr>
                <w:t>中国四氟密封件行业现状与发展趋势分析报告（2025-2031年）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4e2a089bc40e7" w:history="1">
                <w:r>
                  <w:rPr>
                    <w:rStyle w:val="Hyperlink"/>
                  </w:rPr>
                  <w:t>https://www.20087.com/8/81/SiFuMiFengJianDeFaZhanQuShi.html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密封件即聚四氟乙烯（PTFE）密封件，因其出色的化学稳定性、耐高温性以及低摩擦系数，在化工、石油、汽车、航空航天等多个行业中被广泛使用。随着工业技术的不断进步，对密封件的性能要求日益提高，四氟密封件的技术也在不断创新，以满足更苛刻的工作条件。目前，市场上出现了多种改性PTFE材料，通过添加玻璃纤维、碳纤维或其他填充剂，以增强密封件的耐磨性、刚性和耐温性。</w:t>
      </w:r>
      <w:r>
        <w:rPr>
          <w:rFonts w:hint="eastAsia"/>
        </w:rPr>
        <w:br/>
      </w:r>
      <w:r>
        <w:rPr>
          <w:rFonts w:hint="eastAsia"/>
        </w:rPr>
        <w:t>　　未来，四氟密封件的发展将更加注重材料的高性能化和应用的多元化。一方面，随着新材料技术的突破，如石墨烯、纳米材料的加入，将有可能创造出更耐高温、更耐腐蚀、更长寿命的四氟密封件。另一方面，四氟密封件的应用领域将进一步拓宽，比如在可再生能源、深海探测、极端气候条件下工作的设备中，对高性能密封件的需求将持续增长。此外，随着环保意识的提升，四氟密封件的生产和使用将更加注重可持续性，包括材料的可回收性以及生产过程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4e2a089bc40e7" w:history="1">
        <w:r>
          <w:rPr>
            <w:rStyle w:val="Hyperlink"/>
          </w:rPr>
          <w:t>中国四氟密封件行业现状与发展趋势分析报告（2025-2031年）</w:t>
        </w:r>
      </w:hyperlink>
      <w:r>
        <w:rPr>
          <w:rFonts w:hint="eastAsia"/>
        </w:rPr>
        <w:t>》依托权威数据资源与长期市场监测，系统分析了四氟密封件行业的市场规模、市场需求及产业链结构，深入探讨了四氟密封件价格变动与细分市场特征。报告科学预测了四氟密封件市场前景及未来发展趋势，重点剖析了行业集中度、竞争格局及重点企业的市场地位，并通过SWOT分析揭示了四氟密封件行业机遇与潜在风险。报告为投资者及业内企业提供了全面的市场洞察与决策参考，助力把握四氟密封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四氟密封件行业界定</w:t>
      </w:r>
      <w:r>
        <w:rPr>
          <w:rFonts w:hint="eastAsia"/>
        </w:rPr>
        <w:br/>
      </w:r>
      <w:r>
        <w:rPr>
          <w:rFonts w:hint="eastAsia"/>
        </w:rPr>
        <w:t>　　第一节 四氟密封件行业定义</w:t>
      </w:r>
      <w:r>
        <w:rPr>
          <w:rFonts w:hint="eastAsia"/>
        </w:rPr>
        <w:br/>
      </w:r>
      <w:r>
        <w:rPr>
          <w:rFonts w:hint="eastAsia"/>
        </w:rPr>
        <w:t>　　第二节 四氟密封件行业特点分析</w:t>
      </w:r>
      <w:r>
        <w:rPr>
          <w:rFonts w:hint="eastAsia"/>
        </w:rPr>
        <w:br/>
      </w:r>
      <w:r>
        <w:rPr>
          <w:rFonts w:hint="eastAsia"/>
        </w:rPr>
        <w:t>　　第三节 四氟密封件产业链分析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2024-2025年全球四氟密封件行业市场运行形势分析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2024-2025年全球四氟密封件行业发展概况</w:t>
      </w:r>
      <w:r>
        <w:rPr>
          <w:rFonts w:hint="eastAsia"/>
        </w:rPr>
        <w:br/>
      </w:r>
      <w:r>
        <w:rPr>
          <w:rFonts w:hint="eastAsia"/>
        </w:rPr>
        <w:t>　　第二节 全球四氟密封件行业发展走势</w:t>
      </w:r>
      <w:r>
        <w:rPr>
          <w:rFonts w:hint="eastAsia"/>
        </w:rPr>
        <w:br/>
      </w:r>
      <w:r>
        <w:rPr>
          <w:rFonts w:hint="eastAsia"/>
        </w:rPr>
        <w:t>　　　　二、全球四氟密封件行业市场分布情况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三、全球四氟密封件行业发展趋势分析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全球四氟密封件行业重点国家和区域分析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2024-2025年中国四氟密封件行业发展环境分析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四氟密封件行业经济环境分析</w:t>
      </w:r>
      <w:r>
        <w:rPr>
          <w:rFonts w:hint="eastAsia"/>
        </w:rPr>
        <w:br/>
      </w:r>
      <w:r>
        <w:rPr>
          <w:rFonts w:hint="eastAsia"/>
        </w:rPr>
        <w:t>　　第二节 四氟密封件行业政策环境分析</w:t>
      </w:r>
      <w:r>
        <w:rPr>
          <w:rFonts w:hint="eastAsia"/>
        </w:rPr>
        <w:br/>
      </w:r>
      <w:r>
        <w:rPr>
          <w:rFonts w:hint="eastAsia"/>
        </w:rPr>
        <w:t>　　　　一、四氟密封件行业政策影响分析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二、相关四氟密封件行业标准分析</w:t>
      </w:r>
      <w:r>
        <w:rPr>
          <w:rFonts w:hint="eastAsia"/>
        </w:rPr>
        <w:br/>
      </w:r>
      <w:r>
        <w:rPr>
          <w:rFonts w:hint="eastAsia"/>
        </w:rPr>
        <w:t>　　第三节 四氟密封件行业社会环境分析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2024-2025年四氟密封件行业技术发展现状及趋势分析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四氟密封件行业技术发展现状分析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国内外四氟密封件行业技术差异与原因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四氟密封件行业技术发展方向、趋势预测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提升四氟密封件行业技术能力策略建议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2024-2025年中国四氟密封件发展现状调研</w:t>
      </w:r>
      <w:r>
        <w:rPr>
          <w:rFonts w:hint="eastAsia"/>
        </w:rPr>
        <w:br/>
      </w:r>
      <w:r>
        <w:rPr>
          <w:rFonts w:hint="eastAsia"/>
        </w:rPr>
        <w:t>　　第一节 中国四氟密封件市场现状分析</w:t>
      </w:r>
      <w:r>
        <w:rPr>
          <w:rFonts w:hint="eastAsia"/>
        </w:rPr>
        <w:br/>
      </w:r>
      <w:r>
        <w:rPr>
          <w:rFonts w:hint="eastAsia"/>
        </w:rPr>
        <w:t>　　第二节 中国四氟密封件行业产量情况分析及预测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一、四氟密封件总体产能规模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三、2019-2024年中国四氟密封件产量统计</w:t>
      </w:r>
      <w:r>
        <w:rPr>
          <w:rFonts w:hint="eastAsia"/>
        </w:rPr>
        <w:br/>
      </w:r>
      <w:r>
        <w:rPr>
          <w:rFonts w:hint="eastAsia"/>
        </w:rPr>
        <w:t>　　　　二、四氟密封件生产区域分布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三、2025-2031年中国四氟密封件产量预测分析</w:t>
      </w:r>
      <w:r>
        <w:rPr>
          <w:rFonts w:hint="eastAsia"/>
        </w:rPr>
        <w:br/>
      </w:r>
      <w:r>
        <w:rPr>
          <w:rFonts w:hint="eastAsia"/>
        </w:rPr>
        <w:t>　　第三节 中国四氟密封件市场需求分析及预测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一、中国四氟密封件市场需求特点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二、2019-2024年中国四氟密封件市场需求量统计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三、2025-2031年中国四氟密封件市场需求量预测分析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四氟密封件细分市场深度分析</w:t>
      </w:r>
      <w:r>
        <w:rPr>
          <w:rFonts w:hint="eastAsia"/>
        </w:rPr>
        <w:br/>
      </w:r>
      <w:r>
        <w:rPr>
          <w:rFonts w:hint="eastAsia"/>
        </w:rPr>
        <w:t>　　第一节 四氟密封件细分市场（一）发展研究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四氟密封件细分市场（二）发展研究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中国四氟密封件行业进出口情况分析预测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2019-2024年中国四氟密封件行业进出口情况分析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一、2019-2024年中国四氟密封件行业进口分析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二、2019-2024年中国四氟密封件行业出口分析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2025-2031年中国四氟密封件行业进出口情况预测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一、2025-2031年中国四氟密封件行业进口预测分析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二、2025-2031年中国四氟密封件行业出口预测分析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影响四氟密封件行业进出口变化的主要原因分析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2019-2024年中国四氟密封件行业区域市场分析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中国四氟密封件行业区域市场结构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重点地区四氟密封件行业调研分析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一、重点地区（一）四氟密封件市场分析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二、重点地区（二）四氟密封件市场分析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三、重点地区（三）四氟密封件市场分析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四、重点地区（四）四氟密封件市场分析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五、重点地区（五）四氟密封件市场分析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四氟密封件行业竞争格局分析</w:t>
      </w:r>
      <w:r>
        <w:rPr>
          <w:rFonts w:hint="eastAsia"/>
        </w:rPr>
        <w:br/>
      </w:r>
      <w:r>
        <w:rPr>
          <w:rFonts w:hint="eastAsia"/>
        </w:rPr>
        <w:t>　　第一节 四氟密封件行业集中度分析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一、四氟密封件市场集中度分析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二、四氟密封件企业集中度分析</w:t>
      </w:r>
      <w:r>
        <w:rPr>
          <w:rFonts w:hint="eastAsia"/>
        </w:rPr>
        <w:br/>
      </w:r>
      <w:r>
        <w:rPr>
          <w:rFonts w:hint="eastAsia"/>
        </w:rPr>
        <w:t>　　　　三、四氟密封件区域集中度分析</w:t>
      </w:r>
      <w:r>
        <w:rPr>
          <w:rFonts w:hint="eastAsia"/>
        </w:rPr>
        <w:br/>
      </w:r>
      <w:r>
        <w:rPr>
          <w:rFonts w:hint="eastAsia"/>
        </w:rPr>
        <w:t>　　第二节 四氟密封件行业主要企业竞争力分析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四氟密封件行业竞争格局分析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一、2024-2025年四氟密封件行业竞争分析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二、2024-2025年中外四氟密封件产品竞争分析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三、2019-2024年我国四氟密封件市场竞争分析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四、2025-2031年国内主要四氟密封件企业动向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四氟密封件行业上、下游市场分析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四氟密封件行业上游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四氟密封件行业下游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四氟密封件行业重点企业发展调研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四氟密封件重点企业（一）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四氟密封件重点企业（二）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四氟密封件重点企业（三）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四氟密封件重点企业（四）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四氟密封件重点企业（五）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四氟密封件重点企业（六）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2025年四氟密封件企业管理策略建议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提高四氟密封件企业竞争力的策略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一、提高中国四氟密封件企业核心竞争力的对策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二、四氟密封件企业提升竞争力的主要方向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三、影响四氟密封件企业核心竞争力的因素及提升途径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四、提高四氟密封件企业竞争力的策略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对我国四氟密封件品牌的战略思考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一、四氟密封件实施品牌战略的意义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二、四氟密封件企业品牌的现状分析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三、我国四氟密封件企业的品牌战略</w:t>
      </w:r>
      <w:r>
        <w:rPr>
          <w:rFonts w:hint="eastAsia"/>
        </w:rPr>
        <w:br/>
      </w:r>
      <w:r>
        <w:rPr>
          <w:rFonts w:hint="eastAsia"/>
        </w:rPr>
        <w:t>　　　　四、四氟密封件品牌战略管理的策略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2025-2031年中国四氟密封件行业前景与风险预测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2025年中国四氟密封件市场前景分析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2025-2031年中国四氟密封件发展趋势预测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2025-2031年中国四氟密封件行业投资特性分析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一、2025-2031年中国四氟密封件行业进入壁垒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二、2025-2031年中国四氟密封件行业盈利模式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三、2025-2031年中国四氟密封件行业盈利因素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2025-2031年中国四氟密封件行业投资机会分析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一、2025-2031年中国四氟密封件细分市场投资机会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二、2025-2031年中国四氟密封件行业区域市场投资潜力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2025-2031年中国四氟密封件行业投资风险分析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一、2025-2031年中国四氟密封件行业市场竞争风险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二、2025-2031年中国四氟密封件行业技术风险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三、2025-2031年中国四氟密封件行业政策风险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四、2025-2031年中国四氟密封件行业进入退出风险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四氟密封件行业研究结论</w:t>
      </w:r>
      <w:r>
        <w:rPr>
          <w:rFonts w:hint="eastAsia"/>
        </w:rPr>
        <w:br/>
      </w:r>
      <w:r>
        <w:rPr>
          <w:rFonts w:hint="eastAsia"/>
        </w:rPr>
        <w:t>　　第二节 四氟密封件行业投资价值评估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中智⋅林⋅四氟密封件行业投资建议</w:t>
      </w:r>
      <w:r>
        <w:rPr>
          <w:rFonts w:hint="eastAsia"/>
        </w:rPr>
        <w:br/>
      </w:r>
      <w:r>
        <w:rPr>
          <w:rFonts w:hint="eastAsia"/>
        </w:rPr>
        <w:t>　　　　一、四氟密封件行业投资策略建议</w:t>
      </w:r>
      <w:r>
        <w:rPr>
          <w:rFonts w:hint="eastAsia"/>
        </w:rPr>
        <w:br/>
      </w:r>
      <w:r>
        <w:rPr>
          <w:rFonts w:hint="eastAsia"/>
        </w:rPr>
        <w:t>　　　　二、四氟密封件行业投资方向建议</w:t>
      </w:r>
      <w:r>
        <w:rPr>
          <w:rFonts w:hint="eastAsia"/>
        </w:rPr>
        <w:br/>
      </w:r>
      <w:r>
        <w:rPr>
          <w:rFonts w:hint="eastAsia"/>
        </w:rPr>
        <w:t>　　　　三、四氟密封件行业投资方式建议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2019-2024年中国四氟密封件市场规模及增长情况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2019-2024年中国四氟密封件行业产量及增长趋势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2025-2031年中国四氟密封件行业产量预测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2019-2024年中国四氟密封件行业市场需求及增长情况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2025-2031年中国四氟密封件行业市场需求预测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**地区四氟密封件市场规模及增长情况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**地区四氟密封件市场规模及增长情况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**地区四氟密封件行业市场需求情况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2019-2024年中国四氟密封件行业出口情况分析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四氟密封件重点企业经营情况分析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2025年四氟密封件行业壁垒</w:t>
      </w:r>
      <w:r>
        <w:rPr>
          <w:rFonts w:hint="eastAsia"/>
        </w:rPr>
        <w:br/>
      </w:r>
      <w:r>
        <w:rPr>
          <w:rFonts w:hint="eastAsia"/>
        </w:rPr>
        <w:t>　　图表 2025年四氟密封件市场前景分析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2025-2031年中国四氟密封件市场规模预测</w:t>
      </w:r>
      <w:r>
        <w:rPr>
          <w:rFonts w:hint="eastAsia"/>
        </w:rPr>
        <w:br/>
      </w:r>
      <w:r>
        <w:rPr>
          <w:rFonts w:hint="eastAsia"/>
        </w:rPr>
        <w:t>　　图表 2025年四氟密封件发展趋势预测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4e2a089bc40e7" w:history="1">
        <w:r>
          <w:rPr>
            <w:rStyle w:val="Hyperlink"/>
          </w:rPr>
          <w:t>中国四氟密封件行业现状与发展趋势分析报告（2025-2031年）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4e2a089bc40e7" w:history="1">
        <w:r>
          <w:rPr>
            <w:rStyle w:val="Hyperlink"/>
          </w:rPr>
          <w:t>https://www.20087.com/8/81/SiFuMiFengJianDeFaZhanQuShi.html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热点：透明硅氟密封剂、四氟密封件生产厂家、四氟密封条、四氟密封件是什么、四氟密封垫、四氟密封件厂 主要是做什么的、全氟橡胶密封圈、四氟密封件是用在哪里的、四氟橡胶密封圈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a7411f2834b10" w:history="1">
      <w:r>
        <w:rPr>
          <w:rStyle w:val="Hyperlink"/>
        </w:rPr>
        <w:t>中国四氟密封件行业现状与发展趋势分析报告（2025-2031年）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iFuMiFengJianDeFaZhanQuShi.html" TargetMode="External" Id="R7484e2a089bc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iFuMiFengJianDeFaZhanQuShi.html" TargetMode="External" Id="Rf82a7411f283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2024-10-05T07:00:00Z</dcterms:created>
  <dcterms:modified xsi:type="dcterms:W3CDTF">2024-10-05T08:00:00Z</dcterms:modified>
  <dc:subject>中国四氟密封件行业现状与发展趋势分析报告（2025-2031年）</dc:subject>
  <dc:title>中国四氟密封件行业现状与发展趋势分析报告（2025-2031年）</dc:title>
  <cp:keywords>中国四氟密封件行业现状与发展趋势分析报告（2025-2031年）</cp:keywords>
  <dc:description>中国四氟密封件行业现状与发展趋势分析报告（2025-2031年）</dc:description>
</cp:coreProperties>
</file>