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8f23273540ad" w:history="1">
              <w:r>
                <w:rPr>
                  <w:rStyle w:val="Hyperlink"/>
                </w:rPr>
                <w:t>2025-2031年中国电动钻孔机市场调查研究与前景趋势预测报告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8f23273540ad" w:history="1">
              <w:r>
                <w:rPr>
                  <w:rStyle w:val="Hyperlink"/>
                </w:rPr>
                <w:t>2025-2031年中国电动钻孔机市场调查研究与前景趋势预测报告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e8f23273540ad" w:history="1">
                <w:r>
                  <w:rPr>
                    <w:rStyle w:val="Hyperlink"/>
                  </w:rPr>
                  <w:t>https://www.20087.com/8/71/DianDongZuanKongJiQianJing.html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钻孔机是一种使用电力驱动的钻孔工具，广泛应用于建筑、装修、木工和金属加工等领域。电动钻孔机以其高效、便捷和低噪音的特点，逐渐取代了传统的手动钻孔工具。市场上的电动钻孔机种类繁多，包括手持式、台式和立式等多种形式，以满足不同作业需求。</w:t>
      </w:r>
      <w:r>
        <w:rPr>
          <w:rFonts w:hint="eastAsia"/>
        </w:rPr>
        <w:br/>
      </w:r>
      <w:r>
        <w:rPr>
          <w:rFonts w:hint="eastAsia"/>
        </w:rPr>
        <w:t>　　未来，电动钻孔机的发展将更加注重高性能化和多功能化。高性能化方面，电动钻孔机将通过改进电机技术和传动系统，提高钻孔速度和精度。多功能化方面，电动钻孔机可能会集成更多功能，如多种钻头互换、自动调速和智能控制系统，以提高作业的灵活性和便捷性。此外，随着电池技术和无线充电技术的发展，电动钻孔机可能会实现更长的续航能力和更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8f23273540ad" w:history="1">
        <w:r>
          <w:rPr>
            <w:rStyle w:val="Hyperlink"/>
          </w:rPr>
          <w:t>2025-2031年中国电动钻孔机市场调查研究与前景趋势预测报告</w:t>
        </w:r>
      </w:hyperlink>
      <w:r>
        <w:rPr>
          <w:rFonts w:hint="eastAsia"/>
        </w:rPr>
        <w:t>》深入调研了中国电动钻孔机行业的产业链结构、市场规模与需求，全面分析了电动钻孔机价格动态、行业现状及市场前景。电动钻孔机报告科学预测了未来电动钻孔机发展趋势，并重点关注了电动钻孔机重点企业，深入剖析了竞争格局、市场集中度及品牌影响力。同时，电动钻孔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电动钻孔机行业概述</w:t>
      </w:r>
      <w:r>
        <w:rPr>
          <w:rFonts w:hint="eastAsia"/>
        </w:rPr>
        <w:br/>
      </w:r>
      <w:r>
        <w:rPr>
          <w:rFonts w:hint="eastAsia"/>
        </w:rPr>
        <w:t>　　第一节 电动钻孔机定义与分类</w:t>
      </w:r>
      <w:r>
        <w:rPr>
          <w:rFonts w:hint="eastAsia"/>
        </w:rPr>
        <w:br/>
      </w:r>
      <w:r>
        <w:rPr>
          <w:rFonts w:hint="eastAsia"/>
        </w:rPr>
        <w:t>　　第二节 电动钻孔机应用领域</w:t>
      </w:r>
      <w:r>
        <w:rPr>
          <w:rFonts w:hint="eastAsia"/>
        </w:rPr>
        <w:br/>
      </w:r>
      <w:r>
        <w:rPr>
          <w:rFonts w:hint="eastAsia"/>
        </w:rPr>
        <w:t>　　第三节 电动钻孔机行业经济指标分析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电动钻孔机产业链及经营模式分析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三、电动钻孔机销售模式及销售渠道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全球电动钻孔机市场发展综述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2020-2024年全球电动钻孔机市场规模与趋势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主要国家与地区电动钻孔机市场分析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2025-2031年全球电动钻孔机行业发展趋势与前景预测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中国电动钻孔机行业市场分析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2023-2024年电动钻孔机产能与投资动态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一、国内电动钻孔机产能及利用情况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二、电动钻孔机产能扩张与投资动态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2025-2031年电动钻孔机行业产量统计与趋势预测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一、2020-2024年电动钻孔机行业产量数据统计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1、2020-2024年电动钻孔机产量及增长趋势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2、2020-2024年电动钻孔机细分产品产量及份额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二、影响电动钻孔机产量的关键因素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三、2025-2031年电动钻孔机产量预测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2025-2031年电动钻孔机市场需求与销售分析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一、2023-2024年电动钻孔机行业需求现状</w:t>
      </w:r>
      <w:r>
        <w:rPr>
          <w:rFonts w:hint="eastAsia"/>
        </w:rPr>
        <w:br/>
      </w:r>
      <w:r>
        <w:rPr>
          <w:rFonts w:hint="eastAsia"/>
        </w:rPr>
        <w:t>　　　　二、电动钻孔机客户群体与需求特点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三、2020-2024年电动钻孔机行业销售规模分析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四、2025-2031年电动钻孔机市场增长潜力与规模预测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中国电动钻孔机细分市场与下游应用领域分析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电动钻孔机细分市场分析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一、2023-2024年电动钻孔机主要细分产品市场现状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电动钻孔机下游应用与客户群体分析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一、2023-2024年电动钻孔机各应用领域市场现状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2023-2024年中国电动钻孔机技术发展研究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当前电动钻孔机技术发展现状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国内外电动钻孔机技术差异与原因</w:t>
      </w:r>
      <w:r>
        <w:rPr>
          <w:rFonts w:hint="eastAsia"/>
        </w:rPr>
        <w:br/>
      </w:r>
      <w:r>
        <w:rPr>
          <w:rFonts w:hint="eastAsia"/>
        </w:rPr>
        <w:t>　　第三节 电动钻孔机技术创新与发展趋势预测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技术进步对电动钻孔机行业的影响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电动钻孔机价格机制与竞争策略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一、2020-2024年电动钻孔机市场价格走势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电动钻孔机定价策略与方法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2025-2031年电动钻孔机价格竞争态势与趋势预测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中国电动钻孔机行业重点区域市场研究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2023-2024年重点区域电动钻孔机市场发展概况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三、2025-2031年电动钻孔机行业发展潜力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三、2025-2031年电动钻孔机行业发展潜力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三、2025-2031年电动钻孔机行业发展潜力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三、2025-2031年电动钻孔机行业发展潜力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三、2025-2031年电动钻孔机行业发展潜力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电动钻孔机行业进口情况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一、2020-2024年电动钻孔机进口规模及增长情况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二、电动钻孔机主要进口来源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电动钻孔机行业出口情况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一、2020-2024年电动钻孔机出口规模及增长情况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二、电动钻孔机主要出口目的地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2020-2024年中国电动钻孔机行业总体发展与财务状况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2020-2024年中国电动钻孔机行业规模情况</w:t>
      </w:r>
      <w:r>
        <w:rPr>
          <w:rFonts w:hint="eastAsia"/>
        </w:rPr>
        <w:br/>
      </w:r>
      <w:r>
        <w:rPr>
          <w:rFonts w:hint="eastAsia"/>
        </w:rPr>
        <w:t>　　　　一、电动钻孔机行业企业数量规模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二、电动钻孔机行业从业人员规模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三、电动钻孔机行业市场敏感性分析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2020-2024年中国电动钻孔机行业财务能力分析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一、电动钻孔机行业盈利能力</w:t>
      </w:r>
      <w:r>
        <w:rPr>
          <w:rFonts w:hint="eastAsia"/>
        </w:rPr>
        <w:br/>
      </w:r>
      <w:r>
        <w:rPr>
          <w:rFonts w:hint="eastAsia"/>
        </w:rPr>
        <w:t>　　　　二、电动钻孔机行业偿债能力</w:t>
      </w:r>
      <w:r>
        <w:rPr>
          <w:rFonts w:hint="eastAsia"/>
        </w:rPr>
        <w:br/>
      </w:r>
      <w:r>
        <w:rPr>
          <w:rFonts w:hint="eastAsia"/>
        </w:rPr>
        <w:t>　　　　三、电动钻孔机行业营运能力</w:t>
      </w:r>
      <w:r>
        <w:rPr>
          <w:rFonts w:hint="eastAsia"/>
        </w:rPr>
        <w:br/>
      </w:r>
      <w:r>
        <w:rPr>
          <w:rFonts w:hint="eastAsia"/>
        </w:rPr>
        <w:t>　　　　四、电动钻孔机行业发展能力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电动钻孔机行业重点企业调研分析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电动钻孔机行业竞争格局总览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2023-2024年电动钻孔机行业竞争力分析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2020-2024年电动钻孔机行业企业并购活动分析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2023-2024年电动钻孔机行业会展与招投标活动分析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一、电动钻孔机行业会展活动及其市场影响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2024年中国电动钻孔机企业发展企业发展策略与建议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电动钻孔机销售模式与渠道策略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电动钻孔机品牌与市场推广策略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电动钻孔机研发投入与技术创新能力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电动钻孔机合作联盟与资源整合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中国电动钻孔机行业风险与对策</w:t>
      </w:r>
      <w:r>
        <w:rPr>
          <w:rFonts w:hint="eastAsia"/>
        </w:rPr>
        <w:br/>
      </w:r>
      <w:r>
        <w:rPr>
          <w:rFonts w:hint="eastAsia"/>
        </w:rPr>
        <w:t>　　第一节 电动钻孔机行业SWOT分析</w:t>
      </w:r>
      <w:r>
        <w:rPr>
          <w:rFonts w:hint="eastAsia"/>
        </w:rPr>
        <w:br/>
      </w:r>
      <w:r>
        <w:rPr>
          <w:rFonts w:hint="eastAsia"/>
        </w:rPr>
        <w:t>　　　　一、电动钻孔机行业优势</w:t>
      </w:r>
      <w:r>
        <w:rPr>
          <w:rFonts w:hint="eastAsia"/>
        </w:rPr>
        <w:br/>
      </w:r>
      <w:r>
        <w:rPr>
          <w:rFonts w:hint="eastAsia"/>
        </w:rPr>
        <w:t>　　　　二、电动钻孔机行业劣势</w:t>
      </w:r>
      <w:r>
        <w:rPr>
          <w:rFonts w:hint="eastAsia"/>
        </w:rPr>
        <w:br/>
      </w:r>
      <w:r>
        <w:rPr>
          <w:rFonts w:hint="eastAsia"/>
        </w:rPr>
        <w:t>　　　　三、电动钻孔机市场机会</w:t>
      </w:r>
      <w:r>
        <w:rPr>
          <w:rFonts w:hint="eastAsia"/>
        </w:rPr>
        <w:br/>
      </w:r>
      <w:r>
        <w:rPr>
          <w:rFonts w:hint="eastAsia"/>
        </w:rPr>
        <w:t>　　　　四、电动钻孔机市场威胁</w:t>
      </w:r>
      <w:r>
        <w:rPr>
          <w:rFonts w:hint="eastAsia"/>
        </w:rPr>
        <w:br/>
      </w:r>
      <w:r>
        <w:rPr>
          <w:rFonts w:hint="eastAsia"/>
        </w:rPr>
        <w:t>　　第二节 电动钻孔机行业风险及对策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2025-2031年中国电动钻孔机行业前景与发展趋势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一、电动钻孔机行业主管部门与监管体制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二、电动钻孔机行业主要法律法规及政策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三、电动钻孔机行业标准与质量监管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2025-2031年电动钻孔机行业发展趋势与方向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2025-2031年电动钻孔机行业发展潜力与机遇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电动钻孔机行业研究结论与建议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电动钻孔机行业发展建议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电动钻孔机图片</w:t>
      </w:r>
      <w:r>
        <w:rPr>
          <w:rFonts w:hint="eastAsia"/>
        </w:rPr>
        <w:br/>
      </w:r>
      <w:r>
        <w:rPr>
          <w:rFonts w:hint="eastAsia"/>
        </w:rPr>
        <w:t>　　图表 电动钻孔机种类 分类</w:t>
      </w:r>
      <w:r>
        <w:rPr>
          <w:rFonts w:hint="eastAsia"/>
        </w:rPr>
        <w:br/>
      </w:r>
      <w:r>
        <w:rPr>
          <w:rFonts w:hint="eastAsia"/>
        </w:rPr>
        <w:t>　　图表 电动钻孔机用途 应用</w:t>
      </w:r>
      <w:r>
        <w:rPr>
          <w:rFonts w:hint="eastAsia"/>
        </w:rPr>
        <w:br/>
      </w:r>
      <w:r>
        <w:rPr>
          <w:rFonts w:hint="eastAsia"/>
        </w:rPr>
        <w:t>　　图表 电动钻孔机主要特点</w:t>
      </w:r>
      <w:r>
        <w:rPr>
          <w:rFonts w:hint="eastAsia"/>
        </w:rPr>
        <w:br/>
      </w:r>
      <w:r>
        <w:rPr>
          <w:rFonts w:hint="eastAsia"/>
        </w:rPr>
        <w:t>　　图表 电动钻孔机产业链分析</w:t>
      </w:r>
      <w:r>
        <w:rPr>
          <w:rFonts w:hint="eastAsia"/>
        </w:rPr>
        <w:br/>
      </w:r>
      <w:r>
        <w:rPr>
          <w:rFonts w:hint="eastAsia"/>
        </w:rPr>
        <w:t>　　图表 电动钻孔机政策分析</w:t>
      </w:r>
      <w:r>
        <w:rPr>
          <w:rFonts w:hint="eastAsia"/>
        </w:rPr>
        <w:br/>
      </w:r>
      <w:r>
        <w:rPr>
          <w:rFonts w:hint="eastAsia"/>
        </w:rPr>
        <w:t>　　图表 电动钻孔机技术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2020-2024年电动钻孔机行业市场容量分析</w:t>
      </w:r>
      <w:r>
        <w:rPr>
          <w:rFonts w:hint="eastAsia"/>
        </w:rPr>
        <w:br/>
      </w:r>
      <w:r>
        <w:rPr>
          <w:rFonts w:hint="eastAsia"/>
        </w:rPr>
        <w:t>　　图表 电动钻孔机生产现状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电动钻孔机行业动态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2020-2024年中国电动钻孔机市场需求量及增速统计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2024年中国电动钻孔机行业需求领域分布格局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2020-2024年中国电动钻孔机进口情况分析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2020-2024年中国电动钻孔机出口情况分析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2020-2024年中国电动钻孔机行业企业平均规模情况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2020-2024年中国电动钻孔机价格走势</w:t>
      </w:r>
      <w:r>
        <w:rPr>
          <w:rFonts w:hint="eastAsia"/>
        </w:rPr>
        <w:br/>
      </w:r>
      <w:r>
        <w:rPr>
          <w:rFonts w:hint="eastAsia"/>
        </w:rPr>
        <w:t>　　图表 2024年电动钻孔机成本和利润分析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电动钻孔机品牌</w:t>
      </w:r>
      <w:r>
        <w:rPr>
          <w:rFonts w:hint="eastAsia"/>
        </w:rPr>
        <w:br/>
      </w:r>
      <w:r>
        <w:rPr>
          <w:rFonts w:hint="eastAsia"/>
        </w:rPr>
        <w:t>　　图表 电动钻孔机企业（一）概况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企业电动钻孔机型号 规格</w:t>
      </w:r>
      <w:r>
        <w:rPr>
          <w:rFonts w:hint="eastAsia"/>
        </w:rPr>
        <w:br/>
      </w:r>
      <w:r>
        <w:rPr>
          <w:rFonts w:hint="eastAsia"/>
        </w:rPr>
        <w:t>　　图表 电动钻孔机企业（一）经营分析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电动钻孔机企业（一）盈利能力情况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电动钻孔机上游现状</w:t>
      </w:r>
      <w:r>
        <w:rPr>
          <w:rFonts w:hint="eastAsia"/>
        </w:rPr>
        <w:br/>
      </w:r>
      <w:r>
        <w:rPr>
          <w:rFonts w:hint="eastAsia"/>
        </w:rPr>
        <w:t>　　图表 电动钻孔机下游调研</w:t>
      </w:r>
      <w:r>
        <w:rPr>
          <w:rFonts w:hint="eastAsia"/>
        </w:rPr>
        <w:br/>
      </w:r>
      <w:r>
        <w:rPr>
          <w:rFonts w:hint="eastAsia"/>
        </w:rPr>
        <w:t>　　图表 电动钻孔机企业（二）概况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企业电动钻孔机型号 规格</w:t>
      </w:r>
      <w:r>
        <w:rPr>
          <w:rFonts w:hint="eastAsia"/>
        </w:rPr>
        <w:br/>
      </w:r>
      <w:r>
        <w:rPr>
          <w:rFonts w:hint="eastAsia"/>
        </w:rPr>
        <w:t>　　图表 电动钻孔机企业（二）经营分析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电动钻孔机企业（二）盈利能力情况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企业电动钻孔机型号 规格</w:t>
      </w:r>
      <w:r>
        <w:rPr>
          <w:rFonts w:hint="eastAsia"/>
        </w:rPr>
        <w:br/>
      </w:r>
      <w:r>
        <w:rPr>
          <w:rFonts w:hint="eastAsia"/>
        </w:rPr>
        <w:t>　　图表 电动钻孔机企业（三）经营分析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电动钻孔机企业（三）盈利能力情况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电动钻孔机企业（三）成长能力情况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电动钻孔机优势</w:t>
      </w:r>
      <w:r>
        <w:rPr>
          <w:rFonts w:hint="eastAsia"/>
        </w:rPr>
        <w:br/>
      </w:r>
      <w:r>
        <w:rPr>
          <w:rFonts w:hint="eastAsia"/>
        </w:rPr>
        <w:t>　　图表 电动钻孔机劣势</w:t>
      </w:r>
      <w:r>
        <w:rPr>
          <w:rFonts w:hint="eastAsia"/>
        </w:rPr>
        <w:br/>
      </w:r>
      <w:r>
        <w:rPr>
          <w:rFonts w:hint="eastAsia"/>
        </w:rPr>
        <w:t>　　图表 电动钻孔机机会</w:t>
      </w:r>
      <w:r>
        <w:rPr>
          <w:rFonts w:hint="eastAsia"/>
        </w:rPr>
        <w:br/>
      </w:r>
      <w:r>
        <w:rPr>
          <w:rFonts w:hint="eastAsia"/>
        </w:rPr>
        <w:t>　　图表 电动钻孔机威胁</w:t>
      </w:r>
      <w:r>
        <w:rPr>
          <w:rFonts w:hint="eastAsia"/>
        </w:rPr>
        <w:br/>
      </w:r>
      <w:r>
        <w:rPr>
          <w:rFonts w:hint="eastAsia"/>
        </w:rPr>
        <w:t>　　图表 2025-2031年中国电动钻孔机行业产能预测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2025-2031年中国电动钻孔机行业产量预测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2025-2031年中国电动钻孔机市场销售预测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2025-2031年中国电动钻孔机行业市场规模预测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2025-2031年中国电动钻孔机行业风险分析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2025-2031年中国电动钻孔机行业发展趋势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8f23273540ad" w:history="1">
        <w:r>
          <w:rPr>
            <w:rStyle w:val="Hyperlink"/>
          </w:rPr>
          <w:t>2025-2031年中国电动钻孔机市场调查研究与前景趋势预测报告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e8f23273540ad" w:history="1">
        <w:r>
          <w:rPr>
            <w:rStyle w:val="Hyperlink"/>
          </w:rPr>
          <w:t>https://www.20087.com/8/71/DianDongZuanKongJiQianJing.html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cf6deed14c98" w:history="1">
      <w:r>
        <w:rPr>
          <w:rStyle w:val="Hyperlink"/>
        </w:rPr>
        <w:t>2025-2031年中国电动钻孔机市场调查研究与前景趋势预测报告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DongZuanKongJiQianJing.html" TargetMode="External" Id="R58ee8f23273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DongZuanKongJiQianJing.html" TargetMode="External" Id="Rd838cf6deed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2024-12-25T06:13:00Z</dcterms:created>
  <dcterms:modified xsi:type="dcterms:W3CDTF">2024-12-25T07:13:00Z</dcterms:modified>
  <dc:subject>2025-2031年中国电动钻孔机市场调查研究与前景趋势预测报告</dc:subject>
  <dc:title>2025-2031年中国电动钻孔机市场调查研究与前景趋势预测报告</dc:title>
  <cp:keywords>2025-2031年中国电动钻孔机市场调查研究与前景趋势预测报告</cp:keywords>
  <dc:description>2025-2031年中国电动钻孔机市场调查研究与前景趋势预测报告</dc:description>
</cp:coreProperties>
</file>