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4a26681c5486e" w:history="1">
              <w:r>
                <w:rPr>
                  <w:rStyle w:val="Hyperlink"/>
                </w:rPr>
                <w:t>2025-2031年中国高耐热薄膜电容器市场调查研究与前景趋势分析报告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4a26681c5486e" w:history="1">
              <w:r>
                <w:rPr>
                  <w:rStyle w:val="Hyperlink"/>
                </w:rPr>
                <w:t>2025-2031年中国高耐热薄膜电容器市场调查研究与前景趋势分析报告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4a26681c5486e" w:history="1">
                <w:r>
                  <w:rPr>
                    <w:rStyle w:val="Hyperlink"/>
                  </w:rPr>
                  <w:t>https://www.20087.com/8/91/GaoNaiReBoMoDianRongQiHangYeQianJingQuShi.html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耐热薄膜电容器因其卓越的温度稳定性和高可靠性，在电力电子、航空航天和汽车电子等领域有着广泛的应用。近年来，随着新能源汽车和可再生能源技术的发展，对高耐热薄膜电容器的需求日益增长。技术进步，如纳米复合材料的应用和薄膜制备技术的优化，显著提升了电容器的耐热性和能量密度，使其能够在更恶劣的环境下稳定工作。</w:t>
      </w:r>
      <w:r>
        <w:rPr>
          <w:rFonts w:hint="eastAsia"/>
        </w:rPr>
        <w:br/>
      </w:r>
      <w:r>
        <w:rPr>
          <w:rFonts w:hint="eastAsia"/>
        </w:rPr>
        <w:t>　　未来，高耐热薄膜电容器的发展将侧重于高性能和集成化。在高性能方面，通过材料科学的突破，开发具有更高击穿电压和更低损耗的新一代薄膜材料，满足更高功率密度和更长寿命的电气设备需求。在集成化方面，通过微型化和模块化设计，将高耐热薄膜电容器与其他电子元件集成，形成紧凑的多功能组件，以适应便携式和嵌入式电子设备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4a26681c5486e" w:history="1">
        <w:r>
          <w:rPr>
            <w:rStyle w:val="Hyperlink"/>
          </w:rPr>
          <w:t>2025-2031年中国高耐热薄膜电容器市场调查研究与前景趋势分析报告</w:t>
        </w:r>
      </w:hyperlink>
      <w:r>
        <w:rPr>
          <w:rFonts w:hint="eastAsia"/>
        </w:rPr>
        <w:t>》依托权威数据资源与长期市场监测，系统分析了高耐热薄膜电容器行业的市场规模、市场需求及产业链结构，深入探讨了高耐热薄膜电容器价格变动与细分市场特征。报告科学预测了高耐热薄膜电容器市场前景及未来发展趋势，重点剖析了行业集中度、竞争格局及重点企业的市场地位，并通过SWOT分析揭示了高耐热薄膜电容器行业机遇与潜在风险。报告为投资者及业内企业提供了全面的市场洞察与决策参考，助力把握高耐热薄膜电容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高耐热薄膜电容器行业界定</w:t>
      </w:r>
      <w:r>
        <w:rPr>
          <w:rFonts w:hint="eastAsia"/>
        </w:rPr>
        <w:br/>
      </w:r>
      <w:r>
        <w:rPr>
          <w:rFonts w:hint="eastAsia"/>
        </w:rPr>
        <w:t>　　第一节 高耐热薄膜电容器行业定义</w:t>
      </w:r>
      <w:r>
        <w:rPr>
          <w:rFonts w:hint="eastAsia"/>
        </w:rPr>
        <w:br/>
      </w:r>
      <w:r>
        <w:rPr>
          <w:rFonts w:hint="eastAsia"/>
        </w:rPr>
        <w:t>　　第二节 高耐热薄膜电容器行业特点分析</w:t>
      </w:r>
      <w:r>
        <w:rPr>
          <w:rFonts w:hint="eastAsia"/>
        </w:rPr>
        <w:br/>
      </w:r>
      <w:r>
        <w:rPr>
          <w:rFonts w:hint="eastAsia"/>
        </w:rPr>
        <w:t>　　第三节 高耐热薄膜电容器产业链分析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2025年世界高耐热薄膜电容器行业市场运行形势分析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2025年全球高耐热薄膜电容器行业发展概况</w:t>
      </w:r>
      <w:r>
        <w:rPr>
          <w:rFonts w:hint="eastAsia"/>
        </w:rPr>
        <w:br/>
      </w:r>
      <w:r>
        <w:rPr>
          <w:rFonts w:hint="eastAsia"/>
        </w:rPr>
        <w:t>　　第二节 世界高耐热薄膜电容器行业发展走势</w:t>
      </w:r>
      <w:r>
        <w:rPr>
          <w:rFonts w:hint="eastAsia"/>
        </w:rPr>
        <w:br/>
      </w:r>
      <w:r>
        <w:rPr>
          <w:rFonts w:hint="eastAsia"/>
        </w:rPr>
        <w:t>　　　　二、全球高耐热薄膜电容器行业市场分布情况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三、全球高耐热薄膜电容器行业发展趋势分析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全球高耐热薄膜电容器行业重点国家和区域分析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中国高耐热薄膜电容器行业发展环境分析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2025年高耐热薄膜电容器行业技术发展现状及趋势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当前我国高耐热薄膜电容器技术发展现状</w:t>
      </w:r>
      <w:r>
        <w:rPr>
          <w:rFonts w:hint="eastAsia"/>
        </w:rPr>
        <w:br/>
      </w:r>
      <w:r>
        <w:rPr>
          <w:rFonts w:hint="eastAsia"/>
        </w:rPr>
        <w:t>　　第二节 中外高耐热薄膜电容器技术差距及产生差距的主要原因分析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提高我国高耐热薄膜电容器技术的对策</w:t>
      </w:r>
      <w:r>
        <w:rPr>
          <w:rFonts w:hint="eastAsia"/>
        </w:rPr>
        <w:br/>
      </w:r>
      <w:r>
        <w:rPr>
          <w:rFonts w:hint="eastAsia"/>
        </w:rPr>
        <w:t>　　第四节 我国高耐热薄膜电容器研发、设计发展趋势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中国高耐热薄膜电容器发展现状调研</w:t>
      </w:r>
      <w:r>
        <w:rPr>
          <w:rFonts w:hint="eastAsia"/>
        </w:rPr>
        <w:br/>
      </w:r>
      <w:r>
        <w:rPr>
          <w:rFonts w:hint="eastAsia"/>
        </w:rPr>
        <w:t>　　第一节 中国高耐热薄膜电容器市场现状分析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中国高耐热薄膜电容器行业产量情况分析及预测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一、高耐热薄膜电容器总体产能规模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三、2020-2025年中国高耐热薄膜电容器产量统计</w:t>
      </w:r>
      <w:r>
        <w:rPr>
          <w:rFonts w:hint="eastAsia"/>
        </w:rPr>
        <w:br/>
      </w:r>
      <w:r>
        <w:rPr>
          <w:rFonts w:hint="eastAsia"/>
        </w:rPr>
        <w:t>　　　　二、高耐热薄膜电容器生产区域分布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三、2025-2031年中国高耐热薄膜电容器产量预测分析</w:t>
      </w:r>
      <w:r>
        <w:rPr>
          <w:rFonts w:hint="eastAsia"/>
        </w:rPr>
        <w:br/>
      </w:r>
      <w:r>
        <w:rPr>
          <w:rFonts w:hint="eastAsia"/>
        </w:rPr>
        <w:t>　　第三节 中国高耐热薄膜电容器市场需求分析及预测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一、中国高耐热薄膜电容器市场需求特点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二、2020-2025年中国高耐热薄膜电容器市场需求量统计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三、2025-2031年中国高耐热薄膜电容器市场需求量预测分析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中国高耐热薄膜电容器行业进出口情况分析预测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2020-2025年中国高耐热薄膜电容器行业进出口情况分析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一、2020-2025年中国高耐热薄膜电容器行业进口分析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二、2020-2025年中国高耐热薄膜电容器行业出口分析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2025-2031年中国高耐热薄膜电容器行业进出口情况预测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一、2025-2031年中国高耐热薄膜电容器行业进口预测分析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二、2025-2031年中国高耐热薄膜电容器行业出口预测分析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影响高耐热薄膜电容器行业进出口变化的主要原因分析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2020-2025年中国高耐热薄膜电容器行业重点地区调研分析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一、中国高耐热薄膜电容器行业重点区域市场结构调研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二、**地区高耐热薄膜电容器市场调研分析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三、**地区高耐热薄膜电容器市场调研分析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四、**地区高耐热薄膜电容器市场调研分析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五、**地区高耐热薄膜电容器市场调研分析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六、**地区高耐热薄膜电容器市场调研分析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高耐热薄膜电容器行业竞争格局分析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高耐热薄膜电容器行业集中度分析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一、高耐热薄膜电容器市场集中度分析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二、高耐热薄膜电容器企业集中度分析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三、高耐热薄膜电容器区域集中度分析</w:t>
      </w:r>
      <w:r>
        <w:rPr>
          <w:rFonts w:hint="eastAsia"/>
        </w:rPr>
        <w:br/>
      </w:r>
      <w:r>
        <w:rPr>
          <w:rFonts w:hint="eastAsia"/>
        </w:rPr>
        <w:t>　　第二节 高耐热薄膜电容器行业主要企业竞争力分析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高耐热薄膜电容器行业竞争格局分析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一、2025年高耐热薄膜电容器行业竞争分析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二、2025年中外高耐热薄膜电容器产品竞争分析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三、2020-2025年我国高耐热薄膜电容器市场竞争分析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四、2025-2031年国内主要高耐热薄膜电容器企业动向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高耐热薄膜电容器行业细分产品市场调研分析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高耐热薄膜电容器行业上、下游市场分析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高耐热薄膜电容器行业上游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高耐热薄膜电容器行业下游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高耐热薄膜电容器行业重点企业发展调研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高耐热薄膜电容器重点企业（一）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高耐热薄膜电容器重点企业（二）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高耐热薄膜电容器重点企业（三）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高耐热薄膜电容器重点企业（四）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高耐热薄膜电容器重点企业（五）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高耐热薄膜电容器重点企业（六）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高耐热薄膜电容器企业管理策略建议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提高高耐热薄膜电容器企业竞争力的策略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一、提高中国高耐热薄膜电容器企业核心竞争力的对策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二、高耐热薄膜电容器企业提升竞争力的主要方向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三、影响高耐热薄膜电容器企业核心竞争力的因素及提升途径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四、提高高耐热薄膜电容器企业竞争力的策略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对我国高耐热薄膜电容器品牌的战略思考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一、高耐热薄膜电容器实施品牌战略的意义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二、高耐热薄膜电容器企业品牌的现状分析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三、我国高耐热薄膜电容器企业的品牌战略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四、高耐热薄膜电容器品牌战略管理的策略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2025-2031年中国高耐热薄膜电容器行业前景与风险预测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2025年中国高耐热薄膜电容器市场前景分析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2025-2031年中国高耐热薄膜电容器发展趋势预测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2025-2031年中国高耐热薄膜电容器行业投资特性分析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一、2025-2031年中国高耐热薄膜电容器行业进入壁垒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二、2025-2031年中国高耐热薄膜电容器行业盈利模式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三、2025-2031年中国高耐热薄膜电容器行业盈利因素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2025-2031年中国高耐热薄膜电容器行业投资机会分析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一、2025-2031年中国高耐热薄膜电容器细分市场投资机会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二、2025-2031年中国高耐热薄膜电容器行业区域市场投资潜力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2025-2031年中国高耐热薄膜电容器行业投资风险分析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一、2025-2031年中国高耐热薄膜电容器行业市场竞争风险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二、2025-2031年中国高耐热薄膜电容器行业技术风险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三、2025-2031年中国高耐热薄膜电容器行业政策风险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四、2025-2031年中国高耐热薄膜电容器行业进入退出风险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高耐热薄膜电容器行业研究结论</w:t>
      </w:r>
      <w:r>
        <w:rPr>
          <w:rFonts w:hint="eastAsia"/>
        </w:rPr>
        <w:br/>
      </w:r>
      <w:r>
        <w:rPr>
          <w:rFonts w:hint="eastAsia"/>
        </w:rPr>
        <w:t>　　第二节 高耐热薄膜电容器行业投资价值评估</w:t>
      </w:r>
      <w:r>
        <w:rPr>
          <w:rFonts w:hint="eastAsia"/>
        </w:rPr>
        <w:br/>
      </w:r>
      <w:r>
        <w:rPr>
          <w:rFonts w:hint="eastAsia"/>
        </w:rPr>
        <w:t>　　第三节 [-中智-林]高耐热薄膜电容器行业投资建议</w:t>
      </w:r>
      <w:r>
        <w:rPr>
          <w:rFonts w:hint="eastAsia"/>
        </w:rPr>
        <w:br/>
      </w:r>
      <w:r>
        <w:rPr>
          <w:rFonts w:hint="eastAsia"/>
        </w:rPr>
        <w:t>　　　　一、高耐热薄膜电容器行业投资策略建议</w:t>
      </w:r>
      <w:r>
        <w:rPr>
          <w:rFonts w:hint="eastAsia"/>
        </w:rPr>
        <w:br/>
      </w:r>
      <w:r>
        <w:rPr>
          <w:rFonts w:hint="eastAsia"/>
        </w:rPr>
        <w:t>　　　　二、高耐热薄膜电容器行业投资方向建议</w:t>
      </w:r>
      <w:r>
        <w:rPr>
          <w:rFonts w:hint="eastAsia"/>
        </w:rPr>
        <w:br/>
      </w:r>
      <w:r>
        <w:rPr>
          <w:rFonts w:hint="eastAsia"/>
        </w:rPr>
        <w:t>　　　　三、高耐热薄膜电容器行业投资方式建议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高耐热薄膜电容器行业历程</w:t>
      </w:r>
      <w:r>
        <w:rPr>
          <w:rFonts w:hint="eastAsia"/>
        </w:rPr>
        <w:br/>
      </w:r>
      <w:r>
        <w:rPr>
          <w:rFonts w:hint="eastAsia"/>
        </w:rPr>
        <w:t>　　图表 高耐热薄膜电容器行业生命周期</w:t>
      </w:r>
      <w:r>
        <w:rPr>
          <w:rFonts w:hint="eastAsia"/>
        </w:rPr>
        <w:br/>
      </w:r>
      <w:r>
        <w:rPr>
          <w:rFonts w:hint="eastAsia"/>
        </w:rPr>
        <w:t>　　图表 高耐热薄膜电容器行业产业链分析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2020-2025年中国高耐热薄膜电容器行业市场规模及增长情况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2020-2025年高耐热薄膜电容器行业市场容量分析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2020-2025年中国高耐热薄膜电容器行业产能统计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2020-2025年中国高耐热薄膜电容器行业产量及增长趋势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2020-2025年中国高耐热薄膜电容器市场需求量及增速统计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2025年中国高耐热薄膜电容器行业需求领域分布格局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2020-2025年中国高耐热薄膜电容器行业销售收入分析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2020-2025年中国高耐热薄膜电容器行业盈利情况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2020-2025年中国高耐热薄膜电容器行业利润总额统计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2020-2025年中国高耐热薄膜电容器进口数量分析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2020-2025年中国高耐热薄膜电容器进口金额分析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2020-2025年中国高耐热薄膜电容器出口数量分析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2020-2025年中国高耐热薄膜电容器出口金额分析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2025年中国高耐热薄膜电容器进口国家及地区分析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2025年中国高耐热薄膜电容器出口国家及地区分析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2020-2025年中国高耐热薄膜电容器行业企业数量情况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2020-2025年中国高耐热薄膜电容器行业企业平均规模情况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**地区高耐热薄膜电容器市场规模及增长情况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**地区高耐热薄膜电容器行业市场需求情况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**地区高耐热薄膜电容器市场规模及增长情况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**地区高耐热薄膜电容器行业市场需求情况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**地区高耐热薄膜电容器市场规模及增长情况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**地区高耐热薄膜电容器行业市场需求情况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**地区高耐热薄膜电容器市场规模及增长情况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**地区高耐热薄膜电容器行业市场需求情况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高耐热薄膜电容器企业信息</w:t>
      </w:r>
      <w:r>
        <w:rPr>
          <w:rFonts w:hint="eastAsia"/>
        </w:rPr>
        <w:br/>
      </w:r>
      <w:r>
        <w:rPr>
          <w:rFonts w:hint="eastAsia"/>
        </w:rPr>
        <w:t>　　图表 高耐热薄膜电容器企业经营情况分析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高耐热薄膜电容器重点企业（三）成长能力情况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2025-2031年中国高耐热薄膜电容器行业产能预测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2025-2031年中国高耐热薄膜电容器行业产量预测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2025-2031年中国高耐热薄膜电容器市场需求量预测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2025-2031年中国高耐热薄膜电容器行业供需平衡预测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2025-2031年中国高耐热薄膜电容器行业市场容量预测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2025-2031年中国高耐热薄膜电容器行业市场规模预测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2025-2031年中国高耐热薄膜电容器市场前景分析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2025-2031年中国高耐热薄膜电容器发展趋势预测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4a26681c5486e" w:history="1">
        <w:r>
          <w:rPr>
            <w:rStyle w:val="Hyperlink"/>
          </w:rPr>
          <w:t>2025-2031年中国高耐热薄膜电容器市场调查研究与前景趋势分析报告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4a26681c5486e" w:history="1">
        <w:r>
          <w:rPr>
            <w:rStyle w:val="Hyperlink"/>
          </w:rPr>
          <w:t>https://www.20087.com/8/91/GaoNaiReBoMoDianRongQiHangYeQianJingQuShi.html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热点：薄膜电容器的主要应用领域、高耐热薄膜电容器型号、金属化薄膜电容器的卷绕工艺、耐高温电容器、薄膜电容.pdf、薄膜电容耐压、高温电容、耐高温贴片电容、薄膜热电阻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183007d52404b" w:history="1">
      <w:r>
        <w:rPr>
          <w:rStyle w:val="Hyperlink"/>
        </w:rPr>
        <w:t>2025-2031年中国高耐热薄膜电容器市场调查研究与前景趋势分析报告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aoNaiReBoMoDianRongQiHangYeQianJingQuShi.html" TargetMode="External" Id="Re2e4a26681c5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aoNaiReBoMoDianRongQiHangYeQianJingQuShi.html" TargetMode="External" Id="R2b1183007d52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2025-01-28T03:01:00Z</dcterms:created>
  <dcterms:modified xsi:type="dcterms:W3CDTF">2025-01-28T04:01:00Z</dcterms:modified>
  <dc:subject>2025-2031年中国高耐热薄膜电容器市场调查研究与前景趋势分析报告</dc:subject>
  <dc:title>2025-2031年中国高耐热薄膜电容器市场调查研究与前景趋势分析报告</dc:title>
  <cp:keywords>2025-2031年中国高耐热薄膜电容器市场调查研究与前景趋势分析报告</cp:keywords>
  <dc:description>2025-2031年中国高耐热薄膜电容器市场调查研究与前景趋势分析报告</dc:description>
</cp:coreProperties>
</file>