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a07e220de4fce" w:history="1">
              <w:r>
                <w:rPr>
                  <w:rStyle w:val="Hyperlink"/>
                </w:rPr>
                <w:t>2025-2031年中国双面流水生产线行业发展调研及市场前景分析报告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a07e220de4fce" w:history="1">
              <w:r>
                <w:rPr>
                  <w:rStyle w:val="Hyperlink"/>
                </w:rPr>
                <w:t>2025-2031年中国双面流水生产线行业发展调研及市场前景分析报告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a07e220de4fce" w:history="1">
                <w:r>
                  <w:rPr>
                    <w:rStyle w:val="Hyperlink"/>
                  </w:rPr>
                  <w:t>https://www.20087.com/8/61/ShuangMianLiuShuiShengChanXianHangYeFenXiBaoGao.html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流水生产线是一种高效的生产线配置方式，广泛应用于电子产品组装、汽车零部件制造等行业。近年来，随着制造业对生产效率和灵活性要求的提高，双面流水生产线的市场需求持续增长。目前，双面流水生产线不仅在自动化水平、生产效率方面有所提高，而且在柔性制造、智能调度方面也有所改进。通过采用先进的机器人技术和控制系统，双面流水生产线能够提供更灵活、更高效的生产模式。</w:t>
      </w:r>
      <w:r>
        <w:rPr>
          <w:rFonts w:hint="eastAsia"/>
        </w:rPr>
        <w:br/>
      </w:r>
      <w:r>
        <w:rPr>
          <w:rFonts w:hint="eastAsia"/>
        </w:rPr>
        <w:t>　　未来，双面流水生产线的发展将更加注重技术创新和智能化。一方面，随着机器人技术的进步，双面流水生产线将集成更多智能化功能，如自动检测、自动修复等，以提高生产效率和产品质量。另一方面，为了适应智能制造的趋势，双面流水生产线将更加注重柔性制造，采用模块化设计和快速换线技术，以提高生产线的适应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a07e220de4fce" w:history="1">
        <w:r>
          <w:rPr>
            <w:rStyle w:val="Hyperlink"/>
          </w:rPr>
          <w:t>2025-2031年中国双面流水生产线行业发展调研及市场前景分析报告</w:t>
        </w:r>
      </w:hyperlink>
      <w:r>
        <w:rPr>
          <w:rFonts w:hint="eastAsia"/>
        </w:rPr>
        <w:t>》基于多年监测调研数据，结合双面流水生产线行业现状与发展前景，全面分析了双面流水生产线市场需求、市场规模、产业链构成、价格机制以及双面流水生产线细分市场特性。双面流水生产线报告客观评估了市场前景，预测了发展趋势，深入分析了品牌竞争、市场集中度及双面流水生产线重点企业运营状况。同时，双面流水生产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双面流水生产线行业概述</w:t>
      </w:r>
      <w:r>
        <w:rPr>
          <w:rFonts w:hint="eastAsia"/>
        </w:rPr>
        <w:br/>
      </w:r>
      <w:r>
        <w:rPr>
          <w:rFonts w:hint="eastAsia"/>
        </w:rPr>
        <w:t>　　第一节 双面流水生产线行业界定</w:t>
      </w:r>
      <w:r>
        <w:rPr>
          <w:rFonts w:hint="eastAsia"/>
        </w:rPr>
        <w:br/>
      </w:r>
      <w:r>
        <w:rPr>
          <w:rFonts w:hint="eastAsia"/>
        </w:rPr>
        <w:t>　　第二节 双面流水生产线行业发展历程</w:t>
      </w:r>
      <w:r>
        <w:rPr>
          <w:rFonts w:hint="eastAsia"/>
        </w:rPr>
        <w:br/>
      </w:r>
      <w:r>
        <w:rPr>
          <w:rFonts w:hint="eastAsia"/>
        </w:rPr>
        <w:t>　　第三节 双面流水生产线产业链分析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二、双面流水生产线产业链模型分析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中国双面流水生产线行业供给情况分析及趋势预测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2025年中国双面流水生产线行业产量分析</w:t>
      </w:r>
      <w:r>
        <w:rPr>
          <w:rFonts w:hint="eastAsia"/>
        </w:rPr>
        <w:br/>
      </w:r>
      <w:r>
        <w:rPr>
          <w:rFonts w:hint="eastAsia"/>
        </w:rPr>
        <w:t>　　　　一、双面流水生产线行业产量情况分析</w:t>
      </w:r>
      <w:r>
        <w:rPr>
          <w:rFonts w:hint="eastAsia"/>
        </w:rPr>
        <w:br/>
      </w:r>
      <w:r>
        <w:rPr>
          <w:rFonts w:hint="eastAsia"/>
        </w:rPr>
        <w:t>　　　　二、双面流水生产线行业重点区域产量分析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双面流水生产线行业供给关系因素分析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一、双面流水生产线行业需求变化因素</w:t>
      </w:r>
      <w:r>
        <w:rPr>
          <w:rFonts w:hint="eastAsia"/>
        </w:rPr>
        <w:br/>
      </w:r>
      <w:r>
        <w:rPr>
          <w:rFonts w:hint="eastAsia"/>
        </w:rPr>
        <w:t>　　　　二、双面流水生产线行业厂商产能因素</w:t>
      </w:r>
      <w:r>
        <w:rPr>
          <w:rFonts w:hint="eastAsia"/>
        </w:rPr>
        <w:br/>
      </w:r>
      <w:r>
        <w:rPr>
          <w:rFonts w:hint="eastAsia"/>
        </w:rPr>
        <w:t>　　　　三、双面流水生产线行业原料供给状况</w:t>
      </w:r>
      <w:r>
        <w:rPr>
          <w:rFonts w:hint="eastAsia"/>
        </w:rPr>
        <w:br/>
      </w:r>
      <w:r>
        <w:rPr>
          <w:rFonts w:hint="eastAsia"/>
        </w:rPr>
        <w:t>　　　　四、双面流水生产线行业技术水平提高</w:t>
      </w:r>
      <w:r>
        <w:rPr>
          <w:rFonts w:hint="eastAsia"/>
        </w:rPr>
        <w:br/>
      </w:r>
      <w:r>
        <w:rPr>
          <w:rFonts w:hint="eastAsia"/>
        </w:rPr>
        <w:t>　　　　五、双面流水生产线行业政策变动因素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2025-2031年中国双面流水生产线行业市场供给趋势</w:t>
      </w:r>
      <w:r>
        <w:rPr>
          <w:rFonts w:hint="eastAsia"/>
        </w:rPr>
        <w:br/>
      </w:r>
      <w:r>
        <w:rPr>
          <w:rFonts w:hint="eastAsia"/>
        </w:rPr>
        <w:t>　　　　一、双面流水生产线整体供给情况趋势分析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二、双面流水生产线重点区域供给趋势分析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三、影响未来双面流水生产线供给的因素分析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2024-2025年中国双面流水生产线行业发展环境分析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中国双面流水生产线行业发展经济环境分析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双面流水生产线行业发展政策环境分析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中国双面流水生产线行业发展社会环境分析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2025年中国双面流水生产线行业发展概况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2025年中国双面流水生产线行业发展态势分析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2025年中国双面流水生产线行业发展特点分析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2025年中国双面流水生产线行业市场供需分析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2025年中国双面流水生产线市场价格分析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2019-2024年中国双面流水生产线行业整体运行状况</w:t>
      </w:r>
      <w:r>
        <w:rPr>
          <w:rFonts w:hint="eastAsia"/>
        </w:rPr>
        <w:br/>
      </w:r>
      <w:r>
        <w:rPr>
          <w:rFonts w:hint="eastAsia"/>
        </w:rPr>
        <w:t>　　第一节 双面流水生产线行业产销分析</w:t>
      </w:r>
      <w:r>
        <w:rPr>
          <w:rFonts w:hint="eastAsia"/>
        </w:rPr>
        <w:br/>
      </w:r>
      <w:r>
        <w:rPr>
          <w:rFonts w:hint="eastAsia"/>
        </w:rPr>
        <w:t>　　第二节 双面流水生产线行业盈利能力分析</w:t>
      </w:r>
      <w:r>
        <w:rPr>
          <w:rFonts w:hint="eastAsia"/>
        </w:rPr>
        <w:br/>
      </w:r>
      <w:r>
        <w:rPr>
          <w:rFonts w:hint="eastAsia"/>
        </w:rPr>
        <w:t>　　第三节 双面流水生产线行业偿债能力分析</w:t>
      </w:r>
      <w:r>
        <w:rPr>
          <w:rFonts w:hint="eastAsia"/>
        </w:rPr>
        <w:br/>
      </w:r>
      <w:r>
        <w:rPr>
          <w:rFonts w:hint="eastAsia"/>
        </w:rPr>
        <w:t>　　第四节 双面流水生产线行业营运能力分析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中国双面流水生产线行业进出口市场分析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2025年双面流水生产线行业进出口特点分析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2025年双面流水生产线行业进出口量分析</w:t>
      </w:r>
      <w:r>
        <w:rPr>
          <w:rFonts w:hint="eastAsia"/>
        </w:rPr>
        <w:br/>
      </w:r>
      <w:r>
        <w:rPr>
          <w:rFonts w:hint="eastAsia"/>
        </w:rPr>
        <w:t>　　　　一、双面流水生产线进口分析</w:t>
      </w:r>
      <w:r>
        <w:rPr>
          <w:rFonts w:hint="eastAsia"/>
        </w:rPr>
        <w:br/>
      </w:r>
      <w:r>
        <w:rPr>
          <w:rFonts w:hint="eastAsia"/>
        </w:rPr>
        <w:t>　　　　二、双面流水生产线出口分析</w:t>
      </w:r>
      <w:r>
        <w:rPr>
          <w:rFonts w:hint="eastAsia"/>
        </w:rPr>
        <w:br/>
      </w:r>
      <w:r>
        <w:rPr>
          <w:rFonts w:hint="eastAsia"/>
        </w:rPr>
        <w:t>　　第三节 2025-2031年双面流水生产线行业进出口市场预测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一、双面流水生产线进口预测</w:t>
      </w:r>
      <w:r>
        <w:rPr>
          <w:rFonts w:hint="eastAsia"/>
        </w:rPr>
        <w:br/>
      </w:r>
      <w:r>
        <w:rPr>
          <w:rFonts w:hint="eastAsia"/>
        </w:rPr>
        <w:t>　　　　二、双面流水生产线出口预测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2025-2031年双面流水生产线行业投资价值（绩效）及行业发展预测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2019-2024年双面流水生产线行业成长性分析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2019-2024年双面流水生产线行业经营能力分析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2019-2024年双面流水生产线行业盈利能力分析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2019-2024年双面流水生产线行业偿债能力分析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2025-2031年我国双面流水生产线行业产值预测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2025-2031年我国双面流水生产线行业销售收入预测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2025-2031年我国双面流水生产线行业总资产预测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2019-2024年中国双面流水生产线产业重点区域运行分析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双面流水生产线产业重点地区（一）运行情况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双面流水生产线产业重点地区（二）运行情况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双面流水生产线产业重点地区（三）运行情况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双面流水生产线产业重点地区（四）运行情况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双面流水生产线产业重点地区（五）运行情况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双面流水生产线产业重点地区（六）运行情况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近三年双面流水生产线行业重点企业发展分析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双面流水生产线企业（一）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二、双面流水生产线企业经营情况分析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三、双面流水生产线企业发展规划及前景展望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双面流水生产线企业（二）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二、双面流水生产线企业经营情况分析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三、双面流水生产线企业发展规划及前景展望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双面流水生产线企业（三）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二、双面流水生产线企业经营情况分析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三、双面流水生产线企业发展规划及前景展望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双面流水生产线企业（四）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二、双面流水生产线企业经营情况分析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三、双面流水生产线企业发展规划及前景展望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双面流水生产线企业（五）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二、双面流水生产线企业经营情况分析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三、双面流水生产线企业发展规划及前景展望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2025-2031年双面流水生产线行业竞争格局分析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中国双面流水生产线行业集中度分析</w:t>
      </w:r>
      <w:r>
        <w:rPr>
          <w:rFonts w:hint="eastAsia"/>
        </w:rPr>
        <w:br/>
      </w:r>
      <w:r>
        <w:rPr>
          <w:rFonts w:hint="eastAsia"/>
        </w:rPr>
        <w:t>　　第二节 中国双面流水生产线行业SWOT分析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2025-2031年中国双面流水生产线行业竞争格局预测分析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中国双面流水生产线行业投资策略分析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中国双面流水生产线行业投资环境分析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中国双面流水生产线行业投资收益分析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中国双面流水生产线行业产品投资方向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2025-2031年中国双面流水生产线行业投资收益预测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二、2025-2031年中国双面流水生产线行业工业总产值预测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三、2025-2031年中国双面流水生产线行业销售收入预测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四、2025-2031年中国双面流水生产线行业利润总额预测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五、2025-2031年中国双面流水生产线行业总资产预测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中国双面流水生产线行业投资风险分析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中国双面流水生产线行业内部风险分析</w:t>
      </w:r>
      <w:r>
        <w:rPr>
          <w:rFonts w:hint="eastAsia"/>
        </w:rPr>
        <w:br/>
      </w:r>
      <w:r>
        <w:rPr>
          <w:rFonts w:hint="eastAsia"/>
        </w:rPr>
        <w:t>　　　　一、双面流水生产线市场竞争风险分析</w:t>
      </w:r>
      <w:r>
        <w:rPr>
          <w:rFonts w:hint="eastAsia"/>
        </w:rPr>
        <w:br/>
      </w:r>
      <w:r>
        <w:rPr>
          <w:rFonts w:hint="eastAsia"/>
        </w:rPr>
        <w:t>　　　　二、双面流水生产线技术水平风险分析</w:t>
      </w:r>
      <w:r>
        <w:rPr>
          <w:rFonts w:hint="eastAsia"/>
        </w:rPr>
        <w:br/>
      </w:r>
      <w:r>
        <w:rPr>
          <w:rFonts w:hint="eastAsia"/>
        </w:rPr>
        <w:t>　　　　三、双面流水生产线企业竞争风险分析</w:t>
      </w:r>
      <w:r>
        <w:rPr>
          <w:rFonts w:hint="eastAsia"/>
        </w:rPr>
        <w:br/>
      </w:r>
      <w:r>
        <w:rPr>
          <w:rFonts w:hint="eastAsia"/>
        </w:rPr>
        <w:t>　　　　四、双面流水生产线企业出口风险分析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中国双面流水生产线行业外部风险分析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二、双面流水生产线行业政策环境风险分析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三、双面流水生产线关联行业风险分析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双面流水生产线市场预测及双面流水生产线项目投资建议</w:t>
      </w:r>
      <w:r>
        <w:rPr>
          <w:rFonts w:hint="eastAsia"/>
        </w:rPr>
        <w:br/>
      </w:r>
      <w:r>
        <w:rPr>
          <w:rFonts w:hint="eastAsia"/>
        </w:rPr>
        <w:t>　　第一节 中国双面流水生产线生产、营销企业投资运作模式分析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双面流水生产线外销与内销优势分析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2025-2031年中国双面流水生产线市场规模及增长趋势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2025-2031年中国双面流水生产线投资规模预测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2025-2031年双面流水生产线市场盈利预测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双面流水生产线项目投资建议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双面流水生产线行业类别</w:t>
      </w:r>
      <w:r>
        <w:rPr>
          <w:rFonts w:hint="eastAsia"/>
        </w:rPr>
        <w:br/>
      </w:r>
      <w:r>
        <w:rPr>
          <w:rFonts w:hint="eastAsia"/>
        </w:rPr>
        <w:t>　　图表 双面流水生产线行业产业链调研</w:t>
      </w:r>
      <w:r>
        <w:rPr>
          <w:rFonts w:hint="eastAsia"/>
        </w:rPr>
        <w:br/>
      </w:r>
      <w:r>
        <w:rPr>
          <w:rFonts w:hint="eastAsia"/>
        </w:rPr>
        <w:t>　　图表 双面流水生产线行业现状</w:t>
      </w:r>
      <w:r>
        <w:rPr>
          <w:rFonts w:hint="eastAsia"/>
        </w:rPr>
        <w:br/>
      </w:r>
      <w:r>
        <w:rPr>
          <w:rFonts w:hint="eastAsia"/>
        </w:rPr>
        <w:t>　　图表 双面流水生产线行业标准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2019-2024年中国双面流水生产线行业市场规模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2024年中国双面流水生产线行业产能</w:t>
      </w:r>
      <w:r>
        <w:rPr>
          <w:rFonts w:hint="eastAsia"/>
        </w:rPr>
        <w:br/>
      </w:r>
      <w:r>
        <w:rPr>
          <w:rFonts w:hint="eastAsia"/>
        </w:rPr>
        <w:t>　　图表 2019-2024年中国双面流水生产线行业产量统计</w:t>
      </w:r>
      <w:r>
        <w:rPr>
          <w:rFonts w:hint="eastAsia"/>
        </w:rPr>
        <w:br/>
      </w:r>
      <w:r>
        <w:rPr>
          <w:rFonts w:hint="eastAsia"/>
        </w:rPr>
        <w:t>　　图表 双面流水生产线行业动态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2019-2024年中国双面流水生产线市场需求量</w:t>
      </w:r>
      <w:r>
        <w:rPr>
          <w:rFonts w:hint="eastAsia"/>
        </w:rPr>
        <w:br/>
      </w:r>
      <w:r>
        <w:rPr>
          <w:rFonts w:hint="eastAsia"/>
        </w:rPr>
        <w:t>　　图表 2024年中国双面流水生产线行业需求区域调研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2019-2024年中国双面流水生产线行情</w:t>
      </w:r>
      <w:r>
        <w:rPr>
          <w:rFonts w:hint="eastAsia"/>
        </w:rPr>
        <w:br/>
      </w:r>
      <w:r>
        <w:rPr>
          <w:rFonts w:hint="eastAsia"/>
        </w:rPr>
        <w:t>　　图表 2019-2024年中国双面流水生产线价格走势图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2019-2024年中国双面流水生产线行业销售收入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2019-2024年中国双面流水生产线行业盈利情况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2019-2024年中国双面流水生产线行业利润总额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2019-2024年中国双面流水生产线进口统计</w:t>
      </w:r>
      <w:r>
        <w:rPr>
          <w:rFonts w:hint="eastAsia"/>
        </w:rPr>
        <w:br/>
      </w:r>
      <w:r>
        <w:rPr>
          <w:rFonts w:hint="eastAsia"/>
        </w:rPr>
        <w:t>　　图表 2019-2024年中国双面流水生产线出口统计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2019-2024年中国双面流水生产线行业企业数量统计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**地区双面流水生产线市场规模</w:t>
      </w:r>
      <w:r>
        <w:rPr>
          <w:rFonts w:hint="eastAsia"/>
        </w:rPr>
        <w:br/>
      </w:r>
      <w:r>
        <w:rPr>
          <w:rFonts w:hint="eastAsia"/>
        </w:rPr>
        <w:t>　　图表 **地区双面流水生产线行业市场需求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**地区双面流水生产线市场调研</w:t>
      </w:r>
      <w:r>
        <w:rPr>
          <w:rFonts w:hint="eastAsia"/>
        </w:rPr>
        <w:br/>
      </w:r>
      <w:r>
        <w:rPr>
          <w:rFonts w:hint="eastAsia"/>
        </w:rPr>
        <w:t>　　图表 **地区双面流水生产线行业市场需求分析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**地区双面流水生产线市场规模</w:t>
      </w:r>
      <w:r>
        <w:rPr>
          <w:rFonts w:hint="eastAsia"/>
        </w:rPr>
        <w:br/>
      </w:r>
      <w:r>
        <w:rPr>
          <w:rFonts w:hint="eastAsia"/>
        </w:rPr>
        <w:t>　　图表 **地区双面流水生产线行业市场需求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**地区双面流水生产线市场调研</w:t>
      </w:r>
      <w:r>
        <w:rPr>
          <w:rFonts w:hint="eastAsia"/>
        </w:rPr>
        <w:br/>
      </w:r>
      <w:r>
        <w:rPr>
          <w:rFonts w:hint="eastAsia"/>
        </w:rPr>
        <w:t>　　图表 **地区双面流水生产线行业市场需求分析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双面流水生产线行业竞争对手分析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双面流水生产线重点企业（三）成长能力情况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2025-2031年中国双面流水生产线行业产能预测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2025-2031年中国双面流水生产线行业产量预测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2025-2031年中国双面流水生产线市场需求预测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2025-2031年中国双面流水生产线行业市场规模预测</w:t>
      </w:r>
      <w:r>
        <w:rPr>
          <w:rFonts w:hint="eastAsia"/>
        </w:rPr>
        <w:br/>
      </w:r>
      <w:r>
        <w:rPr>
          <w:rFonts w:hint="eastAsia"/>
        </w:rPr>
        <w:t>　　图表 双面流水生产线行业准入条件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2025-2031年中国双面流水生产线市场前景</w:t>
      </w:r>
      <w:r>
        <w:rPr>
          <w:rFonts w:hint="eastAsia"/>
        </w:rPr>
        <w:br/>
      </w:r>
      <w:r>
        <w:rPr>
          <w:rFonts w:hint="eastAsia"/>
        </w:rPr>
        <w:t>　　图表 2025-2031年中国双面流水生产线行业信息化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2025-2031年中国双面流水生产线行业风险分析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2025-2031年中国双面流水生产线行业发展趋势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a07e220de4fce" w:history="1">
        <w:r>
          <w:rPr>
            <w:rStyle w:val="Hyperlink"/>
          </w:rPr>
          <w:t>2025-2031年中国双面流水生产线行业发展调研及市场前景分析报告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a07e220de4fce" w:history="1">
        <w:r>
          <w:rPr>
            <w:rStyle w:val="Hyperlink"/>
          </w:rPr>
          <w:t>https://www.20087.com/8/61/ShuangMianLiuShuiShengChanXianHangYeFenXiBaoGao.html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热点：自动包装机流水线、双面流水生产线设计图、生产流水线视频、双fifo流水线、自动生产线、流水线生产视频、第一条流水生产线、生产线流水线视频、生产线是什么意思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3893fe7f14c21" w:history="1">
      <w:r>
        <w:rPr>
          <w:rStyle w:val="Hyperlink"/>
        </w:rPr>
        <w:t>2025-2031年中国双面流水生产线行业发展调研及市场前景分析报告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uangMianLiuShuiShengChanXianHangYeFenXiBaoGao.html" TargetMode="External" Id="R0ada07e220de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uangMianLiuShuiShengChanXianHangYeFenXiBaoGao.html" TargetMode="External" Id="R8fe3893fe7f1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2024-12-22T08:11:00Z</dcterms:created>
  <dcterms:modified xsi:type="dcterms:W3CDTF">2024-12-22T09:11:00Z</dcterms:modified>
  <dc:subject>2025-2031年中国双面流水生产线行业发展调研及市场前景分析报告</dc:subject>
  <dc:title>2025-2031年中国双面流水生产线行业发展调研及市场前景分析报告</dc:title>
  <cp:keywords>2025-2031年中国双面流水生产线行业发展调研及市场前景分析报告</cp:keywords>
  <dc:description>2025-2031年中国双面流水生产线行业发展调研及市场前景分析报告</dc:description>
</cp:coreProperties>
</file>