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3c9b5d30a411d" w:history="1">
              <w:r>
                <w:rPr>
                  <w:rStyle w:val="Hyperlink"/>
                </w:rPr>
                <w:t>全球与中国低净空葫芦行业发展研究及前景分析报告（2025-2031年）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3c9b5d30a411d" w:history="1">
              <w:r>
                <w:rPr>
                  <w:rStyle w:val="Hyperlink"/>
                </w:rPr>
                <w:t>全球与中国低净空葫芦行业发展研究及前景分析报告（2025-2031年）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3c9b5d30a411d" w:history="1">
                <w:r>
                  <w:rPr>
                    <w:rStyle w:val="Hyperlink"/>
                  </w:rPr>
                  <w:t>https://www.20087.com/8/51/DiJingKongHuLuShiChangQianJing.html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净空葫芦是起重吊装领域中的一种重要设备，旨在通过紧凑设计和高效操作实现在有限空间内的重物吊装。目前，低净空葫芦已经实现了高精度控制和多功能集成，配备了先进的机械设计和智能控制系统，以适应不同应用场景的需求。低净空葫芦企业不仅关注产品的基本性能和技术参数的优化，如起重量、起升高度等，还通过引入先进的材料科学和制造工艺，进一步提升了葫芦的可靠性和耐用性。例如，采用高强度合金钢制造关键部件，并引入高效的防腐蚀涂层以提高耐久性能。此外，为了提高用户体验，一些高端产品还具备可视化界面和智能报警系统，允许用户实时监测吊装过程并自动调整工作模式。同时，随着智能制造理念的普及，部分厂商开始探索与主流起重管理系统的深度整合，提供更为丰富的数据采集和管理功能。</w:t>
      </w:r>
      <w:r>
        <w:rPr>
          <w:rFonts w:hint="eastAsia"/>
        </w:rPr>
        <w:br/>
      </w:r>
      <w:r>
        <w:rPr>
          <w:rFonts w:hint="eastAsia"/>
        </w:rPr>
        <w:t>　　未来，低净空葫芦的技术发展将集中在高精度控制和智能化管理两个方面。高精度控制指的是探索更先进、更精细的机械设计和控制算法，赋予产品更好的综合性能，如更高的起重量和更精确的起升控制。这不仅有助于提升吊装效果，还能确保操作安全。智能化管理则是指集成更多的智能元素，如嵌入式微处理器、机器学习算法和传感器网络，使吊装过程能够实时感知自身状态并与管理系统无缝对接。例如，利用应力传感器监测吊索受力情况，自动调整起升速度；或者借助物联网平台连接云端数据库，获取最新的安全知识和维护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3c9b5d30a411d" w:history="1">
        <w:r>
          <w:rPr>
            <w:rStyle w:val="Hyperlink"/>
          </w:rPr>
          <w:t>全球与中国低净空葫芦行业发展研究及前景分析报告（2025-2031年）</w:t>
        </w:r>
      </w:hyperlink>
      <w:r>
        <w:rPr>
          <w:rFonts w:hint="eastAsia"/>
        </w:rPr>
        <w:t>》全面剖析了低净空葫芦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低净空葫芦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低净空葫芦市场概述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按照不同产品类型，低净空葫芦主要可以分为如下几个类别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全球不同产品类型低净空葫芦销售额增长趋势2020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手动葫芦</w:t>
      </w:r>
      <w:r>
        <w:rPr>
          <w:rFonts w:hint="eastAsia"/>
        </w:rPr>
        <w:br/>
      </w:r>
      <w:r>
        <w:rPr>
          <w:rFonts w:hint="eastAsia"/>
        </w:rPr>
        <w:t>　　　　1.2.3 电动葫芦</w:t>
      </w:r>
      <w:r>
        <w:rPr>
          <w:rFonts w:hint="eastAsia"/>
        </w:rPr>
        <w:br/>
      </w:r>
      <w:r>
        <w:rPr>
          <w:rFonts w:hint="eastAsia"/>
        </w:rPr>
        <w:t>　　　　1.2.4 气动葫芦</w:t>
      </w:r>
      <w:r>
        <w:rPr>
          <w:rFonts w:hint="eastAsia"/>
        </w:rPr>
        <w:br/>
      </w:r>
      <w:r>
        <w:rPr>
          <w:rFonts w:hint="eastAsia"/>
        </w:rPr>
        <w:t>　　　　1.2.5 液压葫芦</w:t>
      </w:r>
      <w:r>
        <w:rPr>
          <w:rFonts w:hint="eastAsia"/>
        </w:rPr>
        <w:br/>
      </w:r>
      <w:r>
        <w:rPr>
          <w:rFonts w:hint="eastAsia"/>
        </w:rPr>
        <w:t>　　1.3 从不同应用，低净空葫芦主要包括如下几个方面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全球不同应用低净空葫芦销售额增长趋势2020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建筑工地</w:t>
      </w:r>
      <w:r>
        <w:rPr>
          <w:rFonts w:hint="eastAsia"/>
        </w:rPr>
        <w:br/>
      </w:r>
      <w:r>
        <w:rPr>
          <w:rFonts w:hint="eastAsia"/>
        </w:rPr>
        <w:t>　　　　1.3.4 码头和造船厂</w:t>
      </w:r>
      <w:r>
        <w:rPr>
          <w:rFonts w:hint="eastAsia"/>
        </w:rPr>
        <w:br/>
      </w:r>
      <w:r>
        <w:rPr>
          <w:rFonts w:hint="eastAsia"/>
        </w:rPr>
        <w:t>　　　　1.3.5 采矿和挖掘作业</w:t>
      </w:r>
      <w:r>
        <w:rPr>
          <w:rFonts w:hint="eastAsia"/>
        </w:rPr>
        <w:br/>
      </w:r>
      <w:r>
        <w:rPr>
          <w:rFonts w:hint="eastAsia"/>
        </w:rPr>
        <w:t>　　　　1.3.6 仓库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低净空葫芦行业背景、发展历史、现状及趋势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低净空葫芦行业目前现状分析</w:t>
      </w:r>
      <w:r>
        <w:rPr>
          <w:rFonts w:hint="eastAsia"/>
        </w:rPr>
        <w:br/>
      </w:r>
      <w:r>
        <w:rPr>
          <w:rFonts w:hint="eastAsia"/>
        </w:rPr>
        <w:t>　　　　1.4.2 低净空葫芦发展趋势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全球低净空葫芦总体规模分析</w:t>
      </w:r>
      <w:r>
        <w:rPr>
          <w:rFonts w:hint="eastAsia"/>
        </w:rPr>
        <w:br/>
      </w:r>
      <w:r>
        <w:rPr>
          <w:rFonts w:hint="eastAsia"/>
        </w:rPr>
        <w:t>　　2.1 全球低净空葫芦供需现状及预测（2020-2031）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全球低净空葫芦产能、产量、产能利用率及发展趋势（2020-2031）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全球低净空葫芦产量、需求量及发展趋势（2020-2031）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全球主要地区低净空葫芦产量及发展趋势（2020-2031）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全球主要地区低净空葫芦产量（2020-2025）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全球主要地区低净空葫芦产量（2026-2031）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全球主要地区低净空葫芦产量市场份额（2020-2031）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中国低净空葫芦供需现状及预测（2020-2031）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中国低净空葫芦产能、产量、产能利用率及发展趋势（2020-2031）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中国低净空葫芦产量、市场需求量及发展趋势（2020-2031）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全球低净空葫芦销量及销售额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全球市场低净空葫芦销售额（2020-2031）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全球市场低净空葫芦销量（2020-2031）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全球市场低净空葫芦价格趋势（2020-2031）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全球低净空葫芦主要地区分析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全球主要地区低净空葫芦市场规模分析：2020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全球主要地区低净空葫芦销售收入及市场份额（2020-2025年）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全球主要地区低净空葫芦销售收入预测（2026-2031年）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全球主要地区低净空葫芦销量分析：2020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全球主要地区低净空葫芦销量及市场份额（2020-2025年）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全球主要地区低净空葫芦销量及市场份额预测（2026-2031）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北美市场低净空葫芦销量、收入及增长率（2020-2031）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欧洲市场低净空葫芦销量、收入及增长率（2020-2031）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中国市场低净空葫芦销量、收入及增长率（2020-2031）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日本市场低净空葫芦销量、收入及增长率（2020-2031）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东南亚市场低净空葫芦销量、收入及增长率（2020-2031）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印度市场低净空葫芦销量、收入及增长率（2020-2031）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全球市场主要厂商低净空葫芦产能市场份额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全球市场主要厂商低净空葫芦销量（2020-2025）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全球市场主要厂商低净空葫芦销量（2020-2025）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全球市场主要厂商低净空葫芦销售收入（2020-2025）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全球市场主要厂商低净空葫芦销售价格（2020-2025）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2024年全球主要生产商低净空葫芦收入排名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中国市场主要厂商低净空葫芦销量（2020-2025）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中国市场主要厂商低净空葫芦销量（2020-2025）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中国市场主要厂商低净空葫芦销售收入（2020-2025）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2024年中国主要生产商低净空葫芦收入排名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中国市场主要厂商低净空葫芦销售价格（2020-2025）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全球主要厂商低净空葫芦总部及产地分布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全球主要厂商成立时间及低净空葫芦商业化日期</w:t>
      </w:r>
      <w:r>
        <w:rPr>
          <w:rFonts w:hint="eastAsia"/>
        </w:rPr>
        <w:br/>
      </w:r>
      <w:r>
        <w:rPr>
          <w:rFonts w:hint="eastAsia"/>
        </w:rPr>
        <w:t>　　4.6 全球主要厂商低净空葫芦产品类型及应用</w:t>
      </w:r>
      <w:r>
        <w:rPr>
          <w:rFonts w:hint="eastAsia"/>
        </w:rPr>
        <w:br/>
      </w:r>
      <w:r>
        <w:rPr>
          <w:rFonts w:hint="eastAsia"/>
        </w:rPr>
        <w:t>　　4.7 低净空葫芦行业集中度、竞争程度分析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低净空葫芦行业集中度分析：2024年全球Top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全球低净空葫芦第一梯队、第二梯队和第三梯队生产商（品牌）及市场份额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低净空葫芦销量、收入、价格及毛利率（2020-2025）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不同产品类型低净空葫芦分析</w:t>
      </w:r>
      <w:r>
        <w:rPr>
          <w:rFonts w:hint="eastAsia"/>
        </w:rPr>
        <w:br/>
      </w:r>
      <w:r>
        <w:rPr>
          <w:rFonts w:hint="eastAsia"/>
        </w:rPr>
        <w:t>　　6.1 全球不同产品类型低净空葫芦销量（2020-2031）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全球不同产品类型低净空葫芦销量及市场份额（2020-2025）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全球不同产品类型低净空葫芦销量预测（2026-2031）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全球不同产品类型低净空葫芦收入（2020-2031）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全球不同产品类型低净空葫芦收入及市场份额（2020-2025）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全球不同产品类型低净空葫芦收入预测（2026-2031）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全球不同产品类型低净空葫芦价格走势（2020-2031）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不同应用低净空葫芦分析</w:t>
      </w:r>
      <w:r>
        <w:rPr>
          <w:rFonts w:hint="eastAsia"/>
        </w:rPr>
        <w:br/>
      </w:r>
      <w:r>
        <w:rPr>
          <w:rFonts w:hint="eastAsia"/>
        </w:rPr>
        <w:t>　　7.1 全球不同应用低净空葫芦销量（2020-2031）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全球不同应用低净空葫芦销量及市场份额（2020-2025）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全球不同应用低净空葫芦销量预测（2026-2031）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全球不同应用低净空葫芦收入（2020-2031）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全球不同应用低净空葫芦收入及市场份额（2020-2025）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全球不同应用低净空葫芦收入预测（2026-2031）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全球不同应用低净空葫芦价格走势（2020-2031）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低净空葫芦产业链分析</w:t>
      </w:r>
      <w:r>
        <w:rPr>
          <w:rFonts w:hint="eastAsia"/>
        </w:rPr>
        <w:br/>
      </w:r>
      <w:r>
        <w:rPr>
          <w:rFonts w:hint="eastAsia"/>
        </w:rPr>
        <w:t>　　8.2 低净空葫芦工艺制造技术分析</w:t>
      </w:r>
      <w:r>
        <w:rPr>
          <w:rFonts w:hint="eastAsia"/>
        </w:rPr>
        <w:br/>
      </w:r>
      <w:r>
        <w:rPr>
          <w:rFonts w:hint="eastAsia"/>
        </w:rPr>
        <w:t>　　8.3 低净空葫芦产业上游供应分析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低净空葫芦下游客户分析</w:t>
      </w:r>
      <w:r>
        <w:rPr>
          <w:rFonts w:hint="eastAsia"/>
        </w:rPr>
        <w:br/>
      </w:r>
      <w:r>
        <w:rPr>
          <w:rFonts w:hint="eastAsia"/>
        </w:rPr>
        <w:t>　　8.5 低净空葫芦销售渠道分析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低净空葫芦行业发展机遇及主要驱动因素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低净空葫芦行业发展面临的风险</w:t>
      </w:r>
      <w:r>
        <w:rPr>
          <w:rFonts w:hint="eastAsia"/>
        </w:rPr>
        <w:br/>
      </w:r>
      <w:r>
        <w:rPr>
          <w:rFonts w:hint="eastAsia"/>
        </w:rPr>
        <w:t>　　9.3 低净空葫芦行业政策分析</w:t>
      </w:r>
      <w:r>
        <w:rPr>
          <w:rFonts w:hint="eastAsia"/>
        </w:rPr>
        <w:br/>
      </w:r>
      <w:r>
        <w:rPr>
          <w:rFonts w:hint="eastAsia"/>
        </w:rPr>
        <w:t>　　9.4 低净空葫芦中国企业SWOT分析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全球不同产品类型低净空葫芦销售额增长（CAGR）趋势2020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低净空葫芦行业目前发展现状</w:t>
      </w:r>
      <w:r>
        <w:rPr>
          <w:rFonts w:hint="eastAsia"/>
        </w:rPr>
        <w:br/>
      </w:r>
      <w:r>
        <w:rPr>
          <w:rFonts w:hint="eastAsia"/>
        </w:rPr>
        <w:t>　　表 4： 低净空葫芦发展趋势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全球主要地区低净空葫芦产量增速（CAGR）：（2020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全球主要地区低净空葫芦产量（2020-2025）&amp;（千个）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全球主要地区低净空葫芦产量（2026-2031）&amp;（千个）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全球主要地区低净空葫芦产量市场份额（2020-2025）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全球主要地区低净空葫芦产量（2026-2031）&amp;（千个）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全球主要地区低净空葫芦销售收入增速：（2020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全球主要地区低净空葫芦销售收入（2020-2025）&amp;（百万美元）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全球主要地区低净空葫芦销售收入市场份额（2020-2025）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全球主要地区低净空葫芦收入（2026-2031）&amp;（百万美元）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全球主要地区低净空葫芦收入市场份额（2026-2031）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全球主要地区低净空葫芦销量（千个）：2020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全球主要地区低净空葫芦销量（2020-2025）&amp;（千个）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全球主要地区低净空葫芦销量市场份额（2020-2025）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全球主要地区低净空葫芦销量（2026-2031）&amp;（千个）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全球主要地区低净空葫芦销量份额（2026-2031）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全球市场主要厂商低净空葫芦产能（2024-2025）&amp;（千个）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全球市场主要厂商低净空葫芦销量（2020-2025）&amp;（千个）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全球市场主要厂商低净空葫芦销量市场份额（2020-2025）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全球市场主要厂商低净空葫芦销售收入（2020-2025）&amp;（百万美元）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全球市场主要厂商低净空葫芦销售收入市场份额（2020-2025）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全球市场主要厂商低净空葫芦销售价格（2020-2025）&amp;（美元/个）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2024年全球主要生产商低净空葫芦收入排名（百万美元）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中国市场主要厂商低净空葫芦销量（2020-2025）&amp;（千个）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中国市场主要厂商低净空葫芦销量市场份额（2020-2025）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中国市场主要厂商低净空葫芦销售收入（2020-2025）&amp;（百万美元）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中国市场主要厂商低净空葫芦销售收入市场份额（2020-2025）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2024年中国主要生产商低净空葫芦收入排名（百万美元）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中国市场主要厂商低净空葫芦销售价格（2020-2025）&amp;（美元/个）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全球主要厂商低净空葫芦总部及产地分布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全球主要厂商成立时间及低净空葫芦商业化日期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全球主要厂商低净空葫芦产品类型及应用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2024年全球低净空葫芦主要厂商市场地位（第一梯队、第二梯队和第三梯队）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全球低净空葫芦市场投资、并购等现状分析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低净空葫芦生产基地、销售区域、竞争对手及市场地位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低净空葫芦产品规格、参数及市场应用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低净空葫芦销量（千个）、收入（百万美元）、价格（美元/个）及毛利率（2020-2025）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全球不同产品类型低净空葫芦销量（2020-2025年）&amp;（千个）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189： 全球不同产品类型低净空葫芦销量市场份额（2020-2025）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全球不同产品类型低净空葫芦销量预测（2026-2031）&amp;（千个）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全球市场不同产品类型低净空葫芦销量市场份额预测（2026-2031）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全球不同产品类型低净空葫芦收入（2020-2025年）&amp;（百万美元）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全球不同产品类型低净空葫芦收入市场份额（2020-2025）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全球不同产品类型低净空葫芦收入预测（2026-2031）&amp;（百万美元）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全球不同产品类型低净空葫芦收入市场份额预测（2026-2031）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全球不同应用低净空葫芦销量（2020-2025年）&amp;（千个）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197： 全球不同应用低净空葫芦销量市场份额（2020-2025）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全球不同应用低净空葫芦销量预测（2026-2031）&amp;（千个）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199： 全球市场不同应用低净空葫芦销量市场份额预测（2026-2031）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全球不同应用低净空葫芦收入（2020-2025年）&amp;（百万美元）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全球不同应用低净空葫芦收入市场份额（2020-2025）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全球不同应用低净空葫芦收入预测（2026-2031）&amp;（百万美元）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全球不同应用低净空葫芦收入市场份额预测（2026-2031）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低净空葫芦上游原料供应商及联系方式列表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低净空葫芦典型客户列表</w:t>
      </w:r>
      <w:r>
        <w:rPr>
          <w:rFonts w:hint="eastAsia"/>
        </w:rPr>
        <w:br/>
      </w:r>
      <w:r>
        <w:rPr>
          <w:rFonts w:hint="eastAsia"/>
        </w:rPr>
        <w:t>　　表 206： 低净空葫芦主要销售模式及销售渠道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低净空葫芦行业发展机遇及主要驱动因素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低净空葫芦行业发展面临的风险</w:t>
      </w:r>
      <w:r>
        <w:rPr>
          <w:rFonts w:hint="eastAsia"/>
        </w:rPr>
        <w:br/>
      </w:r>
      <w:r>
        <w:rPr>
          <w:rFonts w:hint="eastAsia"/>
        </w:rPr>
        <w:t>　　表 209： 低净空葫芦行业政策分析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低净空葫芦产品图片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全球不同产品类型低净空葫芦销售额2020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全球不同产品类型低净空葫芦市场份额2024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手动葫芦产品图片</w:t>
      </w:r>
      <w:r>
        <w:rPr>
          <w:rFonts w:hint="eastAsia"/>
        </w:rPr>
        <w:br/>
      </w:r>
      <w:r>
        <w:rPr>
          <w:rFonts w:hint="eastAsia"/>
        </w:rPr>
        <w:t>　　图 5： 电动葫芦产品图片</w:t>
      </w:r>
      <w:r>
        <w:rPr>
          <w:rFonts w:hint="eastAsia"/>
        </w:rPr>
        <w:br/>
      </w:r>
      <w:r>
        <w:rPr>
          <w:rFonts w:hint="eastAsia"/>
        </w:rPr>
        <w:t>　　图 6： 气动葫芦产品图片</w:t>
      </w:r>
      <w:r>
        <w:rPr>
          <w:rFonts w:hint="eastAsia"/>
        </w:rPr>
        <w:br/>
      </w:r>
      <w:r>
        <w:rPr>
          <w:rFonts w:hint="eastAsia"/>
        </w:rPr>
        <w:t>　　图 7： 液压葫芦产品图片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全球不同应用低净空葫芦市场份额2024 &amp; 2031</w:t>
      </w:r>
      <w:r>
        <w:rPr>
          <w:rFonts w:hint="eastAsia"/>
        </w:rPr>
        <w:br/>
      </w:r>
      <w:r>
        <w:rPr>
          <w:rFonts w:hint="eastAsia"/>
        </w:rPr>
        <w:t>　　图 10： 工厂</w:t>
      </w:r>
      <w:r>
        <w:rPr>
          <w:rFonts w:hint="eastAsia"/>
        </w:rPr>
        <w:br/>
      </w:r>
      <w:r>
        <w:rPr>
          <w:rFonts w:hint="eastAsia"/>
        </w:rPr>
        <w:t>　　图 11： 建筑工地</w:t>
      </w:r>
      <w:r>
        <w:rPr>
          <w:rFonts w:hint="eastAsia"/>
        </w:rPr>
        <w:br/>
      </w:r>
      <w:r>
        <w:rPr>
          <w:rFonts w:hint="eastAsia"/>
        </w:rPr>
        <w:t>　　图 12： 码头和造船厂</w:t>
      </w:r>
      <w:r>
        <w:rPr>
          <w:rFonts w:hint="eastAsia"/>
        </w:rPr>
        <w:br/>
      </w:r>
      <w:r>
        <w:rPr>
          <w:rFonts w:hint="eastAsia"/>
        </w:rPr>
        <w:t>　　图 13： 采矿和挖掘作业</w:t>
      </w:r>
      <w:r>
        <w:rPr>
          <w:rFonts w:hint="eastAsia"/>
        </w:rPr>
        <w:br/>
      </w:r>
      <w:r>
        <w:rPr>
          <w:rFonts w:hint="eastAsia"/>
        </w:rPr>
        <w:t>　　图 14： 仓库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全球低净空葫芦产能、产量、产能利用率及发展趋势（2020-2031）&amp;（千个）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全球低净空葫芦产量、需求量及发展趋势（2020-2031）&amp;（千个）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全球主要地区低净空葫芦产量（2020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全球主要地区低净空葫芦产量市场份额（2020-2031）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中国低净空葫芦产能、产量、产能利用率及发展趋势（2020-2031）&amp;（千个）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中国低净空葫芦产量、市场需求量及发展趋势（2020-2031）&amp;（千个）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全球低净空葫芦市场销售额及增长率：（2020-2031）&amp;（百万美元）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全球市场低净空葫芦市场规模：2020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全球市场低净空葫芦销量及增长率（2020-2031）&amp;（千个）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全球市场低净空葫芦价格趋势（2020-2031）&amp;（美元/个）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全球主要地区低净空葫芦销售收入（2020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全球主要地区低净空葫芦销售收入市场份额（2020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北美市场低净空葫芦销量及增长率（2020-2031）&amp;（千个）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北美市场低净空葫芦收入及增长率（2020-2031）&amp;（百万美元）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欧洲市场低净空葫芦销量及增长率（2020-2031）&amp;（千个）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欧洲市场低净空葫芦收入及增长率（2020-2031）&amp;（百万美元）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中国市场低净空葫芦销量及增长率（2020-2031）&amp;（千个）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中国市场低净空葫芦收入及增长率（2020-2031）&amp;（百万美元）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日本市场低净空葫芦销量及增长率（2020-2031）&amp;（千个）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日本市场低净空葫芦收入及增长率（2020-2031）&amp;（百万美元）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东南亚市场低净空葫芦销量及增长率（2020-2031）&amp;（千个）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东南亚市场低净空葫芦收入及增长率（2020-2031）&amp;（百万美元）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印度市场低净空葫芦销量及增长率（2020-2031）&amp;（千个）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印度市场低净空葫芦收入及增长率（2020-2031）&amp;（百万美元）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2024年全球市场主要厂商低净空葫芦销量市场份额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2024年全球市场主要厂商低净空葫芦收入市场份额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2024年中国市场主要厂商低净空葫芦销量市场份额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2024年中国市场主要厂商低净空葫芦收入市场份额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2024年全球前五大生产商低净空葫芦市场份额</w:t>
      </w:r>
      <w:r>
        <w:rPr>
          <w:rFonts w:hint="eastAsia"/>
        </w:rPr>
        <w:br/>
      </w:r>
      <w:r>
        <w:rPr>
          <w:rFonts w:hint="eastAsia"/>
        </w:rPr>
        <w:t>　　图 45： 2024年全球低净空葫芦第一梯队、第二梯队和第三梯队厂商及市场份额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全球不同产品类型低净空葫芦价格走势（2020-2031）&amp;（美元/个）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全球不同应用低净空葫芦价格走势（2020-2031）&amp;（美元/个）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低净空葫芦产业链</w:t>
      </w:r>
      <w:r>
        <w:rPr>
          <w:rFonts w:hint="eastAsia"/>
        </w:rPr>
        <w:br/>
      </w:r>
      <w:r>
        <w:rPr>
          <w:rFonts w:hint="eastAsia"/>
        </w:rPr>
        <w:t>　　图 49： 低净空葫芦中国企业SWOT分析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3c9b5d30a411d" w:history="1">
        <w:r>
          <w:rPr>
            <w:rStyle w:val="Hyperlink"/>
          </w:rPr>
          <w:t>全球与中国低净空葫芦行业发展研究及前景分析报告（2025-2031年）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3c9b5d30a411d" w:history="1">
        <w:r>
          <w:rPr>
            <w:rStyle w:val="Hyperlink"/>
          </w:rPr>
          <w:t>https://www.20087.com/8/51/DiJingKongHuLuShiChangQianJing.html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8ea7f0ad4407f" w:history="1">
      <w:r>
        <w:rPr>
          <w:rStyle w:val="Hyperlink"/>
        </w:rPr>
        <w:t>全球与中国低净空葫芦行业发展研究及前景分析报告（2025-2031年）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iJingKongHuLuShiChangQianJing.html" TargetMode="External" Id="R07c3c9b5d30a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iJingKongHuLuShiChangQianJing.html" TargetMode="External" Id="Rce78ea7f0ad4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2024-12-26T06:52:09Z</dcterms:created>
  <dcterms:modified xsi:type="dcterms:W3CDTF">2024-12-26T07:52:09Z</dcterms:modified>
  <dc:subject>全球与中国低净空葫芦行业发展研究及前景分析报告（2025-2031年）</dc:subject>
  <dc:title>全球与中国低净空葫芦行业发展研究及前景分析报告（2025-2031年）</dc:title>
  <cp:keywords>全球与中国低净空葫芦行业发展研究及前景分析报告（2025-2031年）</cp:keywords>
  <dc:description>全球与中国低净空葫芦行业发展研究及前景分析报告（2025-2031年）</dc:description>
</cp:coreProperties>
</file>