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b1e842f5e4492" w:history="1">
              <w:r>
                <w:rPr>
                  <w:rStyle w:val="Hyperlink"/>
                </w:rPr>
                <w:t>2024-2030年中国水垢过滤器行业研究与前景趋势分析报告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b1e842f5e4492" w:history="1">
              <w:r>
                <w:rPr>
                  <w:rStyle w:val="Hyperlink"/>
                </w:rPr>
                <w:t>2024-2030年中国水垢过滤器行业研究与前景趋势分析报告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b1e842f5e4492" w:history="1">
                <w:r>
                  <w:rPr>
                    <w:rStyle w:val="Hyperlink"/>
                  </w:rPr>
                  <w:t>https://www.20087.com/8/31/ShuiGouGuoLvQiShiChangXianZhuangHeQianJing.html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水垢过滤器是一种用于去除水中的钙镁离子，防止水垢形成的设备，在家庭和工业领域都有广泛应用。水垢过滤器不仅能够有效去除水垢，还能通过智能控制系统实现自动反冲洗，延长设备的维护周期。</w:t>
      </w:r>
      <w:r>
        <w:rPr>
          <w:rFonts w:hint="eastAsia"/>
        </w:rPr>
        <w:br/>
      </w:r>
      <w:r>
        <w:rPr>
          <w:rFonts w:hint="eastAsia"/>
        </w:rPr>
        <w:t>　　未来，水垢过滤器的发展将主要体现在以下几个方面：一是随着新材料技术的应用，水垢过滤器将更加注重提高过滤效率和耐用性，以适应更广泛的水质条件；二是结合智能制造技术，水垢过滤器的生产将更加自动化，提高生产效率和产品质量；三是随着环保要求的提高，水垢过滤器将更加注重节能减排，减少对环境的影响；四是考虑到可持续发展的要求，水垢过滤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eb1e842f5e4492" w:history="1">
        <w:r>
          <w:rPr>
            <w:rStyle w:val="Hyperlink"/>
          </w:rPr>
          <w:t>2024-2030年中国水垢过滤器行业研究与前景趋势分析报告</w:t>
        </w:r>
      </w:hyperlink>
      <w:r>
        <w:rPr>
          <w:rFonts w:hint="eastAsia"/>
        </w:rPr>
        <w:t>全面分析了水垢过滤器行业的市场规模、需求和价格动态，同时对水垢过滤器产业链进行了探讨。报告客观描述了水垢过滤器行业现状，审慎预测了水垢过滤器市场前景及发展趋势。此外，报告还聚焦于水垢过滤器重点企业，剖析了市场竞争格局、集中度以及品牌影响力，并对水垢过滤器细分市场进行了研究。水垢过滤器报告以专业、科学的视角，为投资者和行业决策者提供了权威的市场洞察与决策参考，是水垢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水垢过滤器行业界定</w:t>
      </w:r>
      <w:r>
        <w:rPr>
          <w:rFonts w:hint="eastAsia"/>
        </w:rPr>
        <w:br/>
      </w:r>
      <w:r>
        <w:rPr>
          <w:rFonts w:hint="eastAsia"/>
        </w:rPr>
        <w:t>　　第一节 水垢过滤器行业定义</w:t>
      </w:r>
      <w:r>
        <w:rPr>
          <w:rFonts w:hint="eastAsia"/>
        </w:rPr>
        <w:br/>
      </w:r>
      <w:r>
        <w:rPr>
          <w:rFonts w:hint="eastAsia"/>
        </w:rPr>
        <w:t>　　第二节 水垢过滤器行业特点分析</w:t>
      </w:r>
      <w:r>
        <w:rPr>
          <w:rFonts w:hint="eastAsia"/>
        </w:rPr>
        <w:br/>
      </w:r>
      <w:r>
        <w:rPr>
          <w:rFonts w:hint="eastAsia"/>
        </w:rPr>
        <w:t>　　第三节 水垢过滤器行业发展历程</w:t>
      </w:r>
      <w:r>
        <w:rPr>
          <w:rFonts w:hint="eastAsia"/>
        </w:rPr>
        <w:br/>
      </w:r>
      <w:r>
        <w:rPr>
          <w:rFonts w:hint="eastAsia"/>
        </w:rPr>
        <w:t>　　第四节 水垢过滤器产业链分析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国外水垢过滤器行业发展态势分析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国外水垢过滤器行业总体情况</w:t>
      </w:r>
      <w:r>
        <w:rPr>
          <w:rFonts w:hint="eastAsia"/>
        </w:rPr>
        <w:br/>
      </w:r>
      <w:r>
        <w:rPr>
          <w:rFonts w:hint="eastAsia"/>
        </w:rPr>
        <w:t>　　第二节 水垢过滤器行业重点国家、地区市场分析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国外水垢过滤器行业发展前景预测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中国水垢过滤器行业发展环境分析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水垢过滤器行业经济环境分析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水垢过滤器行业政策环境分析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一、水垢过滤器行业相关政策</w:t>
      </w:r>
      <w:r>
        <w:rPr>
          <w:rFonts w:hint="eastAsia"/>
        </w:rPr>
        <w:br/>
      </w:r>
      <w:r>
        <w:rPr>
          <w:rFonts w:hint="eastAsia"/>
        </w:rPr>
        <w:t>　　　　二、水垢过滤器行业相关标准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水垢过滤器行业技术发展现状及趋势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当前我国水垢过滤器技术发展现状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中外水垢过滤器技术差距及产生差距的主要原因分析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提高我国水垢过滤器技术的对策</w:t>
      </w:r>
      <w:r>
        <w:rPr>
          <w:rFonts w:hint="eastAsia"/>
        </w:rPr>
        <w:br/>
      </w:r>
      <w:r>
        <w:rPr>
          <w:rFonts w:hint="eastAsia"/>
        </w:rPr>
        <w:t>　　第四节 我国水垢过滤器研发、设计发展趋势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中国水垢过滤器行业市场供需状况分析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中国水垢过滤器行业市场规模情况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中国水垢过滤器行业市场需求状况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一、2018-2023年水垢过滤器行业市场需求情况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二、水垢过滤器行业市场需求特点分析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中国水垢过滤器行业市场供给状况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一、2018-2023年水垢过滤器行业市场供给情况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二、水垢过滤器行业市场供给特点分析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三、2024-2030年水垢过滤器行业市场供给预测</w:t>
      </w:r>
      <w:r>
        <w:rPr>
          <w:rFonts w:hint="eastAsia"/>
        </w:rPr>
        <w:br/>
      </w:r>
      <w:r>
        <w:rPr>
          <w:rFonts w:hint="eastAsia"/>
        </w:rPr>
        <w:t>　　第四节 水垢过滤器行业市场供需平衡状况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中国水垢过滤器行业进出口情况分析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水垢过滤器行业出口情况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一、2018-2023年水垢过滤器行业出口情况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水垢过滤器行业进口情况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一、2018-2023年水垢过滤器行业进口情况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水垢过滤器行业进出口面临的挑战及对策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中国水垢过滤器行业产品价格监测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一、水垢过滤器市场价格特征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二、当前水垢过滤器市场价格评述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三、影响水垢过滤器市场价格因素分析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四、未来水垢过滤器市场价格走势预测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中国水垢过滤器行业重点区域市场分析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水垢过滤器行业区域市场分布情况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水垢过滤器行业细分市场调研分析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水垢过滤器细分产品（一）市场调研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水垢过滤器细分产品（二）市场调研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水垢过滤器行业上、下游市场分析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水垢过滤器行业上游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水垢过滤器行业下游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水垢过滤器行业重点企业发展调研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水垢过滤器重点企业（一）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水垢过滤器重点企业（二）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水垢过滤器重点企业（三）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水垢过滤器重点企业（四）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水垢过滤器重点企业（五）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水垢过滤器重点企业（六）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水垢过滤器行业风险及对策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2024-2030年水垢过滤器行业发展环境分析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2024-2030年水垢过滤器行业投资特性分析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一、水垢过滤器行业进入壁垒</w:t>
      </w:r>
      <w:r>
        <w:rPr>
          <w:rFonts w:hint="eastAsia"/>
        </w:rPr>
        <w:br/>
      </w:r>
      <w:r>
        <w:rPr>
          <w:rFonts w:hint="eastAsia"/>
        </w:rPr>
        <w:t>　　　　二、水垢过滤器行业盈利模式</w:t>
      </w:r>
      <w:r>
        <w:rPr>
          <w:rFonts w:hint="eastAsia"/>
        </w:rPr>
        <w:br/>
      </w:r>
      <w:r>
        <w:rPr>
          <w:rFonts w:hint="eastAsia"/>
        </w:rPr>
        <w:t>　　　　三、水垢过滤器行业盈利因素</w:t>
      </w:r>
      <w:r>
        <w:rPr>
          <w:rFonts w:hint="eastAsia"/>
        </w:rPr>
        <w:br/>
      </w:r>
      <w:r>
        <w:rPr>
          <w:rFonts w:hint="eastAsia"/>
        </w:rPr>
        <w:t>　　第三节 水垢过滤器行业“波特五力模型”分析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2024-2030年水垢过滤器行业风险及对策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水垢过滤器企业竞争策略分析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水垢过滤器市场竞争策略分析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一、2024-2030年中国水垢过滤器市场增长潜力分析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二、2024-2030年中国水垢过滤器主要潜力品种分析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三、现有水垢过滤器产品竞争策略分析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四、潜力水垢过滤器品种竞争策略选择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2024-2030年中国水垢过滤器企业竞争策略分析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一、2024-2030年我国水垢过滤器市场竞争趋势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二、2024-2030年水垢过滤器行业竞争格局展望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四、2024-2030年水垢过滤器企业竞争策略分析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2024-2030年中国水垢过滤器行业发展趋势分析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一、2024-2030年水垢过滤器技术发展趋势分析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二、2024-2030年水垢过滤器产品发展趋势分析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三、2024-2030年水垢过滤器行业竞争格局展望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2024-2030年中国水垢过滤器市场趋势分析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一、2024-2030年水垢过滤器发展趋势预测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二、2024-2030年水垢过滤器市场前景分析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三、2024-2030年水垢过滤器产业政策趋向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2024-2030年水垢过滤器行业投资价值评估分析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水垢过滤器行业发展建议分析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水垢过滤器行业研究结论及建议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水垢过滤器细分行业研究结论及建议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水垢过滤器行业竞争策略总结及建议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水垢过滤器行业历程</w:t>
      </w:r>
      <w:r>
        <w:rPr>
          <w:rFonts w:hint="eastAsia"/>
        </w:rPr>
        <w:br/>
      </w:r>
      <w:r>
        <w:rPr>
          <w:rFonts w:hint="eastAsia"/>
        </w:rPr>
        <w:t>　　图表 水垢过滤器行业生命周期</w:t>
      </w:r>
      <w:r>
        <w:rPr>
          <w:rFonts w:hint="eastAsia"/>
        </w:rPr>
        <w:br/>
      </w:r>
      <w:r>
        <w:rPr>
          <w:rFonts w:hint="eastAsia"/>
        </w:rPr>
        <w:t>　　图表 水垢过滤器行业产业链分析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2018-2023年水垢过滤器行业市场容量分析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2018-2023年中国水垢过滤器市场需求量及增速统计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2023年中国水垢过滤器行业需求领域分布格局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2018-2023年中国水垢过滤器进口数量分析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2018-2023年中国水垢过滤器进口金额分析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2018-2023年中国水垢过滤器出口数量分析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2018-2023年中国水垢过滤器出口金额分析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2023年中国水垢过滤器进口国家及地区分析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2023年中国水垢过滤器出口国家及地区分析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2018-2023年中国水垢过滤器行业企业平均规模情况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水垢过滤器重点企业（三）成长能力情况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2024-2030年中国水垢过滤器行业产能预测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2024-2030年中国水垢过滤器行业产量预测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2024-2030年中国水垢过滤器市场需求量预测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2024-2030年中国水垢过滤器行业供需平衡预测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2024-2030年中国水垢过滤器市场容量预测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2024-2030年中国水垢过滤器市场规模预测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2024-2030年中国水垢过滤器市场前景分析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2024-2030年中国水垢过滤器发展趋势预测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b1e842f5e4492" w:history="1">
        <w:r>
          <w:rPr>
            <w:rStyle w:val="Hyperlink"/>
          </w:rPr>
          <w:t>2024-2030年中国水垢过滤器行业研究与前景趋势分析报告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b1e842f5e4492" w:history="1">
        <w:r>
          <w:rPr>
            <w:rStyle w:val="Hyperlink"/>
          </w:rPr>
          <w:t>https://www.20087.com/8/31/ShuiGouGuoLvQiShiChangXianZhuangHeQianJing.html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375dcf3d1484e" w:history="1">
      <w:r>
        <w:rPr>
          <w:rStyle w:val="Hyperlink"/>
        </w:rPr>
        <w:t>2024-2030年中国水垢过滤器行业研究与前景趋势分析报告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GouGuoLvQiShiChangXianZhuangHeQianJing.html" TargetMode="External" Id="R5ceb1e842f5e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GouGuoLvQiShiChangXianZhuangHeQianJing.html" TargetMode="External" Id="Rc35375dcf3d1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2024-01-01T01:09:59Z</dcterms:created>
  <dcterms:modified xsi:type="dcterms:W3CDTF">2024-01-01T02:09:59Z</dcterms:modified>
  <dc:subject>2024-2030年中国水垢过滤器行业研究与前景趋势分析报告</dc:subject>
  <dc:title>2024-2030年中国水垢过滤器行业研究与前景趋势分析报告</dc:title>
  <cp:keywords>2024-2030年中国水垢过滤器行业研究与前景趋势分析报告</cp:keywords>
  <dc:description>2024-2030年中国水垢过滤器行业研究与前景趋势分析报告</dc:description>
</cp:coreProperties>
</file>