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ce069c8c1418b" w:history="1">
              <w:r>
                <w:rPr>
                  <w:rStyle w:val="Hyperlink"/>
                </w:rPr>
                <w:t>中国感应小夜灯制造行业发展调研与市场前景预测报告（2025-2031年）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ce069c8c1418b" w:history="1">
              <w:r>
                <w:rPr>
                  <w:rStyle w:val="Hyperlink"/>
                </w:rPr>
                <w:t>中国感应小夜灯制造行业发展调研与市场前景预测报告（2025-2031年）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ce069c8c1418b" w:history="1">
                <w:r>
                  <w:rPr>
                    <w:rStyle w:val="Hyperlink"/>
                  </w:rPr>
                  <w:t>https://www.20087.com/9/01/GanYingXiaoYeDengZhiZaoChanYeXia.html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小夜灯作为智能家居的一部分，近年来受到越来越多消费者的青睐。感应小夜灯制造通常配备有光敏元件和运动传感器，能够在夜间自动开启，为用户提供便利。随着物联网技术的发展，感应小夜灯不仅可以单独使用，还可以通过智能手机应用程序进行远程控制，增加了产品的智能化程度。目前市场上，产品设计更加注重美观性和节能性。</w:t>
      </w:r>
      <w:r>
        <w:rPr>
          <w:rFonts w:hint="eastAsia"/>
        </w:rPr>
        <w:br/>
      </w:r>
      <w:r>
        <w:rPr>
          <w:rFonts w:hint="eastAsia"/>
        </w:rPr>
        <w:t>　　未来，感应小夜灯市场将朝着更加智能和个性化方向发展。随着技术的进步，感应小夜灯将具备更多的功能，如声音识别、情景模式设置等。此外，随着智能家居生态系统的不断完善，感应小夜灯将成为家庭智能网络中的一个节点，与其他智能家居设备协同工作，提供更加便捷的生活体验。同时，消费者对环保的要求越来越高，因此更加节能高效的产品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ce069c8c1418b" w:history="1">
        <w:r>
          <w:rPr>
            <w:rStyle w:val="Hyperlink"/>
          </w:rPr>
          <w:t>中国感应小夜灯制造行业发展调研与市场前景预测报告（2025-2031年）</w:t>
        </w:r>
      </w:hyperlink>
      <w:r>
        <w:rPr>
          <w:rFonts w:hint="eastAsia"/>
        </w:rPr>
        <w:t>》依托权威机构及相关协会的数据资料，全面解析了感应小夜灯制造行业现状、市场需求及市场规模，系统梳理了感应小夜灯制造产业链结构、价格趋势及各细分市场动态。报告对感应小夜灯制造市场前景与发展趋势进行了科学预测，重点分析了品牌竞争格局、市场集中度及主要企业的经营表现。同时，通过SWOT分析揭示了感应小夜灯制造行业面临的机遇与风险，为感应小夜灯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感应小夜灯制造行业政策之中国制造2024年发展形势和环境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感应小夜灯制造行业政策之“互联网+”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感应小夜灯制造行业政策之“十四五”规划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感应小夜灯制造行业相关概述</w:t>
      </w:r>
      <w:r>
        <w:rPr>
          <w:rFonts w:hint="eastAsia"/>
        </w:rPr>
        <w:br/>
      </w:r>
      <w:r>
        <w:rPr>
          <w:rFonts w:hint="eastAsia"/>
        </w:rPr>
        <w:t>　　4.1 感应小夜灯制造行业定义及特点</w:t>
      </w:r>
      <w:r>
        <w:rPr>
          <w:rFonts w:hint="eastAsia"/>
        </w:rPr>
        <w:br/>
      </w:r>
      <w:r>
        <w:rPr>
          <w:rFonts w:hint="eastAsia"/>
        </w:rPr>
        <w:t>　　　　4.1.1 感应小夜灯制造行业的定义</w:t>
      </w:r>
      <w:r>
        <w:rPr>
          <w:rFonts w:hint="eastAsia"/>
        </w:rPr>
        <w:br/>
      </w:r>
      <w:r>
        <w:rPr>
          <w:rFonts w:hint="eastAsia"/>
        </w:rPr>
        <w:t>　　　　4.1.2 感应小夜灯制造行业产品/服务特点</w:t>
      </w:r>
      <w:r>
        <w:rPr>
          <w:rFonts w:hint="eastAsia"/>
        </w:rPr>
        <w:br/>
      </w:r>
      <w:r>
        <w:rPr>
          <w:rFonts w:hint="eastAsia"/>
        </w:rPr>
        <w:t>　　4.2 感应小夜灯制造行业分类</w:t>
      </w:r>
      <w:r>
        <w:rPr>
          <w:rFonts w:hint="eastAsia"/>
        </w:rPr>
        <w:br/>
      </w:r>
      <w:r>
        <w:rPr>
          <w:rFonts w:hint="eastAsia"/>
        </w:rPr>
        <w:t>　　4.3 感应小夜灯制造行业经营模式分析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中国感应小夜灯制造行业发展概述</w:t>
      </w:r>
      <w:r>
        <w:rPr>
          <w:rFonts w:hint="eastAsia"/>
        </w:rPr>
        <w:br/>
      </w:r>
      <w:r>
        <w:rPr>
          <w:rFonts w:hint="eastAsia"/>
        </w:rPr>
        <w:t>　　5.1 中国感应小夜灯制造行业发展状况分析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中国感应小夜灯制造行业发展阶段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中国感应小夜灯制造行业发展总体概况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中国感应小夜灯制造行业发展特点分析</w:t>
      </w:r>
      <w:r>
        <w:rPr>
          <w:rFonts w:hint="eastAsia"/>
        </w:rPr>
        <w:br/>
      </w:r>
      <w:r>
        <w:rPr>
          <w:rFonts w:hint="eastAsia"/>
        </w:rPr>
        <w:t>　　5.2 2019-2024年感应小夜灯制造行业发展现状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2019-2024年中国感应小夜灯制造行业市场规模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2019-2024年中国感应小夜灯制造行业发展分析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2019-2024年中国感应小夜灯企业发展分析</w:t>
      </w:r>
      <w:r>
        <w:rPr>
          <w:rFonts w:hint="eastAsia"/>
        </w:rPr>
        <w:br/>
      </w:r>
      <w:r>
        <w:rPr>
          <w:rFonts w:hint="eastAsia"/>
        </w:rPr>
        <w:t>　　5.3 2025-2031年中国感应小夜灯制造行业面临的困境及对策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中国感应小夜灯制造行业面临的困境及对策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中国感应小夜灯企业发展困境及策略分析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国内感应小夜灯企业的出路三&amp;#8226;胜咨询分析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中国感应小夜灯制造行业市场运行分析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2019-2024年中国感应小夜灯制造行业总体规模分析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2019-2024年中国感应小夜灯制造行业产销情况分析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中国感应小夜灯制造行业工业总产值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中国感应小夜灯制造行业工业销售产值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中国感应小夜灯制造行业产销率</w:t>
      </w:r>
      <w:r>
        <w:rPr>
          <w:rFonts w:hint="eastAsia"/>
        </w:rPr>
        <w:br/>
      </w:r>
      <w:r>
        <w:rPr>
          <w:rFonts w:hint="eastAsia"/>
        </w:rPr>
        <w:t>　　6.3 2019-2024年中国感应小夜灯制造行业市场供需分析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中国感应小夜灯制造行业供给分析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中国感应小夜灯制造行业需求分析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中国感应小夜灯制造行业供需平衡</w:t>
      </w:r>
      <w:r>
        <w:rPr>
          <w:rFonts w:hint="eastAsia"/>
        </w:rPr>
        <w:br/>
      </w:r>
      <w:r>
        <w:rPr>
          <w:rFonts w:hint="eastAsia"/>
        </w:rPr>
        <w:t>　　6.4 2019-2024年中国感应小夜灯制造行业财务指标总体分析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2019-2024年感应小夜灯制造行业进出口数据分析</w:t>
      </w:r>
      <w:r>
        <w:rPr>
          <w:rFonts w:hint="eastAsia"/>
        </w:rPr>
        <w:br/>
      </w:r>
      <w:r>
        <w:rPr>
          <w:rFonts w:hint="eastAsia"/>
        </w:rPr>
        <w:t>　　7.1 2019-2024年感应小夜灯制造行业进口情况分析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2019-2024年感应小夜灯制造行业出口情况分析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中国感应小夜灯制造行业上、下游产业链分析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感应小夜灯制造行业产业链概述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感应小夜灯制造行业产业链</w:t>
      </w:r>
      <w:r>
        <w:rPr>
          <w:rFonts w:hint="eastAsia"/>
        </w:rPr>
        <w:br/>
      </w:r>
      <w:r>
        <w:rPr>
          <w:rFonts w:hint="eastAsia"/>
        </w:rPr>
        <w:t>　　8.2 感应小夜灯制造行业主要上游产业发展分析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感应小夜灯制造行业主要下游产业发展分析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中国感应小夜灯制造行业市场竞争格局分析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中国感应小夜灯制造行业竞争格局分析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感应小夜灯制造行业区域分布格局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感应小夜灯制造行业企业规模格局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感应小夜灯制造行业企业性质格局</w:t>
      </w:r>
      <w:r>
        <w:rPr>
          <w:rFonts w:hint="eastAsia"/>
        </w:rPr>
        <w:br/>
      </w:r>
      <w:r>
        <w:rPr>
          <w:rFonts w:hint="eastAsia"/>
        </w:rPr>
        <w:t>　　9.2 中国感应小夜灯制造行业竞争五力分析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感应小夜灯制造行业上游议价能力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感应小夜灯制造行业下游议价能力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感应小夜灯制造行业新进入者威胁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感应小夜灯制造行业替代产品威胁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感应小夜灯制造行业现有企业竞争</w:t>
      </w:r>
      <w:r>
        <w:rPr>
          <w:rFonts w:hint="eastAsia"/>
        </w:rPr>
        <w:br/>
      </w:r>
      <w:r>
        <w:rPr>
          <w:rFonts w:hint="eastAsia"/>
        </w:rPr>
        <w:t>　　9.3 中国感应小夜灯制造行业竞争SWOT分析</w:t>
      </w:r>
      <w:r>
        <w:rPr>
          <w:rFonts w:hint="eastAsia"/>
        </w:rPr>
        <w:br/>
      </w:r>
      <w:r>
        <w:rPr>
          <w:rFonts w:hint="eastAsia"/>
        </w:rPr>
        <w:t>　　　　9.3.1 感应小夜灯制造行业优势分析（S）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感应小夜灯制造行业劣势分析（W）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感应小夜灯制造行业机会分析（O）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感应小夜灯制造行业威胁分析（T）</w:t>
      </w:r>
      <w:r>
        <w:rPr>
          <w:rFonts w:hint="eastAsia"/>
        </w:rPr>
        <w:br/>
      </w:r>
      <w:r>
        <w:rPr>
          <w:rFonts w:hint="eastAsia"/>
        </w:rPr>
        <w:t>　　9.4 中国感应小夜灯制造行业投资兼并重组整合分析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中国感应小夜灯制造行业重点企业竞争策略分析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中国感应小夜灯制造行业领先企业竞争力分析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感应小夜灯制造公司竞争力分析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感应小夜灯制造公司竞争力分析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感应小夜灯制造公司竞争力分析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感应小夜灯制造公司竞争力分析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感应小夜灯制造公司竞争力分析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感应小夜灯制造公司竞争力分析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感应小夜灯制造公司竞争力分析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感应小夜灯制造公司竞争力分析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感应小夜灯制造公司竞争力分析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感应小夜灯制造公司竞争力分析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2025-2031年中国感应小夜灯制造行业投资前景</w:t>
      </w:r>
      <w:r>
        <w:rPr>
          <w:rFonts w:hint="eastAsia"/>
        </w:rPr>
        <w:br/>
      </w:r>
      <w:r>
        <w:rPr>
          <w:rFonts w:hint="eastAsia"/>
        </w:rPr>
        <w:t>　　11.1 感应小夜灯制造行业投资现状分析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感应小夜灯制造行业投资规模分析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感应小夜灯制造行业投资资金来源构成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感应小夜灯制造行业投资项目建设分析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感应小夜灯制造行业投资资金用途分析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感应小夜灯制造行业投资主体构成分析</w:t>
      </w:r>
      <w:r>
        <w:rPr>
          <w:rFonts w:hint="eastAsia"/>
        </w:rPr>
        <w:br/>
      </w:r>
      <w:r>
        <w:rPr>
          <w:rFonts w:hint="eastAsia"/>
        </w:rPr>
        <w:t>　　11.2 感应小夜灯制造行业投资特性分析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感应小夜灯制造行业进入壁垒分析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影响感应小夜灯制造行业发展的有利和不利因素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感应小夜灯制造行业投资机会分析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感应小夜灯制造行业投资风险分析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感应小夜灯制造行业政策风险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感应小夜灯制造行业投资潜力与建议</w:t>
      </w:r>
      <w:r>
        <w:rPr>
          <w:rFonts w:hint="eastAsia"/>
        </w:rPr>
        <w:br/>
      </w:r>
      <w:r>
        <w:rPr>
          <w:rFonts w:hint="eastAsia"/>
        </w:rPr>
        <w:t>　　　　11.5.1 感应小夜灯制造行业投资潜力分析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感应小夜灯制造行业最新投资动态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感应小夜灯制造行业投资机会分析</w:t>
      </w:r>
      <w:r>
        <w:rPr>
          <w:rFonts w:hint="eastAsia"/>
        </w:rPr>
        <w:br/>
      </w:r>
      <w:r>
        <w:rPr>
          <w:rFonts w:hint="eastAsia"/>
        </w:rPr>
        <w:t>　　　　11.5.4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2025-2031年中国感应小夜灯制造行业发展趋势与前景分析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2025-2031年中国感应小夜灯市场发展前景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2025-2031年感应小夜灯市场发展潜力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2025-2031年感应小夜灯市场发展前景展望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2025-2031年感应小夜灯细分行业发展前景分析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2025-2031年中国感应小夜灯市场发展趋势预测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2025-2031年感应小夜灯制造行业发展趋势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2025-2031年感应小夜灯市场规模预测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2025-2031年感应小夜灯制造行业应用趋势预测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2025-2031年中国感应小夜灯制造行业供需预测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2025-2031年中国感应小夜灯制造行业供给预测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2025-2031年中国感应小夜灯制造行业需求预测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2025-2031年中国感应小夜灯供需平衡预测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“互联网+”——驱动感应小夜灯制造行业转型升级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不同视角下的感应小夜灯制造行业转型升级分析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《中国制造2024年》视角下的感应小夜灯制造行业转型升级分析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“互联网+”视角下的感应小夜灯制造行业转型升级分析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“工业4.0”视角下的感应小夜灯制造行业转型升级分析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工业互联网视角下的感应小夜灯制造行业转型升级分析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中国感应小夜灯制造行业转型升级策略分析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我国感应小夜灯制造行业转型升级国内分析现状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创新驱动感应小夜灯制造行业转型升级路径研究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创新驱动感应小夜灯制造行业升级路径分析及策略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科技创新驱动感应小夜灯制造行业转型升级发展研究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科技创新驱动感应小夜灯制造行业转型升级发展的路径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新常态下我国感应小夜灯制造行业转型升级的动力机制及战略趋向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新常态下我国感应小夜灯制造行业转型升级的制约因素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新常态下我国感应小夜灯制造行业转型升级的动力机制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新常态下我国感应小夜灯制造行业转型升级的战略趋向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中智林 中国感应小夜灯制造行业转型升级研究结论</w:t>
      </w:r>
      <w:r>
        <w:rPr>
          <w:rFonts w:hint="eastAsia"/>
        </w:rPr>
        <w:br/>
      </w:r>
      <w:r>
        <w:rPr>
          <w:rFonts w:hint="eastAsia"/>
        </w:rPr>
        <w:t>　　16.1 感应小夜灯制造行业转型升级研究结论</w:t>
      </w:r>
      <w:r>
        <w:rPr>
          <w:rFonts w:hint="eastAsia"/>
        </w:rPr>
        <w:br/>
      </w:r>
      <w:r>
        <w:rPr>
          <w:rFonts w:hint="eastAsia"/>
        </w:rPr>
        <w:t>　　16.2 感应小夜灯制造行业转型升级投资价值评估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对感应小夜灯制造行业转型升级投资建议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感应小夜灯制造行业特点</w:t>
      </w:r>
      <w:r>
        <w:rPr>
          <w:rFonts w:hint="eastAsia"/>
        </w:rPr>
        <w:br/>
      </w:r>
      <w:r>
        <w:rPr>
          <w:rFonts w:hint="eastAsia"/>
        </w:rPr>
        <w:t>　　图表 感应小夜灯制造行业生命周期</w:t>
      </w:r>
      <w:r>
        <w:rPr>
          <w:rFonts w:hint="eastAsia"/>
        </w:rPr>
        <w:br/>
      </w:r>
      <w:r>
        <w:rPr>
          <w:rFonts w:hint="eastAsia"/>
        </w:rPr>
        <w:t>　　图表 感应小夜灯制造行业产业链分析</w:t>
      </w:r>
      <w:r>
        <w:rPr>
          <w:rFonts w:hint="eastAsia"/>
        </w:rPr>
        <w:br/>
      </w:r>
      <w:r>
        <w:rPr>
          <w:rFonts w:hint="eastAsia"/>
        </w:rPr>
        <w:t>　　图表 2019-2024年感应小夜灯制造行业市场规模分析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2025-2031年感应小夜灯制造行业市场规模预测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中国感应小夜灯制造行业研究机构咨询</w:t>
      </w:r>
      <w:r>
        <w:rPr>
          <w:rFonts w:hint="eastAsia"/>
        </w:rPr>
        <w:br/>
      </w:r>
      <w:r>
        <w:rPr>
          <w:rFonts w:hint="eastAsia"/>
        </w:rPr>
        <w:t>　　图表 中国感应小夜灯制造行业盈利能力分析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中国感应小夜灯制造行业运营能力分析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中国感应小夜灯制造行业偿债能力分析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中国感应小夜灯制造行业发展能力分析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中国感应小夜灯制造行业经营效益分析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2019-2024年感应小夜灯重要数据指标比较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2019-2024年中国感应小夜灯制造行业销售情况分析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2019-2024年中国感应小夜灯制造行业利润情况分析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2019-2024年中国感应小夜灯制造行业资产情况分析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2019-2024年中国感应小夜灯竞争力分析</w:t>
      </w:r>
      <w:r>
        <w:rPr>
          <w:rFonts w:hint="eastAsia"/>
        </w:rPr>
        <w:br/>
      </w:r>
      <w:r>
        <w:rPr>
          <w:rFonts w:hint="eastAsia"/>
        </w:rPr>
        <w:t>　　图表 2025-2031年中国感应小夜灯产能预测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2025-2031年中国感应小夜灯消费量预测</w:t>
      </w:r>
      <w:r>
        <w:rPr>
          <w:rFonts w:hint="eastAsia"/>
        </w:rPr>
        <w:br/>
      </w:r>
      <w:r>
        <w:rPr>
          <w:rFonts w:hint="eastAsia"/>
        </w:rPr>
        <w:t>　　图表 2025-2031年中国感应小夜灯市场前景预测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2025-2031年中国感应小夜灯市场价格走势预测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2025-2031年中国感应小夜灯发展前景预测</w:t>
      </w:r>
      <w:r>
        <w:rPr>
          <w:rFonts w:hint="eastAsia"/>
        </w:rPr>
        <w:br/>
      </w:r>
      <w:r>
        <w:rPr>
          <w:rFonts w:hint="eastAsia"/>
        </w:rPr>
        <w:t>　　图表 国研投资建议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ce069c8c1418b" w:history="1">
        <w:r>
          <w:rPr>
            <w:rStyle w:val="Hyperlink"/>
          </w:rPr>
          <w:t>中国感应小夜灯制造行业发展调研与市场前景预测报告（2025-2031年）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ce069c8c1418b" w:history="1">
        <w:r>
          <w:rPr>
            <w:rStyle w:val="Hyperlink"/>
          </w:rPr>
          <w:t>https://www.20087.com/9/01/GanYingXiaoYeDengZhiZaoChanYeXia.html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热点：人体感应小夜灯电路图、感应小夜灯工作原理、感应小夜灯工作原理、感应小夜灯生产厂家、自动感应小夜灯有几种、感应小夜灯对人体有害吗?、感应小夜灯怎么关闭、感应小夜灯原理图、自制LED小夜灯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63cf97d6447dd" w:history="1">
      <w:r>
        <w:rPr>
          <w:rStyle w:val="Hyperlink"/>
        </w:rPr>
        <w:t>中国感应小夜灯制造行业发展调研与市场前景预测报告（2025-2031年）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anYingXiaoYeDengZhiZaoChanYeXia.html" TargetMode="External" Id="Rc67ce069c8c1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anYingXiaoYeDengZhiZaoChanYeXia.html" TargetMode="External" Id="R17763cf97d64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2024-12-06T06:35:00Z</dcterms:created>
  <dcterms:modified xsi:type="dcterms:W3CDTF">2024-12-06T07:35:00Z</dcterms:modified>
  <dc:subject>中国感应小夜灯制造行业发展调研与市场前景预测报告（2025-2031年）</dc:subject>
  <dc:title>中国感应小夜灯制造行业发展调研与市场前景预测报告（2025-2031年）</dc:title>
  <cp:keywords>中国感应小夜灯制造行业发展调研与市场前景预测报告（2025-2031年）</cp:keywords>
  <dc:description>中国感应小夜灯制造行业发展调研与市场前景预测报告（2025-2031年）</dc:description>
</cp:coreProperties>
</file>