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7eb802c064198" w:history="1">
              <w:r>
                <w:rPr>
                  <w:rStyle w:val="Hyperlink"/>
                </w:rPr>
                <w:t>中国液压提升机行业研究与发展前景报告（2025-2031年）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7eb802c064198" w:history="1">
              <w:r>
                <w:rPr>
                  <w:rStyle w:val="Hyperlink"/>
                </w:rPr>
                <w:t>中国液压提升机行业研究与发展前景报告（2025-2031年）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f7eb802c064198" w:history="1">
                <w:r>
                  <w:rPr>
                    <w:rStyle w:val="Hyperlink"/>
                  </w:rPr>
                  <w:t>https://www.20087.com/9/61/YeYaTiShengJiHangYeXianZhuangJiQianJing.html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提升机是重型设备搬运和安装的核心工具，近年来在中国市场展现了稳健的增长态势。行业受益于基础设施建设的持续投入，特别是在建筑、采矿、制造和物流领域。技术进步推动了产品性能的提升，包括负载能力、操作效率和安全性，同时，高端产品的进口替代趋势明显，国内企业逐步缩小与国际品牌的差距。</w:t>
      </w:r>
      <w:r>
        <w:rPr>
          <w:rFonts w:hint="eastAsia"/>
        </w:rPr>
        <w:br/>
      </w:r>
      <w:r>
        <w:rPr>
          <w:rFonts w:hint="eastAsia"/>
        </w:rPr>
        <w:t>　　液压提升机行业预计将持续技术创新，重点发展智能化和绿色化产品。智能化液压提升机将集成物联网和数据分析技术，实现远程监控和预测性维护，提高设备的运行效率和可靠性。绿色化趋势则推动行业采用环保材料和节能技术，减少碳排放，符合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7eb802c064198" w:history="1">
        <w:r>
          <w:rPr>
            <w:rStyle w:val="Hyperlink"/>
          </w:rPr>
          <w:t>中国液压提升机行业研究与发展前景报告（2025-2031年）</w:t>
        </w:r>
      </w:hyperlink>
      <w:r>
        <w:rPr>
          <w:rFonts w:hint="eastAsia"/>
        </w:rPr>
        <w:t>》基于国家统计局、发改委及液压提升机相关行业协会的数据，全面研究了液压提升机行业的产业链、市场规模与需求、价格体系及现状。液压提升机报告对液压提升机市场前景、发展趋势进行了科学预测，同时聚焦液压提升机重点企业，深入剖析了液压提升机行业竞争格局、市场集中度及品牌影响力。此外，液压提升机报告还进一步细分了市场，为战略投资者、银行信贷部门等提供了关于液压提升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液压提升机行业概述</w:t>
      </w:r>
      <w:r>
        <w:rPr>
          <w:rFonts w:hint="eastAsia"/>
        </w:rPr>
        <w:br/>
      </w:r>
      <w:r>
        <w:rPr>
          <w:rFonts w:hint="eastAsia"/>
        </w:rPr>
        <w:t>　　第一节 液压提升机定义与分类</w:t>
      </w:r>
      <w:r>
        <w:rPr>
          <w:rFonts w:hint="eastAsia"/>
        </w:rPr>
        <w:br/>
      </w:r>
      <w:r>
        <w:rPr>
          <w:rFonts w:hint="eastAsia"/>
        </w:rPr>
        <w:t>　　第二节 液压提升机应用领域</w:t>
      </w:r>
      <w:r>
        <w:rPr>
          <w:rFonts w:hint="eastAsia"/>
        </w:rPr>
        <w:br/>
      </w:r>
      <w:r>
        <w:rPr>
          <w:rFonts w:hint="eastAsia"/>
        </w:rPr>
        <w:t>　　第三节 液压提升机行业经济指标分析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液压提升机产业链及经营模式分析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三、液压提升机销售模式及销售渠道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全球液压提升机市场发展综述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2020-2024年全球液压提升机市场规模与趋势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主要国家与地区液压提升机市场分析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2025-2031年全球液压提升机行业发展趋势与前景预测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中国液压提升机行业市场分析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2023-2024年液压提升机产能与投资动态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一、国内液压提升机产能及利用情况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二、液压提升机产能扩张与投资动态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2025-2031年液压提升机行业产量统计与趋势预测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一、2020-2024年液压提升机行业产量数据统计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1、2020-2024年液压提升机产量及增长趋势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2、2020-2024年液压提升机细分产品产量及份额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二、影响液压提升机产量的关键因素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三、2025-2031年液压提升机产量预测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2025-2031年液压提升机市场需求与销售分析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一、2023-2024年液压提升机行业需求现状</w:t>
      </w:r>
      <w:r>
        <w:rPr>
          <w:rFonts w:hint="eastAsia"/>
        </w:rPr>
        <w:br/>
      </w:r>
      <w:r>
        <w:rPr>
          <w:rFonts w:hint="eastAsia"/>
        </w:rPr>
        <w:t>　　　　二、液压提升机客户群体与需求特点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三、2020-2024年液压提升机行业销售规模分析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四、2025-2031年液压提升机市场增长潜力与规模预测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中国液压提升机细分市场与下游应用领域分析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液压提升机细分市场分析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一、2023-2024年液压提升机主要细分产品市场现状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液压提升机下游应用与客户群体分析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一、2023-2024年液压提升机各应用领域市场现状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2023-2024年中国液压提升机技术发展研究</w:t>
      </w:r>
      <w:r>
        <w:rPr>
          <w:rFonts w:hint="eastAsia"/>
        </w:rPr>
        <w:br/>
      </w:r>
      <w:r>
        <w:rPr>
          <w:rFonts w:hint="eastAsia"/>
        </w:rPr>
        <w:t>　　第一节 当前液压提升机技术发展现状</w:t>
      </w:r>
      <w:r>
        <w:rPr>
          <w:rFonts w:hint="eastAsia"/>
        </w:rPr>
        <w:br/>
      </w:r>
      <w:r>
        <w:rPr>
          <w:rFonts w:hint="eastAsia"/>
        </w:rPr>
        <w:t>　　第二节 国内外液压提升机技术差异与原因</w:t>
      </w:r>
      <w:r>
        <w:rPr>
          <w:rFonts w:hint="eastAsia"/>
        </w:rPr>
        <w:br/>
      </w:r>
      <w:r>
        <w:rPr>
          <w:rFonts w:hint="eastAsia"/>
        </w:rPr>
        <w:t>　　第三节 液压提升机技术创新与发展趋势预测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技术进步对液压提升机行业的影响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液压提升机价格机制与竞争策略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一、2020-2024年液压提升机市场价格走势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液压提升机定价策略与方法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2025-2031年液压提升机价格竞争态势与趋势预测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中国液压提升机行业重点区域市场研究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2023-2024年重点区域液压提升机市场发展概况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三、2025-2031年液压提升机行业发展潜力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三、2025-2031年液压提升机行业发展潜力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三、2025-2031年液压提升机行业发展潜力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三、2025-2031年液压提升机行业发展潜力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二、2020-2024年液压提升机市场需求规模情况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三、2025-2031年液压提升机行业发展潜力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2020-2024年中国液压提升机行业进出口情况分析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液压提升机行业进口情况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一、2020-2024年液压提升机进口规模及增长情况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二、液压提升机主要进口来源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液压提升机行业出口情况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一、2020-2024年液压提升机出口规模及增长情况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二、液压提升机主要出口目的地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2020-2024年中国液压提升机行业总体发展与财务状况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2020-2024年中国液压提升机行业规模情况</w:t>
      </w:r>
      <w:r>
        <w:rPr>
          <w:rFonts w:hint="eastAsia"/>
        </w:rPr>
        <w:br/>
      </w:r>
      <w:r>
        <w:rPr>
          <w:rFonts w:hint="eastAsia"/>
        </w:rPr>
        <w:t>　　　　一、液压提升机行业企业数量规模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二、液压提升机行业从业人员规模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三、液压提升机行业市场敏感性分析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2020-2024年中国液压提升机行业财务能力分析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一、液压提升机行业盈利能力</w:t>
      </w:r>
      <w:r>
        <w:rPr>
          <w:rFonts w:hint="eastAsia"/>
        </w:rPr>
        <w:br/>
      </w:r>
      <w:r>
        <w:rPr>
          <w:rFonts w:hint="eastAsia"/>
        </w:rPr>
        <w:t>　　　　二、液压提升机行业偿债能力</w:t>
      </w:r>
      <w:r>
        <w:rPr>
          <w:rFonts w:hint="eastAsia"/>
        </w:rPr>
        <w:br/>
      </w:r>
      <w:r>
        <w:rPr>
          <w:rFonts w:hint="eastAsia"/>
        </w:rPr>
        <w:t>　　　　三、液压提升机行业营运能力</w:t>
      </w:r>
      <w:r>
        <w:rPr>
          <w:rFonts w:hint="eastAsia"/>
        </w:rPr>
        <w:br/>
      </w:r>
      <w:r>
        <w:rPr>
          <w:rFonts w:hint="eastAsia"/>
        </w:rPr>
        <w:t>　　　　四、液压提升机行业发展能力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液压提升机行业重点企业调研分析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液压提升机行业竞争格局总览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2023-2024年液压提升机行业竞争力分析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2020-2024年液压提升机行业企业并购活动分析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2023-2024年液压提升机行业会展与招投标活动分析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一、液压提升机行业会展活动及其市场影响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2024年中国液压提升机企业发展企业发展策略与建议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液压提升机销售模式与渠道策略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液压提升机品牌与市场推广策略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液压提升机研发投入与技术创新能力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液压提升机合作联盟与资源整合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中国液压提升机行业风险与对策</w:t>
      </w:r>
      <w:r>
        <w:rPr>
          <w:rFonts w:hint="eastAsia"/>
        </w:rPr>
        <w:br/>
      </w:r>
      <w:r>
        <w:rPr>
          <w:rFonts w:hint="eastAsia"/>
        </w:rPr>
        <w:t>　　第一节 液压提升机行业SWOT分析</w:t>
      </w:r>
      <w:r>
        <w:rPr>
          <w:rFonts w:hint="eastAsia"/>
        </w:rPr>
        <w:br/>
      </w:r>
      <w:r>
        <w:rPr>
          <w:rFonts w:hint="eastAsia"/>
        </w:rPr>
        <w:t>　　　　一、液压提升机行业优势</w:t>
      </w:r>
      <w:r>
        <w:rPr>
          <w:rFonts w:hint="eastAsia"/>
        </w:rPr>
        <w:br/>
      </w:r>
      <w:r>
        <w:rPr>
          <w:rFonts w:hint="eastAsia"/>
        </w:rPr>
        <w:t>　　　　二、液压提升机行业劣势</w:t>
      </w:r>
      <w:r>
        <w:rPr>
          <w:rFonts w:hint="eastAsia"/>
        </w:rPr>
        <w:br/>
      </w:r>
      <w:r>
        <w:rPr>
          <w:rFonts w:hint="eastAsia"/>
        </w:rPr>
        <w:t>　　　　三、液压提升机市场机会</w:t>
      </w:r>
      <w:r>
        <w:rPr>
          <w:rFonts w:hint="eastAsia"/>
        </w:rPr>
        <w:br/>
      </w:r>
      <w:r>
        <w:rPr>
          <w:rFonts w:hint="eastAsia"/>
        </w:rPr>
        <w:t>　　　　四、液压提升机市场威胁</w:t>
      </w:r>
      <w:r>
        <w:rPr>
          <w:rFonts w:hint="eastAsia"/>
        </w:rPr>
        <w:br/>
      </w:r>
      <w:r>
        <w:rPr>
          <w:rFonts w:hint="eastAsia"/>
        </w:rPr>
        <w:t>　　第二节 液压提升机行业风险及对策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2025-2031年中国液压提升机行业前景与发展趋势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2023-2024年液压提升机行业发展环境分析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一、液压提升机行业主管部门与监管体制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二、液压提升机行业主要法律法规及政策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三、液压提升机行业标准与质量监管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2025-2031年液压提升机行业发展趋势与方向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2025-2031年液压提升机行业发展潜力与机遇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液压提升机行业研究结论与建议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液压提升机行业发展建议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液压提升机行业类别</w:t>
      </w:r>
      <w:r>
        <w:rPr>
          <w:rFonts w:hint="eastAsia"/>
        </w:rPr>
        <w:br/>
      </w:r>
      <w:r>
        <w:rPr>
          <w:rFonts w:hint="eastAsia"/>
        </w:rPr>
        <w:t>　　图表 液压提升机行业产业链调研</w:t>
      </w:r>
      <w:r>
        <w:rPr>
          <w:rFonts w:hint="eastAsia"/>
        </w:rPr>
        <w:br/>
      </w:r>
      <w:r>
        <w:rPr>
          <w:rFonts w:hint="eastAsia"/>
        </w:rPr>
        <w:t>　　图表 液压提升机行业现状</w:t>
      </w:r>
      <w:r>
        <w:rPr>
          <w:rFonts w:hint="eastAsia"/>
        </w:rPr>
        <w:br/>
      </w:r>
      <w:r>
        <w:rPr>
          <w:rFonts w:hint="eastAsia"/>
        </w:rPr>
        <w:t>　　图表 液压提升机行业标准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2020-2024年中国液压提升机行业市场规模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2024年中国液压提升机行业产能</w:t>
      </w:r>
      <w:r>
        <w:rPr>
          <w:rFonts w:hint="eastAsia"/>
        </w:rPr>
        <w:br/>
      </w:r>
      <w:r>
        <w:rPr>
          <w:rFonts w:hint="eastAsia"/>
        </w:rPr>
        <w:t>　　图表 2020-2024年中国液压提升机行业产量统计</w:t>
      </w:r>
      <w:r>
        <w:rPr>
          <w:rFonts w:hint="eastAsia"/>
        </w:rPr>
        <w:br/>
      </w:r>
      <w:r>
        <w:rPr>
          <w:rFonts w:hint="eastAsia"/>
        </w:rPr>
        <w:t>　　图表 液压提升机行业动态</w:t>
      </w:r>
      <w:r>
        <w:rPr>
          <w:rFonts w:hint="eastAsia"/>
        </w:rPr>
        <w:br/>
      </w:r>
      <w:r>
        <w:rPr>
          <w:rFonts w:hint="eastAsia"/>
        </w:rPr>
        <w:t>　　图表 2020-2024年中国液压提升机市场需求量</w:t>
      </w:r>
      <w:r>
        <w:rPr>
          <w:rFonts w:hint="eastAsia"/>
        </w:rPr>
        <w:br/>
      </w:r>
      <w:r>
        <w:rPr>
          <w:rFonts w:hint="eastAsia"/>
        </w:rPr>
        <w:t>　　图表 2024年中国液压提升机行业需求区域调研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2020-2024年中国液压提升机行情</w:t>
      </w:r>
      <w:r>
        <w:rPr>
          <w:rFonts w:hint="eastAsia"/>
        </w:rPr>
        <w:br/>
      </w:r>
      <w:r>
        <w:rPr>
          <w:rFonts w:hint="eastAsia"/>
        </w:rPr>
        <w:t>　　图表 2020-2024年中国液压提升机价格走势图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2020-2024年中国液压提升机行业销售收入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2020-2024年中国液压提升机行业盈利情况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2020-2024年中国液压提升机行业利润总额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2020-2024年中国液压提升机进口统计</w:t>
      </w:r>
      <w:r>
        <w:rPr>
          <w:rFonts w:hint="eastAsia"/>
        </w:rPr>
        <w:br/>
      </w:r>
      <w:r>
        <w:rPr>
          <w:rFonts w:hint="eastAsia"/>
        </w:rPr>
        <w:t>　　图表 2020-2024年中国液压提升机出口统计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2020-2024年中国液压提升机行业企业数量统计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**地区液压提升机市场规模</w:t>
      </w:r>
      <w:r>
        <w:rPr>
          <w:rFonts w:hint="eastAsia"/>
        </w:rPr>
        <w:br/>
      </w:r>
      <w:r>
        <w:rPr>
          <w:rFonts w:hint="eastAsia"/>
        </w:rPr>
        <w:t>　　图表 **地区液压提升机行业市场需求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**地区液压提升机市场调研</w:t>
      </w:r>
      <w:r>
        <w:rPr>
          <w:rFonts w:hint="eastAsia"/>
        </w:rPr>
        <w:br/>
      </w:r>
      <w:r>
        <w:rPr>
          <w:rFonts w:hint="eastAsia"/>
        </w:rPr>
        <w:t>　　图表 **地区液压提升机行业市场需求分析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**地区液压提升机市场规模</w:t>
      </w:r>
      <w:r>
        <w:rPr>
          <w:rFonts w:hint="eastAsia"/>
        </w:rPr>
        <w:br/>
      </w:r>
      <w:r>
        <w:rPr>
          <w:rFonts w:hint="eastAsia"/>
        </w:rPr>
        <w:t>　　图表 **地区液压提升机行业市场需求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**地区液压提升机市场调研</w:t>
      </w:r>
      <w:r>
        <w:rPr>
          <w:rFonts w:hint="eastAsia"/>
        </w:rPr>
        <w:br/>
      </w:r>
      <w:r>
        <w:rPr>
          <w:rFonts w:hint="eastAsia"/>
        </w:rPr>
        <w:t>　　图表 **地区液压提升机行业市场需求分析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液压提升机行业竞争对手分析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2025-2031年中国液压提升机市场需求预测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2025-2031年中国液压提升机行业市场规模预测</w:t>
      </w:r>
      <w:r>
        <w:rPr>
          <w:rFonts w:hint="eastAsia"/>
        </w:rPr>
        <w:br/>
      </w:r>
      <w:r>
        <w:rPr>
          <w:rFonts w:hint="eastAsia"/>
        </w:rPr>
        <w:t>　　图表 液压提升机行业准入条件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2025-2031年中国液压提升机市场前景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2025-2031年中国液压提升机行业发展趋势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7eb802c064198" w:history="1">
        <w:r>
          <w:rPr>
            <w:rStyle w:val="Hyperlink"/>
          </w:rPr>
          <w:t>中国液压提升机行业研究与发展前景报告（2025-2031年）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f7eb802c064198" w:history="1">
        <w:r>
          <w:rPr>
            <w:rStyle w:val="Hyperlink"/>
          </w:rPr>
          <w:t>https://www.20087.com/9/61/YeYaTiShengJiHangYeXianZhuangJiQianJing.html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f6257e0334673" w:history="1">
      <w:r>
        <w:rPr>
          <w:rStyle w:val="Hyperlink"/>
        </w:rPr>
        <w:t>中国液压提升机行业研究与发展前景报告（2025-2031年）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eYaTiShengJiHangYeXianZhuangJiQianJing.html" TargetMode="External" Id="R5df7eb802c06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eYaTiShengJiHangYeXianZhuangJiQianJing.html" TargetMode="External" Id="Rcbdf6257e033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2025-01-07T00:02:13Z</dcterms:created>
  <dcterms:modified xsi:type="dcterms:W3CDTF">2025-01-07T01:02:13Z</dcterms:modified>
  <dc:subject>中国液压提升机行业研究与发展前景报告（2025-2031年）</dc:subject>
  <dc:title>中国液压提升机行业研究与发展前景报告（2025-2031年）</dc:title>
  <cp:keywords>中国液压提升机行业研究与发展前景报告（2025-2031年）</cp:keywords>
  <dc:description>中国液压提升机行业研究与发展前景报告（2025-2031年）</dc:description>
</cp:coreProperties>
</file>