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6c20ce0cf476f" w:history="1">
              <w:r>
                <w:rPr>
                  <w:rStyle w:val="Hyperlink"/>
                </w:rPr>
                <w:t>2025-2031年中国散热器配件市场研究分析与前景趋势预测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6c20ce0cf476f" w:history="1">
              <w:r>
                <w:rPr>
                  <w:rStyle w:val="Hyperlink"/>
                </w:rPr>
                <w:t>2025-2031年中国散热器配件市场研究分析与前景趋势预测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6c20ce0cf476f" w:history="1">
                <w:r>
                  <w:rPr>
                    <w:rStyle w:val="Hyperlink"/>
                  </w:rPr>
                  <w:t>https://www.20087.com/1/22/SanReQiPeiJianHangYeXianZhuangJiQianJing.html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配件是用于散热器系统中的各种连接件、阀门、支架等辅助部件，因其能够保证散热系统的正常运行而受到市场的重视。近年来，随着建筑行业的发展和对节能环保要求的提高，散热器配件的设计和功能也在不断改进。目前，散热器配件已经具备了较好的耐用性和安装便捷性，但在提高材料的环保性能、降低成本以及适应新型供暖系统需求方面仍有改进空间。如何进一步提升散热器配件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散热器配件的发展将更加注重环保化与高效化。一方面，通过采用更先进的材料科学和制造工艺，未来的散热器配件将具有更高的环保性能和更稳定的性能，适用于更广泛的供暖应用场景。随着新型材料的应用，散热器配件将能够提高其耐腐蚀性和抗老化性，减少维护成本。另一方面，随着环保法规的趋严，未来的散热器配件将更加注重材料的环保性能，减少有害物质的使用。随着循环经济理念的推广，未来的散热器配件将探索使用可回收材料，减少资源浪费。此外，随着智能制造技术的应用，未来的散热器配件将能够实现定制化生产，满足不同应用场景的具体需求。随着数字营销的发展，未来的散热器配件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6c20ce0cf476f" w:history="1">
        <w:r>
          <w:rPr>
            <w:rStyle w:val="Hyperlink"/>
          </w:rPr>
          <w:t>2025-2031年中国散热器配件市场研究分析与前景趋势预测</w:t>
        </w:r>
      </w:hyperlink>
      <w:r>
        <w:rPr>
          <w:rFonts w:hint="eastAsia"/>
        </w:rPr>
        <w:t>》系统梳理了散热器配件行业的市场规模、技术现状及产业链结构，结合详实数据分析了散热器配件行业需求、价格动态与竞争格局，科学预测了散热器配件发展趋势与市场前景，重点解读了行业内重点企业的战略布局与品牌影响力，同时对市场竞争与集中度进行了评估。此外，报告还细分了市场领域，揭示了散热器配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散热器配件行业概述</w:t>
      </w:r>
      <w:r>
        <w:rPr>
          <w:rFonts w:hint="eastAsia"/>
        </w:rPr>
        <w:br/>
      </w:r>
      <w:r>
        <w:rPr>
          <w:rFonts w:hint="eastAsia"/>
        </w:rPr>
        <w:t>　　第一节 散热器配件定义与分类</w:t>
      </w:r>
      <w:r>
        <w:rPr>
          <w:rFonts w:hint="eastAsia"/>
        </w:rPr>
        <w:br/>
      </w:r>
      <w:r>
        <w:rPr>
          <w:rFonts w:hint="eastAsia"/>
        </w:rPr>
        <w:t>　　第二节 散热器配件应用领域</w:t>
      </w:r>
      <w:r>
        <w:rPr>
          <w:rFonts w:hint="eastAsia"/>
        </w:rPr>
        <w:br/>
      </w:r>
      <w:r>
        <w:rPr>
          <w:rFonts w:hint="eastAsia"/>
        </w:rPr>
        <w:t>　　第三节 散热器配件行业经济指标分析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散热器配件产业链及经营模式分析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三、散热器配件销售模式及销售渠道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全球散热器配件市场发展综述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2019-2024年全球散热器配件市场规模与趋势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主要国家与地区散热器配件市场分析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2025-2031年全球散热器配件行业发展趋势与前景预测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2024-2025年散热器配件产能与投资动态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一、国内散热器配件产能及利用情况</w:t>
      </w:r>
      <w:r>
        <w:rPr>
          <w:rFonts w:hint="eastAsia"/>
        </w:rPr>
        <w:br/>
      </w:r>
      <w:r>
        <w:rPr>
          <w:rFonts w:hint="eastAsia"/>
        </w:rPr>
        <w:t>　　　　二、散热器配件产能扩张与投资动态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2025-2031年散热器配件行业产量统计与趋势预测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一、2019-2024年散热器配件行业产量数据统计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1、2019-2024年散热器配件产量及增长趋势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2、2019-2024年散热器配件细分产品产量及份额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二、影响散热器配件产量的关键因素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三、2025-2031年散热器配件产量预测</w:t>
      </w:r>
      <w:r>
        <w:rPr>
          <w:rFonts w:hint="eastAsia"/>
        </w:rPr>
        <w:br/>
      </w:r>
      <w:r>
        <w:rPr>
          <w:rFonts w:hint="eastAsia"/>
        </w:rPr>
        <w:t>　　第三节 2025-2031年散热器配件市场需求与销售分析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一、2024-2025年散热器配件行业需求现状</w:t>
      </w:r>
      <w:r>
        <w:rPr>
          <w:rFonts w:hint="eastAsia"/>
        </w:rPr>
        <w:br/>
      </w:r>
      <w:r>
        <w:rPr>
          <w:rFonts w:hint="eastAsia"/>
        </w:rPr>
        <w:t>　　　　二、散热器配件客户群体与需求特点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三、2019-2024年散热器配件行业销售规模分析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四、2025-2031年散热器配件市场增长潜力与规模预测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中国散热器配件细分市场与下游应用领域分析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散热器配件细分市场分析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一、2024-2025年散热器配件主要细分产品市场现状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散热器配件下游应用与客户群体分析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一、2024-2025年散热器配件各应用领域市场现状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2024-2025年散热器配件行业技术发展现状及趋势分析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一、2019-2024年散热器配件市场价格走势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散热器配件定价策略与方法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2025-2031年散热器配件价格竞争态势与趋势预测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2024-2025年重点区域散热器配件市场发展概况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2019-2024年中国散热器配件行业进出口情况分析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散热器配件行业进口情况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一、2019-2024年散热器配件进口规模及增长情况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二、散热器配件主要进口来源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散热器配件行业出口情况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一、2019-2024年散热器配件出口规模及增长情况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二、散热器配件主要出口目的地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2019-2024年中国散热器配件行业总体发展与财务状况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2019-2024年中国散热器配件行业规模情况</w:t>
      </w:r>
      <w:r>
        <w:rPr>
          <w:rFonts w:hint="eastAsia"/>
        </w:rPr>
        <w:br/>
      </w:r>
      <w:r>
        <w:rPr>
          <w:rFonts w:hint="eastAsia"/>
        </w:rPr>
        <w:t>　　　　一、散热器配件行业企业数量规模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二、散热器配件行业从业人员规模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三、散热器配件行业市场敏感性分析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2019-2024年中国散热器配件行业财务能力分析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一、散热器配件行业盈利能力</w:t>
      </w:r>
      <w:r>
        <w:rPr>
          <w:rFonts w:hint="eastAsia"/>
        </w:rPr>
        <w:br/>
      </w:r>
      <w:r>
        <w:rPr>
          <w:rFonts w:hint="eastAsia"/>
        </w:rPr>
        <w:t>　　　　二、散热器配件行业偿债能力</w:t>
      </w:r>
      <w:r>
        <w:rPr>
          <w:rFonts w:hint="eastAsia"/>
        </w:rPr>
        <w:br/>
      </w:r>
      <w:r>
        <w:rPr>
          <w:rFonts w:hint="eastAsia"/>
        </w:rPr>
        <w:t>　　　　三、散热器配件行业营运能力</w:t>
      </w:r>
      <w:r>
        <w:rPr>
          <w:rFonts w:hint="eastAsia"/>
        </w:rPr>
        <w:br/>
      </w:r>
      <w:r>
        <w:rPr>
          <w:rFonts w:hint="eastAsia"/>
        </w:rPr>
        <w:t>　　　　四、散热器配件行业发展能力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中国散热器配件行业竞争格局分析</w:t>
      </w:r>
      <w:r>
        <w:rPr>
          <w:rFonts w:hint="eastAsia"/>
        </w:rPr>
        <w:br/>
      </w:r>
      <w:r>
        <w:rPr>
          <w:rFonts w:hint="eastAsia"/>
        </w:rPr>
        <w:t>　　第一节 散热器配件行业竞争格局总览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2024-2025年散热器配件行业竞争力分析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2019-2024年散热器配件行业企业并购活动分析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2024-2025年散热器配件行业会展与招投标活动分析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一、散热器配件行业会展活动及其市场影响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2025年中国散热器配件企业发展企业发展策略与建议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散热器配件销售模式与渠道策略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散热器配件品牌与市场推广策略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散热器配件研发投入与技术创新能力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散热器配件合作联盟与资源整合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中国散热器配件行业风险与对策</w:t>
      </w:r>
      <w:r>
        <w:rPr>
          <w:rFonts w:hint="eastAsia"/>
        </w:rPr>
        <w:br/>
      </w:r>
      <w:r>
        <w:rPr>
          <w:rFonts w:hint="eastAsia"/>
        </w:rPr>
        <w:t>　　第一节 散热器配件行业SWOT分析</w:t>
      </w:r>
      <w:r>
        <w:rPr>
          <w:rFonts w:hint="eastAsia"/>
        </w:rPr>
        <w:br/>
      </w:r>
      <w:r>
        <w:rPr>
          <w:rFonts w:hint="eastAsia"/>
        </w:rPr>
        <w:t>　　　　一、散热器配件行业优势</w:t>
      </w:r>
      <w:r>
        <w:rPr>
          <w:rFonts w:hint="eastAsia"/>
        </w:rPr>
        <w:br/>
      </w:r>
      <w:r>
        <w:rPr>
          <w:rFonts w:hint="eastAsia"/>
        </w:rPr>
        <w:t>　　　　二、散热器配件行业劣势</w:t>
      </w:r>
      <w:r>
        <w:rPr>
          <w:rFonts w:hint="eastAsia"/>
        </w:rPr>
        <w:br/>
      </w:r>
      <w:r>
        <w:rPr>
          <w:rFonts w:hint="eastAsia"/>
        </w:rPr>
        <w:t>　　　　三、散热器配件市场机会</w:t>
      </w:r>
      <w:r>
        <w:rPr>
          <w:rFonts w:hint="eastAsia"/>
        </w:rPr>
        <w:br/>
      </w:r>
      <w:r>
        <w:rPr>
          <w:rFonts w:hint="eastAsia"/>
        </w:rPr>
        <w:t>　　　　四、散热器配件市场威胁</w:t>
      </w:r>
      <w:r>
        <w:rPr>
          <w:rFonts w:hint="eastAsia"/>
        </w:rPr>
        <w:br/>
      </w:r>
      <w:r>
        <w:rPr>
          <w:rFonts w:hint="eastAsia"/>
        </w:rPr>
        <w:t>　　第二节 散热器配件行业风险及对策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2025-2031年中国散热器配件行业前景与发展趋势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2024-2025年散热器配件行业发展环境分析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一、散热器配件行业主管部门与监管体制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二、散热器配件行业主要法律法规及政策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三、散热器配件行业标准与质量监管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2025-2031年散热器配件行业发展趋势与方向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2025-2031年散热器配件行业发展潜力与机遇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散热器配件行业研究结论与建议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中^智^林^－散热器配件行业发展建议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散热器配件行业类别</w:t>
      </w:r>
      <w:r>
        <w:rPr>
          <w:rFonts w:hint="eastAsia"/>
        </w:rPr>
        <w:br/>
      </w:r>
      <w:r>
        <w:rPr>
          <w:rFonts w:hint="eastAsia"/>
        </w:rPr>
        <w:t>　　图表 散热器配件行业产业链调研</w:t>
      </w:r>
      <w:r>
        <w:rPr>
          <w:rFonts w:hint="eastAsia"/>
        </w:rPr>
        <w:br/>
      </w:r>
      <w:r>
        <w:rPr>
          <w:rFonts w:hint="eastAsia"/>
        </w:rPr>
        <w:t>　　图表 散热器配件行业现状</w:t>
      </w:r>
      <w:r>
        <w:rPr>
          <w:rFonts w:hint="eastAsia"/>
        </w:rPr>
        <w:br/>
      </w:r>
      <w:r>
        <w:rPr>
          <w:rFonts w:hint="eastAsia"/>
        </w:rPr>
        <w:t>　　图表 散热器配件行业标准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2024年中国散热器配件行业产能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2019-2024年中国散热器配件行业产量统计</w:t>
      </w:r>
      <w:r>
        <w:rPr>
          <w:rFonts w:hint="eastAsia"/>
        </w:rPr>
        <w:br/>
      </w:r>
      <w:r>
        <w:rPr>
          <w:rFonts w:hint="eastAsia"/>
        </w:rPr>
        <w:t>　　图表 散热器配件行业动态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2019-2024年中国散热器配件市场需求量</w:t>
      </w:r>
      <w:r>
        <w:rPr>
          <w:rFonts w:hint="eastAsia"/>
        </w:rPr>
        <w:br/>
      </w:r>
      <w:r>
        <w:rPr>
          <w:rFonts w:hint="eastAsia"/>
        </w:rPr>
        <w:t>　　图表 2024年中国散热器配件行业需求区域调研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2019-2024年中国散热器配件行情</w:t>
      </w:r>
      <w:r>
        <w:rPr>
          <w:rFonts w:hint="eastAsia"/>
        </w:rPr>
        <w:br/>
      </w:r>
      <w:r>
        <w:rPr>
          <w:rFonts w:hint="eastAsia"/>
        </w:rPr>
        <w:t>　　图表 2019-2024年中国散热器配件价格走势图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2019-2024年中国散热器配件出口统计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**地区散热器配件市场规模</w:t>
      </w:r>
      <w:r>
        <w:rPr>
          <w:rFonts w:hint="eastAsia"/>
        </w:rPr>
        <w:br/>
      </w:r>
      <w:r>
        <w:rPr>
          <w:rFonts w:hint="eastAsia"/>
        </w:rPr>
        <w:t>　　图表 **地区散热器配件行业市场需求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**地区散热器配件市场调研</w:t>
      </w:r>
      <w:r>
        <w:rPr>
          <w:rFonts w:hint="eastAsia"/>
        </w:rPr>
        <w:br/>
      </w:r>
      <w:r>
        <w:rPr>
          <w:rFonts w:hint="eastAsia"/>
        </w:rPr>
        <w:t>　　图表 **地区散热器配件行业市场需求分析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**地区散热器配件市场规模</w:t>
      </w:r>
      <w:r>
        <w:rPr>
          <w:rFonts w:hint="eastAsia"/>
        </w:rPr>
        <w:br/>
      </w:r>
      <w:r>
        <w:rPr>
          <w:rFonts w:hint="eastAsia"/>
        </w:rPr>
        <w:t>　　图表 **地区散热器配件行业市场需求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**地区散热器配件市场调研</w:t>
      </w:r>
      <w:r>
        <w:rPr>
          <w:rFonts w:hint="eastAsia"/>
        </w:rPr>
        <w:br/>
      </w:r>
      <w:r>
        <w:rPr>
          <w:rFonts w:hint="eastAsia"/>
        </w:rPr>
        <w:t>　　图表 **地区散热器配件行业市场需求分析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散热器配件行业竞争对手分析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2025-2031年中国散热器配件行业产量预测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2025-2031年中国散热器配件行业市场规模预测</w:t>
      </w:r>
      <w:r>
        <w:rPr>
          <w:rFonts w:hint="eastAsia"/>
        </w:rPr>
        <w:br/>
      </w:r>
      <w:r>
        <w:rPr>
          <w:rFonts w:hint="eastAsia"/>
        </w:rPr>
        <w:t>　　图表 散热器配件行业准入条件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2025-2031年中国散热器配件市场前景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2025-2031年中国散热器配件行业信息化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2025-2031年中国散热器配件行业风险分析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2025-2031年中国散热器配件行业发展趋势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6c20ce0cf476f" w:history="1">
        <w:r>
          <w:rPr>
            <w:rStyle w:val="Hyperlink"/>
          </w:rPr>
          <w:t>2025-2031年中国散热器配件市场研究分析与前景趋势预测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6c20ce0cf476f" w:history="1">
        <w:r>
          <w:rPr>
            <w:rStyle w:val="Hyperlink"/>
          </w:rPr>
          <w:t>https://www.20087.com/1/22/SanReQiPeiJianHangYeXianZhuangJiQianJing.html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热点：散热器图片大全、散热器配件大全图片、散热器有哪几种、散热器配件 零配、散热片安装示意图、散热器配件名称大全、散热器配件是什么、散热器配件怎么测摸厚度视频、散热器工作原理图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38cc2cff04b8b" w:history="1">
      <w:r>
        <w:rPr>
          <w:rStyle w:val="Hyperlink"/>
        </w:rPr>
        <w:t>2025-2031年中国散热器配件市场研究分析与前景趋势预测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anReQiPeiJianHangYeXianZhuangJiQianJing.html" TargetMode="External" Id="Rfca6c20ce0cf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anReQiPeiJianHangYeXianZhuangJiQianJing.html" TargetMode="External" Id="R43538cc2cff0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2025-04-29T09:13:14Z</dcterms:created>
  <dcterms:modified xsi:type="dcterms:W3CDTF">2025-04-29T10:13:14Z</dcterms:modified>
  <dc:subject>2025-2031年中国散热器配件市场研究分析与前景趋势预测</dc:subject>
  <dc:title>2025-2031年中国散热器配件市场研究分析与前景趋势预测</dc:title>
  <cp:keywords>2025-2031年中国散热器配件市场研究分析与前景趋势预测</cp:keywords>
  <dc:description>2025-2031年中国散热器配件市场研究分析与前景趋势预测</dc:description>
</cp:coreProperties>
</file>