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9be5ac7404f67" w:history="1">
              <w:r>
                <w:rPr>
                  <w:rStyle w:val="Hyperlink"/>
                </w:rPr>
                <w:t>2025-2031年全球与中国差热分析仪行业调研及行业前景分析报告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9be5ac7404f67" w:history="1">
              <w:r>
                <w:rPr>
                  <w:rStyle w:val="Hyperlink"/>
                </w:rPr>
                <w:t>2025-2031年全球与中国差热分析仪行业调研及行业前景分析报告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9be5ac7404f67" w:history="1">
                <w:r>
                  <w:rPr>
                    <w:rStyle w:val="Hyperlink"/>
                  </w:rPr>
                  <w:t>https://www.20087.com/9/01/ChaReFenXiYiHangYeFaZhanQianJing.html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热分析仪（DTA）是材料科学、化工、制药等行业中常用的一种热分析仪器，用于测定样品在温度变化过程中产生的热量变化，从而分析材料的物理和化学性质。现代差热分析仪具有高灵敏度、高分辨率和良好的重现性，部分高端型号还具备气氛控制和多模式分析功能，满足不同研究和生产需求。软件分析系统的智能化也大大简化了数据处理流程，提高了分析效率。</w:t>
      </w:r>
      <w:r>
        <w:rPr>
          <w:rFonts w:hint="eastAsia"/>
        </w:rPr>
        <w:br/>
      </w:r>
      <w:r>
        <w:rPr>
          <w:rFonts w:hint="eastAsia"/>
        </w:rPr>
        <w:t>　　差热分析仪的未来发展将聚焦于技术融合与自动化水平的提升。集成热重分析、同步热分析等多功能于一体的综合热分析系统将成为趋势，为用户提供更全面的材料性能评估。此外，远程控制与云端数据分析服务将使仪器更加灵活便捷，支持跨地域科研合作。在硬件方面，更先进的传感器技术与非接触式测量方法的应用，将推动仪器性能的进一步提升，实现更高精度和更快的测试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9be5ac7404f67" w:history="1">
        <w:r>
          <w:rPr>
            <w:rStyle w:val="Hyperlink"/>
          </w:rPr>
          <w:t>2025-2031年全球与中国差热分析仪行业调研及行业前景分析报告</w:t>
        </w:r>
      </w:hyperlink>
      <w:r>
        <w:rPr>
          <w:rFonts w:hint="eastAsia"/>
        </w:rPr>
        <w:t>》通过严谨的分析、翔实的数据及直观的图表，系统解析了差热分析仪行业的市场规模、需求变化、价格波动及产业链结构。报告全面评估了当前差热分析仪市场现状，科学预测了未来市场前景与发展趋势，重点剖析了差热分析仪细分市场的机遇与挑战。同时，报告对差热分析仪重点企业的竞争地位及市场集中度进行了评估，为差热分析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差热分析仪市场概述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按照不同分类，差热分析仪主要可以分为如下几个类别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不同分类差热分析仪增长趋势2020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从不同应用，差热分析仪主要包括如下几个方面</w:t>
      </w:r>
      <w:r>
        <w:rPr>
          <w:rFonts w:hint="eastAsia"/>
        </w:rPr>
        <w:br/>
      </w:r>
      <w:r>
        <w:rPr>
          <w:rFonts w:hint="eastAsia"/>
        </w:rPr>
        <w:t>　　1.4 差热分析仪行业背景、发展历史、现状及趋势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差热分析仪行业目前现状分析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差热分析仪发展趋势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全球差热分析仪总体规模分析</w:t>
      </w:r>
      <w:r>
        <w:rPr>
          <w:rFonts w:hint="eastAsia"/>
        </w:rPr>
        <w:br/>
      </w:r>
      <w:r>
        <w:rPr>
          <w:rFonts w:hint="eastAsia"/>
        </w:rPr>
        <w:t>　　2.1 全球差热分析仪供需现状及预测（2020-2031）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全球差热分析仪产能、产量、产能利用率及发展趋势（2020-2031）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全球差热分析仪产量、需求量及发展趋势（2020-2031）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全球主要地区差热分析仪产量及发展趋势（2020-2031）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中国差热分析仪供需现状及预测（2020-2031）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中国差热分析仪产能、产量、产能利用率及发展趋势（2020-2031）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中国差热分析仪产量、市场需求量及发展趋势（2020-2031）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全球差热分析仪销量及销售额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全球市场差热分析仪销售额（2020-2031）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全球市场差热分析仪销量（2020-2031）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全球市场差热分析仪价格趋势（2020-2031）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全球市场主要厂商差热分析仪产能、产量及市场份额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全球市场主要厂商差热分析仪销量（2020-2025）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全球市场主要厂商差热分析仪销售收入（2020-2025）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2025年全球主要生产商差热分析仪收入排名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全球市场主要厂商差热分析仪销售价格（2020-2025）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中国市场主要厂商差热分析仪销量（2020-2025）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中国市场主要厂商差热分析仪销售收入（2020-2025）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2025年中国主要生产商差热分析仪收入排名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中国市场主要厂商差热分析仪销售价格（2020-2025）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全球主要厂商差热分析仪产地分布及商业化日期</w:t>
      </w:r>
      <w:r>
        <w:rPr>
          <w:rFonts w:hint="eastAsia"/>
        </w:rPr>
        <w:br/>
      </w:r>
      <w:r>
        <w:rPr>
          <w:rFonts w:hint="eastAsia"/>
        </w:rPr>
        <w:t>　　3.5 差热分析仪行业集中度、竞争程度分析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差热分析仪行业集中度分析：全球Top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全球差热分析仪第一梯队、第二梯队和第三梯队生产商（品牌）及市场份额（2024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全球差热分析仪主要地区分析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全球主要地区差热分析仪市场规模分析：2020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全球主要地区差热分析仪销售收入及市场份额（2020-2025年）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全球主要地区差热分析仪销售收入预测（2025-2031年）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全球主要地区差热分析仪销量分析：2020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全球主要地区差热分析仪销量及市场份额（2020-2025年）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全球主要地区差热分析仪销量及市场份额预测（2025-2031）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北美市场差热分析仪销量、收入及增长率（2020-2031）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欧洲市场差热分析仪销量、收入及增长率（2020-2031）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中国市场差热分析仪销量、收入及增长率（2020-2031）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日本市场差热分析仪销量、收入及增长率（2020-2031）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东南亚市场差热分析仪销量、收入及增长率（2020-2031）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印度市场差热分析仪销量、收入及增长率（2020-2031）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全球差热分析仪主要生产商分析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重点企业（1）差热分析仪销量、收入、价格及毛利率（2020-2025）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重点企业（2）差热分析仪销量、收入、价格及毛利率（2020-2025）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重点企业（3）差热分析仪销量、收入、价格及毛利率（2020-2025）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重点企业（4）差热分析仪销量、收入、价格及毛利率（2020-2025）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重点企业（5）差热分析仪销量、收入、价格及毛利率（2020-2025）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重点企业（6）差热分析仪销量、收入、价格及毛利率（2020-2025）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重点企业（7）差热分析仪销量、收入、价格及毛利率（2020-2025）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重点企业（8）差热分析仪销量、收入、价格及毛利率（2020-2025）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重点企业（9）差热分析仪销量、收入、价格及毛利率（2020-2025）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重点企业（10）差热分析仪销量、收入、价格及毛利率（2020-2025）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不同分类差热分析仪分析</w:t>
      </w:r>
      <w:r>
        <w:rPr>
          <w:rFonts w:hint="eastAsia"/>
        </w:rPr>
        <w:br/>
      </w:r>
      <w:r>
        <w:rPr>
          <w:rFonts w:hint="eastAsia"/>
        </w:rPr>
        <w:t>　　6.1 全球不同分类差热分析仪销量（2020-2031）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全球不同分类差热分析仪销量及市场份额（2020-2025）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全球不同分类差热分析仪销量预测（2025-2031）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全球不同分类差热分析仪收入（2020-2031）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全球不同分类差热分析仪收入及市场份额（2020-2025）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全球不同分类差热分析仪收入预测（2025-2031）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全球不同分类差热分析仪价格走势（2020-2031）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中国不同分类差热分析仪销量（2020-2031）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中国不同分类差热分析仪销量及市场份额（2020-2025）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中国不同分类差热分析仪销量预测（2025-2031）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中国不同分类差热分析仪收入（2020-2031）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中国不同分类差热分析仪收入及市场份额（2020-2025）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中国不同分类差热分析仪收入预测（2025-2031）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不同应用差热分析仪分析</w:t>
      </w:r>
      <w:r>
        <w:rPr>
          <w:rFonts w:hint="eastAsia"/>
        </w:rPr>
        <w:br/>
      </w:r>
      <w:r>
        <w:rPr>
          <w:rFonts w:hint="eastAsia"/>
        </w:rPr>
        <w:t>　　7.1 全球不同应用差热分析仪销量（2020-2031）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全球不同应用差热分析仪销量及市场份额（2020-2025）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全球不同应用差热分析仪销量预测（2025-2031）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全球不同应用差热分析仪收入（2020-2031）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全球不同应用差热分析仪收入及市场份额（2020-2025）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全球不同应用差热分析仪收入预测（2025-2031）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全球不同应用差热分析仪价格走势（2020-2031）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中国不同应用差热分析仪销量（2020-2031）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中国不同应用差热分析仪销量及市场份额（2020-2025）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中国不同应用差热分析仪销量预测（2025-2031）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中国不同应用差热分析仪收入（2020-2031）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中国不同应用差热分析仪收入及市场份额（2020-2025）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中国不同应用差热分析仪收入预测（2025-2031）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差热分析仪产业链分析</w:t>
      </w:r>
      <w:r>
        <w:rPr>
          <w:rFonts w:hint="eastAsia"/>
        </w:rPr>
        <w:br/>
      </w:r>
      <w:r>
        <w:rPr>
          <w:rFonts w:hint="eastAsia"/>
        </w:rPr>
        <w:t>　　8.2 差热分析仪产业上游供应分析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差热分析仪下游典型客户</w:t>
      </w:r>
      <w:r>
        <w:rPr>
          <w:rFonts w:hint="eastAsia"/>
        </w:rPr>
        <w:br/>
      </w:r>
      <w:r>
        <w:rPr>
          <w:rFonts w:hint="eastAsia"/>
        </w:rPr>
        <w:t>　　8.4 差热分析仪销售渠道分析及建议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中国市场差热分析仪产量、销量、进出口分析及未来趋势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中国市场差热分析仪产量、销量、进出口分析及未来趋势（2020-2031）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中国市场差热分析仪进出口贸易趋势</w:t>
      </w:r>
      <w:r>
        <w:rPr>
          <w:rFonts w:hint="eastAsia"/>
        </w:rPr>
        <w:br/>
      </w:r>
      <w:r>
        <w:rPr>
          <w:rFonts w:hint="eastAsia"/>
        </w:rPr>
        <w:t>　　9.3 中国市场差热分析仪主要进口来源</w:t>
      </w:r>
      <w:r>
        <w:rPr>
          <w:rFonts w:hint="eastAsia"/>
        </w:rPr>
        <w:br/>
      </w:r>
      <w:r>
        <w:rPr>
          <w:rFonts w:hint="eastAsia"/>
        </w:rPr>
        <w:t>　　9.4 中国市场差热分析仪主要出口目的地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中国市场差热分析仪主要地区分布</w:t>
      </w:r>
      <w:r>
        <w:rPr>
          <w:rFonts w:hint="eastAsia"/>
        </w:rPr>
        <w:br/>
      </w:r>
      <w:r>
        <w:rPr>
          <w:rFonts w:hint="eastAsia"/>
        </w:rPr>
        <w:t>　　10.1 中国差热分析仪生产地区分布</w:t>
      </w:r>
      <w:r>
        <w:rPr>
          <w:rFonts w:hint="eastAsia"/>
        </w:rPr>
        <w:br/>
      </w:r>
      <w:r>
        <w:rPr>
          <w:rFonts w:hint="eastAsia"/>
        </w:rPr>
        <w:t>　　10.2 中国差热分析仪消费地区分布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差热分析仪行业主要的增长驱动因素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差热分析仪行业发展的有利因素及发展机遇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差热分析仪行业发展面临的阻碍因素及挑战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差热分析仪行业政策分析</w:t>
      </w:r>
      <w:r>
        <w:rPr>
          <w:rFonts w:hint="eastAsia"/>
        </w:rPr>
        <w:br/>
      </w:r>
      <w:r>
        <w:rPr>
          <w:rFonts w:hint="eastAsia"/>
        </w:rPr>
        <w:t>　　11.5 差热分析仪中国企业SWOT分析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不同分类差热分析仪增长趋势2020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差热分析仪行业目前发展现状</w:t>
      </w:r>
      <w:r>
        <w:rPr>
          <w:rFonts w:hint="eastAsia"/>
        </w:rPr>
        <w:br/>
      </w:r>
      <w:r>
        <w:rPr>
          <w:rFonts w:hint="eastAsia"/>
        </w:rPr>
        <w:t>　　表： 差热分析仪发展趋势</w:t>
      </w:r>
      <w:r>
        <w:rPr>
          <w:rFonts w:hint="eastAsia"/>
        </w:rPr>
        <w:br/>
      </w:r>
      <w:r>
        <w:rPr>
          <w:rFonts w:hint="eastAsia"/>
        </w:rPr>
        <w:t>　　表： 全球主要地区差热分析仪产量：2020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全球主要地区差热分析仪产量（2020-2025）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全球主要地区差热分析仪产量市场份额（2020-2025）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全球主要地区差热分析仪产量（2025-2031）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全球市场主要厂商差热分析仪产能及产量（2020-2025）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全球市场主要厂商差热分析仪销量（2020-2025）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全球市场主要厂商差热分析仪产量市场份额（2020-2025）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全球市场主要厂商差热分析仪销售收入（2020-2025）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全球市场主要厂商差热分析仪销售收入市场份额（2020-2025）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2025年全球主要生产商差热分析仪收入排名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全球市场主要厂商差热分析仪销售价格（2020-2025）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中国市场主要厂商差热分析仪销量（2020-2025）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中国市场主要厂商差热分析仪产量市场份额（2020-2025）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中国市场主要厂商差热分析仪销售收入（2020-2025）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中国市场主要厂商差热分析仪销售收入市场份额（2020-2025）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2025年中国主要生产商差热分析仪收入排名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中国市场主要厂商差热分析仪销售价格（2020-2025）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全球主要厂商差热分析仪产地分布及商业化日期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全球主要地区差热分析仪销售收入：2020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全球主要地区差热分析仪销售收入（2020-2025）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全球主要地区差热分析仪销售收入市场份额（2020-2025）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全球主要地区差热分析仪收入（2025-2031）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全球主要地区差热分析仪收入市场份额（2025-2031）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全球主要地区差热分析仪销量：2020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全球主要地区差热分析仪销量（2020-2025）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全球主要地区差热分析仪销量市场份额（2020-2025）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全球主要地区差热分析仪销量（2025-2031）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全球主要地区差热分析仪销量份额（2025-2031）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重点企业（1）差热分析仪销量、收入、价格及毛利率（2020-2025）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重点企业（2）差热分析仪销量、收入、价格及毛利率（2020-2025）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重点企业（3）差热分析仪销量、收入、价格及毛利率（2020-2025）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重点企业（4）差热分析仪销量、收入、价格及毛利率（2020-2025）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重点企业（5）差热分析仪销量、收入、价格及毛利率（2020-2025）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重点企业（6）差热分析仪销量、收入、价格及毛利率（2020-2025）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重点企业（7）差热分析仪销量、收入、价格及毛利率（2020-2025）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重点企业（8）差热分析仪销量、收入、价格及毛利率（2020-2025）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重点企业（9）差热分析仪销量、收入、价格及毛利率（2020-2025）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重点企业（10）差热分析仪销量、收入、价格及毛利率（2020-2025）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全球不同分类差热分析仪销量（2020-2025年）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全球不同分类差热分析仪销量市场份额（2020-2025）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全球不同分类差热分析仪销量预测（2025-2031）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全球市场不同分类差热分析仪销量市场份额预测（2025-2031）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全球不同分类差热分析仪收入（2020-2025年）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全球不同分类差热分析仪收入市场份额（2020-2025）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全球不同分类差热分析仪收入预测（2025-2031）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全球不同分类差热分析仪收入市场份额预测（2025-2031）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全球不同分类差热分析仪价格走势（2020-2031）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全球不同应用差热分析仪销量（2020-2025年）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全球不同应用差热分析仪销量市场份额（2020-2025）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全球不同应用差热分析仪销量预测（2025-2031）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全球市场不同应用差热分析仪销量市场份额预测（2025-2031）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全球不同应用差热分析仪收入（2020-2025年）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全球不同应用差热分析仪收入市场份额（2020-2025）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全球不同应用差热分析仪收入预测（2025-2031）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全球不同应用差热分析仪收入市场份额预测（2025-2031）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全球不同应用差热分析仪价格走势（2020-2031）</w:t>
      </w:r>
      <w:r>
        <w:rPr>
          <w:rFonts w:hint="eastAsia"/>
        </w:rPr>
        <w:br/>
      </w:r>
      <w:r>
        <w:rPr>
          <w:rFonts w:hint="eastAsia"/>
        </w:rPr>
        <w:t>　　表： 差热分析仪上游原料供应商及联系方式列表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差热分析仪典型客户列表</w:t>
      </w:r>
      <w:r>
        <w:rPr>
          <w:rFonts w:hint="eastAsia"/>
        </w:rPr>
        <w:br/>
      </w:r>
      <w:r>
        <w:rPr>
          <w:rFonts w:hint="eastAsia"/>
        </w:rPr>
        <w:t>　　表： 差热分析仪主要销售模式及销售渠道趋势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中国市场差热分析仪产量、销量、进出口（2020-2025年）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中国市场差热分析仪产量、销量、进出口预测（2025-2031）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中国市场差热分析仪进出口贸易趋势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中国市场差热分析仪主要进口来源</w:t>
      </w:r>
      <w:r>
        <w:rPr>
          <w:rFonts w:hint="eastAsia"/>
        </w:rPr>
        <w:br/>
      </w:r>
      <w:r>
        <w:rPr>
          <w:rFonts w:hint="eastAsia"/>
        </w:rPr>
        <w:t>　　表： 中国市场差热分析仪主要出口目的地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中国差热分析仪生产地区分布</w:t>
      </w:r>
      <w:r>
        <w:rPr>
          <w:rFonts w:hint="eastAsia"/>
        </w:rPr>
        <w:br/>
      </w:r>
      <w:r>
        <w:rPr>
          <w:rFonts w:hint="eastAsia"/>
        </w:rPr>
        <w:t>　　表： 中国差热分析仪消费地区分布</w:t>
      </w:r>
      <w:r>
        <w:rPr>
          <w:rFonts w:hint="eastAsia"/>
        </w:rPr>
        <w:br/>
      </w:r>
      <w:r>
        <w:rPr>
          <w:rFonts w:hint="eastAsia"/>
        </w:rPr>
        <w:t>　　表： 差热分析仪行业主要的增长驱动因素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差热分析仪行业发展的有利因素及发展机遇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差热分析仪行业发展面临的阻碍因素及挑战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差热分析仪行业政策分析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差热分析仪产品图片</w:t>
      </w:r>
      <w:r>
        <w:rPr>
          <w:rFonts w:hint="eastAsia"/>
        </w:rPr>
        <w:br/>
      </w:r>
      <w:r>
        <w:rPr>
          <w:rFonts w:hint="eastAsia"/>
        </w:rPr>
        <w:t>　　图： 全球不同分类差热分析仪市场份额2024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全球不同应用差热分析仪市场份额2024 VS 2025</w:t>
      </w:r>
      <w:r>
        <w:rPr>
          <w:rFonts w:hint="eastAsia"/>
        </w:rPr>
        <w:br/>
      </w:r>
      <w:r>
        <w:rPr>
          <w:rFonts w:hint="eastAsia"/>
        </w:rPr>
        <w:t>　　图： 全球差热分析仪产能、产量、产能利用率及发展趋势（2020-2031）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全球差热分析仪产量、需求量及发展趋势（2020-2031）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全球主要地区差热分析仪产量市场份额（2020-2031）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中国差热分析仪产能、产量、产能利用率及发展趋势（2020-2031）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中国差热分析仪产量、市场需求量及发展趋势（2020-2031）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全球差热分析仪市场销售额及增长率:（2020-2031）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全球市场差热分析仪市场规模：2020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全球市场差热分析仪销量及增长率（2020-2031）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全球市场差热分析仪价格趋势（2020-2031）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2025年全球市场主要厂商差热分析仪销量市场份额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2025年全球市场主要厂商差热分析仪收入市场份额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2025年中国市场主要厂商差热分析仪销量市场份额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2025年中国市场主要厂商差热分析仪收入市场份额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2025年全球前五及前十大生产商差热分析仪市场份额</w:t>
      </w:r>
      <w:r>
        <w:rPr>
          <w:rFonts w:hint="eastAsia"/>
        </w:rPr>
        <w:br/>
      </w:r>
      <w:r>
        <w:rPr>
          <w:rFonts w:hint="eastAsia"/>
        </w:rPr>
        <w:t>　　图： 全球差热分析仪第一梯队、第二梯队和第三梯队生产商（品牌）及市场份额（2024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全球主要地区差热分析仪销售收入市场份额（2020-2025）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全球主要地区差热分析仪销售收入市场份额（2024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全球主要地区差热分析仪收入市场份额（2025-2031）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全球主要地区差热分析仪销量市场份额（2024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北美市场差热分析仪销量及增长率（2020-2031）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北美市场差热分析仪收入及增长率（2020-2031）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欧洲市场差热分析仪销量及增长率（2020-2031）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欧洲市场差热分析仪收入及增长率（2020-2031）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中国市场差热分析仪销量及增长率（2020-2031）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中国市场差热分析仪收入及增长率（2020-2031）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日本市场差热分析仪销量及增长率（2020-2031）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日本市场差热分析仪收入及增长率（2020-2031）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东南亚市场差热分析仪销量及增长率（2020-2031）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东南亚市场差热分析仪收入及增长率（2020-2031）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印度市场差热分析仪销量及增长率（2020-2031）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印度市场差热分析仪收入及增长率（2020-2031）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差热分析仪产业链图</w:t>
      </w:r>
      <w:r>
        <w:rPr>
          <w:rFonts w:hint="eastAsia"/>
        </w:rPr>
        <w:br/>
      </w:r>
      <w:r>
        <w:rPr>
          <w:rFonts w:hint="eastAsia"/>
        </w:rPr>
        <w:t>　　图： 差热分析仪中国企业SWOT分析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9be5ac7404f67" w:history="1">
        <w:r>
          <w:rPr>
            <w:rStyle w:val="Hyperlink"/>
          </w:rPr>
          <w:t>2025-2031年全球与中国差热分析仪行业调研及行业前景分析报告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9be5ac7404f67" w:history="1">
        <w:r>
          <w:rPr>
            <w:rStyle w:val="Hyperlink"/>
          </w:rPr>
          <w:t>https://www.20087.com/9/01/ChaReFenXiYiHangYeFaZhanQianJing.html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热点：热失重分析仪、差热分析仪测什么、差热扫描量热仪、差热分析仪的基本构造、锥形量热仪、差热分析仪的基本原理、热分析仪器、差热分析仪器、远红外光谱分析仪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687fc6fc84b6d" w:history="1">
      <w:r>
        <w:rPr>
          <w:rStyle w:val="Hyperlink"/>
        </w:rPr>
        <w:t>2025-2031年全球与中国差热分析仪行业调研及行业前景分析报告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ChaReFenXiYiHangYeFaZhanQianJing.html" TargetMode="External" Id="R2c89be5ac740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ChaReFenXiYiHangYeFaZhanQianJing.html" TargetMode="External" Id="Rcbd687fc6fc8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2025-03-14T23:24:00Z</dcterms:created>
  <dcterms:modified xsi:type="dcterms:W3CDTF">2025-03-15T00:24:00Z</dcterms:modified>
  <dc:subject>2025-2031年全球与中国差热分析仪行业调研及行业前景分析报告</dc:subject>
  <dc:title>2025-2031年全球与中国差热分析仪行业调研及行业前景分析报告</dc:title>
  <cp:keywords>2025-2031年全球与中国差热分析仪行业调研及行业前景分析报告</cp:keywords>
  <dc:description>2025-2031年全球与中国差热分析仪行业调研及行业前景分析报告</dc:description>
</cp:coreProperties>
</file>