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bd8163b424a36" w:history="1">
              <w:r>
                <w:rPr>
                  <w:rStyle w:val="Hyperlink"/>
                </w:rPr>
                <w:t>2025-2031年中国鸡精颗粒机市场深度剖析及发展前景预测报告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bd8163b424a36" w:history="1">
              <w:r>
                <w:rPr>
                  <w:rStyle w:val="Hyperlink"/>
                </w:rPr>
                <w:t>2025-2031年中国鸡精颗粒机市场深度剖析及发展前景预测报告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bd8163b424a36" w:history="1">
                <w:r>
                  <w:rPr>
                    <w:rStyle w:val="Hyperlink"/>
                  </w:rPr>
                  <w:t>https://www.20087.com/9/01/JiJingKeLiJiHangYeFenXiBaoGao.html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精颗粒机是一种食品加工设备，主要用于将鸡精原料制成便于储存和使用的颗粒状产品。近年来，随着食品加工技术的进步和对食品安全性的重视，鸡精颗粒机在生产效率和卫生标准方面都有了显著提升。目前，鸡精颗粒机不仅在自动化水平上有所提高，还通过引入先进的杀菌和包装技术，确保了最终产品的质量和安全。此外，随着消费者对健康食品需求的增加，鸡精颗粒机也需要适应这一趋势，生产更健康、更天然的产品。</w:t>
      </w:r>
      <w:r>
        <w:rPr>
          <w:rFonts w:hint="eastAsia"/>
        </w:rPr>
        <w:br/>
      </w:r>
      <w:r>
        <w:rPr>
          <w:rFonts w:hint="eastAsia"/>
        </w:rPr>
        <w:t>　　未来，鸡精颗粒机的发展将更加注重技术创新和健康导向。一方面，随着智能控制技术的应用，鸡精颗粒机将实现更精准的温度和压力控制，以提高生产效率和产品质量。另一方面，随着对天然和有机食品需求的增长，鸡精颗粒机将更多地采用非转基因、无添加的原材料，并通过改进工艺流程，减少加工过程中的化学成分使用。此外，随着消费者对营养信息透明度的要求提高，鸡精颗粒机制造商将更加注重产品的营养价值和成分标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bd8163b424a36" w:history="1">
        <w:r>
          <w:rPr>
            <w:rStyle w:val="Hyperlink"/>
          </w:rPr>
          <w:t>2025-2031年中国鸡精颗粒机市场深度剖析及发展前景预测报告</w:t>
        </w:r>
      </w:hyperlink>
      <w:r>
        <w:rPr>
          <w:rFonts w:hint="eastAsia"/>
        </w:rPr>
        <w:t>》整合了国家统计局、相关行业协会等机构的详实数据，结合专业研究团队对鸡精颗粒机市场的长期监测，对鸡精颗粒机行业发展现状进行了全面分析。报告探讨了鸡精颗粒机行业的市场规模、需求动态、进出口情况、产业链结构和区域分布，详细分析了鸡精颗粒机竞争格局以及潜在的风险与投资机会。同时，报告也阐明了鸡精颗粒机行业的发展趋势，并对鸡精颗粒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鸡精颗粒机行业概况</w:t>
      </w:r>
      <w:r>
        <w:rPr>
          <w:rFonts w:hint="eastAsia"/>
        </w:rPr>
        <w:br/>
      </w:r>
      <w:r>
        <w:rPr>
          <w:rFonts w:hint="eastAsia"/>
        </w:rPr>
        <w:t>　　第一节 鸡精颗粒机行业定义与特征</w:t>
      </w:r>
      <w:r>
        <w:rPr>
          <w:rFonts w:hint="eastAsia"/>
        </w:rPr>
        <w:br/>
      </w:r>
      <w:r>
        <w:rPr>
          <w:rFonts w:hint="eastAsia"/>
        </w:rPr>
        <w:t>　　第二节 鸡精颗粒机行业发展历程</w:t>
      </w:r>
      <w:r>
        <w:rPr>
          <w:rFonts w:hint="eastAsia"/>
        </w:rPr>
        <w:br/>
      </w:r>
      <w:r>
        <w:rPr>
          <w:rFonts w:hint="eastAsia"/>
        </w:rPr>
        <w:t>　　第三节 鸡精颗粒机产业链分析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2024-2025年中国鸡精颗粒机行业发展环境分析</w:t>
      </w:r>
      <w:r>
        <w:rPr>
          <w:rFonts w:hint="eastAsia"/>
        </w:rPr>
        <w:br/>
      </w:r>
      <w:r>
        <w:rPr>
          <w:rFonts w:hint="eastAsia"/>
        </w:rPr>
        <w:t>　　第一节 鸡精颗粒机行业经济环境分析</w:t>
      </w:r>
      <w:r>
        <w:rPr>
          <w:rFonts w:hint="eastAsia"/>
        </w:rPr>
        <w:br/>
      </w:r>
      <w:r>
        <w:rPr>
          <w:rFonts w:hint="eastAsia"/>
        </w:rPr>
        <w:t>　　第二节 鸡精颗粒机行业政策环境分析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一、鸡精颗粒机行业政策影响分析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二、相关鸡精颗粒机行业标准分析</w:t>
      </w:r>
      <w:r>
        <w:rPr>
          <w:rFonts w:hint="eastAsia"/>
        </w:rPr>
        <w:br/>
      </w:r>
      <w:r>
        <w:rPr>
          <w:rFonts w:hint="eastAsia"/>
        </w:rPr>
        <w:t>　　第三节 鸡精颗粒机行业社会环境分析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2024-2025年鸡精颗粒机行业技术发展现状及趋势分析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鸡精颗粒机行业技术发展现状分析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国内外鸡精颗粒机行业技术差异与原因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鸡精颗粒机行业技术发展方向、趋势预测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提升鸡精颗粒机行业技术能力策略建议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中国鸡精颗粒机行业供给与需求情况分析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2019-2024年中国鸡精颗粒机行业总体规模</w:t>
      </w:r>
      <w:r>
        <w:rPr>
          <w:rFonts w:hint="eastAsia"/>
        </w:rPr>
        <w:br/>
      </w:r>
      <w:r>
        <w:rPr>
          <w:rFonts w:hint="eastAsia"/>
        </w:rPr>
        <w:t>　　第二节 中国鸡精颗粒机行业产量情况分析与预测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一、2019-2024年鸡精颗粒机行业产量统计分析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二、2025年鸡精颗粒机行业产量特点分析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三、2025-2031年中国鸡精颗粒机行业产量预测分析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中国鸡精颗粒机行业需求概况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一、2019-2024年中国鸡精颗粒机行业需求情况分析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二、2025年中国鸡精颗粒机行业市场需求特点分析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三、2025-2031年中国鸡精颗粒机市场需求预测分析</w:t>
      </w:r>
      <w:r>
        <w:rPr>
          <w:rFonts w:hint="eastAsia"/>
        </w:rPr>
        <w:br/>
      </w:r>
      <w:r>
        <w:rPr>
          <w:rFonts w:hint="eastAsia"/>
        </w:rPr>
        <w:t>　　第四节 鸡精颗粒机产业供需平衡状况分析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鸡精颗粒机细分市场深度分析</w:t>
      </w:r>
      <w:r>
        <w:rPr>
          <w:rFonts w:hint="eastAsia"/>
        </w:rPr>
        <w:br/>
      </w:r>
      <w:r>
        <w:rPr>
          <w:rFonts w:hint="eastAsia"/>
        </w:rPr>
        <w:t>　　第一节 鸡精颗粒机细分市场（一）发展研究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鸡精颗粒机细分市场（二）发展研究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国内鸡精颗粒机产品价格走势及影响因素分析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2019-2024年国内鸡精颗粒机市场价格回顾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当前国内鸡精颗粒机市场价格及评述</w:t>
      </w:r>
      <w:r>
        <w:rPr>
          <w:rFonts w:hint="eastAsia"/>
        </w:rPr>
        <w:br/>
      </w:r>
      <w:r>
        <w:rPr>
          <w:rFonts w:hint="eastAsia"/>
        </w:rPr>
        <w:t>　　第三节 国内鸡精颗粒机价格影响因素分析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2025-2031年国内鸡精颗粒机市场价格走势预测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2019-2024年中国鸡精颗粒机行业区域市场分析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中国鸡精颗粒机行业区域市场结构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重点地区鸡精颗粒机行业调研分析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一、重点地区（一）鸡精颗粒机市场分析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二、重点地区（二）鸡精颗粒机市场分析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三、重点地区（三）鸡精颗粒机市场分析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四、重点地区（四）鸡精颗粒机市场分析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五、重点地区（五）鸡精颗粒机市场分析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2024-2025年我国鸡精颗粒机行业发展现状分析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我国鸡精颗粒机行业发展现状</w:t>
      </w:r>
      <w:r>
        <w:rPr>
          <w:rFonts w:hint="eastAsia"/>
        </w:rPr>
        <w:br/>
      </w:r>
      <w:r>
        <w:rPr>
          <w:rFonts w:hint="eastAsia"/>
        </w:rPr>
        <w:t>　　　　一、鸡精颗粒机行业品牌发展现状</w:t>
      </w:r>
      <w:r>
        <w:rPr>
          <w:rFonts w:hint="eastAsia"/>
        </w:rPr>
        <w:br/>
      </w:r>
      <w:r>
        <w:rPr>
          <w:rFonts w:hint="eastAsia"/>
        </w:rPr>
        <w:t>　　　　二、鸡精颗粒机行业需求市场现状</w:t>
      </w:r>
      <w:r>
        <w:rPr>
          <w:rFonts w:hint="eastAsia"/>
        </w:rPr>
        <w:br/>
      </w:r>
      <w:r>
        <w:rPr>
          <w:rFonts w:hint="eastAsia"/>
        </w:rPr>
        <w:t>　　　　三、鸡精颗粒机市场需求层次分析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四、我国鸡精颗粒机市场走向分析</w:t>
      </w:r>
      <w:r>
        <w:rPr>
          <w:rFonts w:hint="eastAsia"/>
        </w:rPr>
        <w:br/>
      </w:r>
      <w:r>
        <w:rPr>
          <w:rFonts w:hint="eastAsia"/>
        </w:rPr>
        <w:t>　　第二节 中国鸡精颗粒机行业存在的问题</w:t>
      </w:r>
      <w:r>
        <w:rPr>
          <w:rFonts w:hint="eastAsia"/>
        </w:rPr>
        <w:br/>
      </w:r>
      <w:r>
        <w:rPr>
          <w:rFonts w:hint="eastAsia"/>
        </w:rPr>
        <w:t>　　　　一、鸡精颗粒机产品市场存在的主要问题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二、国内鸡精颗粒机产品市场的三大瓶颈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三、鸡精颗粒机产品市场遭遇的规模难题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对中国鸡精颗粒机市场的分析及思考</w:t>
      </w:r>
      <w:r>
        <w:rPr>
          <w:rFonts w:hint="eastAsia"/>
        </w:rPr>
        <w:br/>
      </w:r>
      <w:r>
        <w:rPr>
          <w:rFonts w:hint="eastAsia"/>
        </w:rPr>
        <w:t>　　　　一、鸡精颗粒机市场特点</w:t>
      </w:r>
      <w:r>
        <w:rPr>
          <w:rFonts w:hint="eastAsia"/>
        </w:rPr>
        <w:br/>
      </w:r>
      <w:r>
        <w:rPr>
          <w:rFonts w:hint="eastAsia"/>
        </w:rPr>
        <w:t>　　　　二、鸡精颗粒机市场分析</w:t>
      </w:r>
      <w:r>
        <w:rPr>
          <w:rFonts w:hint="eastAsia"/>
        </w:rPr>
        <w:br/>
      </w:r>
      <w:r>
        <w:rPr>
          <w:rFonts w:hint="eastAsia"/>
        </w:rPr>
        <w:t>　　　　三、鸡精颗粒机市场变化的方向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四、中国鸡精颗粒机行业发展的新思路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五、对中国鸡精颗粒机行业发展的思考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鸡精颗粒机行业市场竞争策略分析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鸡精颗粒机行业竞争结构分析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鸡精颗粒机市场竞争策略分析</w:t>
      </w:r>
      <w:r>
        <w:rPr>
          <w:rFonts w:hint="eastAsia"/>
        </w:rPr>
        <w:br/>
      </w:r>
      <w:r>
        <w:rPr>
          <w:rFonts w:hint="eastAsia"/>
        </w:rPr>
        <w:t>　　　　一、鸡精颗粒机市场增长潜力分析</w:t>
      </w:r>
      <w:r>
        <w:rPr>
          <w:rFonts w:hint="eastAsia"/>
        </w:rPr>
        <w:br/>
      </w:r>
      <w:r>
        <w:rPr>
          <w:rFonts w:hint="eastAsia"/>
        </w:rPr>
        <w:t>　　　　二、鸡精颗粒机产品竞争策略分析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三、典型鸡精颗粒机企业产品竞争策略分析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鸡精颗粒机企业竞争策略分析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一、2025-2031年我国鸡精颗粒机市场竞争趋势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二、2025-2031年鸡精颗粒机行业竞争格局展望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三、2025-2031年鸡精颗粒机行业竞争策略分析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鸡精颗粒机行业投资与发展前景分析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2025年鸡精颗粒机行业投资情况分析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一、2025年鸡精颗粒机总体投资结构</w:t>
      </w:r>
      <w:r>
        <w:rPr>
          <w:rFonts w:hint="eastAsia"/>
        </w:rPr>
        <w:br/>
      </w:r>
      <w:r>
        <w:rPr>
          <w:rFonts w:hint="eastAsia"/>
        </w:rPr>
        <w:t>　　　　二、2025年鸡精颗粒机投资规模情况</w:t>
      </w:r>
      <w:r>
        <w:rPr>
          <w:rFonts w:hint="eastAsia"/>
        </w:rPr>
        <w:br/>
      </w:r>
      <w:r>
        <w:rPr>
          <w:rFonts w:hint="eastAsia"/>
        </w:rPr>
        <w:t>　　　　三、2025年鸡精颗粒机投资增速情况</w:t>
      </w:r>
      <w:r>
        <w:rPr>
          <w:rFonts w:hint="eastAsia"/>
        </w:rPr>
        <w:br/>
      </w:r>
      <w:r>
        <w:rPr>
          <w:rFonts w:hint="eastAsia"/>
        </w:rPr>
        <w:t>　　　　四、2025年鸡精颗粒机分地区投资分析</w:t>
      </w:r>
      <w:r>
        <w:rPr>
          <w:rFonts w:hint="eastAsia"/>
        </w:rPr>
        <w:br/>
      </w:r>
      <w:r>
        <w:rPr>
          <w:rFonts w:hint="eastAsia"/>
        </w:rPr>
        <w:t>　　第二节 鸡精颗粒机行业投资机会分析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一、鸡精颗粒机投资项目分析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二、可以投资的鸡精颗粒机模式</w:t>
      </w:r>
      <w:r>
        <w:rPr>
          <w:rFonts w:hint="eastAsia"/>
        </w:rPr>
        <w:br/>
      </w:r>
      <w:r>
        <w:rPr>
          <w:rFonts w:hint="eastAsia"/>
        </w:rPr>
        <w:t>　　　　三、2025年鸡精颗粒机投资机会分析</w:t>
      </w:r>
      <w:r>
        <w:rPr>
          <w:rFonts w:hint="eastAsia"/>
        </w:rPr>
        <w:br/>
      </w:r>
      <w:r>
        <w:rPr>
          <w:rFonts w:hint="eastAsia"/>
        </w:rPr>
        <w:t>　　　　四、2025年鸡精颗粒机投资新方向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鸡精颗粒机行业重点企业竞争力分析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二、企业鸡精颗粒机业务分析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二、企业鸡精颗粒机业务分析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二、企业鸡精颗粒机业务分析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二、企业鸡精颗粒机业务分析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二、企业鸡精颗粒机业务分析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二、企业鸡精颗粒机业务分析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2025-2031年中国鸡精颗粒机行业发展前景预测分析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中国鸡精颗粒机行业发展预测分析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一、未来鸡精颗粒机发展分析</w:t>
      </w:r>
      <w:r>
        <w:rPr>
          <w:rFonts w:hint="eastAsia"/>
        </w:rPr>
        <w:br/>
      </w:r>
      <w:r>
        <w:rPr>
          <w:rFonts w:hint="eastAsia"/>
        </w:rPr>
        <w:t>　　　　二、未来鸡精颗粒机行业技术开发方向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三、总体鸡精颗粒机行业“十四五”整体规划及预测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中国鸡精颗粒机行业市场前景分析</w:t>
      </w:r>
      <w:r>
        <w:rPr>
          <w:rFonts w:hint="eastAsia"/>
        </w:rPr>
        <w:br/>
      </w:r>
      <w:r>
        <w:rPr>
          <w:rFonts w:hint="eastAsia"/>
        </w:rPr>
        <w:t>　　　　一、鸡精颗粒机产品差异化是企业发展的方向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2025-2031年鸡精颗粒机行业发展趋势及投资风险分析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当前鸡精颗粒机存在的问题</w:t>
      </w:r>
      <w:r>
        <w:rPr>
          <w:rFonts w:hint="eastAsia"/>
        </w:rPr>
        <w:br/>
      </w:r>
      <w:r>
        <w:rPr>
          <w:rFonts w:hint="eastAsia"/>
        </w:rPr>
        <w:t>　　第二节 鸡精颗粒机未来发展预测分析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一、中国鸡精颗粒机发展方向分析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二、2025-2031年中国鸡精颗粒机行业发展规模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三、2025-2031年中国鸡精颗粒机行业发展趋势预测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2025-2031年中国鸡精颗粒机行业投资风险分析</w:t>
      </w:r>
      <w:r>
        <w:rPr>
          <w:rFonts w:hint="eastAsia"/>
        </w:rPr>
        <w:br/>
      </w:r>
      <w:r>
        <w:rPr>
          <w:rFonts w:hint="eastAsia"/>
        </w:rPr>
        <w:t>　　　　一、鸡精颗粒机市场竞争风险</w:t>
      </w:r>
      <w:r>
        <w:rPr>
          <w:rFonts w:hint="eastAsia"/>
        </w:rPr>
        <w:br/>
      </w:r>
      <w:r>
        <w:rPr>
          <w:rFonts w:hint="eastAsia"/>
        </w:rPr>
        <w:t>　　　　二、鸡精颗粒机原材料压力风险分析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三、鸡精颗粒机技术风险分析</w:t>
      </w:r>
      <w:r>
        <w:rPr>
          <w:rFonts w:hint="eastAsia"/>
        </w:rPr>
        <w:br/>
      </w:r>
      <w:r>
        <w:rPr>
          <w:rFonts w:hint="eastAsia"/>
        </w:rPr>
        <w:t>　　　　四、鸡精颗粒机政策和体制风险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2025-2031年中国鸡精颗粒机行业投资战略研究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2024-2025年中国鸡精颗粒机行业投资策略分析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一、2024-2025年鸡精颗粒机投资策略</w:t>
      </w:r>
      <w:r>
        <w:rPr>
          <w:rFonts w:hint="eastAsia"/>
        </w:rPr>
        <w:br/>
      </w:r>
      <w:r>
        <w:rPr>
          <w:rFonts w:hint="eastAsia"/>
        </w:rPr>
        <w:t>　　　　二、2024-2025年鸡精颗粒机投资筹划策略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三、2024-2025年鸡精颗粒机品牌竞争战略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2025-2031年中国鸡精颗粒机行业品牌建设策略</w:t>
      </w:r>
      <w:r>
        <w:rPr>
          <w:rFonts w:hint="eastAsia"/>
        </w:rPr>
        <w:br/>
      </w:r>
      <w:r>
        <w:rPr>
          <w:rFonts w:hint="eastAsia"/>
        </w:rPr>
        <w:t>　　　　一、鸡精颗粒机的规划</w:t>
      </w:r>
      <w:r>
        <w:rPr>
          <w:rFonts w:hint="eastAsia"/>
        </w:rPr>
        <w:br/>
      </w:r>
      <w:r>
        <w:rPr>
          <w:rFonts w:hint="eastAsia"/>
        </w:rPr>
        <w:t>　　　　二、鸡精颗粒机的建设</w:t>
      </w:r>
      <w:r>
        <w:rPr>
          <w:rFonts w:hint="eastAsia"/>
        </w:rPr>
        <w:br/>
      </w:r>
      <w:r>
        <w:rPr>
          <w:rFonts w:hint="eastAsia"/>
        </w:rPr>
        <w:t>　　　　三、鸡精颗粒机业成功之道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鸡精颗粒机行业投资机会与项目建议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鸡精颗粒机行业投资机会分析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鸡精颗粒机行业投资趋势分析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中:智林:：鸡精颗粒机项目投资建议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1、鸡精颗粒机行业投资环境分析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2、鸡精颗粒机行业风险识别与应对策略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二、鸡精颗粒机行业投资方向与策略建议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三、鸡精颗粒机项目实施关键要点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2019-2024年中国鸡精颗粒机市场规模及增长情况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2025-2031年中国鸡精颗粒机行业产量预测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2025-2031年中国鸡精颗粒机行业市场需求预测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**地区鸡精颗粒机市场规模及增长情况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**地区鸡精颗粒机行业市场需求情况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**地区鸡精颗粒机市场规模及增长情况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**地区鸡精颗粒机行业市场需求情况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2025-2031年中国鸡精颗粒机行业产品市场价格走势预测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鸡精颗粒机重点企业经营情况分析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鸡精颗粒机重点企业经营情况分析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2025-2031年中国鸡精颗粒机市场规模预测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2025-2031年中国鸡精颗粒机行业利润预测</w:t>
      </w:r>
      <w:r>
        <w:rPr>
          <w:rFonts w:hint="eastAsia"/>
        </w:rPr>
        <w:br/>
      </w:r>
      <w:r>
        <w:rPr>
          <w:rFonts w:hint="eastAsia"/>
        </w:rPr>
        <w:t>　　图表 2025年鸡精颗粒机行业壁垒</w:t>
      </w:r>
      <w:r>
        <w:rPr>
          <w:rFonts w:hint="eastAsia"/>
        </w:rPr>
        <w:br/>
      </w:r>
      <w:r>
        <w:rPr>
          <w:rFonts w:hint="eastAsia"/>
        </w:rPr>
        <w:t>　　图表 2025年鸡精颗粒机市场前景分析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2025-2031年中国鸡精颗粒机市场需求预测</w:t>
      </w:r>
      <w:r>
        <w:rPr>
          <w:rFonts w:hint="eastAsia"/>
        </w:rPr>
        <w:br/>
      </w:r>
      <w:r>
        <w:rPr>
          <w:rFonts w:hint="eastAsia"/>
        </w:rPr>
        <w:t>　　图表 2025年鸡精颗粒机发展趋势预测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bd8163b424a36" w:history="1">
        <w:r>
          <w:rPr>
            <w:rStyle w:val="Hyperlink"/>
          </w:rPr>
          <w:t>2025-2031年中国鸡精颗粒机市场深度剖析及发展前景预测报告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bd8163b424a36" w:history="1">
        <w:r>
          <w:rPr>
            <w:rStyle w:val="Hyperlink"/>
          </w:rPr>
          <w:t>https://www.20087.com/9/01/JiJingKeLiJiHangYeFenXiBaoGao.html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热点：鸡精生产线全套设备、鸡精制粒机视频、生物颗粒机、鸡精造粒机、绿色颗粒的鸡精叫什么、鸡精颗粒图片、丰城鸡精流化床批发、鸡精造粒、鸡精颗粒生产视频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d4bdfd0094644" w:history="1">
      <w:r>
        <w:rPr>
          <w:rStyle w:val="Hyperlink"/>
        </w:rPr>
        <w:t>2025-2031年中国鸡精颗粒机市场深度剖析及发展前景预测报告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JingKeLiJiHangYeFenXiBaoGao.html" TargetMode="External" Id="R578bd8163b42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JingKeLiJiHangYeFenXiBaoGao.html" TargetMode="External" Id="Rb69d4bdfd009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2025-01-09T06:55:00Z</dcterms:created>
  <dcterms:modified xsi:type="dcterms:W3CDTF">2025-01-09T07:55:00Z</dcterms:modified>
  <dc:subject>2025-2031年中国鸡精颗粒机市场深度剖析及发展前景预测报告</dc:subject>
  <dc:title>2025-2031年中国鸡精颗粒机市场深度剖析及发展前景预测报告</dc:title>
  <cp:keywords>2025-2031年中国鸡精颗粒机市场深度剖析及发展前景预测报告</cp:keywords>
  <dc:description>2025-2031年中国鸡精颗粒机市场深度剖析及发展前景预测报告</dc:description>
</cp:coreProperties>
</file>